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3E" w:rsidRDefault="00512B3E" w:rsidP="00512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512B3E" w:rsidRDefault="00EB199C" w:rsidP="00512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12B3E">
        <w:rPr>
          <w:rFonts w:ascii="Times New Roman" w:hAnsi="Times New Roman"/>
          <w:sz w:val="28"/>
          <w:szCs w:val="28"/>
        </w:rPr>
        <w:t xml:space="preserve">униципальных служащих </w:t>
      </w:r>
      <w:r w:rsidR="00512B3E" w:rsidRPr="00EB199C">
        <w:rPr>
          <w:rFonts w:ascii="Times New Roman" w:hAnsi="Times New Roman"/>
          <w:b/>
          <w:sz w:val="28"/>
          <w:szCs w:val="28"/>
          <w:u w:val="single"/>
        </w:rPr>
        <w:t>комитета по культуре администрации города – курорта Кисловодска</w:t>
      </w:r>
      <w:r w:rsidR="00512B3E">
        <w:rPr>
          <w:rFonts w:ascii="Times New Roman" w:hAnsi="Times New Roman"/>
          <w:sz w:val="28"/>
          <w:szCs w:val="28"/>
        </w:rPr>
        <w:t xml:space="preserve"> </w:t>
      </w:r>
    </w:p>
    <w:p w:rsidR="00512B3E" w:rsidRDefault="00512B3E" w:rsidP="00512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512B3E" w:rsidRDefault="00512B3E" w:rsidP="00512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992"/>
        <w:gridCol w:w="1134"/>
        <w:gridCol w:w="1559"/>
        <w:gridCol w:w="850"/>
        <w:gridCol w:w="1134"/>
        <w:gridCol w:w="1134"/>
        <w:gridCol w:w="851"/>
        <w:gridCol w:w="1134"/>
        <w:gridCol w:w="1095"/>
        <w:gridCol w:w="1315"/>
        <w:gridCol w:w="2267"/>
      </w:tblGrid>
      <w:tr w:rsidR="00512B3E" w:rsidTr="001A484E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12B3E" w:rsidRDefault="00512B3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EB19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723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</w:t>
            </w:r>
            <w:r w:rsidR="0072348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чения средств, за счет которых совершена сделка</w:t>
            </w:r>
            <w:r w:rsidR="00723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 приобретен</w:t>
            </w:r>
            <w:r w:rsidR="0072348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 имущества, источники</w:t>
            </w:r>
          </w:p>
        </w:tc>
      </w:tr>
      <w:tr w:rsidR="00512B3E" w:rsidTr="001A484E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1A484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199C" w:rsidTr="001A48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99C" w:rsidRDefault="00F96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199C" w:rsidRDefault="00EB1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199C" w:rsidRPr="00535452" w:rsidRDefault="00EB199C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35452">
              <w:rPr>
                <w:rFonts w:ascii="Times New Roman" w:hAnsi="Times New Roman"/>
                <w:b/>
                <w:sz w:val="24"/>
                <w:szCs w:val="24"/>
              </w:rPr>
              <w:t>Кутявин Алексей Юрьевич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1A484E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Default="00EB199C" w:rsidP="001A484E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535452" w:rsidRDefault="00535452" w:rsidP="001A484E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535452" w:rsidRPr="00EB199C" w:rsidRDefault="00535452" w:rsidP="001A484E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Pr="00EB199C" w:rsidRDefault="00EB199C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Pr="00EB199C" w:rsidRDefault="00EB199C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Pr="00EB199C" w:rsidRDefault="00EB199C" w:rsidP="00EB199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B199C">
              <w:rPr>
                <w:rFonts w:ascii="Times New Roman" w:hAnsi="Times New Roman"/>
                <w:sz w:val="24"/>
                <w:szCs w:val="24"/>
              </w:rPr>
              <w:t>652086,70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452" w:rsidRDefault="00535452" w:rsidP="001A4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199C" w:rsidRPr="00EB199C" w:rsidRDefault="001A484E" w:rsidP="001A4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12B3E" w:rsidTr="001A484E">
        <w:trPr>
          <w:trHeight w:val="52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EB199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12B3E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Pr="00535452" w:rsidRDefault="00512B3E" w:rsidP="007234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b/>
              </w:rPr>
            </w:pPr>
            <w:r w:rsidRPr="00535452">
              <w:rPr>
                <w:rFonts w:ascii="Times New Roman" w:hAnsi="Times New Roman"/>
                <w:b/>
              </w:rPr>
              <w:t>Евсеенко Елена Леонидовна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председателя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535452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</w:t>
            </w:r>
            <w:r w:rsidR="0053545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ная </w:t>
            </w:r>
          </w:p>
          <w:p w:rsidR="00535452" w:rsidRDefault="00535452" w:rsidP="00535452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455 094,03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512B3E" w:rsidTr="001A484E">
        <w:trPr>
          <w:trHeight w:val="88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535452">
            <w:pPr>
              <w:spacing w:line="240" w:lineRule="exact"/>
              <w:ind w:left="-108" w:right="-108"/>
            </w:pPr>
            <w:r>
              <w:rPr>
                <w:rFonts w:ascii="Times New Roman" w:hAnsi="Times New Roman"/>
              </w:rPr>
              <w:t>Индивидуаль</w:t>
            </w:r>
            <w:r w:rsidR="0053545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2B3E" w:rsidTr="00535452">
        <w:trPr>
          <w:trHeight w:val="73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723480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 w:rsidP="00535452">
            <w:pPr>
              <w:spacing w:line="240" w:lineRule="exact"/>
              <w:ind w:left="-108" w:right="-108"/>
            </w:pPr>
            <w:r>
              <w:rPr>
                <w:rFonts w:ascii="Times New Roman" w:hAnsi="Times New Roman"/>
              </w:rPr>
              <w:t>Индивидуаль</w:t>
            </w:r>
            <w:r w:rsidR="0053545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3E" w:rsidRDefault="00512B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3E" w:rsidRDefault="00512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174D5" w:rsidRDefault="001174D5"/>
    <w:sectPr w:rsidR="001174D5" w:rsidSect="00512B3E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7B" w:rsidRDefault="00841A7B" w:rsidP="00512B3E">
      <w:pPr>
        <w:spacing w:after="0" w:line="240" w:lineRule="auto"/>
      </w:pPr>
      <w:r>
        <w:separator/>
      </w:r>
    </w:p>
  </w:endnote>
  <w:endnote w:type="continuationSeparator" w:id="0">
    <w:p w:rsidR="00841A7B" w:rsidRDefault="00841A7B" w:rsidP="00512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7B" w:rsidRDefault="00841A7B" w:rsidP="00512B3E">
      <w:pPr>
        <w:spacing w:after="0" w:line="240" w:lineRule="auto"/>
      </w:pPr>
      <w:r>
        <w:separator/>
      </w:r>
    </w:p>
  </w:footnote>
  <w:footnote w:type="continuationSeparator" w:id="0">
    <w:p w:rsidR="00841A7B" w:rsidRDefault="00841A7B" w:rsidP="00512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B3E"/>
    <w:rsid w:val="0007181F"/>
    <w:rsid w:val="0007372C"/>
    <w:rsid w:val="001174D5"/>
    <w:rsid w:val="001A484E"/>
    <w:rsid w:val="001C7F97"/>
    <w:rsid w:val="001E7741"/>
    <w:rsid w:val="002D7781"/>
    <w:rsid w:val="00360CAE"/>
    <w:rsid w:val="004C5B83"/>
    <w:rsid w:val="00512B3E"/>
    <w:rsid w:val="00535452"/>
    <w:rsid w:val="00542972"/>
    <w:rsid w:val="0055411E"/>
    <w:rsid w:val="00607F52"/>
    <w:rsid w:val="00626FFB"/>
    <w:rsid w:val="00723480"/>
    <w:rsid w:val="00813246"/>
    <w:rsid w:val="00841A7B"/>
    <w:rsid w:val="008C7788"/>
    <w:rsid w:val="00D9696D"/>
    <w:rsid w:val="00EB199C"/>
    <w:rsid w:val="00F9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3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512B3E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12B3E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512B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2014-04-11T07:22:00Z</dcterms:created>
  <dcterms:modified xsi:type="dcterms:W3CDTF">2014-04-17T06:49:00Z</dcterms:modified>
</cp:coreProperties>
</file>