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F2F" w:rsidRDefault="006E4F2F"/>
    <w:p w:rsidR="008B3C05" w:rsidRDefault="008B3C05" w:rsidP="008B3C05">
      <w:pPr>
        <w:jc w:val="center"/>
        <w:rPr>
          <w:b/>
        </w:rPr>
      </w:pPr>
      <w:r>
        <w:rPr>
          <w:b/>
        </w:rPr>
        <w:t>Сведения о доходах, об имуществе и обязательствах имущественного характера муниципальных служащих управления по д</w:t>
      </w:r>
      <w:r>
        <w:rPr>
          <w:b/>
        </w:rPr>
        <w:t>е</w:t>
      </w:r>
      <w:r>
        <w:rPr>
          <w:b/>
        </w:rPr>
        <w:t xml:space="preserve">лам семьи и молодежи Администрации города Ноябрьска и членов их семей </w:t>
      </w:r>
      <w:r w:rsidR="00AC7D5F">
        <w:rPr>
          <w:b/>
        </w:rPr>
        <w:t xml:space="preserve">для размещения </w:t>
      </w:r>
      <w:r>
        <w:rPr>
          <w:b/>
        </w:rPr>
        <w:t>на официальном сайте Админис</w:t>
      </w:r>
      <w:r>
        <w:rPr>
          <w:b/>
        </w:rPr>
        <w:t>т</w:t>
      </w:r>
      <w:r>
        <w:rPr>
          <w:b/>
        </w:rPr>
        <w:t>рации города Ноябрьска в информационно-телекоммуникационной сети «Интернет»</w:t>
      </w:r>
    </w:p>
    <w:p w:rsidR="008B3C05" w:rsidRDefault="008B3C05" w:rsidP="008B3C05">
      <w:pPr>
        <w:jc w:val="center"/>
        <w:rPr>
          <w:b/>
        </w:rPr>
      </w:pPr>
    </w:p>
    <w:tbl>
      <w:tblPr>
        <w:tblStyle w:val="a3"/>
        <w:tblW w:w="0" w:type="auto"/>
        <w:tblLayout w:type="fixed"/>
        <w:tblLook w:val="04A0"/>
      </w:tblPr>
      <w:tblGrid>
        <w:gridCol w:w="494"/>
        <w:gridCol w:w="1682"/>
        <w:gridCol w:w="1284"/>
        <w:gridCol w:w="1610"/>
        <w:gridCol w:w="902"/>
        <w:gridCol w:w="976"/>
        <w:gridCol w:w="1464"/>
        <w:gridCol w:w="902"/>
        <w:gridCol w:w="1311"/>
        <w:gridCol w:w="976"/>
        <w:gridCol w:w="1464"/>
        <w:gridCol w:w="693"/>
        <w:gridCol w:w="828"/>
      </w:tblGrid>
      <w:tr w:rsidR="008B3C05" w:rsidRPr="008B3C05" w:rsidTr="008B3C05">
        <w:tc>
          <w:tcPr>
            <w:tcW w:w="494" w:type="dxa"/>
            <w:vMerge w:val="restart"/>
            <w:vAlign w:val="center"/>
          </w:tcPr>
          <w:p w:rsidR="008B3C05" w:rsidRPr="008B3C05" w:rsidRDefault="008B3C05" w:rsidP="008B3C05">
            <w:pPr>
              <w:jc w:val="center"/>
              <w:rPr>
                <w:sz w:val="22"/>
              </w:rPr>
            </w:pPr>
            <w:r w:rsidRPr="008B3C05">
              <w:rPr>
                <w:sz w:val="22"/>
              </w:rPr>
              <w:t>№</w:t>
            </w:r>
          </w:p>
          <w:p w:rsidR="008B3C05" w:rsidRPr="008B3C05" w:rsidRDefault="008B3C05" w:rsidP="008B3C05">
            <w:pPr>
              <w:jc w:val="center"/>
              <w:rPr>
                <w:sz w:val="22"/>
              </w:rPr>
            </w:pPr>
            <w:r w:rsidRPr="008B3C05">
              <w:rPr>
                <w:sz w:val="22"/>
              </w:rPr>
              <w:t>п/п</w:t>
            </w:r>
          </w:p>
        </w:tc>
        <w:tc>
          <w:tcPr>
            <w:tcW w:w="1682" w:type="dxa"/>
            <w:vMerge w:val="restart"/>
            <w:vAlign w:val="center"/>
          </w:tcPr>
          <w:p w:rsidR="008B3C05" w:rsidRPr="008B3C05" w:rsidRDefault="008B3C05" w:rsidP="008B3C05">
            <w:pPr>
              <w:jc w:val="center"/>
              <w:rPr>
                <w:sz w:val="22"/>
              </w:rPr>
            </w:pPr>
            <w:r w:rsidRPr="008B3C05">
              <w:rPr>
                <w:sz w:val="22"/>
              </w:rPr>
              <w:t>Фамилия, имя, отчество м</w:t>
            </w:r>
            <w:r w:rsidRPr="008B3C05">
              <w:rPr>
                <w:sz w:val="22"/>
              </w:rPr>
              <w:t>у</w:t>
            </w:r>
            <w:r w:rsidRPr="008B3C05">
              <w:rPr>
                <w:sz w:val="22"/>
              </w:rPr>
              <w:t>ниципального служащего</w:t>
            </w:r>
          </w:p>
        </w:tc>
        <w:tc>
          <w:tcPr>
            <w:tcW w:w="1284" w:type="dxa"/>
            <w:vMerge w:val="restart"/>
            <w:vAlign w:val="center"/>
          </w:tcPr>
          <w:p w:rsidR="008B3C05" w:rsidRPr="008B3C05" w:rsidRDefault="008B3C05" w:rsidP="008B3C05">
            <w:pPr>
              <w:jc w:val="center"/>
              <w:rPr>
                <w:sz w:val="22"/>
              </w:rPr>
            </w:pPr>
            <w:r w:rsidRPr="008B3C05">
              <w:rPr>
                <w:sz w:val="22"/>
              </w:rPr>
              <w:t>Замеща</w:t>
            </w:r>
            <w:r w:rsidRPr="008B3C05">
              <w:rPr>
                <w:sz w:val="22"/>
              </w:rPr>
              <w:t>е</w:t>
            </w:r>
            <w:r w:rsidRPr="008B3C05">
              <w:rPr>
                <w:sz w:val="22"/>
              </w:rPr>
              <w:t>мая дол</w:t>
            </w:r>
            <w:r w:rsidRPr="008B3C05">
              <w:rPr>
                <w:sz w:val="22"/>
              </w:rPr>
              <w:t>ж</w:t>
            </w:r>
            <w:r w:rsidRPr="008B3C05">
              <w:rPr>
                <w:sz w:val="22"/>
              </w:rPr>
              <w:t>ность</w:t>
            </w:r>
          </w:p>
        </w:tc>
        <w:tc>
          <w:tcPr>
            <w:tcW w:w="1610" w:type="dxa"/>
            <w:vMerge w:val="restart"/>
            <w:vAlign w:val="center"/>
          </w:tcPr>
          <w:p w:rsidR="008B3C05" w:rsidRPr="008B3C05" w:rsidRDefault="008B3C05" w:rsidP="008B3C05">
            <w:pPr>
              <w:jc w:val="center"/>
              <w:rPr>
                <w:sz w:val="22"/>
              </w:rPr>
            </w:pPr>
            <w:r w:rsidRPr="008B3C05">
              <w:rPr>
                <w:sz w:val="22"/>
              </w:rPr>
              <w:t>Декларир</w:t>
            </w:r>
            <w:r w:rsidRPr="008B3C05">
              <w:rPr>
                <w:sz w:val="22"/>
              </w:rPr>
              <w:t>о</w:t>
            </w:r>
            <w:r w:rsidRPr="008B3C05">
              <w:rPr>
                <w:sz w:val="22"/>
              </w:rPr>
              <w:t>ванный год</w:t>
            </w:r>
            <w:r w:rsidRPr="008B3C05">
              <w:rPr>
                <w:sz w:val="22"/>
              </w:rPr>
              <w:t>о</w:t>
            </w:r>
            <w:r w:rsidRPr="008B3C05">
              <w:rPr>
                <w:sz w:val="22"/>
              </w:rPr>
              <w:t>вой доход (тыс</w:t>
            </w:r>
            <w:proofErr w:type="gramStart"/>
            <w:r w:rsidRPr="008B3C05">
              <w:rPr>
                <w:sz w:val="22"/>
              </w:rPr>
              <w:t>.р</w:t>
            </w:r>
            <w:proofErr w:type="gramEnd"/>
            <w:r w:rsidRPr="008B3C05">
              <w:rPr>
                <w:sz w:val="22"/>
              </w:rPr>
              <w:t>ублей)</w:t>
            </w:r>
          </w:p>
        </w:tc>
        <w:tc>
          <w:tcPr>
            <w:tcW w:w="3342" w:type="dxa"/>
            <w:gridSpan w:val="3"/>
            <w:vAlign w:val="center"/>
          </w:tcPr>
          <w:p w:rsidR="008B3C05" w:rsidRPr="008B3C05" w:rsidRDefault="008B3C05" w:rsidP="008B3C05">
            <w:pPr>
              <w:jc w:val="center"/>
              <w:rPr>
                <w:sz w:val="22"/>
              </w:rPr>
            </w:pPr>
            <w:r w:rsidRPr="008B3C05">
              <w:rPr>
                <w:sz w:val="22"/>
              </w:rPr>
              <w:t>Объекты недвижимого имущ</w:t>
            </w:r>
            <w:r w:rsidRPr="008B3C05">
              <w:rPr>
                <w:sz w:val="22"/>
              </w:rPr>
              <w:t>е</w:t>
            </w:r>
            <w:r w:rsidRPr="008B3C05">
              <w:rPr>
                <w:sz w:val="22"/>
              </w:rPr>
              <w:t>ства, находящиеся в собстве</w:t>
            </w:r>
            <w:r w:rsidRPr="008B3C05">
              <w:rPr>
                <w:sz w:val="22"/>
              </w:rPr>
              <w:t>н</w:t>
            </w:r>
            <w:r w:rsidRPr="008B3C05">
              <w:rPr>
                <w:sz w:val="22"/>
              </w:rPr>
              <w:t>ности</w:t>
            </w:r>
          </w:p>
        </w:tc>
        <w:tc>
          <w:tcPr>
            <w:tcW w:w="4653" w:type="dxa"/>
            <w:gridSpan w:val="4"/>
            <w:vAlign w:val="center"/>
          </w:tcPr>
          <w:p w:rsidR="008B3C05" w:rsidRPr="008B3C05" w:rsidRDefault="008B3C05" w:rsidP="008B3C05">
            <w:pPr>
              <w:jc w:val="center"/>
              <w:rPr>
                <w:sz w:val="22"/>
              </w:rPr>
            </w:pPr>
            <w:r w:rsidRPr="008B3C05">
              <w:rPr>
                <w:sz w:val="22"/>
              </w:rPr>
              <w:t>Объекты недвижимого имущества, наход</w:t>
            </w:r>
            <w:r w:rsidRPr="008B3C05">
              <w:rPr>
                <w:sz w:val="22"/>
              </w:rPr>
              <w:t>я</w:t>
            </w:r>
            <w:r w:rsidRPr="008B3C05">
              <w:rPr>
                <w:sz w:val="22"/>
              </w:rPr>
              <w:t>щиеся в пользовании</w:t>
            </w:r>
          </w:p>
        </w:tc>
        <w:tc>
          <w:tcPr>
            <w:tcW w:w="1521" w:type="dxa"/>
            <w:gridSpan w:val="2"/>
            <w:vAlign w:val="center"/>
          </w:tcPr>
          <w:p w:rsidR="008B3C05" w:rsidRPr="008B3C05" w:rsidRDefault="008B3C05" w:rsidP="008B3C05">
            <w:pPr>
              <w:jc w:val="center"/>
              <w:rPr>
                <w:sz w:val="22"/>
              </w:rPr>
            </w:pPr>
            <w:r w:rsidRPr="008B3C05">
              <w:rPr>
                <w:sz w:val="22"/>
              </w:rPr>
              <w:t>Транспор</w:t>
            </w:r>
            <w:r w:rsidRPr="008B3C05">
              <w:rPr>
                <w:sz w:val="22"/>
              </w:rPr>
              <w:t>т</w:t>
            </w:r>
            <w:r w:rsidRPr="008B3C05">
              <w:rPr>
                <w:sz w:val="22"/>
              </w:rPr>
              <w:t>ные средс</w:t>
            </w:r>
            <w:r w:rsidRPr="008B3C05">
              <w:rPr>
                <w:sz w:val="22"/>
              </w:rPr>
              <w:t>т</w:t>
            </w:r>
            <w:r w:rsidRPr="008B3C05">
              <w:rPr>
                <w:sz w:val="22"/>
              </w:rPr>
              <w:t>ва, наход</w:t>
            </w:r>
            <w:r w:rsidRPr="008B3C05">
              <w:rPr>
                <w:sz w:val="22"/>
              </w:rPr>
              <w:t>я</w:t>
            </w:r>
            <w:r w:rsidRPr="008B3C05">
              <w:rPr>
                <w:sz w:val="22"/>
              </w:rPr>
              <w:t>щиеся в со</w:t>
            </w:r>
            <w:r w:rsidRPr="008B3C05">
              <w:rPr>
                <w:sz w:val="22"/>
              </w:rPr>
              <w:t>б</w:t>
            </w:r>
            <w:r w:rsidRPr="008B3C05">
              <w:rPr>
                <w:sz w:val="22"/>
              </w:rPr>
              <w:t>ственности (ТС)</w:t>
            </w:r>
          </w:p>
        </w:tc>
      </w:tr>
      <w:tr w:rsidR="008B3C05" w:rsidRPr="008B3C05" w:rsidTr="008B3C05">
        <w:tc>
          <w:tcPr>
            <w:tcW w:w="494" w:type="dxa"/>
            <w:vMerge/>
            <w:vAlign w:val="center"/>
          </w:tcPr>
          <w:p w:rsidR="008B3C05" w:rsidRPr="008B3C05" w:rsidRDefault="008B3C05" w:rsidP="008B3C05">
            <w:pPr>
              <w:jc w:val="center"/>
              <w:rPr>
                <w:sz w:val="22"/>
              </w:rPr>
            </w:pPr>
          </w:p>
        </w:tc>
        <w:tc>
          <w:tcPr>
            <w:tcW w:w="1682" w:type="dxa"/>
            <w:vMerge/>
            <w:vAlign w:val="center"/>
          </w:tcPr>
          <w:p w:rsidR="008B3C05" w:rsidRPr="008B3C05" w:rsidRDefault="008B3C05" w:rsidP="008B3C05">
            <w:pPr>
              <w:jc w:val="center"/>
              <w:rPr>
                <w:sz w:val="22"/>
              </w:rPr>
            </w:pPr>
          </w:p>
        </w:tc>
        <w:tc>
          <w:tcPr>
            <w:tcW w:w="1284" w:type="dxa"/>
            <w:vMerge/>
            <w:vAlign w:val="center"/>
          </w:tcPr>
          <w:p w:rsidR="008B3C05" w:rsidRPr="008B3C05" w:rsidRDefault="008B3C05" w:rsidP="008B3C05">
            <w:pPr>
              <w:jc w:val="center"/>
              <w:rPr>
                <w:sz w:val="22"/>
              </w:rPr>
            </w:pPr>
          </w:p>
        </w:tc>
        <w:tc>
          <w:tcPr>
            <w:tcW w:w="1610" w:type="dxa"/>
            <w:vMerge/>
            <w:vAlign w:val="center"/>
          </w:tcPr>
          <w:p w:rsidR="008B3C05" w:rsidRPr="008B3C05" w:rsidRDefault="008B3C05" w:rsidP="008B3C05">
            <w:pPr>
              <w:jc w:val="center"/>
              <w:rPr>
                <w:sz w:val="22"/>
              </w:rPr>
            </w:pPr>
          </w:p>
        </w:tc>
        <w:tc>
          <w:tcPr>
            <w:tcW w:w="902" w:type="dxa"/>
            <w:vAlign w:val="center"/>
          </w:tcPr>
          <w:p w:rsidR="008B3C05" w:rsidRPr="008B3C05" w:rsidRDefault="008B3C05" w:rsidP="008B3C05">
            <w:pPr>
              <w:jc w:val="center"/>
              <w:rPr>
                <w:sz w:val="22"/>
              </w:rPr>
            </w:pPr>
            <w:r w:rsidRPr="008B3C05">
              <w:rPr>
                <w:sz w:val="22"/>
              </w:rPr>
              <w:t>вид объе</w:t>
            </w:r>
            <w:r w:rsidRPr="008B3C05">
              <w:rPr>
                <w:sz w:val="22"/>
              </w:rPr>
              <w:t>к</w:t>
            </w:r>
            <w:r w:rsidRPr="008B3C05">
              <w:rPr>
                <w:sz w:val="22"/>
              </w:rPr>
              <w:t>та</w:t>
            </w:r>
          </w:p>
        </w:tc>
        <w:tc>
          <w:tcPr>
            <w:tcW w:w="976" w:type="dxa"/>
            <w:vAlign w:val="center"/>
          </w:tcPr>
          <w:p w:rsidR="008B3C05" w:rsidRPr="008B3C05" w:rsidRDefault="008B3C05" w:rsidP="008B3C05">
            <w:pPr>
              <w:jc w:val="center"/>
              <w:rPr>
                <w:sz w:val="22"/>
              </w:rPr>
            </w:pPr>
            <w:r w:rsidRPr="008B3C05">
              <w:rPr>
                <w:sz w:val="22"/>
              </w:rPr>
              <w:t>пл</w:t>
            </w:r>
            <w:r w:rsidRPr="008B3C05">
              <w:rPr>
                <w:sz w:val="22"/>
              </w:rPr>
              <w:t>о</w:t>
            </w:r>
            <w:r w:rsidRPr="008B3C05">
              <w:rPr>
                <w:sz w:val="22"/>
              </w:rPr>
              <w:t>щадь объе</w:t>
            </w:r>
            <w:r w:rsidRPr="008B3C05">
              <w:rPr>
                <w:sz w:val="22"/>
              </w:rPr>
              <w:t>к</w:t>
            </w:r>
            <w:r w:rsidRPr="008B3C05">
              <w:rPr>
                <w:sz w:val="22"/>
              </w:rPr>
              <w:t>та (кв.м.)</w:t>
            </w:r>
          </w:p>
        </w:tc>
        <w:tc>
          <w:tcPr>
            <w:tcW w:w="1464" w:type="dxa"/>
            <w:vAlign w:val="center"/>
          </w:tcPr>
          <w:p w:rsidR="008B3C05" w:rsidRPr="008B3C05" w:rsidRDefault="008B3C05" w:rsidP="008B3C05">
            <w:pPr>
              <w:jc w:val="center"/>
              <w:rPr>
                <w:sz w:val="22"/>
              </w:rPr>
            </w:pPr>
            <w:r w:rsidRPr="008B3C05">
              <w:rPr>
                <w:sz w:val="22"/>
              </w:rPr>
              <w:t>страна ра</w:t>
            </w:r>
            <w:r w:rsidRPr="008B3C05">
              <w:rPr>
                <w:sz w:val="22"/>
              </w:rPr>
              <w:t>с</w:t>
            </w:r>
            <w:r w:rsidRPr="008B3C05">
              <w:rPr>
                <w:sz w:val="22"/>
              </w:rPr>
              <w:t>положения объекта</w:t>
            </w:r>
          </w:p>
        </w:tc>
        <w:tc>
          <w:tcPr>
            <w:tcW w:w="902" w:type="dxa"/>
            <w:vAlign w:val="center"/>
          </w:tcPr>
          <w:p w:rsidR="008B3C05" w:rsidRPr="008B3C05" w:rsidRDefault="008B3C05" w:rsidP="008B3C05">
            <w:pPr>
              <w:jc w:val="center"/>
              <w:rPr>
                <w:sz w:val="22"/>
              </w:rPr>
            </w:pPr>
            <w:r w:rsidRPr="008B3C05">
              <w:rPr>
                <w:sz w:val="22"/>
              </w:rPr>
              <w:t>вид объе</w:t>
            </w:r>
            <w:r w:rsidRPr="008B3C05">
              <w:rPr>
                <w:sz w:val="22"/>
              </w:rPr>
              <w:t>к</w:t>
            </w:r>
            <w:r w:rsidRPr="008B3C05">
              <w:rPr>
                <w:sz w:val="22"/>
              </w:rPr>
              <w:t>та</w:t>
            </w:r>
          </w:p>
        </w:tc>
        <w:tc>
          <w:tcPr>
            <w:tcW w:w="1311" w:type="dxa"/>
            <w:vAlign w:val="center"/>
          </w:tcPr>
          <w:p w:rsidR="008B3C05" w:rsidRPr="008B3C05" w:rsidRDefault="008B3C05" w:rsidP="008B3C05">
            <w:pPr>
              <w:jc w:val="center"/>
              <w:rPr>
                <w:sz w:val="22"/>
              </w:rPr>
            </w:pPr>
            <w:r w:rsidRPr="008B3C05">
              <w:rPr>
                <w:sz w:val="22"/>
              </w:rPr>
              <w:t>вид пол</w:t>
            </w:r>
            <w:r w:rsidRPr="008B3C05">
              <w:rPr>
                <w:sz w:val="22"/>
              </w:rPr>
              <w:t>ь</w:t>
            </w:r>
            <w:r w:rsidRPr="008B3C05">
              <w:rPr>
                <w:sz w:val="22"/>
              </w:rPr>
              <w:t>зования</w:t>
            </w:r>
          </w:p>
        </w:tc>
        <w:tc>
          <w:tcPr>
            <w:tcW w:w="976" w:type="dxa"/>
            <w:vAlign w:val="center"/>
          </w:tcPr>
          <w:p w:rsidR="008B3C05" w:rsidRPr="008B3C05" w:rsidRDefault="008B3C05" w:rsidP="008B3C05">
            <w:pPr>
              <w:jc w:val="center"/>
              <w:rPr>
                <w:sz w:val="22"/>
              </w:rPr>
            </w:pPr>
            <w:r w:rsidRPr="008B3C05">
              <w:rPr>
                <w:sz w:val="22"/>
              </w:rPr>
              <w:t>пл</w:t>
            </w:r>
            <w:r w:rsidRPr="008B3C05">
              <w:rPr>
                <w:sz w:val="22"/>
              </w:rPr>
              <w:t>о</w:t>
            </w:r>
            <w:r w:rsidRPr="008B3C05">
              <w:rPr>
                <w:sz w:val="22"/>
              </w:rPr>
              <w:t>щадь объе</w:t>
            </w:r>
            <w:r w:rsidRPr="008B3C05">
              <w:rPr>
                <w:sz w:val="22"/>
              </w:rPr>
              <w:t>к</w:t>
            </w:r>
            <w:r w:rsidRPr="008B3C05">
              <w:rPr>
                <w:sz w:val="22"/>
              </w:rPr>
              <w:t>та (кв.м.)</w:t>
            </w:r>
          </w:p>
        </w:tc>
        <w:tc>
          <w:tcPr>
            <w:tcW w:w="1464" w:type="dxa"/>
            <w:vAlign w:val="center"/>
          </w:tcPr>
          <w:p w:rsidR="008B3C05" w:rsidRPr="008B3C05" w:rsidRDefault="008B3C05" w:rsidP="008B3C05">
            <w:pPr>
              <w:jc w:val="center"/>
              <w:rPr>
                <w:sz w:val="22"/>
              </w:rPr>
            </w:pPr>
            <w:r w:rsidRPr="008B3C05">
              <w:rPr>
                <w:sz w:val="22"/>
              </w:rPr>
              <w:t>страна ра</w:t>
            </w:r>
            <w:r w:rsidRPr="008B3C05">
              <w:rPr>
                <w:sz w:val="22"/>
              </w:rPr>
              <w:t>с</w:t>
            </w:r>
            <w:r w:rsidRPr="008B3C05">
              <w:rPr>
                <w:sz w:val="22"/>
              </w:rPr>
              <w:t>положения объекта</w:t>
            </w:r>
          </w:p>
        </w:tc>
        <w:tc>
          <w:tcPr>
            <w:tcW w:w="693" w:type="dxa"/>
            <w:vAlign w:val="center"/>
          </w:tcPr>
          <w:p w:rsidR="008B3C05" w:rsidRPr="008B3C05" w:rsidRDefault="008B3C05" w:rsidP="008B3C05">
            <w:pPr>
              <w:jc w:val="center"/>
              <w:rPr>
                <w:sz w:val="22"/>
              </w:rPr>
            </w:pPr>
            <w:r w:rsidRPr="008B3C05">
              <w:rPr>
                <w:sz w:val="22"/>
              </w:rPr>
              <w:t>вид ТС</w:t>
            </w:r>
          </w:p>
        </w:tc>
        <w:tc>
          <w:tcPr>
            <w:tcW w:w="828" w:type="dxa"/>
            <w:vAlign w:val="center"/>
          </w:tcPr>
          <w:p w:rsidR="008B3C05" w:rsidRPr="008B3C05" w:rsidRDefault="008B3C05" w:rsidP="008B3C05">
            <w:pPr>
              <w:jc w:val="center"/>
              <w:rPr>
                <w:sz w:val="22"/>
              </w:rPr>
            </w:pPr>
            <w:r w:rsidRPr="008B3C05">
              <w:rPr>
                <w:sz w:val="22"/>
              </w:rPr>
              <w:t>марка ТС</w:t>
            </w:r>
          </w:p>
        </w:tc>
      </w:tr>
      <w:tr w:rsidR="008B3C05" w:rsidRPr="008B3C05" w:rsidTr="008B3C05">
        <w:tc>
          <w:tcPr>
            <w:tcW w:w="494" w:type="dxa"/>
            <w:vAlign w:val="center"/>
          </w:tcPr>
          <w:p w:rsidR="008B3C05" w:rsidRPr="008B3C05" w:rsidRDefault="008B3C05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682" w:type="dxa"/>
            <w:vAlign w:val="center"/>
          </w:tcPr>
          <w:p w:rsidR="008B3C05" w:rsidRPr="008B3C05" w:rsidRDefault="008B3C05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284" w:type="dxa"/>
            <w:vAlign w:val="center"/>
          </w:tcPr>
          <w:p w:rsidR="008B3C05" w:rsidRPr="008B3C05" w:rsidRDefault="008B3C05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610" w:type="dxa"/>
            <w:vAlign w:val="center"/>
          </w:tcPr>
          <w:p w:rsidR="008B3C05" w:rsidRPr="008B3C05" w:rsidRDefault="008B3C05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902" w:type="dxa"/>
            <w:vAlign w:val="center"/>
          </w:tcPr>
          <w:p w:rsidR="008B3C05" w:rsidRPr="008B3C05" w:rsidRDefault="008B3C05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976" w:type="dxa"/>
            <w:vAlign w:val="center"/>
          </w:tcPr>
          <w:p w:rsidR="008B3C05" w:rsidRPr="008B3C05" w:rsidRDefault="008B3C05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64" w:type="dxa"/>
            <w:vAlign w:val="center"/>
          </w:tcPr>
          <w:p w:rsidR="008B3C05" w:rsidRPr="008B3C05" w:rsidRDefault="008B3C05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902" w:type="dxa"/>
            <w:vAlign w:val="center"/>
          </w:tcPr>
          <w:p w:rsidR="008B3C05" w:rsidRPr="008B3C05" w:rsidRDefault="008B3C05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311" w:type="dxa"/>
            <w:vAlign w:val="center"/>
          </w:tcPr>
          <w:p w:rsidR="008B3C05" w:rsidRPr="008B3C05" w:rsidRDefault="008B3C05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976" w:type="dxa"/>
            <w:vAlign w:val="center"/>
          </w:tcPr>
          <w:p w:rsidR="008B3C05" w:rsidRPr="008B3C05" w:rsidRDefault="008B3C05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464" w:type="dxa"/>
            <w:vAlign w:val="center"/>
          </w:tcPr>
          <w:p w:rsidR="008B3C05" w:rsidRPr="008B3C05" w:rsidRDefault="008B3C05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693" w:type="dxa"/>
            <w:vAlign w:val="center"/>
          </w:tcPr>
          <w:p w:rsidR="008B3C05" w:rsidRPr="008B3C05" w:rsidRDefault="008B3C05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28" w:type="dxa"/>
            <w:vAlign w:val="center"/>
          </w:tcPr>
          <w:p w:rsidR="008B3C05" w:rsidRPr="008B3C05" w:rsidRDefault="008B3C05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</w:tr>
      <w:tr w:rsidR="008B3C05" w:rsidRPr="008B3C05" w:rsidTr="008B3C05">
        <w:tc>
          <w:tcPr>
            <w:tcW w:w="494" w:type="dxa"/>
            <w:vAlign w:val="center"/>
          </w:tcPr>
          <w:p w:rsidR="008B3C05" w:rsidRDefault="008B3C05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1682" w:type="dxa"/>
            <w:vAlign w:val="center"/>
          </w:tcPr>
          <w:p w:rsidR="008B3C05" w:rsidRDefault="008B3C05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Межина Ольга Юрьевна</w:t>
            </w:r>
          </w:p>
        </w:tc>
        <w:tc>
          <w:tcPr>
            <w:tcW w:w="1284" w:type="dxa"/>
            <w:vAlign w:val="center"/>
          </w:tcPr>
          <w:p w:rsidR="008B3C05" w:rsidRDefault="008B3C05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замест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тель н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чальника управл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ния</w:t>
            </w:r>
          </w:p>
        </w:tc>
        <w:tc>
          <w:tcPr>
            <w:tcW w:w="1610" w:type="dxa"/>
            <w:vAlign w:val="center"/>
          </w:tcPr>
          <w:p w:rsidR="008B3C05" w:rsidRDefault="009B6F8D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1960</w:t>
            </w:r>
          </w:p>
        </w:tc>
        <w:tc>
          <w:tcPr>
            <w:tcW w:w="902" w:type="dxa"/>
            <w:vAlign w:val="center"/>
          </w:tcPr>
          <w:p w:rsidR="008B3C05" w:rsidRDefault="009B6F8D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</w:t>
            </w:r>
            <w:r>
              <w:rPr>
                <w:sz w:val="22"/>
              </w:rPr>
              <w:t>р</w:t>
            </w:r>
            <w:r>
              <w:rPr>
                <w:sz w:val="22"/>
              </w:rPr>
              <w:t>тира</w:t>
            </w:r>
          </w:p>
        </w:tc>
        <w:tc>
          <w:tcPr>
            <w:tcW w:w="976" w:type="dxa"/>
            <w:vAlign w:val="center"/>
          </w:tcPr>
          <w:p w:rsidR="008B3C05" w:rsidRDefault="009B6F8D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67</w:t>
            </w:r>
          </w:p>
        </w:tc>
        <w:tc>
          <w:tcPr>
            <w:tcW w:w="1464" w:type="dxa"/>
            <w:vAlign w:val="center"/>
          </w:tcPr>
          <w:p w:rsidR="008B3C05" w:rsidRDefault="009B6F8D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902" w:type="dxa"/>
            <w:vAlign w:val="center"/>
          </w:tcPr>
          <w:p w:rsidR="008B3C05" w:rsidRDefault="009B6F8D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</w:t>
            </w:r>
            <w:r>
              <w:rPr>
                <w:sz w:val="22"/>
              </w:rPr>
              <w:t>р</w:t>
            </w:r>
            <w:r>
              <w:rPr>
                <w:sz w:val="22"/>
              </w:rPr>
              <w:t>тира</w:t>
            </w:r>
          </w:p>
        </w:tc>
        <w:tc>
          <w:tcPr>
            <w:tcW w:w="1311" w:type="dxa"/>
            <w:vAlign w:val="center"/>
          </w:tcPr>
          <w:p w:rsidR="008B3C05" w:rsidRDefault="009B6F8D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со</w:t>
            </w:r>
            <w:r w:rsidR="00E4140A">
              <w:rPr>
                <w:sz w:val="22"/>
              </w:rPr>
              <w:t>б</w:t>
            </w:r>
            <w:r>
              <w:rPr>
                <w:sz w:val="22"/>
              </w:rPr>
              <w:t>стве</w:t>
            </w:r>
            <w:r>
              <w:rPr>
                <w:sz w:val="22"/>
              </w:rPr>
              <w:t>н</w:t>
            </w:r>
            <w:r>
              <w:rPr>
                <w:sz w:val="22"/>
              </w:rPr>
              <w:t>ность</w:t>
            </w:r>
            <w:r w:rsidR="00E4140A">
              <w:rPr>
                <w:sz w:val="22"/>
              </w:rPr>
              <w:t>,</w:t>
            </w:r>
            <w:r>
              <w:rPr>
                <w:sz w:val="22"/>
              </w:rPr>
              <w:t xml:space="preserve"> 1\3 доля</w:t>
            </w:r>
          </w:p>
        </w:tc>
        <w:tc>
          <w:tcPr>
            <w:tcW w:w="976" w:type="dxa"/>
            <w:vAlign w:val="center"/>
          </w:tcPr>
          <w:p w:rsidR="008B3C05" w:rsidRDefault="009B6F8D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67</w:t>
            </w:r>
          </w:p>
        </w:tc>
        <w:tc>
          <w:tcPr>
            <w:tcW w:w="1464" w:type="dxa"/>
            <w:vAlign w:val="center"/>
          </w:tcPr>
          <w:p w:rsidR="008B3C05" w:rsidRDefault="009B6F8D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693" w:type="dxa"/>
            <w:vAlign w:val="center"/>
          </w:tcPr>
          <w:p w:rsidR="008B3C05" w:rsidRDefault="008B3C05" w:rsidP="008B3C05">
            <w:pPr>
              <w:jc w:val="center"/>
              <w:rPr>
                <w:sz w:val="22"/>
              </w:rPr>
            </w:pPr>
          </w:p>
        </w:tc>
        <w:tc>
          <w:tcPr>
            <w:tcW w:w="828" w:type="dxa"/>
            <w:vAlign w:val="center"/>
          </w:tcPr>
          <w:p w:rsidR="008B3C05" w:rsidRDefault="008B3C05" w:rsidP="008B3C05">
            <w:pPr>
              <w:jc w:val="center"/>
              <w:rPr>
                <w:sz w:val="22"/>
              </w:rPr>
            </w:pPr>
          </w:p>
        </w:tc>
      </w:tr>
      <w:tr w:rsidR="008B3C05" w:rsidRPr="008B3C05" w:rsidTr="008B3C05">
        <w:tc>
          <w:tcPr>
            <w:tcW w:w="494" w:type="dxa"/>
            <w:vAlign w:val="center"/>
          </w:tcPr>
          <w:p w:rsidR="008B3C05" w:rsidRDefault="008B3C05" w:rsidP="008B3C05">
            <w:pPr>
              <w:jc w:val="center"/>
              <w:rPr>
                <w:sz w:val="22"/>
              </w:rPr>
            </w:pPr>
          </w:p>
        </w:tc>
        <w:tc>
          <w:tcPr>
            <w:tcW w:w="1682" w:type="dxa"/>
            <w:vAlign w:val="center"/>
          </w:tcPr>
          <w:p w:rsidR="008B3C05" w:rsidRDefault="008B3C05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1284" w:type="dxa"/>
            <w:vAlign w:val="center"/>
          </w:tcPr>
          <w:p w:rsidR="008B3C05" w:rsidRDefault="008B3C05" w:rsidP="008B3C05">
            <w:pPr>
              <w:jc w:val="center"/>
              <w:rPr>
                <w:sz w:val="22"/>
              </w:rPr>
            </w:pPr>
          </w:p>
        </w:tc>
        <w:tc>
          <w:tcPr>
            <w:tcW w:w="1610" w:type="dxa"/>
            <w:vAlign w:val="center"/>
          </w:tcPr>
          <w:p w:rsidR="008B3C05" w:rsidRDefault="009B6F8D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824</w:t>
            </w:r>
          </w:p>
        </w:tc>
        <w:tc>
          <w:tcPr>
            <w:tcW w:w="902" w:type="dxa"/>
            <w:vAlign w:val="center"/>
          </w:tcPr>
          <w:p w:rsidR="008B3C05" w:rsidRDefault="009B6F8D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</w:t>
            </w:r>
            <w:r>
              <w:rPr>
                <w:sz w:val="22"/>
              </w:rPr>
              <w:t>р</w:t>
            </w:r>
            <w:r>
              <w:rPr>
                <w:sz w:val="22"/>
              </w:rPr>
              <w:t>тира</w:t>
            </w:r>
          </w:p>
        </w:tc>
        <w:tc>
          <w:tcPr>
            <w:tcW w:w="976" w:type="dxa"/>
            <w:vAlign w:val="center"/>
          </w:tcPr>
          <w:p w:rsidR="008B3C05" w:rsidRDefault="009B6F8D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67</w:t>
            </w:r>
          </w:p>
        </w:tc>
        <w:tc>
          <w:tcPr>
            <w:tcW w:w="1464" w:type="dxa"/>
            <w:vAlign w:val="center"/>
          </w:tcPr>
          <w:p w:rsidR="008B3C05" w:rsidRDefault="009B6F8D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902" w:type="dxa"/>
            <w:vAlign w:val="center"/>
          </w:tcPr>
          <w:p w:rsidR="008B3C05" w:rsidRDefault="009B6F8D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</w:t>
            </w:r>
            <w:r>
              <w:rPr>
                <w:sz w:val="22"/>
              </w:rPr>
              <w:t>р</w:t>
            </w:r>
            <w:r>
              <w:rPr>
                <w:sz w:val="22"/>
              </w:rPr>
              <w:t>тира</w:t>
            </w:r>
          </w:p>
        </w:tc>
        <w:tc>
          <w:tcPr>
            <w:tcW w:w="1311" w:type="dxa"/>
            <w:vAlign w:val="center"/>
          </w:tcPr>
          <w:p w:rsidR="008B3C05" w:rsidRDefault="009B6F8D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собстве</w:t>
            </w:r>
            <w:r>
              <w:rPr>
                <w:sz w:val="22"/>
              </w:rPr>
              <w:t>н</w:t>
            </w:r>
            <w:r>
              <w:rPr>
                <w:sz w:val="22"/>
              </w:rPr>
              <w:t>ность</w:t>
            </w:r>
            <w:r w:rsidR="00E4140A">
              <w:rPr>
                <w:sz w:val="22"/>
              </w:rPr>
              <w:t>,</w:t>
            </w:r>
            <w:r>
              <w:rPr>
                <w:sz w:val="22"/>
              </w:rPr>
              <w:t xml:space="preserve"> 1\3 доля</w:t>
            </w:r>
          </w:p>
        </w:tc>
        <w:tc>
          <w:tcPr>
            <w:tcW w:w="976" w:type="dxa"/>
            <w:vAlign w:val="center"/>
          </w:tcPr>
          <w:p w:rsidR="008B3C05" w:rsidRDefault="009B6F8D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67</w:t>
            </w:r>
          </w:p>
        </w:tc>
        <w:tc>
          <w:tcPr>
            <w:tcW w:w="1464" w:type="dxa"/>
            <w:vAlign w:val="center"/>
          </w:tcPr>
          <w:p w:rsidR="008B3C05" w:rsidRDefault="009B6F8D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693" w:type="dxa"/>
            <w:vAlign w:val="center"/>
          </w:tcPr>
          <w:p w:rsidR="008B3C05" w:rsidRDefault="008B3C05" w:rsidP="008B3C05">
            <w:pPr>
              <w:jc w:val="center"/>
              <w:rPr>
                <w:sz w:val="22"/>
              </w:rPr>
            </w:pPr>
          </w:p>
        </w:tc>
        <w:tc>
          <w:tcPr>
            <w:tcW w:w="828" w:type="dxa"/>
            <w:vAlign w:val="center"/>
          </w:tcPr>
          <w:p w:rsidR="008B3C05" w:rsidRDefault="008B3C05" w:rsidP="008B3C05">
            <w:pPr>
              <w:jc w:val="center"/>
              <w:rPr>
                <w:sz w:val="22"/>
              </w:rPr>
            </w:pPr>
          </w:p>
        </w:tc>
      </w:tr>
      <w:tr w:rsidR="009B6F8D" w:rsidRPr="008B3C05" w:rsidTr="008B3C05">
        <w:tc>
          <w:tcPr>
            <w:tcW w:w="494" w:type="dxa"/>
            <w:vAlign w:val="center"/>
          </w:tcPr>
          <w:p w:rsidR="009B6F8D" w:rsidRDefault="009B6F8D" w:rsidP="008B3C05">
            <w:pPr>
              <w:jc w:val="center"/>
              <w:rPr>
                <w:sz w:val="22"/>
              </w:rPr>
            </w:pPr>
          </w:p>
        </w:tc>
        <w:tc>
          <w:tcPr>
            <w:tcW w:w="1682" w:type="dxa"/>
            <w:vAlign w:val="center"/>
          </w:tcPr>
          <w:p w:rsidR="009B6F8D" w:rsidRDefault="009B6F8D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</w:t>
            </w:r>
            <w:r>
              <w:rPr>
                <w:sz w:val="22"/>
              </w:rPr>
              <w:t>н</w:t>
            </w:r>
            <w:r>
              <w:rPr>
                <w:sz w:val="22"/>
              </w:rPr>
              <w:t>нолетний р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бенок</w:t>
            </w:r>
          </w:p>
        </w:tc>
        <w:tc>
          <w:tcPr>
            <w:tcW w:w="1284" w:type="dxa"/>
            <w:vAlign w:val="center"/>
          </w:tcPr>
          <w:p w:rsidR="009B6F8D" w:rsidRDefault="009B6F8D" w:rsidP="008B3C05">
            <w:pPr>
              <w:jc w:val="center"/>
              <w:rPr>
                <w:sz w:val="22"/>
              </w:rPr>
            </w:pPr>
          </w:p>
        </w:tc>
        <w:tc>
          <w:tcPr>
            <w:tcW w:w="1610" w:type="dxa"/>
            <w:vAlign w:val="center"/>
          </w:tcPr>
          <w:p w:rsidR="009B6F8D" w:rsidRDefault="009B6F8D" w:rsidP="008B3C05">
            <w:pPr>
              <w:jc w:val="center"/>
              <w:rPr>
                <w:sz w:val="22"/>
              </w:rPr>
            </w:pPr>
          </w:p>
        </w:tc>
        <w:tc>
          <w:tcPr>
            <w:tcW w:w="902" w:type="dxa"/>
            <w:vAlign w:val="center"/>
          </w:tcPr>
          <w:p w:rsidR="009B6F8D" w:rsidRDefault="009B6F8D" w:rsidP="00505B4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</w:t>
            </w:r>
            <w:r>
              <w:rPr>
                <w:sz w:val="22"/>
              </w:rPr>
              <w:t>р</w:t>
            </w:r>
            <w:r>
              <w:rPr>
                <w:sz w:val="22"/>
              </w:rPr>
              <w:t>тира</w:t>
            </w:r>
          </w:p>
        </w:tc>
        <w:tc>
          <w:tcPr>
            <w:tcW w:w="976" w:type="dxa"/>
            <w:vAlign w:val="center"/>
          </w:tcPr>
          <w:p w:rsidR="009B6F8D" w:rsidRDefault="009B6F8D" w:rsidP="00505B44">
            <w:pPr>
              <w:jc w:val="center"/>
              <w:rPr>
                <w:sz w:val="22"/>
              </w:rPr>
            </w:pPr>
            <w:r>
              <w:rPr>
                <w:sz w:val="22"/>
              </w:rPr>
              <w:t>67</w:t>
            </w:r>
          </w:p>
        </w:tc>
        <w:tc>
          <w:tcPr>
            <w:tcW w:w="1464" w:type="dxa"/>
            <w:vAlign w:val="center"/>
          </w:tcPr>
          <w:p w:rsidR="009B6F8D" w:rsidRDefault="009B6F8D" w:rsidP="00505B44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902" w:type="dxa"/>
            <w:vAlign w:val="center"/>
          </w:tcPr>
          <w:p w:rsidR="009B6F8D" w:rsidRDefault="009B6F8D" w:rsidP="00505B4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</w:t>
            </w:r>
            <w:r>
              <w:rPr>
                <w:sz w:val="22"/>
              </w:rPr>
              <w:t>р</w:t>
            </w:r>
            <w:r>
              <w:rPr>
                <w:sz w:val="22"/>
              </w:rPr>
              <w:t>тира</w:t>
            </w:r>
          </w:p>
        </w:tc>
        <w:tc>
          <w:tcPr>
            <w:tcW w:w="1311" w:type="dxa"/>
            <w:vAlign w:val="center"/>
          </w:tcPr>
          <w:p w:rsidR="009B6F8D" w:rsidRDefault="009B6F8D" w:rsidP="00505B44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собстве</w:t>
            </w:r>
            <w:r>
              <w:rPr>
                <w:sz w:val="22"/>
              </w:rPr>
              <w:t>н</w:t>
            </w:r>
            <w:r>
              <w:rPr>
                <w:sz w:val="22"/>
              </w:rPr>
              <w:t>ность</w:t>
            </w:r>
            <w:r w:rsidR="00E4140A">
              <w:rPr>
                <w:sz w:val="22"/>
              </w:rPr>
              <w:t>,</w:t>
            </w:r>
            <w:r>
              <w:rPr>
                <w:sz w:val="22"/>
              </w:rPr>
              <w:t xml:space="preserve"> 1\3 доля</w:t>
            </w:r>
          </w:p>
        </w:tc>
        <w:tc>
          <w:tcPr>
            <w:tcW w:w="976" w:type="dxa"/>
            <w:vAlign w:val="center"/>
          </w:tcPr>
          <w:p w:rsidR="009B6F8D" w:rsidRDefault="009B6F8D" w:rsidP="00505B44">
            <w:pPr>
              <w:jc w:val="center"/>
              <w:rPr>
                <w:sz w:val="22"/>
              </w:rPr>
            </w:pPr>
            <w:r>
              <w:rPr>
                <w:sz w:val="22"/>
              </w:rPr>
              <w:t>67</w:t>
            </w:r>
          </w:p>
        </w:tc>
        <w:tc>
          <w:tcPr>
            <w:tcW w:w="1464" w:type="dxa"/>
            <w:vAlign w:val="center"/>
          </w:tcPr>
          <w:p w:rsidR="009B6F8D" w:rsidRDefault="009B6F8D" w:rsidP="00505B44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693" w:type="dxa"/>
            <w:vAlign w:val="center"/>
          </w:tcPr>
          <w:p w:rsidR="009B6F8D" w:rsidRDefault="009B6F8D" w:rsidP="008B3C05">
            <w:pPr>
              <w:jc w:val="center"/>
              <w:rPr>
                <w:sz w:val="22"/>
              </w:rPr>
            </w:pPr>
          </w:p>
        </w:tc>
        <w:tc>
          <w:tcPr>
            <w:tcW w:w="828" w:type="dxa"/>
            <w:vAlign w:val="center"/>
          </w:tcPr>
          <w:p w:rsidR="009B6F8D" w:rsidRDefault="009B6F8D" w:rsidP="008B3C05">
            <w:pPr>
              <w:jc w:val="center"/>
              <w:rPr>
                <w:sz w:val="22"/>
              </w:rPr>
            </w:pPr>
          </w:p>
        </w:tc>
      </w:tr>
      <w:tr w:rsidR="009B6F8D" w:rsidRPr="008B3C05" w:rsidTr="008B3C05">
        <w:tc>
          <w:tcPr>
            <w:tcW w:w="494" w:type="dxa"/>
            <w:vAlign w:val="center"/>
          </w:tcPr>
          <w:p w:rsidR="009B6F8D" w:rsidRDefault="009B6F8D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1682" w:type="dxa"/>
            <w:vAlign w:val="center"/>
          </w:tcPr>
          <w:p w:rsidR="009B6F8D" w:rsidRDefault="009B6F8D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Калюжная О</w:t>
            </w:r>
            <w:r>
              <w:rPr>
                <w:sz w:val="22"/>
              </w:rPr>
              <w:t>к</w:t>
            </w:r>
            <w:r>
              <w:rPr>
                <w:sz w:val="22"/>
              </w:rPr>
              <w:t>сана Влад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мировна</w:t>
            </w:r>
          </w:p>
        </w:tc>
        <w:tc>
          <w:tcPr>
            <w:tcW w:w="1284" w:type="dxa"/>
            <w:vAlign w:val="center"/>
          </w:tcPr>
          <w:p w:rsidR="009B6F8D" w:rsidRDefault="009B6F8D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замест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тель н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чальника управл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ния, н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чальник отдела</w:t>
            </w:r>
          </w:p>
        </w:tc>
        <w:tc>
          <w:tcPr>
            <w:tcW w:w="1610" w:type="dxa"/>
            <w:vAlign w:val="center"/>
          </w:tcPr>
          <w:p w:rsidR="009B6F8D" w:rsidRDefault="00763817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1595</w:t>
            </w:r>
          </w:p>
        </w:tc>
        <w:tc>
          <w:tcPr>
            <w:tcW w:w="902" w:type="dxa"/>
            <w:vAlign w:val="center"/>
          </w:tcPr>
          <w:p w:rsidR="009B6F8D" w:rsidRDefault="00763817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</w:t>
            </w:r>
            <w:r>
              <w:rPr>
                <w:sz w:val="22"/>
              </w:rPr>
              <w:t>р</w:t>
            </w:r>
            <w:r>
              <w:rPr>
                <w:sz w:val="22"/>
              </w:rPr>
              <w:t>тира</w:t>
            </w:r>
          </w:p>
        </w:tc>
        <w:tc>
          <w:tcPr>
            <w:tcW w:w="976" w:type="dxa"/>
            <w:vAlign w:val="center"/>
          </w:tcPr>
          <w:p w:rsidR="009B6F8D" w:rsidRDefault="00763817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58,1</w:t>
            </w:r>
          </w:p>
        </w:tc>
        <w:tc>
          <w:tcPr>
            <w:tcW w:w="1464" w:type="dxa"/>
            <w:vAlign w:val="center"/>
          </w:tcPr>
          <w:p w:rsidR="009B6F8D" w:rsidRDefault="00763817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902" w:type="dxa"/>
            <w:vAlign w:val="center"/>
          </w:tcPr>
          <w:p w:rsidR="009B6F8D" w:rsidRDefault="00763817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</w:t>
            </w:r>
            <w:r>
              <w:rPr>
                <w:sz w:val="22"/>
              </w:rPr>
              <w:t>р</w:t>
            </w:r>
            <w:r>
              <w:rPr>
                <w:sz w:val="22"/>
              </w:rPr>
              <w:t>тира</w:t>
            </w:r>
          </w:p>
        </w:tc>
        <w:tc>
          <w:tcPr>
            <w:tcW w:w="1311" w:type="dxa"/>
            <w:vAlign w:val="center"/>
          </w:tcPr>
          <w:p w:rsidR="009B6F8D" w:rsidRDefault="00763817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собстве</w:t>
            </w:r>
            <w:r>
              <w:rPr>
                <w:sz w:val="22"/>
              </w:rPr>
              <w:t>н</w:t>
            </w:r>
            <w:r>
              <w:rPr>
                <w:sz w:val="22"/>
              </w:rPr>
              <w:t>ность</w:t>
            </w:r>
          </w:p>
        </w:tc>
        <w:tc>
          <w:tcPr>
            <w:tcW w:w="976" w:type="dxa"/>
            <w:vAlign w:val="center"/>
          </w:tcPr>
          <w:p w:rsidR="009B6F8D" w:rsidRDefault="00F35AA6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58,10</w:t>
            </w:r>
          </w:p>
        </w:tc>
        <w:tc>
          <w:tcPr>
            <w:tcW w:w="1464" w:type="dxa"/>
            <w:vAlign w:val="center"/>
          </w:tcPr>
          <w:p w:rsidR="009B6F8D" w:rsidRDefault="00F35AA6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693" w:type="dxa"/>
            <w:vAlign w:val="center"/>
          </w:tcPr>
          <w:p w:rsidR="009B6F8D" w:rsidRDefault="00F35AA6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>т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м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биль</w:t>
            </w:r>
          </w:p>
        </w:tc>
        <w:tc>
          <w:tcPr>
            <w:tcW w:w="828" w:type="dxa"/>
            <w:vAlign w:val="center"/>
          </w:tcPr>
          <w:p w:rsidR="009B6F8D" w:rsidRPr="00F35AA6" w:rsidRDefault="00F35AA6" w:rsidP="008B3C05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DAEWO </w:t>
            </w:r>
            <w:proofErr w:type="spellStart"/>
            <w:r>
              <w:rPr>
                <w:sz w:val="22"/>
                <w:lang w:val="en-US"/>
              </w:rPr>
              <w:t>Nexia</w:t>
            </w:r>
            <w:proofErr w:type="spellEnd"/>
          </w:p>
        </w:tc>
      </w:tr>
      <w:tr w:rsidR="00F35AA6" w:rsidRPr="008B3C05" w:rsidTr="008B3C05">
        <w:tc>
          <w:tcPr>
            <w:tcW w:w="494" w:type="dxa"/>
            <w:vAlign w:val="center"/>
          </w:tcPr>
          <w:p w:rsidR="00F35AA6" w:rsidRDefault="00F35AA6" w:rsidP="008B3C05">
            <w:pPr>
              <w:jc w:val="center"/>
              <w:rPr>
                <w:sz w:val="22"/>
              </w:rPr>
            </w:pPr>
          </w:p>
        </w:tc>
        <w:tc>
          <w:tcPr>
            <w:tcW w:w="1682" w:type="dxa"/>
            <w:vAlign w:val="center"/>
          </w:tcPr>
          <w:p w:rsidR="00F35AA6" w:rsidRDefault="00F35AA6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1284" w:type="dxa"/>
            <w:vAlign w:val="center"/>
          </w:tcPr>
          <w:p w:rsidR="00F35AA6" w:rsidRDefault="00F35AA6" w:rsidP="008B3C05">
            <w:pPr>
              <w:jc w:val="center"/>
              <w:rPr>
                <w:sz w:val="22"/>
              </w:rPr>
            </w:pPr>
          </w:p>
        </w:tc>
        <w:tc>
          <w:tcPr>
            <w:tcW w:w="1610" w:type="dxa"/>
            <w:vAlign w:val="center"/>
          </w:tcPr>
          <w:p w:rsidR="00F35AA6" w:rsidRDefault="00F94C5C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902" w:type="dxa"/>
            <w:vAlign w:val="center"/>
          </w:tcPr>
          <w:p w:rsidR="00F35AA6" w:rsidRDefault="00F35AA6" w:rsidP="008B3C05">
            <w:pPr>
              <w:jc w:val="center"/>
              <w:rPr>
                <w:sz w:val="22"/>
              </w:rPr>
            </w:pPr>
          </w:p>
        </w:tc>
        <w:tc>
          <w:tcPr>
            <w:tcW w:w="976" w:type="dxa"/>
            <w:vAlign w:val="center"/>
          </w:tcPr>
          <w:p w:rsidR="00F35AA6" w:rsidRDefault="00F35AA6" w:rsidP="008B3C05">
            <w:pPr>
              <w:jc w:val="center"/>
              <w:rPr>
                <w:sz w:val="22"/>
              </w:rPr>
            </w:pPr>
          </w:p>
        </w:tc>
        <w:tc>
          <w:tcPr>
            <w:tcW w:w="1464" w:type="dxa"/>
            <w:vAlign w:val="center"/>
          </w:tcPr>
          <w:p w:rsidR="00F35AA6" w:rsidRDefault="00F35AA6" w:rsidP="008B3C05">
            <w:pPr>
              <w:jc w:val="center"/>
              <w:rPr>
                <w:sz w:val="22"/>
              </w:rPr>
            </w:pPr>
          </w:p>
        </w:tc>
        <w:tc>
          <w:tcPr>
            <w:tcW w:w="902" w:type="dxa"/>
            <w:vAlign w:val="center"/>
          </w:tcPr>
          <w:p w:rsidR="00F35AA6" w:rsidRDefault="00F35AA6" w:rsidP="00505B4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</w:t>
            </w:r>
            <w:r>
              <w:rPr>
                <w:sz w:val="22"/>
              </w:rPr>
              <w:t>р</w:t>
            </w:r>
            <w:r>
              <w:rPr>
                <w:sz w:val="22"/>
              </w:rPr>
              <w:t>тира</w:t>
            </w:r>
          </w:p>
        </w:tc>
        <w:tc>
          <w:tcPr>
            <w:tcW w:w="1311" w:type="dxa"/>
            <w:vAlign w:val="center"/>
          </w:tcPr>
          <w:p w:rsidR="00F35AA6" w:rsidRPr="00F35AA6" w:rsidRDefault="00F35AA6" w:rsidP="00505B4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безво</w:t>
            </w:r>
            <w:r>
              <w:rPr>
                <w:sz w:val="22"/>
              </w:rPr>
              <w:t>з</w:t>
            </w:r>
            <w:r>
              <w:rPr>
                <w:sz w:val="22"/>
              </w:rPr>
              <w:t xml:space="preserve">мездное </w:t>
            </w:r>
            <w:r>
              <w:rPr>
                <w:sz w:val="22"/>
              </w:rPr>
              <w:lastRenderedPageBreak/>
              <w:t>пользов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ние</w:t>
            </w:r>
          </w:p>
        </w:tc>
        <w:tc>
          <w:tcPr>
            <w:tcW w:w="976" w:type="dxa"/>
            <w:vAlign w:val="center"/>
          </w:tcPr>
          <w:p w:rsidR="00F35AA6" w:rsidRDefault="00F35AA6" w:rsidP="00505B44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58,10</w:t>
            </w:r>
          </w:p>
        </w:tc>
        <w:tc>
          <w:tcPr>
            <w:tcW w:w="1464" w:type="dxa"/>
            <w:vAlign w:val="center"/>
          </w:tcPr>
          <w:p w:rsidR="00F35AA6" w:rsidRDefault="00F35AA6" w:rsidP="00505B44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693" w:type="dxa"/>
            <w:vAlign w:val="center"/>
          </w:tcPr>
          <w:p w:rsidR="00F35AA6" w:rsidRDefault="00F35AA6" w:rsidP="008B3C05">
            <w:pPr>
              <w:jc w:val="center"/>
              <w:rPr>
                <w:sz w:val="22"/>
              </w:rPr>
            </w:pPr>
          </w:p>
        </w:tc>
        <w:tc>
          <w:tcPr>
            <w:tcW w:w="828" w:type="dxa"/>
            <w:vAlign w:val="center"/>
          </w:tcPr>
          <w:p w:rsidR="00F35AA6" w:rsidRDefault="00F35AA6" w:rsidP="008B3C05">
            <w:pPr>
              <w:jc w:val="center"/>
              <w:rPr>
                <w:sz w:val="22"/>
              </w:rPr>
            </w:pPr>
          </w:p>
        </w:tc>
      </w:tr>
      <w:tr w:rsidR="00F35AA6" w:rsidRPr="008B3C05" w:rsidTr="008B3C05">
        <w:tc>
          <w:tcPr>
            <w:tcW w:w="494" w:type="dxa"/>
            <w:vAlign w:val="center"/>
          </w:tcPr>
          <w:p w:rsidR="00F35AA6" w:rsidRDefault="00F35AA6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3.</w:t>
            </w:r>
          </w:p>
        </w:tc>
        <w:tc>
          <w:tcPr>
            <w:tcW w:w="1682" w:type="dxa"/>
            <w:vAlign w:val="center"/>
          </w:tcPr>
          <w:p w:rsidR="00F35AA6" w:rsidRDefault="00F35AA6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Шило Нина Ивановна</w:t>
            </w:r>
          </w:p>
        </w:tc>
        <w:tc>
          <w:tcPr>
            <w:tcW w:w="1284" w:type="dxa"/>
            <w:vAlign w:val="center"/>
          </w:tcPr>
          <w:p w:rsidR="00F35AA6" w:rsidRDefault="00F35AA6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начальник отдела</w:t>
            </w:r>
          </w:p>
        </w:tc>
        <w:tc>
          <w:tcPr>
            <w:tcW w:w="1610" w:type="dxa"/>
            <w:vAlign w:val="center"/>
          </w:tcPr>
          <w:p w:rsidR="00F35AA6" w:rsidRDefault="00F35AA6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1621</w:t>
            </w:r>
          </w:p>
        </w:tc>
        <w:tc>
          <w:tcPr>
            <w:tcW w:w="902" w:type="dxa"/>
            <w:vAlign w:val="center"/>
          </w:tcPr>
          <w:p w:rsidR="00F35AA6" w:rsidRDefault="00F35AA6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</w:t>
            </w:r>
            <w:r>
              <w:rPr>
                <w:sz w:val="22"/>
              </w:rPr>
              <w:t>р</w:t>
            </w:r>
            <w:r>
              <w:rPr>
                <w:sz w:val="22"/>
              </w:rPr>
              <w:t>тира</w:t>
            </w:r>
          </w:p>
        </w:tc>
        <w:tc>
          <w:tcPr>
            <w:tcW w:w="976" w:type="dxa"/>
            <w:vAlign w:val="center"/>
          </w:tcPr>
          <w:p w:rsidR="00F35AA6" w:rsidRDefault="00F35AA6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49,7</w:t>
            </w:r>
          </w:p>
        </w:tc>
        <w:tc>
          <w:tcPr>
            <w:tcW w:w="1464" w:type="dxa"/>
            <w:vAlign w:val="center"/>
          </w:tcPr>
          <w:p w:rsidR="00F35AA6" w:rsidRDefault="00F35AA6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902" w:type="dxa"/>
            <w:vAlign w:val="center"/>
          </w:tcPr>
          <w:p w:rsidR="00F35AA6" w:rsidRDefault="00F35AA6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</w:t>
            </w:r>
            <w:r>
              <w:rPr>
                <w:sz w:val="22"/>
              </w:rPr>
              <w:t>р</w:t>
            </w:r>
            <w:r>
              <w:rPr>
                <w:sz w:val="22"/>
              </w:rPr>
              <w:t>тира</w:t>
            </w:r>
          </w:p>
        </w:tc>
        <w:tc>
          <w:tcPr>
            <w:tcW w:w="1311" w:type="dxa"/>
            <w:vAlign w:val="center"/>
          </w:tcPr>
          <w:p w:rsidR="00F35AA6" w:rsidRDefault="00F35AA6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собстве</w:t>
            </w:r>
            <w:r>
              <w:rPr>
                <w:sz w:val="22"/>
              </w:rPr>
              <w:t>н</w:t>
            </w:r>
            <w:r w:rsidR="00E4140A">
              <w:rPr>
                <w:sz w:val="22"/>
              </w:rPr>
              <w:t>ность</w:t>
            </w:r>
          </w:p>
        </w:tc>
        <w:tc>
          <w:tcPr>
            <w:tcW w:w="976" w:type="dxa"/>
            <w:vAlign w:val="center"/>
          </w:tcPr>
          <w:p w:rsidR="00F35AA6" w:rsidRDefault="00F35AA6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49,7</w:t>
            </w:r>
          </w:p>
        </w:tc>
        <w:tc>
          <w:tcPr>
            <w:tcW w:w="1464" w:type="dxa"/>
            <w:vAlign w:val="center"/>
          </w:tcPr>
          <w:p w:rsidR="00F35AA6" w:rsidRDefault="00F35AA6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693" w:type="dxa"/>
            <w:vAlign w:val="center"/>
          </w:tcPr>
          <w:p w:rsidR="00F35AA6" w:rsidRDefault="00F35AA6" w:rsidP="008B3C05">
            <w:pPr>
              <w:jc w:val="center"/>
              <w:rPr>
                <w:sz w:val="22"/>
              </w:rPr>
            </w:pPr>
          </w:p>
        </w:tc>
        <w:tc>
          <w:tcPr>
            <w:tcW w:w="828" w:type="dxa"/>
            <w:vAlign w:val="center"/>
          </w:tcPr>
          <w:p w:rsidR="00F35AA6" w:rsidRDefault="00F35AA6" w:rsidP="008B3C05">
            <w:pPr>
              <w:jc w:val="center"/>
              <w:rPr>
                <w:sz w:val="22"/>
              </w:rPr>
            </w:pPr>
          </w:p>
        </w:tc>
      </w:tr>
      <w:tr w:rsidR="00F35AA6" w:rsidRPr="008B3C05" w:rsidTr="008B3C05">
        <w:tc>
          <w:tcPr>
            <w:tcW w:w="494" w:type="dxa"/>
            <w:vAlign w:val="center"/>
          </w:tcPr>
          <w:p w:rsidR="00F35AA6" w:rsidRDefault="00F35AA6" w:rsidP="008B3C05">
            <w:pPr>
              <w:jc w:val="center"/>
              <w:rPr>
                <w:sz w:val="22"/>
              </w:rPr>
            </w:pPr>
          </w:p>
        </w:tc>
        <w:tc>
          <w:tcPr>
            <w:tcW w:w="1682" w:type="dxa"/>
            <w:vAlign w:val="center"/>
          </w:tcPr>
          <w:p w:rsidR="00F35AA6" w:rsidRDefault="00F35AA6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1284" w:type="dxa"/>
            <w:vAlign w:val="center"/>
          </w:tcPr>
          <w:p w:rsidR="00F35AA6" w:rsidRDefault="00F35AA6" w:rsidP="008B3C05">
            <w:pPr>
              <w:jc w:val="center"/>
              <w:rPr>
                <w:sz w:val="22"/>
              </w:rPr>
            </w:pPr>
          </w:p>
        </w:tc>
        <w:tc>
          <w:tcPr>
            <w:tcW w:w="1610" w:type="dxa"/>
            <w:vAlign w:val="center"/>
          </w:tcPr>
          <w:p w:rsidR="00F35AA6" w:rsidRDefault="00F35AA6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628</w:t>
            </w:r>
          </w:p>
        </w:tc>
        <w:tc>
          <w:tcPr>
            <w:tcW w:w="902" w:type="dxa"/>
            <w:vAlign w:val="center"/>
          </w:tcPr>
          <w:p w:rsidR="00F35AA6" w:rsidRDefault="00F35AA6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</w:t>
            </w:r>
            <w:r>
              <w:rPr>
                <w:sz w:val="22"/>
              </w:rPr>
              <w:t>р</w:t>
            </w:r>
            <w:r>
              <w:rPr>
                <w:sz w:val="22"/>
              </w:rPr>
              <w:t>тира</w:t>
            </w:r>
          </w:p>
        </w:tc>
        <w:tc>
          <w:tcPr>
            <w:tcW w:w="976" w:type="dxa"/>
            <w:vAlign w:val="center"/>
          </w:tcPr>
          <w:p w:rsidR="00F35AA6" w:rsidRDefault="00F35AA6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34,3</w:t>
            </w:r>
          </w:p>
        </w:tc>
        <w:tc>
          <w:tcPr>
            <w:tcW w:w="1464" w:type="dxa"/>
            <w:vAlign w:val="center"/>
          </w:tcPr>
          <w:p w:rsidR="00F35AA6" w:rsidRDefault="00F35AA6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902" w:type="dxa"/>
            <w:vAlign w:val="center"/>
          </w:tcPr>
          <w:p w:rsidR="00F35AA6" w:rsidRDefault="00F35AA6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</w:t>
            </w:r>
            <w:r>
              <w:rPr>
                <w:sz w:val="22"/>
              </w:rPr>
              <w:t>р</w:t>
            </w:r>
            <w:r>
              <w:rPr>
                <w:sz w:val="22"/>
              </w:rPr>
              <w:t>тира</w:t>
            </w:r>
          </w:p>
        </w:tc>
        <w:tc>
          <w:tcPr>
            <w:tcW w:w="1311" w:type="dxa"/>
            <w:vAlign w:val="center"/>
          </w:tcPr>
          <w:p w:rsidR="00F35AA6" w:rsidRDefault="00F35AA6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собстве</w:t>
            </w:r>
            <w:r>
              <w:rPr>
                <w:sz w:val="22"/>
              </w:rPr>
              <w:t>н</w:t>
            </w:r>
            <w:r>
              <w:rPr>
                <w:sz w:val="22"/>
              </w:rPr>
              <w:t>н</w:t>
            </w:r>
            <w:r w:rsidR="00E4140A">
              <w:rPr>
                <w:sz w:val="22"/>
              </w:rPr>
              <w:t>ость</w:t>
            </w:r>
          </w:p>
        </w:tc>
        <w:tc>
          <w:tcPr>
            <w:tcW w:w="976" w:type="dxa"/>
            <w:vAlign w:val="center"/>
          </w:tcPr>
          <w:p w:rsidR="00F35AA6" w:rsidRDefault="00F35AA6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34,3</w:t>
            </w:r>
          </w:p>
        </w:tc>
        <w:tc>
          <w:tcPr>
            <w:tcW w:w="1464" w:type="dxa"/>
            <w:vAlign w:val="center"/>
          </w:tcPr>
          <w:p w:rsidR="00F35AA6" w:rsidRDefault="00F35AA6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693" w:type="dxa"/>
            <w:vAlign w:val="center"/>
          </w:tcPr>
          <w:p w:rsidR="00F35AA6" w:rsidRDefault="00F35AA6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>т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м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биль</w:t>
            </w:r>
          </w:p>
        </w:tc>
        <w:tc>
          <w:tcPr>
            <w:tcW w:w="828" w:type="dxa"/>
            <w:vAlign w:val="center"/>
          </w:tcPr>
          <w:p w:rsidR="00F35AA6" w:rsidRDefault="00F35AA6" w:rsidP="008B3C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ВАЗ-21110</w:t>
            </w:r>
          </w:p>
        </w:tc>
      </w:tr>
    </w:tbl>
    <w:p w:rsidR="008B3C05" w:rsidRDefault="008B3C05" w:rsidP="008B3C05">
      <w:pPr>
        <w:jc w:val="center"/>
        <w:rPr>
          <w:b/>
        </w:rPr>
      </w:pPr>
    </w:p>
    <w:p w:rsidR="00AC7D5F" w:rsidRDefault="00AC7D5F" w:rsidP="008B3C05">
      <w:pPr>
        <w:jc w:val="center"/>
        <w:rPr>
          <w:b/>
        </w:rPr>
      </w:pPr>
    </w:p>
    <w:p w:rsidR="00AC7D5F" w:rsidRPr="008B3C05" w:rsidRDefault="00AC7D5F" w:rsidP="00AC7D5F">
      <w:pPr>
        <w:jc w:val="both"/>
        <w:rPr>
          <w:b/>
        </w:rPr>
      </w:pPr>
      <w:r>
        <w:rPr>
          <w:b/>
        </w:rPr>
        <w:t>Начальник управления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И.В. Шевелев</w:t>
      </w:r>
    </w:p>
    <w:sectPr w:rsidR="00AC7D5F" w:rsidRPr="008B3C05" w:rsidSect="00A535F6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245"/>
  <w:displayVerticalDrawingGridEvery w:val="2"/>
  <w:characterSpacingControl w:val="doNotCompress"/>
  <w:compat/>
  <w:rsids>
    <w:rsidRoot w:val="008B3C05"/>
    <w:rsid w:val="000000C7"/>
    <w:rsid w:val="00000BCA"/>
    <w:rsid w:val="000025A9"/>
    <w:rsid w:val="00002E2B"/>
    <w:rsid w:val="000034B4"/>
    <w:rsid w:val="00004684"/>
    <w:rsid w:val="00010F19"/>
    <w:rsid w:val="00011C85"/>
    <w:rsid w:val="00014EC5"/>
    <w:rsid w:val="00015278"/>
    <w:rsid w:val="00016788"/>
    <w:rsid w:val="00021541"/>
    <w:rsid w:val="000219F3"/>
    <w:rsid w:val="0002237C"/>
    <w:rsid w:val="00023534"/>
    <w:rsid w:val="00023C11"/>
    <w:rsid w:val="000244FB"/>
    <w:rsid w:val="000251C3"/>
    <w:rsid w:val="00025A0C"/>
    <w:rsid w:val="0002667B"/>
    <w:rsid w:val="00027111"/>
    <w:rsid w:val="000275D0"/>
    <w:rsid w:val="00027884"/>
    <w:rsid w:val="0003111E"/>
    <w:rsid w:val="00032B1F"/>
    <w:rsid w:val="00032D03"/>
    <w:rsid w:val="00033B4C"/>
    <w:rsid w:val="00037A60"/>
    <w:rsid w:val="0004039D"/>
    <w:rsid w:val="000419D9"/>
    <w:rsid w:val="00045F6A"/>
    <w:rsid w:val="000501E0"/>
    <w:rsid w:val="00050AED"/>
    <w:rsid w:val="00051919"/>
    <w:rsid w:val="00052D74"/>
    <w:rsid w:val="00052E2D"/>
    <w:rsid w:val="00053D17"/>
    <w:rsid w:val="00054060"/>
    <w:rsid w:val="00054CAE"/>
    <w:rsid w:val="00056BD8"/>
    <w:rsid w:val="00057398"/>
    <w:rsid w:val="00057DA0"/>
    <w:rsid w:val="00060A16"/>
    <w:rsid w:val="00062D42"/>
    <w:rsid w:val="00063E14"/>
    <w:rsid w:val="00064901"/>
    <w:rsid w:val="00066B3E"/>
    <w:rsid w:val="00066C7D"/>
    <w:rsid w:val="00072339"/>
    <w:rsid w:val="000725C2"/>
    <w:rsid w:val="00072780"/>
    <w:rsid w:val="000733CD"/>
    <w:rsid w:val="00073F09"/>
    <w:rsid w:val="00074B60"/>
    <w:rsid w:val="0007580B"/>
    <w:rsid w:val="00076870"/>
    <w:rsid w:val="00077757"/>
    <w:rsid w:val="000800DC"/>
    <w:rsid w:val="0008042C"/>
    <w:rsid w:val="00081A18"/>
    <w:rsid w:val="00083431"/>
    <w:rsid w:val="00083761"/>
    <w:rsid w:val="00083840"/>
    <w:rsid w:val="00085F4E"/>
    <w:rsid w:val="000877CA"/>
    <w:rsid w:val="00093522"/>
    <w:rsid w:val="00093A54"/>
    <w:rsid w:val="0009662C"/>
    <w:rsid w:val="00096A11"/>
    <w:rsid w:val="00097B50"/>
    <w:rsid w:val="000A13CF"/>
    <w:rsid w:val="000A186C"/>
    <w:rsid w:val="000A19A4"/>
    <w:rsid w:val="000A3B10"/>
    <w:rsid w:val="000A3DA5"/>
    <w:rsid w:val="000A5391"/>
    <w:rsid w:val="000A61AB"/>
    <w:rsid w:val="000A75C4"/>
    <w:rsid w:val="000A7AF8"/>
    <w:rsid w:val="000B00CC"/>
    <w:rsid w:val="000B149A"/>
    <w:rsid w:val="000B2A50"/>
    <w:rsid w:val="000B30AF"/>
    <w:rsid w:val="000B3322"/>
    <w:rsid w:val="000B3AFD"/>
    <w:rsid w:val="000B7024"/>
    <w:rsid w:val="000B7C2F"/>
    <w:rsid w:val="000C0003"/>
    <w:rsid w:val="000C137E"/>
    <w:rsid w:val="000C1460"/>
    <w:rsid w:val="000C22B1"/>
    <w:rsid w:val="000C2338"/>
    <w:rsid w:val="000C4C0D"/>
    <w:rsid w:val="000C5FA8"/>
    <w:rsid w:val="000C7D5A"/>
    <w:rsid w:val="000D3030"/>
    <w:rsid w:val="000D44EB"/>
    <w:rsid w:val="000D593C"/>
    <w:rsid w:val="000D5ECC"/>
    <w:rsid w:val="000E02A3"/>
    <w:rsid w:val="000E2E2A"/>
    <w:rsid w:val="000E2E48"/>
    <w:rsid w:val="000E4569"/>
    <w:rsid w:val="000E4F86"/>
    <w:rsid w:val="000E65C0"/>
    <w:rsid w:val="000E7126"/>
    <w:rsid w:val="000E75B9"/>
    <w:rsid w:val="000E77A7"/>
    <w:rsid w:val="000F158F"/>
    <w:rsid w:val="000F28E8"/>
    <w:rsid w:val="000F39B1"/>
    <w:rsid w:val="000F3CF5"/>
    <w:rsid w:val="000F4847"/>
    <w:rsid w:val="000F48C9"/>
    <w:rsid w:val="000F4FB9"/>
    <w:rsid w:val="000F6616"/>
    <w:rsid w:val="000F6A5D"/>
    <w:rsid w:val="000F6B31"/>
    <w:rsid w:val="000F76C1"/>
    <w:rsid w:val="001001D4"/>
    <w:rsid w:val="0010241A"/>
    <w:rsid w:val="00103933"/>
    <w:rsid w:val="00105462"/>
    <w:rsid w:val="00105A6F"/>
    <w:rsid w:val="001128B8"/>
    <w:rsid w:val="00112FD3"/>
    <w:rsid w:val="00113136"/>
    <w:rsid w:val="00113260"/>
    <w:rsid w:val="00114F6D"/>
    <w:rsid w:val="001168A9"/>
    <w:rsid w:val="00122377"/>
    <w:rsid w:val="001238CC"/>
    <w:rsid w:val="00125DD9"/>
    <w:rsid w:val="00130D8B"/>
    <w:rsid w:val="00132EBA"/>
    <w:rsid w:val="00134E3F"/>
    <w:rsid w:val="001376DF"/>
    <w:rsid w:val="00140D74"/>
    <w:rsid w:val="00141D3D"/>
    <w:rsid w:val="00142FCE"/>
    <w:rsid w:val="001430CB"/>
    <w:rsid w:val="00144D9B"/>
    <w:rsid w:val="001460E1"/>
    <w:rsid w:val="00146246"/>
    <w:rsid w:val="001472D5"/>
    <w:rsid w:val="00147978"/>
    <w:rsid w:val="00151AA0"/>
    <w:rsid w:val="00154895"/>
    <w:rsid w:val="00155A31"/>
    <w:rsid w:val="00157478"/>
    <w:rsid w:val="001611B1"/>
    <w:rsid w:val="00162D1A"/>
    <w:rsid w:val="00163C73"/>
    <w:rsid w:val="00164618"/>
    <w:rsid w:val="00167440"/>
    <w:rsid w:val="001716D8"/>
    <w:rsid w:val="00174148"/>
    <w:rsid w:val="001748D7"/>
    <w:rsid w:val="001755C4"/>
    <w:rsid w:val="00177725"/>
    <w:rsid w:val="00180F53"/>
    <w:rsid w:val="00181009"/>
    <w:rsid w:val="0018120D"/>
    <w:rsid w:val="0018400C"/>
    <w:rsid w:val="00184B02"/>
    <w:rsid w:val="00184EAA"/>
    <w:rsid w:val="001854D3"/>
    <w:rsid w:val="00190899"/>
    <w:rsid w:val="001910B1"/>
    <w:rsid w:val="001920B8"/>
    <w:rsid w:val="00192BF3"/>
    <w:rsid w:val="00192C63"/>
    <w:rsid w:val="0019365B"/>
    <w:rsid w:val="001938ED"/>
    <w:rsid w:val="00194949"/>
    <w:rsid w:val="0019660A"/>
    <w:rsid w:val="001A0604"/>
    <w:rsid w:val="001A0ACC"/>
    <w:rsid w:val="001A145B"/>
    <w:rsid w:val="001A1702"/>
    <w:rsid w:val="001A2060"/>
    <w:rsid w:val="001A3F3A"/>
    <w:rsid w:val="001A4558"/>
    <w:rsid w:val="001A7406"/>
    <w:rsid w:val="001A7B57"/>
    <w:rsid w:val="001B029C"/>
    <w:rsid w:val="001B0E75"/>
    <w:rsid w:val="001B1BB4"/>
    <w:rsid w:val="001B3CE6"/>
    <w:rsid w:val="001B4E29"/>
    <w:rsid w:val="001B5518"/>
    <w:rsid w:val="001B5D3F"/>
    <w:rsid w:val="001C0D5C"/>
    <w:rsid w:val="001C1A87"/>
    <w:rsid w:val="001C1E0E"/>
    <w:rsid w:val="001C2BFB"/>
    <w:rsid w:val="001C33BC"/>
    <w:rsid w:val="001C447C"/>
    <w:rsid w:val="001C5DC6"/>
    <w:rsid w:val="001C6B63"/>
    <w:rsid w:val="001C7B5C"/>
    <w:rsid w:val="001D0E4C"/>
    <w:rsid w:val="001D178E"/>
    <w:rsid w:val="001D1A51"/>
    <w:rsid w:val="001D3916"/>
    <w:rsid w:val="001D439E"/>
    <w:rsid w:val="001D5D6C"/>
    <w:rsid w:val="001E291A"/>
    <w:rsid w:val="001E5478"/>
    <w:rsid w:val="001F28CA"/>
    <w:rsid w:val="001F7E03"/>
    <w:rsid w:val="00200A90"/>
    <w:rsid w:val="00200A92"/>
    <w:rsid w:val="002013BD"/>
    <w:rsid w:val="0020262C"/>
    <w:rsid w:val="002038D0"/>
    <w:rsid w:val="00204C72"/>
    <w:rsid w:val="00205443"/>
    <w:rsid w:val="00206217"/>
    <w:rsid w:val="00211200"/>
    <w:rsid w:val="00213F2C"/>
    <w:rsid w:val="002146E4"/>
    <w:rsid w:val="002148C6"/>
    <w:rsid w:val="00216642"/>
    <w:rsid w:val="0021675C"/>
    <w:rsid w:val="00216E36"/>
    <w:rsid w:val="002206E0"/>
    <w:rsid w:val="00221D62"/>
    <w:rsid w:val="00226442"/>
    <w:rsid w:val="002264ED"/>
    <w:rsid w:val="00227DB6"/>
    <w:rsid w:val="002307C1"/>
    <w:rsid w:val="0023088E"/>
    <w:rsid w:val="002327A0"/>
    <w:rsid w:val="0023293A"/>
    <w:rsid w:val="00235FA6"/>
    <w:rsid w:val="00237CB4"/>
    <w:rsid w:val="002426B4"/>
    <w:rsid w:val="002432DE"/>
    <w:rsid w:val="00245B2F"/>
    <w:rsid w:val="00245B69"/>
    <w:rsid w:val="00245C96"/>
    <w:rsid w:val="0025082F"/>
    <w:rsid w:val="00254AE0"/>
    <w:rsid w:val="00260281"/>
    <w:rsid w:val="00261709"/>
    <w:rsid w:val="00262240"/>
    <w:rsid w:val="00262706"/>
    <w:rsid w:val="00265824"/>
    <w:rsid w:val="00265F49"/>
    <w:rsid w:val="00266C4E"/>
    <w:rsid w:val="00267DE0"/>
    <w:rsid w:val="002723AF"/>
    <w:rsid w:val="002739CD"/>
    <w:rsid w:val="002743B6"/>
    <w:rsid w:val="002748B9"/>
    <w:rsid w:val="00274FD8"/>
    <w:rsid w:val="00277646"/>
    <w:rsid w:val="00277B69"/>
    <w:rsid w:val="0028092A"/>
    <w:rsid w:val="00281545"/>
    <w:rsid w:val="00283DA5"/>
    <w:rsid w:val="00285B06"/>
    <w:rsid w:val="00285CCA"/>
    <w:rsid w:val="0028672E"/>
    <w:rsid w:val="00286904"/>
    <w:rsid w:val="00286CF4"/>
    <w:rsid w:val="002876EE"/>
    <w:rsid w:val="00287A63"/>
    <w:rsid w:val="00290AE2"/>
    <w:rsid w:val="0029135E"/>
    <w:rsid w:val="00293E7D"/>
    <w:rsid w:val="00294794"/>
    <w:rsid w:val="0029486D"/>
    <w:rsid w:val="00294A84"/>
    <w:rsid w:val="002957B8"/>
    <w:rsid w:val="002958D9"/>
    <w:rsid w:val="002964A8"/>
    <w:rsid w:val="0029658D"/>
    <w:rsid w:val="002A2677"/>
    <w:rsid w:val="002A387B"/>
    <w:rsid w:val="002A3AA6"/>
    <w:rsid w:val="002A51C6"/>
    <w:rsid w:val="002A54B9"/>
    <w:rsid w:val="002A7033"/>
    <w:rsid w:val="002A7C0F"/>
    <w:rsid w:val="002B036C"/>
    <w:rsid w:val="002B0DA7"/>
    <w:rsid w:val="002B1B84"/>
    <w:rsid w:val="002B5432"/>
    <w:rsid w:val="002C12A9"/>
    <w:rsid w:val="002C12CA"/>
    <w:rsid w:val="002C12FB"/>
    <w:rsid w:val="002C1D6E"/>
    <w:rsid w:val="002C223C"/>
    <w:rsid w:val="002C3B75"/>
    <w:rsid w:val="002C4B9C"/>
    <w:rsid w:val="002C525D"/>
    <w:rsid w:val="002C5908"/>
    <w:rsid w:val="002C6876"/>
    <w:rsid w:val="002C7C8E"/>
    <w:rsid w:val="002D1D01"/>
    <w:rsid w:val="002D2A8F"/>
    <w:rsid w:val="002D2CD1"/>
    <w:rsid w:val="002D4B49"/>
    <w:rsid w:val="002E31F0"/>
    <w:rsid w:val="002E454D"/>
    <w:rsid w:val="002E55CD"/>
    <w:rsid w:val="002E74DD"/>
    <w:rsid w:val="002E76B5"/>
    <w:rsid w:val="002F0104"/>
    <w:rsid w:val="002F12DB"/>
    <w:rsid w:val="002F1A25"/>
    <w:rsid w:val="002F2EAF"/>
    <w:rsid w:val="002F3BD2"/>
    <w:rsid w:val="002F3D06"/>
    <w:rsid w:val="002F49EB"/>
    <w:rsid w:val="002F5ED0"/>
    <w:rsid w:val="002F670E"/>
    <w:rsid w:val="002F7490"/>
    <w:rsid w:val="003001CF"/>
    <w:rsid w:val="00300752"/>
    <w:rsid w:val="0030143F"/>
    <w:rsid w:val="00301C57"/>
    <w:rsid w:val="00304AA7"/>
    <w:rsid w:val="0030536E"/>
    <w:rsid w:val="00306641"/>
    <w:rsid w:val="00312659"/>
    <w:rsid w:val="00312AA4"/>
    <w:rsid w:val="00313930"/>
    <w:rsid w:val="0031433E"/>
    <w:rsid w:val="00314BA8"/>
    <w:rsid w:val="00316067"/>
    <w:rsid w:val="0031631E"/>
    <w:rsid w:val="00316F9E"/>
    <w:rsid w:val="003175D5"/>
    <w:rsid w:val="003246F9"/>
    <w:rsid w:val="00325136"/>
    <w:rsid w:val="003255B0"/>
    <w:rsid w:val="003268A2"/>
    <w:rsid w:val="00327A4A"/>
    <w:rsid w:val="003301C6"/>
    <w:rsid w:val="00330352"/>
    <w:rsid w:val="00330B66"/>
    <w:rsid w:val="00332A24"/>
    <w:rsid w:val="00333978"/>
    <w:rsid w:val="00333F5E"/>
    <w:rsid w:val="00334F21"/>
    <w:rsid w:val="003352E0"/>
    <w:rsid w:val="0033735F"/>
    <w:rsid w:val="003379A9"/>
    <w:rsid w:val="00341FA9"/>
    <w:rsid w:val="003431B7"/>
    <w:rsid w:val="003437DE"/>
    <w:rsid w:val="00345CE9"/>
    <w:rsid w:val="003466D6"/>
    <w:rsid w:val="00347E2C"/>
    <w:rsid w:val="003514C0"/>
    <w:rsid w:val="003528CF"/>
    <w:rsid w:val="00355A30"/>
    <w:rsid w:val="00355FEF"/>
    <w:rsid w:val="0035722B"/>
    <w:rsid w:val="00357B9F"/>
    <w:rsid w:val="0036043E"/>
    <w:rsid w:val="003612C3"/>
    <w:rsid w:val="0036140B"/>
    <w:rsid w:val="003704F7"/>
    <w:rsid w:val="00370D90"/>
    <w:rsid w:val="00371850"/>
    <w:rsid w:val="003724F7"/>
    <w:rsid w:val="00374020"/>
    <w:rsid w:val="00374DF2"/>
    <w:rsid w:val="003752FA"/>
    <w:rsid w:val="00380FF5"/>
    <w:rsid w:val="00381EB5"/>
    <w:rsid w:val="003821BC"/>
    <w:rsid w:val="0038311B"/>
    <w:rsid w:val="00383C8C"/>
    <w:rsid w:val="003852F2"/>
    <w:rsid w:val="00385C12"/>
    <w:rsid w:val="00385C7C"/>
    <w:rsid w:val="00385CFC"/>
    <w:rsid w:val="0038677A"/>
    <w:rsid w:val="003877A3"/>
    <w:rsid w:val="003910FB"/>
    <w:rsid w:val="00392888"/>
    <w:rsid w:val="0039309B"/>
    <w:rsid w:val="003940C3"/>
    <w:rsid w:val="00394633"/>
    <w:rsid w:val="00395012"/>
    <w:rsid w:val="0039527F"/>
    <w:rsid w:val="00395B1B"/>
    <w:rsid w:val="00396282"/>
    <w:rsid w:val="00396BE4"/>
    <w:rsid w:val="003978DC"/>
    <w:rsid w:val="003A0A1C"/>
    <w:rsid w:val="003A0FCB"/>
    <w:rsid w:val="003A17B5"/>
    <w:rsid w:val="003A2180"/>
    <w:rsid w:val="003A2588"/>
    <w:rsid w:val="003A53C5"/>
    <w:rsid w:val="003A6120"/>
    <w:rsid w:val="003A7012"/>
    <w:rsid w:val="003B0DF5"/>
    <w:rsid w:val="003B5F3A"/>
    <w:rsid w:val="003B6CF1"/>
    <w:rsid w:val="003C040C"/>
    <w:rsid w:val="003C0734"/>
    <w:rsid w:val="003C0DD5"/>
    <w:rsid w:val="003C25B6"/>
    <w:rsid w:val="003C262A"/>
    <w:rsid w:val="003C30CF"/>
    <w:rsid w:val="003C36A9"/>
    <w:rsid w:val="003C4C26"/>
    <w:rsid w:val="003C6515"/>
    <w:rsid w:val="003D0CF2"/>
    <w:rsid w:val="003D222C"/>
    <w:rsid w:val="003D2ADC"/>
    <w:rsid w:val="003D3F8E"/>
    <w:rsid w:val="003D48AF"/>
    <w:rsid w:val="003D5E69"/>
    <w:rsid w:val="003D6084"/>
    <w:rsid w:val="003D7D4F"/>
    <w:rsid w:val="003E0D45"/>
    <w:rsid w:val="003E119E"/>
    <w:rsid w:val="003E2AB3"/>
    <w:rsid w:val="003E2ACE"/>
    <w:rsid w:val="003E2C63"/>
    <w:rsid w:val="003E3336"/>
    <w:rsid w:val="003E3CC9"/>
    <w:rsid w:val="003E3EF5"/>
    <w:rsid w:val="003E4298"/>
    <w:rsid w:val="003E4507"/>
    <w:rsid w:val="003E4E3E"/>
    <w:rsid w:val="003E74A0"/>
    <w:rsid w:val="003E7B86"/>
    <w:rsid w:val="003F22F1"/>
    <w:rsid w:val="003F269F"/>
    <w:rsid w:val="003F3C7E"/>
    <w:rsid w:val="003F785A"/>
    <w:rsid w:val="0040081A"/>
    <w:rsid w:val="00401106"/>
    <w:rsid w:val="00401C89"/>
    <w:rsid w:val="00401F4D"/>
    <w:rsid w:val="00402346"/>
    <w:rsid w:val="00403328"/>
    <w:rsid w:val="00403FED"/>
    <w:rsid w:val="00404F95"/>
    <w:rsid w:val="00406C64"/>
    <w:rsid w:val="00407FFA"/>
    <w:rsid w:val="0041249B"/>
    <w:rsid w:val="00413649"/>
    <w:rsid w:val="004205C0"/>
    <w:rsid w:val="00423A6A"/>
    <w:rsid w:val="0042424C"/>
    <w:rsid w:val="0042715D"/>
    <w:rsid w:val="00427B7F"/>
    <w:rsid w:val="00431292"/>
    <w:rsid w:val="004315AB"/>
    <w:rsid w:val="004315F7"/>
    <w:rsid w:val="00433EE8"/>
    <w:rsid w:val="00434C15"/>
    <w:rsid w:val="004351F4"/>
    <w:rsid w:val="00435429"/>
    <w:rsid w:val="00437404"/>
    <w:rsid w:val="00440820"/>
    <w:rsid w:val="00440C6A"/>
    <w:rsid w:val="00441337"/>
    <w:rsid w:val="00442442"/>
    <w:rsid w:val="004425EA"/>
    <w:rsid w:val="00443255"/>
    <w:rsid w:val="00447F10"/>
    <w:rsid w:val="004503B4"/>
    <w:rsid w:val="004508E7"/>
    <w:rsid w:val="0045096F"/>
    <w:rsid w:val="0045246E"/>
    <w:rsid w:val="004529AF"/>
    <w:rsid w:val="00456E3A"/>
    <w:rsid w:val="00460182"/>
    <w:rsid w:val="004601B0"/>
    <w:rsid w:val="004601C5"/>
    <w:rsid w:val="00461251"/>
    <w:rsid w:val="00463669"/>
    <w:rsid w:val="0046458C"/>
    <w:rsid w:val="00465DD4"/>
    <w:rsid w:val="004660A5"/>
    <w:rsid w:val="0046736F"/>
    <w:rsid w:val="00470CAD"/>
    <w:rsid w:val="00472210"/>
    <w:rsid w:val="00475B98"/>
    <w:rsid w:val="00477C88"/>
    <w:rsid w:val="004831FC"/>
    <w:rsid w:val="00485CD2"/>
    <w:rsid w:val="004867BD"/>
    <w:rsid w:val="00490710"/>
    <w:rsid w:val="00491A6C"/>
    <w:rsid w:val="00491C5B"/>
    <w:rsid w:val="00492105"/>
    <w:rsid w:val="00495B53"/>
    <w:rsid w:val="00495EDE"/>
    <w:rsid w:val="004960FF"/>
    <w:rsid w:val="004964A8"/>
    <w:rsid w:val="0049666C"/>
    <w:rsid w:val="00496EEC"/>
    <w:rsid w:val="004972B0"/>
    <w:rsid w:val="004A0DE6"/>
    <w:rsid w:val="004A105E"/>
    <w:rsid w:val="004A2347"/>
    <w:rsid w:val="004A4611"/>
    <w:rsid w:val="004A5F66"/>
    <w:rsid w:val="004A75BF"/>
    <w:rsid w:val="004A7B5F"/>
    <w:rsid w:val="004A7D8F"/>
    <w:rsid w:val="004B27E1"/>
    <w:rsid w:val="004B38EE"/>
    <w:rsid w:val="004B4115"/>
    <w:rsid w:val="004B4799"/>
    <w:rsid w:val="004C092E"/>
    <w:rsid w:val="004C0F99"/>
    <w:rsid w:val="004C1CAB"/>
    <w:rsid w:val="004C2222"/>
    <w:rsid w:val="004C4D0A"/>
    <w:rsid w:val="004C4D10"/>
    <w:rsid w:val="004C532B"/>
    <w:rsid w:val="004C6C7F"/>
    <w:rsid w:val="004C7BE5"/>
    <w:rsid w:val="004D1862"/>
    <w:rsid w:val="004D1930"/>
    <w:rsid w:val="004D1B0E"/>
    <w:rsid w:val="004D20F2"/>
    <w:rsid w:val="004D31CC"/>
    <w:rsid w:val="004D356D"/>
    <w:rsid w:val="004D3CF9"/>
    <w:rsid w:val="004D44D6"/>
    <w:rsid w:val="004D59F3"/>
    <w:rsid w:val="004D6E95"/>
    <w:rsid w:val="004D7390"/>
    <w:rsid w:val="004D7482"/>
    <w:rsid w:val="004E148E"/>
    <w:rsid w:val="004E157D"/>
    <w:rsid w:val="004E2C24"/>
    <w:rsid w:val="004E5AE5"/>
    <w:rsid w:val="004E602A"/>
    <w:rsid w:val="004E65F9"/>
    <w:rsid w:val="004E6CDA"/>
    <w:rsid w:val="004E715B"/>
    <w:rsid w:val="004E78ED"/>
    <w:rsid w:val="004F1988"/>
    <w:rsid w:val="004F2044"/>
    <w:rsid w:val="004F2179"/>
    <w:rsid w:val="004F4904"/>
    <w:rsid w:val="004F4B65"/>
    <w:rsid w:val="004F518F"/>
    <w:rsid w:val="004F6FAE"/>
    <w:rsid w:val="004F7342"/>
    <w:rsid w:val="004F790F"/>
    <w:rsid w:val="00500A16"/>
    <w:rsid w:val="00502BA5"/>
    <w:rsid w:val="0050354C"/>
    <w:rsid w:val="005047D5"/>
    <w:rsid w:val="005076B5"/>
    <w:rsid w:val="00507A34"/>
    <w:rsid w:val="005109E7"/>
    <w:rsid w:val="00510C0B"/>
    <w:rsid w:val="00510F78"/>
    <w:rsid w:val="005137CF"/>
    <w:rsid w:val="005154D4"/>
    <w:rsid w:val="0051571D"/>
    <w:rsid w:val="00515A07"/>
    <w:rsid w:val="00521854"/>
    <w:rsid w:val="00521912"/>
    <w:rsid w:val="00521E35"/>
    <w:rsid w:val="00524F32"/>
    <w:rsid w:val="00526AF7"/>
    <w:rsid w:val="00526CBE"/>
    <w:rsid w:val="00526CC8"/>
    <w:rsid w:val="00527E23"/>
    <w:rsid w:val="00530056"/>
    <w:rsid w:val="00530836"/>
    <w:rsid w:val="00531526"/>
    <w:rsid w:val="005329CB"/>
    <w:rsid w:val="00532E53"/>
    <w:rsid w:val="0053405E"/>
    <w:rsid w:val="00534B5C"/>
    <w:rsid w:val="005358CD"/>
    <w:rsid w:val="005359E1"/>
    <w:rsid w:val="005401A0"/>
    <w:rsid w:val="005401AB"/>
    <w:rsid w:val="00541567"/>
    <w:rsid w:val="00543466"/>
    <w:rsid w:val="00543A44"/>
    <w:rsid w:val="00544358"/>
    <w:rsid w:val="00545A16"/>
    <w:rsid w:val="00550312"/>
    <w:rsid w:val="00553002"/>
    <w:rsid w:val="005548E7"/>
    <w:rsid w:val="005549A5"/>
    <w:rsid w:val="00555A02"/>
    <w:rsid w:val="0055639E"/>
    <w:rsid w:val="00557E4F"/>
    <w:rsid w:val="00561980"/>
    <w:rsid w:val="00561E9C"/>
    <w:rsid w:val="00564270"/>
    <w:rsid w:val="00565443"/>
    <w:rsid w:val="005663FC"/>
    <w:rsid w:val="0057184D"/>
    <w:rsid w:val="005742B3"/>
    <w:rsid w:val="00574E3F"/>
    <w:rsid w:val="00574F78"/>
    <w:rsid w:val="00576C91"/>
    <w:rsid w:val="0057785C"/>
    <w:rsid w:val="00580DFC"/>
    <w:rsid w:val="00582A7F"/>
    <w:rsid w:val="00583F90"/>
    <w:rsid w:val="00584B90"/>
    <w:rsid w:val="00586004"/>
    <w:rsid w:val="00587B36"/>
    <w:rsid w:val="00590FED"/>
    <w:rsid w:val="00591CBB"/>
    <w:rsid w:val="0059363E"/>
    <w:rsid w:val="00594C39"/>
    <w:rsid w:val="00595101"/>
    <w:rsid w:val="00596247"/>
    <w:rsid w:val="00596E17"/>
    <w:rsid w:val="005A1111"/>
    <w:rsid w:val="005A1D93"/>
    <w:rsid w:val="005A28DE"/>
    <w:rsid w:val="005A3C16"/>
    <w:rsid w:val="005A3CA6"/>
    <w:rsid w:val="005A3EFC"/>
    <w:rsid w:val="005A788D"/>
    <w:rsid w:val="005B043D"/>
    <w:rsid w:val="005B370C"/>
    <w:rsid w:val="005B65EF"/>
    <w:rsid w:val="005C042D"/>
    <w:rsid w:val="005C0F0C"/>
    <w:rsid w:val="005C1EDA"/>
    <w:rsid w:val="005C20C5"/>
    <w:rsid w:val="005C34F0"/>
    <w:rsid w:val="005C5DC1"/>
    <w:rsid w:val="005C6F14"/>
    <w:rsid w:val="005D0209"/>
    <w:rsid w:val="005D16E6"/>
    <w:rsid w:val="005D312C"/>
    <w:rsid w:val="005D6016"/>
    <w:rsid w:val="005D64F7"/>
    <w:rsid w:val="005D78F3"/>
    <w:rsid w:val="005E1204"/>
    <w:rsid w:val="005E2737"/>
    <w:rsid w:val="005E3B91"/>
    <w:rsid w:val="005E52EF"/>
    <w:rsid w:val="005E59A3"/>
    <w:rsid w:val="005E6334"/>
    <w:rsid w:val="005E674A"/>
    <w:rsid w:val="005E7AEE"/>
    <w:rsid w:val="005E7D82"/>
    <w:rsid w:val="005F360E"/>
    <w:rsid w:val="005F782D"/>
    <w:rsid w:val="00603C5A"/>
    <w:rsid w:val="00603CEB"/>
    <w:rsid w:val="00603FE2"/>
    <w:rsid w:val="0060403B"/>
    <w:rsid w:val="006060B5"/>
    <w:rsid w:val="00607C6E"/>
    <w:rsid w:val="00610DAE"/>
    <w:rsid w:val="00611B2F"/>
    <w:rsid w:val="00613995"/>
    <w:rsid w:val="00613DF8"/>
    <w:rsid w:val="006168E4"/>
    <w:rsid w:val="00616CB3"/>
    <w:rsid w:val="006219D6"/>
    <w:rsid w:val="00622542"/>
    <w:rsid w:val="00622B5C"/>
    <w:rsid w:val="00623338"/>
    <w:rsid w:val="00623A24"/>
    <w:rsid w:val="00624A02"/>
    <w:rsid w:val="00624CD3"/>
    <w:rsid w:val="00624EBD"/>
    <w:rsid w:val="00624F1A"/>
    <w:rsid w:val="006265D7"/>
    <w:rsid w:val="00626B43"/>
    <w:rsid w:val="0063323D"/>
    <w:rsid w:val="00636508"/>
    <w:rsid w:val="006370CB"/>
    <w:rsid w:val="00640090"/>
    <w:rsid w:val="00640242"/>
    <w:rsid w:val="00640C94"/>
    <w:rsid w:val="00641BE2"/>
    <w:rsid w:val="006425BF"/>
    <w:rsid w:val="00642663"/>
    <w:rsid w:val="00643135"/>
    <w:rsid w:val="0064390F"/>
    <w:rsid w:val="006462A0"/>
    <w:rsid w:val="006476DF"/>
    <w:rsid w:val="00650369"/>
    <w:rsid w:val="00651313"/>
    <w:rsid w:val="00653AA0"/>
    <w:rsid w:val="006541B7"/>
    <w:rsid w:val="006546CC"/>
    <w:rsid w:val="00654A5C"/>
    <w:rsid w:val="00655B62"/>
    <w:rsid w:val="00661C11"/>
    <w:rsid w:val="006633DD"/>
    <w:rsid w:val="00663C0A"/>
    <w:rsid w:val="00663C49"/>
    <w:rsid w:val="00665ACA"/>
    <w:rsid w:val="00666188"/>
    <w:rsid w:val="00670042"/>
    <w:rsid w:val="00670612"/>
    <w:rsid w:val="00671D31"/>
    <w:rsid w:val="006725AC"/>
    <w:rsid w:val="00672B95"/>
    <w:rsid w:val="00673E44"/>
    <w:rsid w:val="00674044"/>
    <w:rsid w:val="00674173"/>
    <w:rsid w:val="00674DB1"/>
    <w:rsid w:val="00675D37"/>
    <w:rsid w:val="00675D68"/>
    <w:rsid w:val="00676FE2"/>
    <w:rsid w:val="00677C38"/>
    <w:rsid w:val="00680017"/>
    <w:rsid w:val="0068070F"/>
    <w:rsid w:val="00681460"/>
    <w:rsid w:val="00684534"/>
    <w:rsid w:val="00684B4B"/>
    <w:rsid w:val="006853BA"/>
    <w:rsid w:val="00685C8A"/>
    <w:rsid w:val="00686987"/>
    <w:rsid w:val="00686C98"/>
    <w:rsid w:val="00690694"/>
    <w:rsid w:val="00691A99"/>
    <w:rsid w:val="00693FD3"/>
    <w:rsid w:val="00695948"/>
    <w:rsid w:val="00695B24"/>
    <w:rsid w:val="00695D68"/>
    <w:rsid w:val="00697C64"/>
    <w:rsid w:val="006A2B8F"/>
    <w:rsid w:val="006A306B"/>
    <w:rsid w:val="006A4D98"/>
    <w:rsid w:val="006A5059"/>
    <w:rsid w:val="006A5477"/>
    <w:rsid w:val="006A5BF8"/>
    <w:rsid w:val="006A7073"/>
    <w:rsid w:val="006A7575"/>
    <w:rsid w:val="006B2675"/>
    <w:rsid w:val="006B3ABF"/>
    <w:rsid w:val="006B546D"/>
    <w:rsid w:val="006B5B35"/>
    <w:rsid w:val="006B75F4"/>
    <w:rsid w:val="006B7A33"/>
    <w:rsid w:val="006C0126"/>
    <w:rsid w:val="006C2606"/>
    <w:rsid w:val="006C2AB3"/>
    <w:rsid w:val="006C3D4C"/>
    <w:rsid w:val="006C42F1"/>
    <w:rsid w:val="006C681C"/>
    <w:rsid w:val="006C7FC1"/>
    <w:rsid w:val="006D17C6"/>
    <w:rsid w:val="006D2014"/>
    <w:rsid w:val="006D3BCA"/>
    <w:rsid w:val="006D4818"/>
    <w:rsid w:val="006D49F9"/>
    <w:rsid w:val="006E044D"/>
    <w:rsid w:val="006E0C8C"/>
    <w:rsid w:val="006E2B84"/>
    <w:rsid w:val="006E2FAB"/>
    <w:rsid w:val="006E3AF7"/>
    <w:rsid w:val="006E3B77"/>
    <w:rsid w:val="006E443D"/>
    <w:rsid w:val="006E4A73"/>
    <w:rsid w:val="006E4F2F"/>
    <w:rsid w:val="006E571E"/>
    <w:rsid w:val="006E5890"/>
    <w:rsid w:val="006E622B"/>
    <w:rsid w:val="006E6C23"/>
    <w:rsid w:val="006F4807"/>
    <w:rsid w:val="006F4D11"/>
    <w:rsid w:val="006F603D"/>
    <w:rsid w:val="006F6C63"/>
    <w:rsid w:val="006F7A7A"/>
    <w:rsid w:val="00700068"/>
    <w:rsid w:val="0070094D"/>
    <w:rsid w:val="00700C64"/>
    <w:rsid w:val="0070173C"/>
    <w:rsid w:val="00701D40"/>
    <w:rsid w:val="00702D79"/>
    <w:rsid w:val="00702E04"/>
    <w:rsid w:val="0070414B"/>
    <w:rsid w:val="00706741"/>
    <w:rsid w:val="0070683B"/>
    <w:rsid w:val="00710C4B"/>
    <w:rsid w:val="00713585"/>
    <w:rsid w:val="00715CA9"/>
    <w:rsid w:val="00716201"/>
    <w:rsid w:val="00716255"/>
    <w:rsid w:val="007163DA"/>
    <w:rsid w:val="00717CDF"/>
    <w:rsid w:val="007208E6"/>
    <w:rsid w:val="00720A9D"/>
    <w:rsid w:val="007219AD"/>
    <w:rsid w:val="00721B42"/>
    <w:rsid w:val="00722899"/>
    <w:rsid w:val="0072305A"/>
    <w:rsid w:val="00723306"/>
    <w:rsid w:val="007301E0"/>
    <w:rsid w:val="007314B4"/>
    <w:rsid w:val="007334C6"/>
    <w:rsid w:val="00735673"/>
    <w:rsid w:val="0074067D"/>
    <w:rsid w:val="007424A4"/>
    <w:rsid w:val="00743CB2"/>
    <w:rsid w:val="00744B11"/>
    <w:rsid w:val="00745055"/>
    <w:rsid w:val="00746261"/>
    <w:rsid w:val="0075150D"/>
    <w:rsid w:val="007540C7"/>
    <w:rsid w:val="00755B13"/>
    <w:rsid w:val="00756E89"/>
    <w:rsid w:val="00756FB8"/>
    <w:rsid w:val="00757809"/>
    <w:rsid w:val="00762D64"/>
    <w:rsid w:val="00762E5B"/>
    <w:rsid w:val="007632F7"/>
    <w:rsid w:val="0076346B"/>
    <w:rsid w:val="00763719"/>
    <w:rsid w:val="00763817"/>
    <w:rsid w:val="007648D7"/>
    <w:rsid w:val="007651AA"/>
    <w:rsid w:val="00765667"/>
    <w:rsid w:val="0076723A"/>
    <w:rsid w:val="00771192"/>
    <w:rsid w:val="00771205"/>
    <w:rsid w:val="00772104"/>
    <w:rsid w:val="00772331"/>
    <w:rsid w:val="007737BB"/>
    <w:rsid w:val="0077499E"/>
    <w:rsid w:val="00774C45"/>
    <w:rsid w:val="00776B4B"/>
    <w:rsid w:val="00781485"/>
    <w:rsid w:val="00781F3B"/>
    <w:rsid w:val="00781F74"/>
    <w:rsid w:val="0078213A"/>
    <w:rsid w:val="00783169"/>
    <w:rsid w:val="0078344A"/>
    <w:rsid w:val="0078559E"/>
    <w:rsid w:val="007872E6"/>
    <w:rsid w:val="00787810"/>
    <w:rsid w:val="00787CB3"/>
    <w:rsid w:val="007908EB"/>
    <w:rsid w:val="00792291"/>
    <w:rsid w:val="00792728"/>
    <w:rsid w:val="0079354A"/>
    <w:rsid w:val="007940D1"/>
    <w:rsid w:val="00794E64"/>
    <w:rsid w:val="007A10DA"/>
    <w:rsid w:val="007A4524"/>
    <w:rsid w:val="007A65B1"/>
    <w:rsid w:val="007B00F1"/>
    <w:rsid w:val="007B0109"/>
    <w:rsid w:val="007B076E"/>
    <w:rsid w:val="007B22D3"/>
    <w:rsid w:val="007B328A"/>
    <w:rsid w:val="007B3F18"/>
    <w:rsid w:val="007B4A27"/>
    <w:rsid w:val="007B6291"/>
    <w:rsid w:val="007B66C7"/>
    <w:rsid w:val="007B6EB6"/>
    <w:rsid w:val="007B7EE9"/>
    <w:rsid w:val="007C006D"/>
    <w:rsid w:val="007C0C0A"/>
    <w:rsid w:val="007C0C48"/>
    <w:rsid w:val="007C1F99"/>
    <w:rsid w:val="007C3BDE"/>
    <w:rsid w:val="007C3D23"/>
    <w:rsid w:val="007C5264"/>
    <w:rsid w:val="007C58E5"/>
    <w:rsid w:val="007D09A1"/>
    <w:rsid w:val="007D1B5D"/>
    <w:rsid w:val="007D2622"/>
    <w:rsid w:val="007D3457"/>
    <w:rsid w:val="007D3473"/>
    <w:rsid w:val="007D3D1F"/>
    <w:rsid w:val="007D3F28"/>
    <w:rsid w:val="007D61E3"/>
    <w:rsid w:val="007D6590"/>
    <w:rsid w:val="007D6D39"/>
    <w:rsid w:val="007E1A4E"/>
    <w:rsid w:val="007E3157"/>
    <w:rsid w:val="007E4D8D"/>
    <w:rsid w:val="007E5590"/>
    <w:rsid w:val="007E605F"/>
    <w:rsid w:val="007F0CF2"/>
    <w:rsid w:val="007F1197"/>
    <w:rsid w:val="007F194B"/>
    <w:rsid w:val="007F2E05"/>
    <w:rsid w:val="007F3A3C"/>
    <w:rsid w:val="007F43D2"/>
    <w:rsid w:val="007F4B0B"/>
    <w:rsid w:val="007F6E65"/>
    <w:rsid w:val="008018A2"/>
    <w:rsid w:val="008031CD"/>
    <w:rsid w:val="008057CA"/>
    <w:rsid w:val="00807CEB"/>
    <w:rsid w:val="008107AF"/>
    <w:rsid w:val="008107B7"/>
    <w:rsid w:val="008108D2"/>
    <w:rsid w:val="00811511"/>
    <w:rsid w:val="0081319F"/>
    <w:rsid w:val="0081380C"/>
    <w:rsid w:val="0081532F"/>
    <w:rsid w:val="00815430"/>
    <w:rsid w:val="00815802"/>
    <w:rsid w:val="0081622C"/>
    <w:rsid w:val="00817ECF"/>
    <w:rsid w:val="00817FCF"/>
    <w:rsid w:val="008200FB"/>
    <w:rsid w:val="0082337F"/>
    <w:rsid w:val="00827ACF"/>
    <w:rsid w:val="008309B0"/>
    <w:rsid w:val="008316F0"/>
    <w:rsid w:val="008405FC"/>
    <w:rsid w:val="00840BF9"/>
    <w:rsid w:val="00844106"/>
    <w:rsid w:val="008450AA"/>
    <w:rsid w:val="00845CEB"/>
    <w:rsid w:val="00846C01"/>
    <w:rsid w:val="00851829"/>
    <w:rsid w:val="00851941"/>
    <w:rsid w:val="008523E6"/>
    <w:rsid w:val="00852891"/>
    <w:rsid w:val="00852FB2"/>
    <w:rsid w:val="008561B6"/>
    <w:rsid w:val="00861850"/>
    <w:rsid w:val="00865A92"/>
    <w:rsid w:val="0086694E"/>
    <w:rsid w:val="00866F2B"/>
    <w:rsid w:val="00872828"/>
    <w:rsid w:val="00872FF3"/>
    <w:rsid w:val="00873793"/>
    <w:rsid w:val="00874E8E"/>
    <w:rsid w:val="00875073"/>
    <w:rsid w:val="008751F6"/>
    <w:rsid w:val="00875251"/>
    <w:rsid w:val="00876C5B"/>
    <w:rsid w:val="008816E9"/>
    <w:rsid w:val="00881EDE"/>
    <w:rsid w:val="0088734B"/>
    <w:rsid w:val="00890B32"/>
    <w:rsid w:val="00891EC2"/>
    <w:rsid w:val="0089205D"/>
    <w:rsid w:val="00892525"/>
    <w:rsid w:val="00892B33"/>
    <w:rsid w:val="008957F5"/>
    <w:rsid w:val="00895EBC"/>
    <w:rsid w:val="00896729"/>
    <w:rsid w:val="0089717E"/>
    <w:rsid w:val="00897F79"/>
    <w:rsid w:val="008A2719"/>
    <w:rsid w:val="008A5A97"/>
    <w:rsid w:val="008A5D99"/>
    <w:rsid w:val="008A5F33"/>
    <w:rsid w:val="008A79D3"/>
    <w:rsid w:val="008B117C"/>
    <w:rsid w:val="008B28DF"/>
    <w:rsid w:val="008B3C05"/>
    <w:rsid w:val="008B4029"/>
    <w:rsid w:val="008B40BD"/>
    <w:rsid w:val="008B6A8A"/>
    <w:rsid w:val="008B7874"/>
    <w:rsid w:val="008B7BF7"/>
    <w:rsid w:val="008C513F"/>
    <w:rsid w:val="008C5E01"/>
    <w:rsid w:val="008C74D0"/>
    <w:rsid w:val="008C74DB"/>
    <w:rsid w:val="008C79C1"/>
    <w:rsid w:val="008D0126"/>
    <w:rsid w:val="008D2668"/>
    <w:rsid w:val="008D43B3"/>
    <w:rsid w:val="008D4B56"/>
    <w:rsid w:val="008D6F15"/>
    <w:rsid w:val="008D7B30"/>
    <w:rsid w:val="008D7CAB"/>
    <w:rsid w:val="008D7ED2"/>
    <w:rsid w:val="008E06AF"/>
    <w:rsid w:val="008E0CC3"/>
    <w:rsid w:val="008E0F43"/>
    <w:rsid w:val="008E253F"/>
    <w:rsid w:val="008E5D1D"/>
    <w:rsid w:val="008F2D22"/>
    <w:rsid w:val="008F3DB2"/>
    <w:rsid w:val="008F5B24"/>
    <w:rsid w:val="008F5BF9"/>
    <w:rsid w:val="008F5E9A"/>
    <w:rsid w:val="008F7889"/>
    <w:rsid w:val="00900438"/>
    <w:rsid w:val="0090197A"/>
    <w:rsid w:val="00901DD2"/>
    <w:rsid w:val="009068FF"/>
    <w:rsid w:val="00906D50"/>
    <w:rsid w:val="00906F30"/>
    <w:rsid w:val="00910638"/>
    <w:rsid w:val="009116D2"/>
    <w:rsid w:val="0091225C"/>
    <w:rsid w:val="009143DA"/>
    <w:rsid w:val="009152DE"/>
    <w:rsid w:val="009161CC"/>
    <w:rsid w:val="00917ED1"/>
    <w:rsid w:val="009220AB"/>
    <w:rsid w:val="009228A4"/>
    <w:rsid w:val="00923A1C"/>
    <w:rsid w:val="009272BC"/>
    <w:rsid w:val="009273ED"/>
    <w:rsid w:val="00927CD8"/>
    <w:rsid w:val="00930777"/>
    <w:rsid w:val="009311A0"/>
    <w:rsid w:val="0093185E"/>
    <w:rsid w:val="00931DF5"/>
    <w:rsid w:val="009321EA"/>
    <w:rsid w:val="00935177"/>
    <w:rsid w:val="0093528F"/>
    <w:rsid w:val="0093646E"/>
    <w:rsid w:val="00937FB7"/>
    <w:rsid w:val="00941728"/>
    <w:rsid w:val="009430A0"/>
    <w:rsid w:val="00943839"/>
    <w:rsid w:val="00947D92"/>
    <w:rsid w:val="009505BD"/>
    <w:rsid w:val="00951569"/>
    <w:rsid w:val="00951D1B"/>
    <w:rsid w:val="00951F6E"/>
    <w:rsid w:val="00952AA2"/>
    <w:rsid w:val="009541DE"/>
    <w:rsid w:val="00955133"/>
    <w:rsid w:val="0095542F"/>
    <w:rsid w:val="009556E2"/>
    <w:rsid w:val="00955A9A"/>
    <w:rsid w:val="00957035"/>
    <w:rsid w:val="00957835"/>
    <w:rsid w:val="0096231C"/>
    <w:rsid w:val="00962532"/>
    <w:rsid w:val="00965511"/>
    <w:rsid w:val="00965698"/>
    <w:rsid w:val="009718A3"/>
    <w:rsid w:val="00972B3A"/>
    <w:rsid w:val="00974986"/>
    <w:rsid w:val="009750DA"/>
    <w:rsid w:val="00976086"/>
    <w:rsid w:val="009777EF"/>
    <w:rsid w:val="009805F9"/>
    <w:rsid w:val="00980E92"/>
    <w:rsid w:val="00983202"/>
    <w:rsid w:val="0098369A"/>
    <w:rsid w:val="009839E2"/>
    <w:rsid w:val="0098617F"/>
    <w:rsid w:val="0098691E"/>
    <w:rsid w:val="00987B55"/>
    <w:rsid w:val="009903FE"/>
    <w:rsid w:val="00990F3A"/>
    <w:rsid w:val="009913C3"/>
    <w:rsid w:val="00991715"/>
    <w:rsid w:val="00995BED"/>
    <w:rsid w:val="00995DF5"/>
    <w:rsid w:val="00996718"/>
    <w:rsid w:val="00997DAB"/>
    <w:rsid w:val="009A036A"/>
    <w:rsid w:val="009A0376"/>
    <w:rsid w:val="009A04CF"/>
    <w:rsid w:val="009A0585"/>
    <w:rsid w:val="009A42EE"/>
    <w:rsid w:val="009A4676"/>
    <w:rsid w:val="009A4875"/>
    <w:rsid w:val="009A4D03"/>
    <w:rsid w:val="009A4E13"/>
    <w:rsid w:val="009A5652"/>
    <w:rsid w:val="009A7023"/>
    <w:rsid w:val="009A7BAE"/>
    <w:rsid w:val="009B0117"/>
    <w:rsid w:val="009B3673"/>
    <w:rsid w:val="009B4535"/>
    <w:rsid w:val="009B4B74"/>
    <w:rsid w:val="009B6F8D"/>
    <w:rsid w:val="009B741D"/>
    <w:rsid w:val="009B7976"/>
    <w:rsid w:val="009C11FB"/>
    <w:rsid w:val="009C1724"/>
    <w:rsid w:val="009C2608"/>
    <w:rsid w:val="009C28B6"/>
    <w:rsid w:val="009C2904"/>
    <w:rsid w:val="009C4EF8"/>
    <w:rsid w:val="009C5730"/>
    <w:rsid w:val="009C637F"/>
    <w:rsid w:val="009D09C8"/>
    <w:rsid w:val="009D14F5"/>
    <w:rsid w:val="009D1FDE"/>
    <w:rsid w:val="009D32DA"/>
    <w:rsid w:val="009D3D01"/>
    <w:rsid w:val="009D3D3E"/>
    <w:rsid w:val="009D4B62"/>
    <w:rsid w:val="009D664D"/>
    <w:rsid w:val="009D6B63"/>
    <w:rsid w:val="009E2787"/>
    <w:rsid w:val="009E2970"/>
    <w:rsid w:val="009E3439"/>
    <w:rsid w:val="009E432D"/>
    <w:rsid w:val="009E49B8"/>
    <w:rsid w:val="009E5549"/>
    <w:rsid w:val="009E70B2"/>
    <w:rsid w:val="009F0611"/>
    <w:rsid w:val="009F0DE5"/>
    <w:rsid w:val="009F781D"/>
    <w:rsid w:val="009F7AC4"/>
    <w:rsid w:val="00A00F1D"/>
    <w:rsid w:val="00A024DC"/>
    <w:rsid w:val="00A04334"/>
    <w:rsid w:val="00A04AC4"/>
    <w:rsid w:val="00A07128"/>
    <w:rsid w:val="00A1076D"/>
    <w:rsid w:val="00A1264E"/>
    <w:rsid w:val="00A12C15"/>
    <w:rsid w:val="00A14198"/>
    <w:rsid w:val="00A16074"/>
    <w:rsid w:val="00A2219C"/>
    <w:rsid w:val="00A25344"/>
    <w:rsid w:val="00A26F79"/>
    <w:rsid w:val="00A2752B"/>
    <w:rsid w:val="00A27793"/>
    <w:rsid w:val="00A300F7"/>
    <w:rsid w:val="00A31DE0"/>
    <w:rsid w:val="00A31E1B"/>
    <w:rsid w:val="00A32796"/>
    <w:rsid w:val="00A328D3"/>
    <w:rsid w:val="00A33461"/>
    <w:rsid w:val="00A335EF"/>
    <w:rsid w:val="00A401F6"/>
    <w:rsid w:val="00A40B54"/>
    <w:rsid w:val="00A42A1C"/>
    <w:rsid w:val="00A43BB4"/>
    <w:rsid w:val="00A4607E"/>
    <w:rsid w:val="00A46B7D"/>
    <w:rsid w:val="00A47897"/>
    <w:rsid w:val="00A47C24"/>
    <w:rsid w:val="00A50DD2"/>
    <w:rsid w:val="00A535F6"/>
    <w:rsid w:val="00A535FC"/>
    <w:rsid w:val="00A54385"/>
    <w:rsid w:val="00A5546E"/>
    <w:rsid w:val="00A56B66"/>
    <w:rsid w:val="00A62D9D"/>
    <w:rsid w:val="00A63986"/>
    <w:rsid w:val="00A63DC2"/>
    <w:rsid w:val="00A6537E"/>
    <w:rsid w:val="00A654AA"/>
    <w:rsid w:val="00A67741"/>
    <w:rsid w:val="00A70ED5"/>
    <w:rsid w:val="00A729A8"/>
    <w:rsid w:val="00A8011D"/>
    <w:rsid w:val="00A81CE1"/>
    <w:rsid w:val="00A829BB"/>
    <w:rsid w:val="00A82CEB"/>
    <w:rsid w:val="00A838D0"/>
    <w:rsid w:val="00A83D6C"/>
    <w:rsid w:val="00A83EB6"/>
    <w:rsid w:val="00A866EE"/>
    <w:rsid w:val="00A91CB2"/>
    <w:rsid w:val="00A938DD"/>
    <w:rsid w:val="00A9729E"/>
    <w:rsid w:val="00AA15B6"/>
    <w:rsid w:val="00AA1D1D"/>
    <w:rsid w:val="00AA20B0"/>
    <w:rsid w:val="00AA2560"/>
    <w:rsid w:val="00AA5207"/>
    <w:rsid w:val="00AA5D35"/>
    <w:rsid w:val="00AB01D4"/>
    <w:rsid w:val="00AB02D6"/>
    <w:rsid w:val="00AB0D34"/>
    <w:rsid w:val="00AB103A"/>
    <w:rsid w:val="00AB2C7D"/>
    <w:rsid w:val="00AB2CF3"/>
    <w:rsid w:val="00AB30A8"/>
    <w:rsid w:val="00AB327C"/>
    <w:rsid w:val="00AB32FD"/>
    <w:rsid w:val="00AC082E"/>
    <w:rsid w:val="00AC0A80"/>
    <w:rsid w:val="00AC1515"/>
    <w:rsid w:val="00AC1DDC"/>
    <w:rsid w:val="00AC239F"/>
    <w:rsid w:val="00AC3081"/>
    <w:rsid w:val="00AC354A"/>
    <w:rsid w:val="00AC70E2"/>
    <w:rsid w:val="00AC7D5F"/>
    <w:rsid w:val="00AC7F3F"/>
    <w:rsid w:val="00AD1273"/>
    <w:rsid w:val="00AD2134"/>
    <w:rsid w:val="00AD3AF1"/>
    <w:rsid w:val="00AD400E"/>
    <w:rsid w:val="00AD4343"/>
    <w:rsid w:val="00AD4536"/>
    <w:rsid w:val="00AD6A80"/>
    <w:rsid w:val="00AD781A"/>
    <w:rsid w:val="00AD7CB6"/>
    <w:rsid w:val="00AD7E12"/>
    <w:rsid w:val="00AE0E4E"/>
    <w:rsid w:val="00AE11ED"/>
    <w:rsid w:val="00AE184D"/>
    <w:rsid w:val="00AE632E"/>
    <w:rsid w:val="00AE6997"/>
    <w:rsid w:val="00AE6B1F"/>
    <w:rsid w:val="00AE7C24"/>
    <w:rsid w:val="00AF0415"/>
    <w:rsid w:val="00AF09E1"/>
    <w:rsid w:val="00AF1F68"/>
    <w:rsid w:val="00AF61B8"/>
    <w:rsid w:val="00AF6C38"/>
    <w:rsid w:val="00B0011C"/>
    <w:rsid w:val="00B02ACA"/>
    <w:rsid w:val="00B0368E"/>
    <w:rsid w:val="00B0476C"/>
    <w:rsid w:val="00B04810"/>
    <w:rsid w:val="00B05211"/>
    <w:rsid w:val="00B06004"/>
    <w:rsid w:val="00B10E1F"/>
    <w:rsid w:val="00B15C55"/>
    <w:rsid w:val="00B218FE"/>
    <w:rsid w:val="00B2333C"/>
    <w:rsid w:val="00B2344C"/>
    <w:rsid w:val="00B245B5"/>
    <w:rsid w:val="00B24905"/>
    <w:rsid w:val="00B26212"/>
    <w:rsid w:val="00B26A8F"/>
    <w:rsid w:val="00B30837"/>
    <w:rsid w:val="00B326EA"/>
    <w:rsid w:val="00B351C1"/>
    <w:rsid w:val="00B373C8"/>
    <w:rsid w:val="00B42ED3"/>
    <w:rsid w:val="00B43940"/>
    <w:rsid w:val="00B44582"/>
    <w:rsid w:val="00B44BB2"/>
    <w:rsid w:val="00B452CD"/>
    <w:rsid w:val="00B45665"/>
    <w:rsid w:val="00B4588E"/>
    <w:rsid w:val="00B45CEB"/>
    <w:rsid w:val="00B4600C"/>
    <w:rsid w:val="00B46DE1"/>
    <w:rsid w:val="00B5049A"/>
    <w:rsid w:val="00B53FE6"/>
    <w:rsid w:val="00B54136"/>
    <w:rsid w:val="00B550EC"/>
    <w:rsid w:val="00B553AA"/>
    <w:rsid w:val="00B57540"/>
    <w:rsid w:val="00B63D67"/>
    <w:rsid w:val="00B65109"/>
    <w:rsid w:val="00B65D44"/>
    <w:rsid w:val="00B67CC9"/>
    <w:rsid w:val="00B7226F"/>
    <w:rsid w:val="00B730DE"/>
    <w:rsid w:val="00B7407A"/>
    <w:rsid w:val="00B740BE"/>
    <w:rsid w:val="00B74943"/>
    <w:rsid w:val="00B754F6"/>
    <w:rsid w:val="00B8016B"/>
    <w:rsid w:val="00B81319"/>
    <w:rsid w:val="00B822D2"/>
    <w:rsid w:val="00B84085"/>
    <w:rsid w:val="00B84845"/>
    <w:rsid w:val="00B84A5A"/>
    <w:rsid w:val="00B861B6"/>
    <w:rsid w:val="00B90484"/>
    <w:rsid w:val="00B908E8"/>
    <w:rsid w:val="00B91DBF"/>
    <w:rsid w:val="00B92838"/>
    <w:rsid w:val="00B948D2"/>
    <w:rsid w:val="00B96488"/>
    <w:rsid w:val="00B96E3D"/>
    <w:rsid w:val="00BA081F"/>
    <w:rsid w:val="00BA1EE8"/>
    <w:rsid w:val="00BA3B31"/>
    <w:rsid w:val="00BA4596"/>
    <w:rsid w:val="00BA5529"/>
    <w:rsid w:val="00BA5830"/>
    <w:rsid w:val="00BB159B"/>
    <w:rsid w:val="00BB24E1"/>
    <w:rsid w:val="00BB388F"/>
    <w:rsid w:val="00BB38AD"/>
    <w:rsid w:val="00BB75E0"/>
    <w:rsid w:val="00BC00AF"/>
    <w:rsid w:val="00BC0697"/>
    <w:rsid w:val="00BC0B30"/>
    <w:rsid w:val="00BC1417"/>
    <w:rsid w:val="00BC571E"/>
    <w:rsid w:val="00BC5BE1"/>
    <w:rsid w:val="00BC7622"/>
    <w:rsid w:val="00BD0012"/>
    <w:rsid w:val="00BD20A8"/>
    <w:rsid w:val="00BD36FC"/>
    <w:rsid w:val="00BD3F0A"/>
    <w:rsid w:val="00BD4D2C"/>
    <w:rsid w:val="00BD58B0"/>
    <w:rsid w:val="00BD6108"/>
    <w:rsid w:val="00BE4430"/>
    <w:rsid w:val="00BE4B8F"/>
    <w:rsid w:val="00BE6C37"/>
    <w:rsid w:val="00BE7349"/>
    <w:rsid w:val="00BF10FF"/>
    <w:rsid w:val="00BF65F2"/>
    <w:rsid w:val="00BF6636"/>
    <w:rsid w:val="00BF74C0"/>
    <w:rsid w:val="00C00F42"/>
    <w:rsid w:val="00C01C95"/>
    <w:rsid w:val="00C05A56"/>
    <w:rsid w:val="00C06AD8"/>
    <w:rsid w:val="00C07793"/>
    <w:rsid w:val="00C13909"/>
    <w:rsid w:val="00C13DCE"/>
    <w:rsid w:val="00C14B52"/>
    <w:rsid w:val="00C14BDB"/>
    <w:rsid w:val="00C14D27"/>
    <w:rsid w:val="00C152EE"/>
    <w:rsid w:val="00C15983"/>
    <w:rsid w:val="00C15CAD"/>
    <w:rsid w:val="00C16315"/>
    <w:rsid w:val="00C16D66"/>
    <w:rsid w:val="00C21B39"/>
    <w:rsid w:val="00C2455E"/>
    <w:rsid w:val="00C25D63"/>
    <w:rsid w:val="00C268CB"/>
    <w:rsid w:val="00C27EEB"/>
    <w:rsid w:val="00C3095B"/>
    <w:rsid w:val="00C4082F"/>
    <w:rsid w:val="00C44C11"/>
    <w:rsid w:val="00C45DAE"/>
    <w:rsid w:val="00C463C5"/>
    <w:rsid w:val="00C47BCE"/>
    <w:rsid w:val="00C50ED4"/>
    <w:rsid w:val="00C55833"/>
    <w:rsid w:val="00C578EE"/>
    <w:rsid w:val="00C5790D"/>
    <w:rsid w:val="00C57CB8"/>
    <w:rsid w:val="00C60A89"/>
    <w:rsid w:val="00C64005"/>
    <w:rsid w:val="00C6606C"/>
    <w:rsid w:val="00C73015"/>
    <w:rsid w:val="00C754D0"/>
    <w:rsid w:val="00C76C20"/>
    <w:rsid w:val="00C81775"/>
    <w:rsid w:val="00C82403"/>
    <w:rsid w:val="00C82ECB"/>
    <w:rsid w:val="00C840C6"/>
    <w:rsid w:val="00C85614"/>
    <w:rsid w:val="00C90567"/>
    <w:rsid w:val="00C91FDE"/>
    <w:rsid w:val="00C92536"/>
    <w:rsid w:val="00C939F7"/>
    <w:rsid w:val="00C93BC1"/>
    <w:rsid w:val="00C9440D"/>
    <w:rsid w:val="00C94539"/>
    <w:rsid w:val="00C945D5"/>
    <w:rsid w:val="00C974B5"/>
    <w:rsid w:val="00C97848"/>
    <w:rsid w:val="00CA0789"/>
    <w:rsid w:val="00CA1508"/>
    <w:rsid w:val="00CA1635"/>
    <w:rsid w:val="00CA315B"/>
    <w:rsid w:val="00CA4DF9"/>
    <w:rsid w:val="00CA4F08"/>
    <w:rsid w:val="00CA56CD"/>
    <w:rsid w:val="00CA595F"/>
    <w:rsid w:val="00CA6B7E"/>
    <w:rsid w:val="00CA6D68"/>
    <w:rsid w:val="00CA708F"/>
    <w:rsid w:val="00CB0C65"/>
    <w:rsid w:val="00CB1584"/>
    <w:rsid w:val="00CB1C52"/>
    <w:rsid w:val="00CB59C7"/>
    <w:rsid w:val="00CB5BA8"/>
    <w:rsid w:val="00CB6AE5"/>
    <w:rsid w:val="00CB7C01"/>
    <w:rsid w:val="00CB7D0F"/>
    <w:rsid w:val="00CC22F4"/>
    <w:rsid w:val="00CC24B4"/>
    <w:rsid w:val="00CC4786"/>
    <w:rsid w:val="00CC5884"/>
    <w:rsid w:val="00CC6C51"/>
    <w:rsid w:val="00CD05E9"/>
    <w:rsid w:val="00CD0FED"/>
    <w:rsid w:val="00CD11F5"/>
    <w:rsid w:val="00CD1647"/>
    <w:rsid w:val="00CD2510"/>
    <w:rsid w:val="00CD41DA"/>
    <w:rsid w:val="00CD5784"/>
    <w:rsid w:val="00CD6020"/>
    <w:rsid w:val="00CD61E6"/>
    <w:rsid w:val="00CD6498"/>
    <w:rsid w:val="00CD6695"/>
    <w:rsid w:val="00CE4687"/>
    <w:rsid w:val="00CE5C96"/>
    <w:rsid w:val="00CE6F18"/>
    <w:rsid w:val="00CE7A22"/>
    <w:rsid w:val="00CF0105"/>
    <w:rsid w:val="00CF0CA7"/>
    <w:rsid w:val="00CF0CDB"/>
    <w:rsid w:val="00CF2F39"/>
    <w:rsid w:val="00CF5039"/>
    <w:rsid w:val="00CF6DD0"/>
    <w:rsid w:val="00D003F9"/>
    <w:rsid w:val="00D00742"/>
    <w:rsid w:val="00D00B29"/>
    <w:rsid w:val="00D012D1"/>
    <w:rsid w:val="00D05732"/>
    <w:rsid w:val="00D05831"/>
    <w:rsid w:val="00D05CD5"/>
    <w:rsid w:val="00D06538"/>
    <w:rsid w:val="00D07356"/>
    <w:rsid w:val="00D077B1"/>
    <w:rsid w:val="00D10554"/>
    <w:rsid w:val="00D12A1F"/>
    <w:rsid w:val="00D14FC4"/>
    <w:rsid w:val="00D15ED0"/>
    <w:rsid w:val="00D16749"/>
    <w:rsid w:val="00D17660"/>
    <w:rsid w:val="00D22825"/>
    <w:rsid w:val="00D250E6"/>
    <w:rsid w:val="00D26F16"/>
    <w:rsid w:val="00D27D47"/>
    <w:rsid w:val="00D30804"/>
    <w:rsid w:val="00D32590"/>
    <w:rsid w:val="00D32C83"/>
    <w:rsid w:val="00D3332B"/>
    <w:rsid w:val="00D345DC"/>
    <w:rsid w:val="00D352F3"/>
    <w:rsid w:val="00D35389"/>
    <w:rsid w:val="00D37E9F"/>
    <w:rsid w:val="00D401FD"/>
    <w:rsid w:val="00D410CB"/>
    <w:rsid w:val="00D44699"/>
    <w:rsid w:val="00D45370"/>
    <w:rsid w:val="00D463EB"/>
    <w:rsid w:val="00D50D53"/>
    <w:rsid w:val="00D510EF"/>
    <w:rsid w:val="00D51E31"/>
    <w:rsid w:val="00D52ED0"/>
    <w:rsid w:val="00D558ED"/>
    <w:rsid w:val="00D55F4E"/>
    <w:rsid w:val="00D6315C"/>
    <w:rsid w:val="00D631B7"/>
    <w:rsid w:val="00D63DB2"/>
    <w:rsid w:val="00D66531"/>
    <w:rsid w:val="00D67FCD"/>
    <w:rsid w:val="00D73379"/>
    <w:rsid w:val="00D73B02"/>
    <w:rsid w:val="00D73D17"/>
    <w:rsid w:val="00D74576"/>
    <w:rsid w:val="00D760CC"/>
    <w:rsid w:val="00D768C4"/>
    <w:rsid w:val="00D77216"/>
    <w:rsid w:val="00D8077D"/>
    <w:rsid w:val="00D8091F"/>
    <w:rsid w:val="00D80DAA"/>
    <w:rsid w:val="00D814BD"/>
    <w:rsid w:val="00D83475"/>
    <w:rsid w:val="00D8355C"/>
    <w:rsid w:val="00D83820"/>
    <w:rsid w:val="00D84801"/>
    <w:rsid w:val="00D84D31"/>
    <w:rsid w:val="00D851A8"/>
    <w:rsid w:val="00D8535B"/>
    <w:rsid w:val="00D87795"/>
    <w:rsid w:val="00D9227F"/>
    <w:rsid w:val="00D92B7D"/>
    <w:rsid w:val="00D943DE"/>
    <w:rsid w:val="00D94448"/>
    <w:rsid w:val="00D9455F"/>
    <w:rsid w:val="00D964FC"/>
    <w:rsid w:val="00D9744F"/>
    <w:rsid w:val="00DA015D"/>
    <w:rsid w:val="00DA0316"/>
    <w:rsid w:val="00DA1916"/>
    <w:rsid w:val="00DA1979"/>
    <w:rsid w:val="00DA26B3"/>
    <w:rsid w:val="00DA3FAE"/>
    <w:rsid w:val="00DA412C"/>
    <w:rsid w:val="00DA5102"/>
    <w:rsid w:val="00DA5B77"/>
    <w:rsid w:val="00DA5B7E"/>
    <w:rsid w:val="00DA6090"/>
    <w:rsid w:val="00DA7FA9"/>
    <w:rsid w:val="00DB1129"/>
    <w:rsid w:val="00DB16D8"/>
    <w:rsid w:val="00DB16F7"/>
    <w:rsid w:val="00DB1F62"/>
    <w:rsid w:val="00DB5F95"/>
    <w:rsid w:val="00DB6961"/>
    <w:rsid w:val="00DB79AF"/>
    <w:rsid w:val="00DC0747"/>
    <w:rsid w:val="00DC0DE0"/>
    <w:rsid w:val="00DC2176"/>
    <w:rsid w:val="00DC2D31"/>
    <w:rsid w:val="00DC46ED"/>
    <w:rsid w:val="00DC57FB"/>
    <w:rsid w:val="00DC7371"/>
    <w:rsid w:val="00DC7A21"/>
    <w:rsid w:val="00DD04D9"/>
    <w:rsid w:val="00DD0E8A"/>
    <w:rsid w:val="00DD128D"/>
    <w:rsid w:val="00DD3304"/>
    <w:rsid w:val="00DD3A10"/>
    <w:rsid w:val="00DD4A8B"/>
    <w:rsid w:val="00DD4B2E"/>
    <w:rsid w:val="00DD5FEF"/>
    <w:rsid w:val="00DD6BD7"/>
    <w:rsid w:val="00DD7378"/>
    <w:rsid w:val="00DE034C"/>
    <w:rsid w:val="00DE03ED"/>
    <w:rsid w:val="00DE0500"/>
    <w:rsid w:val="00DE10FF"/>
    <w:rsid w:val="00DE448C"/>
    <w:rsid w:val="00DE451E"/>
    <w:rsid w:val="00DE4681"/>
    <w:rsid w:val="00DE705F"/>
    <w:rsid w:val="00DF0415"/>
    <w:rsid w:val="00DF15B6"/>
    <w:rsid w:val="00DF400F"/>
    <w:rsid w:val="00DF5365"/>
    <w:rsid w:val="00DF757C"/>
    <w:rsid w:val="00DF77B1"/>
    <w:rsid w:val="00E0144F"/>
    <w:rsid w:val="00E01F8D"/>
    <w:rsid w:val="00E02A3E"/>
    <w:rsid w:val="00E03014"/>
    <w:rsid w:val="00E03470"/>
    <w:rsid w:val="00E04A62"/>
    <w:rsid w:val="00E05005"/>
    <w:rsid w:val="00E054FD"/>
    <w:rsid w:val="00E05BB7"/>
    <w:rsid w:val="00E06D56"/>
    <w:rsid w:val="00E07F90"/>
    <w:rsid w:val="00E10163"/>
    <w:rsid w:val="00E10244"/>
    <w:rsid w:val="00E110A0"/>
    <w:rsid w:val="00E11321"/>
    <w:rsid w:val="00E11BC4"/>
    <w:rsid w:val="00E120FF"/>
    <w:rsid w:val="00E12D4C"/>
    <w:rsid w:val="00E12D8B"/>
    <w:rsid w:val="00E135ED"/>
    <w:rsid w:val="00E13BC2"/>
    <w:rsid w:val="00E15BD1"/>
    <w:rsid w:val="00E16774"/>
    <w:rsid w:val="00E16C96"/>
    <w:rsid w:val="00E22458"/>
    <w:rsid w:val="00E22833"/>
    <w:rsid w:val="00E27D64"/>
    <w:rsid w:val="00E315FB"/>
    <w:rsid w:val="00E328EA"/>
    <w:rsid w:val="00E32A4E"/>
    <w:rsid w:val="00E32B15"/>
    <w:rsid w:val="00E32E82"/>
    <w:rsid w:val="00E33C85"/>
    <w:rsid w:val="00E36832"/>
    <w:rsid w:val="00E4130C"/>
    <w:rsid w:val="00E4140A"/>
    <w:rsid w:val="00E42DC7"/>
    <w:rsid w:val="00E42EC7"/>
    <w:rsid w:val="00E435CA"/>
    <w:rsid w:val="00E43A5C"/>
    <w:rsid w:val="00E4424D"/>
    <w:rsid w:val="00E45855"/>
    <w:rsid w:val="00E461FF"/>
    <w:rsid w:val="00E46BBD"/>
    <w:rsid w:val="00E47C24"/>
    <w:rsid w:val="00E47C2C"/>
    <w:rsid w:val="00E47C5C"/>
    <w:rsid w:val="00E51351"/>
    <w:rsid w:val="00E5155E"/>
    <w:rsid w:val="00E51786"/>
    <w:rsid w:val="00E52B1F"/>
    <w:rsid w:val="00E53BB6"/>
    <w:rsid w:val="00E54A39"/>
    <w:rsid w:val="00E571F3"/>
    <w:rsid w:val="00E5734A"/>
    <w:rsid w:val="00E57A32"/>
    <w:rsid w:val="00E6000C"/>
    <w:rsid w:val="00E613FB"/>
    <w:rsid w:val="00E62134"/>
    <w:rsid w:val="00E63DA3"/>
    <w:rsid w:val="00E665A7"/>
    <w:rsid w:val="00E67437"/>
    <w:rsid w:val="00E67C4C"/>
    <w:rsid w:val="00E700EE"/>
    <w:rsid w:val="00E70DBD"/>
    <w:rsid w:val="00E71753"/>
    <w:rsid w:val="00E71A05"/>
    <w:rsid w:val="00E72292"/>
    <w:rsid w:val="00E7387C"/>
    <w:rsid w:val="00E759F4"/>
    <w:rsid w:val="00E76DA9"/>
    <w:rsid w:val="00E811F1"/>
    <w:rsid w:val="00E8120E"/>
    <w:rsid w:val="00E81B10"/>
    <w:rsid w:val="00E823B6"/>
    <w:rsid w:val="00E83AF2"/>
    <w:rsid w:val="00E846C5"/>
    <w:rsid w:val="00E85FB2"/>
    <w:rsid w:val="00E90232"/>
    <w:rsid w:val="00E90989"/>
    <w:rsid w:val="00E9145A"/>
    <w:rsid w:val="00E934BB"/>
    <w:rsid w:val="00E93DD2"/>
    <w:rsid w:val="00E951A2"/>
    <w:rsid w:val="00E95E58"/>
    <w:rsid w:val="00E97A4F"/>
    <w:rsid w:val="00EA0EBB"/>
    <w:rsid w:val="00EA1203"/>
    <w:rsid w:val="00EA164E"/>
    <w:rsid w:val="00EA205E"/>
    <w:rsid w:val="00EA390D"/>
    <w:rsid w:val="00EA5D83"/>
    <w:rsid w:val="00EA64F4"/>
    <w:rsid w:val="00EA6E02"/>
    <w:rsid w:val="00EB0D23"/>
    <w:rsid w:val="00EB3A3F"/>
    <w:rsid w:val="00EB3DB9"/>
    <w:rsid w:val="00EB465F"/>
    <w:rsid w:val="00EB72F2"/>
    <w:rsid w:val="00EB7A4D"/>
    <w:rsid w:val="00EB7B91"/>
    <w:rsid w:val="00EC0539"/>
    <w:rsid w:val="00EC138C"/>
    <w:rsid w:val="00EC1975"/>
    <w:rsid w:val="00EC1E63"/>
    <w:rsid w:val="00EC3342"/>
    <w:rsid w:val="00EC5523"/>
    <w:rsid w:val="00EC5885"/>
    <w:rsid w:val="00EC5E87"/>
    <w:rsid w:val="00EC710B"/>
    <w:rsid w:val="00ED107B"/>
    <w:rsid w:val="00ED3230"/>
    <w:rsid w:val="00ED48D2"/>
    <w:rsid w:val="00ED5263"/>
    <w:rsid w:val="00ED71F9"/>
    <w:rsid w:val="00ED7C32"/>
    <w:rsid w:val="00EE01D4"/>
    <w:rsid w:val="00EE14D5"/>
    <w:rsid w:val="00EE26BB"/>
    <w:rsid w:val="00EE5FA7"/>
    <w:rsid w:val="00EE6A09"/>
    <w:rsid w:val="00EF000F"/>
    <w:rsid w:val="00EF07D4"/>
    <w:rsid w:val="00EF0E0B"/>
    <w:rsid w:val="00EF3071"/>
    <w:rsid w:val="00EF34DB"/>
    <w:rsid w:val="00EF7809"/>
    <w:rsid w:val="00F004F7"/>
    <w:rsid w:val="00F011A8"/>
    <w:rsid w:val="00F02256"/>
    <w:rsid w:val="00F041DD"/>
    <w:rsid w:val="00F06C0C"/>
    <w:rsid w:val="00F07725"/>
    <w:rsid w:val="00F10A95"/>
    <w:rsid w:val="00F10B8C"/>
    <w:rsid w:val="00F11F76"/>
    <w:rsid w:val="00F12223"/>
    <w:rsid w:val="00F127C8"/>
    <w:rsid w:val="00F14ABC"/>
    <w:rsid w:val="00F1553D"/>
    <w:rsid w:val="00F15C59"/>
    <w:rsid w:val="00F17472"/>
    <w:rsid w:val="00F204F0"/>
    <w:rsid w:val="00F208F3"/>
    <w:rsid w:val="00F20CDD"/>
    <w:rsid w:val="00F22581"/>
    <w:rsid w:val="00F22DFC"/>
    <w:rsid w:val="00F23622"/>
    <w:rsid w:val="00F24357"/>
    <w:rsid w:val="00F24FB2"/>
    <w:rsid w:val="00F25988"/>
    <w:rsid w:val="00F25E85"/>
    <w:rsid w:val="00F31D21"/>
    <w:rsid w:val="00F31DE4"/>
    <w:rsid w:val="00F34B4B"/>
    <w:rsid w:val="00F35AA6"/>
    <w:rsid w:val="00F37C67"/>
    <w:rsid w:val="00F40F9F"/>
    <w:rsid w:val="00F4358A"/>
    <w:rsid w:val="00F44763"/>
    <w:rsid w:val="00F449E2"/>
    <w:rsid w:val="00F457F8"/>
    <w:rsid w:val="00F45A79"/>
    <w:rsid w:val="00F500EE"/>
    <w:rsid w:val="00F5306C"/>
    <w:rsid w:val="00F5451D"/>
    <w:rsid w:val="00F54C05"/>
    <w:rsid w:val="00F54FA6"/>
    <w:rsid w:val="00F554AB"/>
    <w:rsid w:val="00F57413"/>
    <w:rsid w:val="00F608E4"/>
    <w:rsid w:val="00F60D05"/>
    <w:rsid w:val="00F6165B"/>
    <w:rsid w:val="00F62A80"/>
    <w:rsid w:val="00F6331B"/>
    <w:rsid w:val="00F64985"/>
    <w:rsid w:val="00F64C41"/>
    <w:rsid w:val="00F65656"/>
    <w:rsid w:val="00F67437"/>
    <w:rsid w:val="00F67703"/>
    <w:rsid w:val="00F70252"/>
    <w:rsid w:val="00F70F20"/>
    <w:rsid w:val="00F70FDB"/>
    <w:rsid w:val="00F71749"/>
    <w:rsid w:val="00F7176C"/>
    <w:rsid w:val="00F72B6D"/>
    <w:rsid w:val="00F7392B"/>
    <w:rsid w:val="00F7429D"/>
    <w:rsid w:val="00F76443"/>
    <w:rsid w:val="00F77861"/>
    <w:rsid w:val="00F779D9"/>
    <w:rsid w:val="00F808BB"/>
    <w:rsid w:val="00F828BE"/>
    <w:rsid w:val="00F82A80"/>
    <w:rsid w:val="00F82BA9"/>
    <w:rsid w:val="00F82D0D"/>
    <w:rsid w:val="00F86873"/>
    <w:rsid w:val="00F8732D"/>
    <w:rsid w:val="00F90B90"/>
    <w:rsid w:val="00F91D35"/>
    <w:rsid w:val="00F94C5C"/>
    <w:rsid w:val="00F95622"/>
    <w:rsid w:val="00F9687C"/>
    <w:rsid w:val="00F978C8"/>
    <w:rsid w:val="00FA2C00"/>
    <w:rsid w:val="00FA2C84"/>
    <w:rsid w:val="00FA39D9"/>
    <w:rsid w:val="00FA4847"/>
    <w:rsid w:val="00FA6D21"/>
    <w:rsid w:val="00FB0E88"/>
    <w:rsid w:val="00FB2210"/>
    <w:rsid w:val="00FB43C0"/>
    <w:rsid w:val="00FB6FB2"/>
    <w:rsid w:val="00FC06F7"/>
    <w:rsid w:val="00FC1D4B"/>
    <w:rsid w:val="00FC2B48"/>
    <w:rsid w:val="00FC3110"/>
    <w:rsid w:val="00FC39AD"/>
    <w:rsid w:val="00FC4B34"/>
    <w:rsid w:val="00FC4BF1"/>
    <w:rsid w:val="00FC4E25"/>
    <w:rsid w:val="00FC5690"/>
    <w:rsid w:val="00FD0720"/>
    <w:rsid w:val="00FD3E7E"/>
    <w:rsid w:val="00FD5976"/>
    <w:rsid w:val="00FD6850"/>
    <w:rsid w:val="00FE0506"/>
    <w:rsid w:val="00FE06CE"/>
    <w:rsid w:val="00FE0B44"/>
    <w:rsid w:val="00FE19B2"/>
    <w:rsid w:val="00FE2A9B"/>
    <w:rsid w:val="00FE39EB"/>
    <w:rsid w:val="00FE3B74"/>
    <w:rsid w:val="00FE5260"/>
    <w:rsid w:val="00FE5491"/>
    <w:rsid w:val="00FE6445"/>
    <w:rsid w:val="00FF02D7"/>
    <w:rsid w:val="00FF1A42"/>
    <w:rsid w:val="00FF29D0"/>
    <w:rsid w:val="00FF2AAE"/>
    <w:rsid w:val="00FF2FED"/>
    <w:rsid w:val="00FF3455"/>
    <w:rsid w:val="00FF479F"/>
    <w:rsid w:val="00FF608B"/>
    <w:rsid w:val="00FF61FC"/>
    <w:rsid w:val="00FF6B23"/>
    <w:rsid w:val="00FF6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bCs/>
        <w:spacing w:val="5"/>
        <w:sz w:val="24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F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3C0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FuckYouBill</cp:lastModifiedBy>
  <cp:revision>2</cp:revision>
  <cp:lastPrinted>2012-05-10T09:22:00Z</cp:lastPrinted>
  <dcterms:created xsi:type="dcterms:W3CDTF">2012-05-10T11:06:00Z</dcterms:created>
  <dcterms:modified xsi:type="dcterms:W3CDTF">2012-05-10T11:06:00Z</dcterms:modified>
</cp:coreProperties>
</file>