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0"/>
        <w:gridCol w:w="1269"/>
        <w:gridCol w:w="1938"/>
        <w:gridCol w:w="1257"/>
        <w:gridCol w:w="1301"/>
        <w:gridCol w:w="1731"/>
        <w:gridCol w:w="1889"/>
        <w:gridCol w:w="1166"/>
        <w:gridCol w:w="1275"/>
      </w:tblGrid>
      <w:tr w:rsidR="00AB2D8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AA4D59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AB2D87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AB2D87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AB2D87" w:rsidP="006369C3">
            <w:proofErr w:type="gramStart"/>
            <w:r>
              <w:t>Гладких</w:t>
            </w:r>
            <w:proofErr w:type="gramEnd"/>
            <w:r>
              <w:t xml:space="preserve"> Наталья Викторовна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>
              <w:t>учреждение культуры «</w:t>
            </w:r>
            <w:proofErr w:type="spellStart"/>
            <w:r>
              <w:t>Баганский</w:t>
            </w:r>
            <w:proofErr w:type="spellEnd"/>
            <w:r>
              <w:t xml:space="preserve"> районный краеведческий музей»</w:t>
            </w:r>
            <w:r w:rsidR="006369C3">
              <w:t>,</w:t>
            </w:r>
            <w:r w:rsidR="008030EE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AA4D59" w:rsidP="00F41AAF">
            <w:r>
              <w:t>280726,51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9C3" w:rsidRDefault="006369C3" w:rsidP="00F41AAF">
            <w:pPr>
              <w:rPr>
                <w:iCs/>
              </w:rPr>
            </w:pPr>
            <w:r>
              <w:rPr>
                <w:iCs/>
              </w:rPr>
              <w:t>Жилой д</w:t>
            </w:r>
            <w:r w:rsidR="00AB2D87">
              <w:rPr>
                <w:iCs/>
              </w:rPr>
              <w:t>ом(1/2</w:t>
            </w:r>
            <w:r>
              <w:rPr>
                <w:iCs/>
              </w:rPr>
              <w:t>)</w:t>
            </w:r>
          </w:p>
          <w:p w:rsidR="006369C3" w:rsidRDefault="00AB2D87" w:rsidP="006369C3">
            <w:r>
              <w:t>Приусадебный участок(1/2</w:t>
            </w:r>
            <w:r w:rsidR="006369C3">
              <w:t>)</w:t>
            </w:r>
          </w:p>
          <w:p w:rsidR="004275A0" w:rsidRPr="006369C3" w:rsidRDefault="004275A0" w:rsidP="006369C3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A4D59" w:rsidP="00AB2D87">
            <w:pPr>
              <w:tabs>
                <w:tab w:val="left" w:pos="748"/>
              </w:tabs>
            </w:pPr>
            <w:r>
              <w:t>111,4</w:t>
            </w:r>
          </w:p>
          <w:p w:rsidR="00AB2D87" w:rsidRDefault="00AB2D87" w:rsidP="00AB2D87"/>
          <w:p w:rsidR="00915177" w:rsidRPr="00AB2D87" w:rsidRDefault="00AA4D59" w:rsidP="00AB2D87">
            <w:r>
              <w:t>1658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6369C3" w:rsidP="004275A0">
            <w:r>
              <w:t>Россия</w:t>
            </w:r>
          </w:p>
          <w:p w:rsidR="006369C3" w:rsidRDefault="006369C3" w:rsidP="004275A0"/>
          <w:p w:rsidR="006369C3" w:rsidRDefault="006369C3" w:rsidP="004275A0">
            <w:r>
              <w:t>Россия</w:t>
            </w:r>
          </w:p>
          <w:p w:rsidR="006369C3" w:rsidRDefault="006369C3" w:rsidP="004275A0"/>
          <w:p w:rsidR="006369C3" w:rsidRDefault="006369C3" w:rsidP="004275A0"/>
          <w:p w:rsidR="00AB2D87" w:rsidRPr="004275A0" w:rsidRDefault="00AB2D8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AB2D87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AB2D87" w:rsidP="00F41AAF">
            <w:r>
              <w:t>супруг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AA4D59" w:rsidP="00F41AAF">
            <w:r>
              <w:t>318706,15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B2D87" w:rsidP="008030EE">
            <w:r>
              <w:t>Жилой дом(1/2)</w:t>
            </w:r>
          </w:p>
          <w:p w:rsidR="00915177" w:rsidRPr="00AB2D87" w:rsidRDefault="00AB2D87" w:rsidP="00AB2D87">
            <w:r>
              <w:t>Приусадебный участок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A4D59" w:rsidP="008030EE">
            <w:r>
              <w:t>111,4</w:t>
            </w:r>
          </w:p>
          <w:p w:rsidR="00915177" w:rsidRPr="00AB2D87" w:rsidRDefault="00AA4D59" w:rsidP="00AB2D87">
            <w:r>
              <w:t>1658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B2D87" w:rsidP="008030EE">
            <w:r>
              <w:t>Россия</w:t>
            </w:r>
          </w:p>
          <w:p w:rsidR="00915177" w:rsidRPr="00AB2D87" w:rsidRDefault="00AB2D87" w:rsidP="00AB2D8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915177" w:rsidP="00273FB7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69C3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A4D59"/>
    <w:rsid w:val="00AB027E"/>
    <w:rsid w:val="00AB110B"/>
    <w:rsid w:val="00AB2D87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2015-05-18T06:01:00Z</dcterms:created>
  <dcterms:modified xsi:type="dcterms:W3CDTF">2015-05-18T06:01:00Z</dcterms:modified>
</cp:coreProperties>
</file>