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14" w:rsidRPr="00B77616" w:rsidRDefault="00AB2E14" w:rsidP="00AB2E14">
      <w:pPr>
        <w:jc w:val="center"/>
        <w:rPr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1F75BF" w:rsidP="00C5353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Главы</w:t>
            </w:r>
            <w:r w:rsidR="00940243" w:rsidRPr="00940243">
              <w:rPr>
                <w:rFonts w:eastAsia="Calibri"/>
                <w:b/>
              </w:rPr>
              <w:t xml:space="preserve"> 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9567B7">
              <w:rPr>
                <w:rFonts w:eastAsia="Calibri"/>
                <w:sz w:val="28"/>
                <w:szCs w:val="28"/>
                <w:lang w:val="en-US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280947" w:rsidP="009567B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</w:t>
            </w:r>
            <w:r w:rsidR="001F75BF">
              <w:rPr>
                <w:rFonts w:eastAsia="Calibri"/>
                <w:b/>
              </w:rPr>
              <w:t xml:space="preserve"> Шахтерского сельского поселения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C53531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за период с 1 января 2014 г. по 31 декабря 2014 г., </w:t>
            </w:r>
            <w:r w:rsidR="00C53531" w:rsidRPr="009567B7">
              <w:rPr>
                <w:rFonts w:eastAsia="Calibri"/>
                <w:b/>
              </w:rPr>
              <w:t xml:space="preserve">размещаемые на официальном сайте </w:t>
            </w:r>
            <w:r w:rsidR="00C53531" w:rsidRPr="00940243">
              <w:rPr>
                <w:rFonts w:eastAsia="Calibri"/>
                <w:b/>
              </w:rPr>
              <w:t>департамента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</w:t>
            </w:r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gramEnd"/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0D78" w:rsidRPr="00740D78" w:rsidTr="00740D78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740D78" w:rsidRPr="00740D78" w:rsidRDefault="00DC3760" w:rsidP="008D1EEA">
            <w:pPr>
              <w:ind w:right="-75"/>
              <w:rPr>
                <w:spacing w:val="-2"/>
                <w:sz w:val="22"/>
                <w:szCs w:val="22"/>
              </w:rPr>
            </w:pPr>
            <w:proofErr w:type="spellStart"/>
            <w:r>
              <w:rPr>
                <w:spacing w:val="-2"/>
                <w:sz w:val="22"/>
                <w:szCs w:val="22"/>
              </w:rPr>
              <w:t>Запысов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А.А.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DC3760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DC3760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DC3760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740D78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DC3760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DC3760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DC3760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DC3760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DC3760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484770,00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DC3760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собственности 42АГ 587877 от 25.04.2011г.</w:t>
            </w:r>
          </w:p>
        </w:tc>
      </w:tr>
      <w:tr w:rsidR="00740D78" w:rsidRPr="00740D78" w:rsidTr="00740D78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740D78" w:rsidRPr="00740D78" w:rsidRDefault="00740D78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740D78">
            <w:pPr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DC3760" w:rsidP="00DC37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DC3760">
            <w:pPr>
              <w:ind w:left="-71" w:right="-82"/>
              <w:rPr>
                <w:sz w:val="22"/>
                <w:szCs w:val="22"/>
              </w:rPr>
            </w:pPr>
          </w:p>
          <w:p w:rsidR="00740D78" w:rsidRPr="00740D78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DC3760">
            <w:pPr>
              <w:ind w:left="-71" w:right="-82"/>
              <w:rPr>
                <w:sz w:val="22"/>
                <w:szCs w:val="22"/>
              </w:rPr>
            </w:pPr>
          </w:p>
          <w:p w:rsidR="00740D78" w:rsidRPr="00740D78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9B305D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9B305D">
            <w:pPr>
              <w:ind w:left="-79" w:right="-7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0D78" w:rsidRPr="00740D78" w:rsidTr="00740D78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740D78" w:rsidRPr="00740D78" w:rsidRDefault="00DC3760" w:rsidP="008D1EEA">
            <w:pPr>
              <w:ind w:right="-75"/>
              <w:rPr>
                <w:spacing w:val="-2"/>
                <w:sz w:val="22"/>
                <w:szCs w:val="22"/>
              </w:rPr>
            </w:pPr>
            <w:proofErr w:type="spellStart"/>
            <w:r>
              <w:rPr>
                <w:spacing w:val="-2"/>
                <w:sz w:val="22"/>
                <w:szCs w:val="22"/>
              </w:rPr>
              <w:t>Запысова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Л.А.</w:t>
            </w:r>
            <w:r w:rsidR="00740D78" w:rsidRPr="00740D78"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DC3760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40D78" w:rsidRPr="00740D78" w:rsidRDefault="00740D78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740D78" w:rsidP="009B305D">
            <w:pPr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долевая 1/2</w:t>
            </w:r>
          </w:p>
          <w:p w:rsidR="00740D78" w:rsidRPr="00740D78" w:rsidRDefault="00740D78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DC3760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  <w:p w:rsidR="00740D78" w:rsidRPr="00740D78" w:rsidRDefault="00740D78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740D78">
              <w:rPr>
                <w:sz w:val="22"/>
                <w:szCs w:val="22"/>
              </w:rPr>
              <w:t>Россия</w:t>
            </w:r>
          </w:p>
          <w:p w:rsidR="00740D78" w:rsidRPr="00740D78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40D78" w:rsidRPr="00DC3760" w:rsidRDefault="00DC3760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740D78" w:rsidRPr="00DC3760" w:rsidRDefault="00DC3760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740D78" w:rsidRPr="00DC3760" w:rsidRDefault="00DC3760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40D78" w:rsidRDefault="00F51124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Автомобили грузовые:</w:t>
            </w:r>
          </w:p>
          <w:p w:rsidR="00F51124" w:rsidRDefault="00F51124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1)ГАЗ-3307 (1993 год выпуска)</w:t>
            </w:r>
          </w:p>
          <w:p w:rsidR="00F51124" w:rsidRPr="00F51124" w:rsidRDefault="00F51124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Тойота-Хайс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(1993 год выпуска)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40D78" w:rsidRPr="00740D78" w:rsidRDefault="00F51124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043585" w:rsidRDefault="00043585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Свидетельство о праве собственности </w:t>
            </w:r>
          </w:p>
          <w:p w:rsidR="00740D78" w:rsidRPr="00DC3760" w:rsidRDefault="00043585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42АГ 622476 от 24.05.2011г.</w:t>
            </w:r>
          </w:p>
        </w:tc>
      </w:tr>
      <w:tr w:rsidR="00740D78" w:rsidRPr="00740D78" w:rsidTr="008B5DB7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740D78" w:rsidRPr="00740D78" w:rsidRDefault="00740D78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DC3760" w:rsidRDefault="00740D78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DC3760" w:rsidRDefault="00740D78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DC3760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DC3760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740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1F75BF">
            <w:pPr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740D78" w:rsidRDefault="00740D78" w:rsidP="001F75BF">
            <w:pPr>
              <w:ind w:left="-71" w:right="-82"/>
              <w:rPr>
                <w:sz w:val="22"/>
                <w:szCs w:val="22"/>
              </w:rPr>
            </w:pPr>
          </w:p>
          <w:p w:rsidR="00740D78" w:rsidRPr="00740D78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DC3760" w:rsidRDefault="00740D78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DC3760" w:rsidRDefault="00740D78" w:rsidP="009B305D">
            <w:pPr>
              <w:ind w:left="-79" w:right="-7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0D78" w:rsidRPr="00DC3760" w:rsidRDefault="00740D78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5DB7" w:rsidRPr="00740D78" w:rsidTr="008B5DB7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8B5DB7" w:rsidRPr="008B5DB7" w:rsidRDefault="001F75BF" w:rsidP="008D1EEA">
            <w:pPr>
              <w:ind w:right="-75"/>
              <w:rPr>
                <w:spacing w:val="-2"/>
                <w:sz w:val="22"/>
                <w:szCs w:val="22"/>
              </w:rPr>
            </w:pPr>
            <w:proofErr w:type="spellStart"/>
            <w:r>
              <w:rPr>
                <w:spacing w:val="-2"/>
                <w:sz w:val="22"/>
                <w:szCs w:val="22"/>
              </w:rPr>
              <w:t>Запысова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М.А.</w:t>
            </w:r>
          </w:p>
        </w:tc>
        <w:tc>
          <w:tcPr>
            <w:tcW w:w="1544" w:type="dxa"/>
            <w:tcBorders>
              <w:top w:val="double" w:sz="4" w:space="0" w:color="auto"/>
            </w:tcBorders>
            <w:shd w:val="clear" w:color="auto" w:fill="auto"/>
          </w:tcPr>
          <w:p w:rsidR="008B5DB7" w:rsidRPr="001F75BF" w:rsidRDefault="001F75BF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</w:tcPr>
          <w:p w:rsidR="008B5DB7" w:rsidRPr="001F75BF" w:rsidRDefault="001F75BF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</w:tcPr>
          <w:p w:rsidR="008B5DB7" w:rsidRPr="001F75BF" w:rsidRDefault="001F75BF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tcBorders>
              <w:top w:val="double" w:sz="4" w:space="0" w:color="auto"/>
            </w:tcBorders>
            <w:shd w:val="clear" w:color="auto" w:fill="auto"/>
          </w:tcPr>
          <w:p w:rsidR="008B5DB7" w:rsidRPr="001F75BF" w:rsidRDefault="001F75BF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B5DB7" w:rsidRPr="00740D78" w:rsidRDefault="001F75BF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8" w:type="dxa"/>
            <w:tcBorders>
              <w:top w:val="double" w:sz="4" w:space="0" w:color="auto"/>
            </w:tcBorders>
            <w:shd w:val="clear" w:color="auto" w:fill="auto"/>
          </w:tcPr>
          <w:p w:rsidR="008B5DB7" w:rsidRPr="00740D78" w:rsidRDefault="001F75BF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0" w:type="dxa"/>
            <w:tcBorders>
              <w:top w:val="double" w:sz="4" w:space="0" w:color="auto"/>
            </w:tcBorders>
            <w:shd w:val="clear" w:color="auto" w:fill="auto"/>
          </w:tcPr>
          <w:p w:rsidR="008B5DB7" w:rsidRPr="00740D78" w:rsidRDefault="001F75BF" w:rsidP="001F75BF">
            <w:pPr>
              <w:ind w:left="-71" w:right="-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B5DB7" w:rsidRPr="00740D78" w:rsidRDefault="008B5DB7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</w:tcPr>
          <w:p w:rsidR="008B5DB7" w:rsidRPr="001F75BF" w:rsidRDefault="001F75BF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:rsidR="008B5DB7" w:rsidRPr="001F75BF" w:rsidRDefault="001F75BF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</w:tcPr>
          <w:p w:rsidR="008B5DB7" w:rsidRPr="001F75BF" w:rsidRDefault="001F75BF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2D6" w:rsidRDefault="007442D6">
      <w:r>
        <w:separator/>
      </w:r>
    </w:p>
  </w:endnote>
  <w:endnote w:type="continuationSeparator" w:id="0">
    <w:p w:rsidR="007442D6" w:rsidRDefault="00744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2D6" w:rsidRDefault="007442D6">
      <w:r>
        <w:separator/>
      </w:r>
    </w:p>
  </w:footnote>
  <w:footnote w:type="continuationSeparator" w:id="0">
    <w:p w:rsidR="007442D6" w:rsidRDefault="007442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79" w:rsidRDefault="00FA067E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65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3585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1F20"/>
    <w:rsid w:val="00172853"/>
    <w:rsid w:val="0017382A"/>
    <w:rsid w:val="00174D21"/>
    <w:rsid w:val="00177329"/>
    <w:rsid w:val="00180BC3"/>
    <w:rsid w:val="001829F5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1F75BF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0947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A7333"/>
    <w:rsid w:val="005B05AD"/>
    <w:rsid w:val="005B3E84"/>
    <w:rsid w:val="005B52DB"/>
    <w:rsid w:val="005B648C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42D6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00B8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0243"/>
    <w:rsid w:val="009425B3"/>
    <w:rsid w:val="00943937"/>
    <w:rsid w:val="00944C0A"/>
    <w:rsid w:val="00945764"/>
    <w:rsid w:val="00947430"/>
    <w:rsid w:val="009505B1"/>
    <w:rsid w:val="009567B7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1BDC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A6A86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36F88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616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4C5C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4D19"/>
    <w:rsid w:val="00D252C4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3760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04114"/>
    <w:rsid w:val="00E212FE"/>
    <w:rsid w:val="00E22B8E"/>
    <w:rsid w:val="00E22F8D"/>
    <w:rsid w:val="00E263DB"/>
    <w:rsid w:val="00E268F8"/>
    <w:rsid w:val="00E32974"/>
    <w:rsid w:val="00E32B04"/>
    <w:rsid w:val="00E34AA0"/>
    <w:rsid w:val="00E352C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C29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1124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67E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User</cp:lastModifiedBy>
  <cp:revision>2</cp:revision>
  <cp:lastPrinted>2015-06-16T01:57:00Z</cp:lastPrinted>
  <dcterms:created xsi:type="dcterms:W3CDTF">2015-06-16T02:28:00Z</dcterms:created>
  <dcterms:modified xsi:type="dcterms:W3CDTF">2015-06-16T02:28:00Z</dcterms:modified>
</cp:coreProperties>
</file>