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AF" w:rsidRDefault="00084FBA" w:rsidP="001B4BDE">
      <w:pPr>
        <w:jc w:val="center"/>
        <w:rPr>
          <w:rFonts w:ascii="Times New Roman" w:hAnsi="Times New Roman"/>
          <w:bCs/>
          <w:sz w:val="28"/>
          <w:szCs w:val="28"/>
        </w:rPr>
      </w:pPr>
      <w:r w:rsidRPr="00067FEC">
        <w:rPr>
          <w:rFonts w:ascii="Times New Roman" w:hAnsi="Times New Roman"/>
          <w:bCs/>
          <w:sz w:val="28"/>
          <w:szCs w:val="28"/>
        </w:rPr>
        <w:t>Сведения</w:t>
      </w:r>
      <w:r w:rsidR="001B4BDE">
        <w:rPr>
          <w:rFonts w:ascii="Times New Roman" w:hAnsi="Times New Roman"/>
          <w:bCs/>
          <w:sz w:val="28"/>
          <w:szCs w:val="28"/>
        </w:rPr>
        <w:t xml:space="preserve"> </w:t>
      </w:r>
    </w:p>
    <w:p w:rsidR="001B4BDE" w:rsidRPr="001B4BDE" w:rsidRDefault="00F420EB" w:rsidP="006F1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руководителей</w:t>
      </w:r>
      <w:bookmarkStart w:id="0" w:name="_GoBack"/>
      <w:bookmarkEnd w:id="0"/>
      <w:r w:rsidR="001B4BDE" w:rsidRPr="001B4BD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муниципальных учреждений,</w:t>
      </w:r>
    </w:p>
    <w:p w:rsidR="00084FBA" w:rsidRPr="006F13AF" w:rsidRDefault="006F13AF" w:rsidP="006F13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1B4BDE" w:rsidRPr="006F13AF">
        <w:rPr>
          <w:rFonts w:ascii="Times New Roman" w:eastAsia="Times New Roman" w:hAnsi="Times New Roman" w:cs="Times New Roman"/>
          <w:sz w:val="26"/>
          <w:szCs w:val="26"/>
        </w:rPr>
        <w:t>одведомственных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Департаменту образования и молодёжной политики</w:t>
      </w:r>
    </w:p>
    <w:p w:rsidR="00084FBA" w:rsidRDefault="00084FBA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FEC">
        <w:rPr>
          <w:rFonts w:ascii="Times New Roman" w:hAnsi="Times New Roman"/>
          <w:bCs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084FBA" w:rsidRPr="000012D4" w:rsidRDefault="00084FBA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67FEC">
        <w:rPr>
          <w:rFonts w:ascii="Times New Roman" w:hAnsi="Times New Roman"/>
          <w:bCs/>
          <w:sz w:val="28"/>
          <w:szCs w:val="28"/>
        </w:rPr>
        <w:t xml:space="preserve">за период с 1 января по 31 декабря </w:t>
      </w:r>
      <w:r>
        <w:rPr>
          <w:rFonts w:ascii="Times New Roman" w:hAnsi="Times New Roman"/>
          <w:bCs/>
          <w:sz w:val="28"/>
          <w:szCs w:val="28"/>
        </w:rPr>
        <w:t>2014</w:t>
      </w:r>
      <w:r w:rsidRPr="00067FEC">
        <w:rPr>
          <w:rFonts w:ascii="Times New Roman" w:hAnsi="Times New Roman"/>
          <w:bCs/>
          <w:sz w:val="28"/>
          <w:szCs w:val="28"/>
        </w:rPr>
        <w:t xml:space="preserve"> года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84"/>
        <w:gridCol w:w="6"/>
        <w:gridCol w:w="1554"/>
        <w:gridCol w:w="7"/>
        <w:gridCol w:w="1278"/>
        <w:gridCol w:w="1701"/>
        <w:gridCol w:w="1134"/>
        <w:gridCol w:w="1417"/>
        <w:gridCol w:w="6"/>
        <w:gridCol w:w="1553"/>
        <w:gridCol w:w="1702"/>
        <w:gridCol w:w="984"/>
        <w:gridCol w:w="8"/>
        <w:gridCol w:w="1275"/>
      </w:tblGrid>
      <w:tr w:rsidR="00084FBA" w:rsidRPr="002D3D0E" w:rsidTr="009F21E1">
        <w:trPr>
          <w:tblCellSpacing w:w="5" w:type="nil"/>
        </w:trPr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Годовой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 xml:space="preserve">доход </w:t>
            </w:r>
            <w:proofErr w:type="gramStart"/>
            <w:r w:rsidRPr="009F21E1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отчетный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год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5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Перечень объектов недвижимого  имущества и транспортных средств, принадлежащих на праве собственности (источники   получения средств, за счет</w:t>
            </w:r>
            <w:r w:rsidR="00A243B1" w:rsidRPr="009F2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21E1">
              <w:rPr>
                <w:rFonts w:ascii="Times New Roman" w:hAnsi="Times New Roman"/>
                <w:sz w:val="20"/>
                <w:szCs w:val="20"/>
              </w:rPr>
              <w:t xml:space="preserve">которых совершена сделка) </w:t>
            </w:r>
            <w:hyperlink w:anchor="Par37" w:history="1">
              <w:r w:rsidRPr="009F21E1">
                <w:rPr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42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Перечень объектов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недвижимого имущества,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находящегося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в пользовании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39F5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21E1">
              <w:rPr>
                <w:rFonts w:ascii="Times New Roman" w:hAnsi="Times New Roman"/>
                <w:sz w:val="20"/>
                <w:szCs w:val="20"/>
              </w:rPr>
              <w:t>Сведения   об  источниках   получения</w:t>
            </w:r>
            <w:r w:rsidR="00F739F5" w:rsidRPr="009F2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21E1">
              <w:rPr>
                <w:rFonts w:ascii="Times New Roman" w:hAnsi="Times New Roman"/>
                <w:sz w:val="20"/>
                <w:szCs w:val="20"/>
              </w:rPr>
              <w:t>средств, за   счет которых</w:t>
            </w:r>
            <w:r w:rsidR="00700DB7" w:rsidRPr="009F21E1">
              <w:rPr>
                <w:rFonts w:ascii="Times New Roman" w:hAnsi="Times New Roman"/>
                <w:sz w:val="20"/>
                <w:szCs w:val="20"/>
              </w:rPr>
              <w:t xml:space="preserve"> совершена</w:t>
            </w:r>
            <w:r w:rsidRPr="009F21E1">
              <w:rPr>
                <w:rFonts w:ascii="Times New Roman" w:hAnsi="Times New Roman"/>
                <w:sz w:val="20"/>
                <w:szCs w:val="20"/>
              </w:rPr>
              <w:t xml:space="preserve"> сделка по</w:t>
            </w:r>
            <w:r w:rsidR="000E6752" w:rsidRPr="009F2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21E1">
              <w:rPr>
                <w:rFonts w:ascii="Times New Roman" w:hAnsi="Times New Roman"/>
                <w:sz w:val="20"/>
                <w:szCs w:val="20"/>
              </w:rPr>
              <w:t>приобретению ценных бумаг,  акций (долей</w:t>
            </w:r>
            <w:r w:rsidR="000E6752" w:rsidRPr="009F2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21E1">
              <w:rPr>
                <w:rFonts w:ascii="Times New Roman" w:hAnsi="Times New Roman"/>
                <w:sz w:val="20"/>
                <w:szCs w:val="20"/>
              </w:rPr>
              <w:t>участия, паев   в уставных</w:t>
            </w:r>
            <w:proofErr w:type="gramEnd"/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 xml:space="preserve">(складочных)   </w:t>
            </w:r>
            <w:proofErr w:type="gramStart"/>
            <w:r w:rsidRPr="009F21E1">
              <w:rPr>
                <w:rFonts w:ascii="Times New Roman" w:hAnsi="Times New Roman"/>
                <w:sz w:val="20"/>
                <w:szCs w:val="20"/>
              </w:rPr>
              <w:t>капиталах</w:t>
            </w:r>
            <w:proofErr w:type="gramEnd"/>
            <w:r w:rsidR="00F739F5" w:rsidRPr="009F2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21E1">
              <w:rPr>
                <w:rFonts w:ascii="Times New Roman" w:hAnsi="Times New Roman"/>
                <w:sz w:val="20"/>
                <w:szCs w:val="20"/>
              </w:rPr>
              <w:t xml:space="preserve">организаций) </w:t>
            </w:r>
            <w:hyperlink w:anchor="Par37" w:history="1">
              <w:r w:rsidRPr="009F21E1">
                <w:rPr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084FBA" w:rsidRPr="002D3D0E" w:rsidTr="009F21E1">
        <w:trPr>
          <w:trHeight w:val="1108"/>
          <w:tblCellSpacing w:w="5" w:type="nil"/>
        </w:trPr>
        <w:tc>
          <w:tcPr>
            <w:tcW w:w="26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объектов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недвижи</w:t>
            </w:r>
            <w:proofErr w:type="spellEnd"/>
            <w:r w:rsidRPr="009F21E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мости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 w:rsidRPr="009F21E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F21E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9F21E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F21E1">
              <w:rPr>
                <w:rFonts w:ascii="Times New Roman" w:hAnsi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Транс-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портные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средства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(вид,  марка)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объектов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недви</w:t>
            </w:r>
            <w:proofErr w:type="spellEnd"/>
            <w:r w:rsidRPr="009F21E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жимости</w:t>
            </w:r>
            <w:proofErr w:type="spellEnd"/>
          </w:p>
        </w:tc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 w:rsidRPr="009F21E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21E1">
              <w:rPr>
                <w:rFonts w:ascii="Times New Roman" w:hAnsi="Times New Roman"/>
                <w:sz w:val="20"/>
                <w:szCs w:val="20"/>
              </w:rPr>
              <w:t>(кв.</w:t>
            </w:r>
            <w:proofErr w:type="gramEnd"/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1E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F21E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21E1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9F21E1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23A" w:rsidRPr="00135E56" w:rsidTr="009F21E1">
        <w:trPr>
          <w:trHeight w:val="1732"/>
          <w:tblCellSpacing w:w="5" w:type="nil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37E1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Славинская Ираида Викторовна,</w:t>
            </w:r>
            <w:r w:rsidR="00AE37E1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муниципального бюджетного общеобразовательного учреждения «Средняя общеобразовательная </w:t>
            </w:r>
          </w:p>
          <w:p w:rsidR="009F21E1" w:rsidRPr="00135E56" w:rsidRDefault="00AE37E1" w:rsidP="006F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1»</w:t>
            </w:r>
          </w:p>
        </w:tc>
        <w:tc>
          <w:tcPr>
            <w:tcW w:w="156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2 352 174,40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323A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23A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E37E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(комната)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323A" w:rsidRPr="00135E56" w:rsidRDefault="0080323A" w:rsidP="00803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7E1" w:rsidRPr="00135E56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269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F21E1" w:rsidRDefault="009F21E1" w:rsidP="00AE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37E1" w:rsidRPr="00135E56" w:rsidRDefault="00AE37E1" w:rsidP="00AE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Линник</w:t>
            </w:r>
            <w:proofErr w:type="spellEnd"/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Инна Алексеевна, директор муниципального бюджетного образовательного учреждения «Средняя общеобразовательная школа № 2»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2 446 849,10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AE37E1" w:rsidRPr="00135E56" w:rsidRDefault="00AE37E1" w:rsidP="00AE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7E1" w:rsidRPr="00135E56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90" w:type="dxa"/>
            <w:gridSpan w:val="2"/>
            <w:vMerge/>
            <w:vAlign w:val="center"/>
          </w:tcPr>
          <w:p w:rsidR="00AE37E1" w:rsidRPr="00AE37E1" w:rsidRDefault="00AE37E1" w:rsidP="00AE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AE37E1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AE37E1" w:rsidRPr="00135E56" w:rsidRDefault="00AE37E1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</w:tc>
        <w:tc>
          <w:tcPr>
            <w:tcW w:w="1417" w:type="dxa"/>
            <w:vMerge/>
            <w:vAlign w:val="center"/>
          </w:tcPr>
          <w:p w:rsidR="00AE37E1" w:rsidRPr="00135E56" w:rsidRDefault="00AE37E1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E37E1" w:rsidRPr="00135E56" w:rsidRDefault="00AE37E1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7E1" w:rsidRPr="00135E56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2690" w:type="dxa"/>
            <w:gridSpan w:val="2"/>
            <w:vMerge/>
            <w:vAlign w:val="center"/>
          </w:tcPr>
          <w:p w:rsidR="00AE37E1" w:rsidRPr="00AE37E1" w:rsidRDefault="00AE37E1" w:rsidP="00AE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AE37E1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AE37E1" w:rsidRPr="00135E56" w:rsidRDefault="00AE37E1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center"/>
          </w:tcPr>
          <w:p w:rsidR="00AE37E1" w:rsidRPr="00135E56" w:rsidRDefault="00AE37E1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</w:tc>
        <w:tc>
          <w:tcPr>
            <w:tcW w:w="1417" w:type="dxa"/>
            <w:vMerge/>
            <w:vAlign w:val="center"/>
          </w:tcPr>
          <w:p w:rsidR="00AE37E1" w:rsidRPr="00135E56" w:rsidRDefault="00AE37E1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E37E1" w:rsidRPr="00135E56" w:rsidRDefault="00AE37E1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7E1" w:rsidRPr="00135E56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2690" w:type="dxa"/>
            <w:gridSpan w:val="2"/>
            <w:vAlign w:val="center"/>
          </w:tcPr>
          <w:p w:rsidR="00AE37E1" w:rsidRPr="00AE37E1" w:rsidRDefault="00AE37E1" w:rsidP="00AE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-несовершеннолетний ребёнок</w:t>
            </w:r>
          </w:p>
        </w:tc>
        <w:tc>
          <w:tcPr>
            <w:tcW w:w="1561" w:type="dxa"/>
            <w:gridSpan w:val="2"/>
            <w:vAlign w:val="center"/>
          </w:tcPr>
          <w:p w:rsidR="00AE37E1" w:rsidRPr="00135E56" w:rsidRDefault="002A013A" w:rsidP="002A0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8" w:type="dxa"/>
            <w:vAlign w:val="center"/>
          </w:tcPr>
          <w:p w:rsidR="00AE37E1" w:rsidRPr="00135E56" w:rsidRDefault="002A013A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AE37E1" w:rsidRPr="00135E56" w:rsidRDefault="002A013A" w:rsidP="002A0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E37E1" w:rsidRPr="00135E56" w:rsidRDefault="002A013A" w:rsidP="002A0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AE37E1" w:rsidRPr="00135E56" w:rsidRDefault="002A013A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AE37E1" w:rsidRPr="00135E56" w:rsidRDefault="00AE37E1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AE37E1" w:rsidRPr="00135E56" w:rsidRDefault="00AE37E1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992" w:type="dxa"/>
            <w:gridSpan w:val="2"/>
            <w:vAlign w:val="center"/>
          </w:tcPr>
          <w:p w:rsidR="00AE37E1" w:rsidRPr="00135E56" w:rsidRDefault="00AE37E1" w:rsidP="00445D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AE37E1" w:rsidRPr="00135E56" w:rsidRDefault="00AE37E1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259" w:rsidRPr="00135E56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5"/>
        </w:trPr>
        <w:tc>
          <w:tcPr>
            <w:tcW w:w="2690" w:type="dxa"/>
            <w:gridSpan w:val="2"/>
            <w:vMerge w:val="restart"/>
          </w:tcPr>
          <w:p w:rsidR="009F21E1" w:rsidRDefault="009F21E1" w:rsidP="002A0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5259" w:rsidRDefault="00BF5259" w:rsidP="002A0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Дадыкина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Елена Михайловна</w:t>
            </w:r>
            <w:r w:rsidRPr="002A013A">
              <w:rPr>
                <w:rFonts w:ascii="Times New Roman" w:hAnsi="Times New Roman"/>
                <w:sz w:val="20"/>
                <w:szCs w:val="20"/>
              </w:rPr>
              <w:t>, директор муниципального бюджетного образовательного учреждения «Средняя общеобразовательная</w:t>
            </w:r>
          </w:p>
          <w:p w:rsidR="00BF5259" w:rsidRPr="002A013A" w:rsidRDefault="00BF5259" w:rsidP="002A0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013A">
              <w:rPr>
                <w:rFonts w:ascii="Times New Roman" w:hAnsi="Times New Roman"/>
                <w:sz w:val="20"/>
                <w:szCs w:val="20"/>
              </w:rPr>
              <w:t xml:space="preserve"> школа № 3»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2 766 072,41</w:t>
            </w:r>
          </w:p>
        </w:tc>
        <w:tc>
          <w:tcPr>
            <w:tcW w:w="1278" w:type="dxa"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134" w:type="dxa"/>
            <w:vMerge w:val="restart"/>
            <w:vAlign w:val="center"/>
          </w:tcPr>
          <w:p w:rsidR="00BF5259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259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259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559" w:type="dxa"/>
            <w:gridSpan w:val="2"/>
            <w:vMerge w:val="restart"/>
            <w:vAlign w:val="center"/>
          </w:tcPr>
          <w:p w:rsidR="00BF5259" w:rsidRPr="00135E56" w:rsidRDefault="00BF5259" w:rsidP="00BF5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BF5259" w:rsidRPr="00135E56" w:rsidRDefault="00BF5259" w:rsidP="00BF5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BF5259" w:rsidRDefault="00BF5259" w:rsidP="00BF5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259" w:rsidRPr="00135E56" w:rsidRDefault="00BF5259" w:rsidP="00BF5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BF5259" w:rsidRPr="00135E56" w:rsidRDefault="00BF5259" w:rsidP="00BF5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259" w:rsidRPr="00135E56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5"/>
        </w:trPr>
        <w:tc>
          <w:tcPr>
            <w:tcW w:w="2690" w:type="dxa"/>
            <w:gridSpan w:val="2"/>
            <w:vMerge/>
          </w:tcPr>
          <w:p w:rsidR="00BF5259" w:rsidRDefault="00BF5259" w:rsidP="002A0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BF5259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BF5259" w:rsidRPr="00135E56" w:rsidRDefault="00B25146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F525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(2/3 доли)</w:t>
            </w:r>
          </w:p>
        </w:tc>
        <w:tc>
          <w:tcPr>
            <w:tcW w:w="1701" w:type="dxa"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134" w:type="dxa"/>
            <w:vMerge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Хёндай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559" w:type="dxa"/>
            <w:gridSpan w:val="2"/>
            <w:vMerge/>
            <w:vAlign w:val="center"/>
          </w:tcPr>
          <w:p w:rsidR="00BF5259" w:rsidRPr="00135E56" w:rsidRDefault="00BF5259" w:rsidP="002A0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BF5259" w:rsidRPr="00135E56" w:rsidRDefault="00BF5259" w:rsidP="002A0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BF5259" w:rsidRPr="00135E56" w:rsidRDefault="00BF5259" w:rsidP="002A01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4C9" w:rsidRPr="00135E56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4"/>
        </w:trPr>
        <w:tc>
          <w:tcPr>
            <w:tcW w:w="2690" w:type="dxa"/>
            <w:gridSpan w:val="2"/>
            <w:vMerge w:val="restart"/>
            <w:vAlign w:val="center"/>
          </w:tcPr>
          <w:p w:rsidR="00E364C9" w:rsidRPr="00135E56" w:rsidRDefault="00E364C9" w:rsidP="00B153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супруг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757 383,13</w:t>
            </w:r>
          </w:p>
        </w:tc>
        <w:tc>
          <w:tcPr>
            <w:tcW w:w="1278" w:type="dxa"/>
            <w:vMerge w:val="restart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доли)</w:t>
            </w:r>
          </w:p>
        </w:tc>
        <w:tc>
          <w:tcPr>
            <w:tcW w:w="1701" w:type="dxa"/>
            <w:vMerge w:val="restart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134" w:type="dxa"/>
            <w:vMerge w:val="restart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364C9" w:rsidRPr="00135E56" w:rsidRDefault="00E364C9" w:rsidP="00B1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64C9" w:rsidRPr="00135E56" w:rsidTr="00E364C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5"/>
        </w:trPr>
        <w:tc>
          <w:tcPr>
            <w:tcW w:w="2690" w:type="dxa"/>
            <w:gridSpan w:val="2"/>
            <w:vMerge/>
            <w:vAlign w:val="center"/>
          </w:tcPr>
          <w:p w:rsidR="00E364C9" w:rsidRDefault="00E364C9" w:rsidP="00B153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E364C9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vAlign w:val="center"/>
          </w:tcPr>
          <w:p w:rsidR="00E364C9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64C9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364C9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364C9" w:rsidRPr="00135E56" w:rsidRDefault="00E364C9" w:rsidP="00B15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364C9" w:rsidRPr="00135E56" w:rsidRDefault="00E364C9" w:rsidP="00B15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AE75E7" w:rsidRPr="00B25146" w:rsidRDefault="00AE75E7" w:rsidP="0054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5146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Степкина Людмила Ивановна, директор муниципального бюджетного образовательного учреждения «Средняя общеобразовательная кадетская школа № 4»</w:t>
            </w:r>
          </w:p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2 955 035,89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92,1</w:t>
            </w:r>
          </w:p>
        </w:tc>
        <w:tc>
          <w:tcPr>
            <w:tcW w:w="1134" w:type="dxa"/>
            <w:vMerge w:val="restart"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РФ</w:t>
            </w:r>
          </w:p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EXPEDITION</w:t>
            </w:r>
          </w:p>
        </w:tc>
        <w:tc>
          <w:tcPr>
            <w:tcW w:w="1559" w:type="dxa"/>
            <w:gridSpan w:val="2"/>
            <w:vAlign w:val="center"/>
          </w:tcPr>
          <w:p w:rsidR="00AE75E7" w:rsidRPr="00B21262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E75E7" w:rsidRDefault="00AE75E7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AE75E7" w:rsidRDefault="00AE75E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-</w:t>
            </w: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AE75E7" w:rsidRDefault="00AE75E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75E7" w:rsidRPr="00B21262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AE75E7" w:rsidRDefault="00AE75E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75E7" w:rsidRPr="00B21262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AE75E7" w:rsidRDefault="00AE75E7" w:rsidP="00B6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Pr="002A013A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16117,0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2684" w:type="dxa"/>
            <w:vMerge/>
            <w:vAlign w:val="center"/>
          </w:tcPr>
          <w:p w:rsidR="00AE75E7" w:rsidRDefault="00AE75E7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Pr="002A013A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профилактория</w:t>
            </w:r>
          </w:p>
        </w:tc>
        <w:tc>
          <w:tcPr>
            <w:tcW w:w="1702" w:type="dxa"/>
            <w:vMerge w:val="restart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785,4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0"/>
        </w:trPr>
        <w:tc>
          <w:tcPr>
            <w:tcW w:w="2684" w:type="dxa"/>
            <w:vMerge/>
            <w:vAlign w:val="center"/>
          </w:tcPr>
          <w:p w:rsidR="00AE75E7" w:rsidRDefault="00AE75E7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Merge w:val="restart"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4930,0</w:t>
            </w:r>
          </w:p>
        </w:tc>
        <w:tc>
          <w:tcPr>
            <w:tcW w:w="1134" w:type="dxa"/>
            <w:vMerge/>
            <w:vAlign w:val="center"/>
          </w:tcPr>
          <w:p w:rsidR="00AE75E7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E75E7" w:rsidRPr="002A013A" w:rsidRDefault="00AE75E7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AE75E7" w:rsidRDefault="00AE75E7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Pr="002A013A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сварочного цеха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3"/>
        </w:trPr>
        <w:tc>
          <w:tcPr>
            <w:tcW w:w="2684" w:type="dxa"/>
            <w:vMerge/>
            <w:vAlign w:val="center"/>
          </w:tcPr>
          <w:p w:rsidR="00AE75E7" w:rsidRDefault="00AE75E7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Pr="002A013A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котельной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91,8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AE75E7" w:rsidRDefault="00AE75E7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Pr="002A013A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диспетчерской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47,2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5E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AE75E7" w:rsidRDefault="00AE75E7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75E7" w:rsidRPr="002A013A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вулканизационного цеха</w:t>
            </w:r>
          </w:p>
        </w:tc>
        <w:tc>
          <w:tcPr>
            <w:tcW w:w="1702" w:type="dxa"/>
            <w:vAlign w:val="center"/>
          </w:tcPr>
          <w:p w:rsidR="00AE75E7" w:rsidRDefault="00AE75E7" w:rsidP="005409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E75E7" w:rsidRDefault="00AE75E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- супруг 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21 322 363,37</w:t>
            </w:r>
          </w:p>
        </w:tc>
        <w:tc>
          <w:tcPr>
            <w:tcW w:w="1285" w:type="dxa"/>
            <w:gridSpan w:val="2"/>
            <w:vAlign w:val="center"/>
          </w:tcPr>
          <w:p w:rsidR="001F34DD" w:rsidRPr="00B21262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121,5</w:t>
            </w:r>
          </w:p>
        </w:tc>
        <w:tc>
          <w:tcPr>
            <w:tcW w:w="1134" w:type="dxa"/>
            <w:vMerge w:val="restart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РФ</w:t>
            </w:r>
          </w:p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Pr="002A013A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92,1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Pr="00B21262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Pr="002A013A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Pr="00B21262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528,0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Pr="00AE75E7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Nissan Patrol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787,0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16117,0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1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профилактория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785,4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сварочного цеха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УРАЛ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Merge w:val="restart"/>
            <w:vAlign w:val="center"/>
          </w:tcPr>
          <w:p w:rsidR="001F34DD" w:rsidRDefault="001F34DD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котельной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91,8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МТЗ-82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диспетчерской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47,2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Автобус КАВЗ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34D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F34DD" w:rsidRDefault="001F34D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вулканизационного цеха</w:t>
            </w:r>
          </w:p>
        </w:tc>
        <w:tc>
          <w:tcPr>
            <w:tcW w:w="1701" w:type="dxa"/>
            <w:vAlign w:val="center"/>
          </w:tcPr>
          <w:p w:rsidR="001F34DD" w:rsidRDefault="001F34D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1134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F34DD" w:rsidRDefault="001F34DD" w:rsidP="00AE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тракторный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F34DD" w:rsidRDefault="001F34DD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F34DD" w:rsidRDefault="001F34D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55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2684" w:type="dxa"/>
            <w:vMerge w:val="restart"/>
            <w:vAlign w:val="center"/>
          </w:tcPr>
          <w:p w:rsidR="0014355D" w:rsidRPr="0014355D" w:rsidRDefault="0014355D" w:rsidP="0014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4355D">
              <w:rPr>
                <w:rFonts w:ascii="Times New Roman" w:eastAsia="Times New Roman" w:hAnsi="Times New Roman" w:cs="Times New Roman"/>
                <w:sz w:val="20"/>
                <w:szCs w:val="20"/>
              </w:rPr>
              <w:t>Кошкарева</w:t>
            </w:r>
            <w:proofErr w:type="spellEnd"/>
            <w:r w:rsidRPr="001435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Валентина Александровна, директор муниципального бюджетного образовательного учреждения «Средняя общеобразовательная школа № 5 «Многопрофильная»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14355D" w:rsidRDefault="0014355D" w:rsidP="00770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2 561 506,95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14355D" w:rsidRDefault="0014355D" w:rsidP="00143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1701" w:type="dxa"/>
            <w:vMerge w:val="restart"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134" w:type="dxa"/>
            <w:vMerge w:val="restart"/>
            <w:vAlign w:val="center"/>
          </w:tcPr>
          <w:p w:rsidR="0014355D" w:rsidRDefault="0014355D" w:rsidP="00143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14355D" w:rsidRDefault="0014355D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14355D" w:rsidRDefault="0014355D" w:rsidP="00143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14355D" w:rsidRDefault="0014355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4355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1"/>
        </w:trPr>
        <w:tc>
          <w:tcPr>
            <w:tcW w:w="2684" w:type="dxa"/>
            <w:vMerge/>
            <w:vAlign w:val="center"/>
          </w:tcPr>
          <w:p w:rsidR="0014355D" w:rsidRDefault="0014355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4355D" w:rsidRDefault="0014355D" w:rsidP="007703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4355D" w:rsidRDefault="0014355D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4355D" w:rsidRDefault="0014355D" w:rsidP="00143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14355D" w:rsidRDefault="0014355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55D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4355D" w:rsidRDefault="0014355D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4355D" w:rsidRDefault="0014355D" w:rsidP="007703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4355D" w:rsidRDefault="0014355D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14355D" w:rsidRDefault="0014355D" w:rsidP="0014355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1431,0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4355D" w:rsidRDefault="0014355D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035A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9"/>
        </w:trPr>
        <w:tc>
          <w:tcPr>
            <w:tcW w:w="2684" w:type="dxa"/>
            <w:vMerge w:val="restart"/>
            <w:vAlign w:val="center"/>
          </w:tcPr>
          <w:p w:rsidR="0077035A" w:rsidRDefault="0077035A" w:rsidP="00770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77035A" w:rsidRDefault="0077035A" w:rsidP="00770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974 706,06</w:t>
            </w:r>
          </w:p>
        </w:tc>
        <w:tc>
          <w:tcPr>
            <w:tcW w:w="1285" w:type="dxa"/>
            <w:gridSpan w:val="2"/>
            <w:vAlign w:val="center"/>
          </w:tcPr>
          <w:p w:rsidR="0077035A" w:rsidRDefault="0077035A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77035A" w:rsidRDefault="0077035A" w:rsidP="0077035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1134" w:type="dxa"/>
            <w:vMerge w:val="restart"/>
            <w:vAlign w:val="center"/>
          </w:tcPr>
          <w:p w:rsidR="0077035A" w:rsidRDefault="0077035A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77035A" w:rsidRDefault="0077035A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77035A" w:rsidRDefault="0077035A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77035A" w:rsidRDefault="0077035A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77035A" w:rsidRDefault="0077035A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77035A" w:rsidRDefault="0077035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7035A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77035A" w:rsidRDefault="0077035A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77035A" w:rsidRDefault="0077035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77035A" w:rsidRDefault="0077035A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77035A" w:rsidRDefault="0077035A" w:rsidP="0077035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1431,0</w:t>
            </w:r>
          </w:p>
        </w:tc>
        <w:tc>
          <w:tcPr>
            <w:tcW w:w="1134" w:type="dxa"/>
            <w:vMerge/>
            <w:vAlign w:val="center"/>
          </w:tcPr>
          <w:p w:rsidR="0077035A" w:rsidRDefault="0077035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7035A" w:rsidRDefault="0077035A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77035A" w:rsidRDefault="0077035A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77035A" w:rsidRDefault="0077035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77035A" w:rsidRDefault="0077035A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7035A" w:rsidRDefault="0077035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035A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3"/>
        </w:trPr>
        <w:tc>
          <w:tcPr>
            <w:tcW w:w="2684" w:type="dxa"/>
            <w:vAlign w:val="center"/>
          </w:tcPr>
          <w:p w:rsidR="00551C83" w:rsidRDefault="00551C83" w:rsidP="0055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51C83">
              <w:rPr>
                <w:rFonts w:ascii="Times New Roman" w:hAnsi="Times New Roman"/>
                <w:sz w:val="20"/>
                <w:szCs w:val="20"/>
              </w:rPr>
              <w:t>Барматина</w:t>
            </w:r>
            <w:proofErr w:type="spellEnd"/>
            <w:r w:rsidRPr="00551C83">
              <w:rPr>
                <w:rFonts w:ascii="Times New Roman" w:hAnsi="Times New Roman"/>
                <w:sz w:val="20"/>
                <w:szCs w:val="20"/>
              </w:rPr>
              <w:t xml:space="preserve"> Татьяна Николаевна, директор муниципального бюджетного образовательного учреждения «Средняя общеобразовательная</w:t>
            </w:r>
          </w:p>
          <w:p w:rsidR="0077035A" w:rsidRDefault="00551C83" w:rsidP="0055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1C83">
              <w:rPr>
                <w:rFonts w:ascii="Times New Roman" w:hAnsi="Times New Roman"/>
                <w:sz w:val="20"/>
                <w:szCs w:val="20"/>
              </w:rPr>
              <w:t>школа № 6»</w:t>
            </w:r>
          </w:p>
          <w:p w:rsidR="009F21E1" w:rsidRPr="00551C83" w:rsidRDefault="009F21E1" w:rsidP="0055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7035A" w:rsidRDefault="00551C83" w:rsidP="0055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2 231 343,04</w:t>
            </w:r>
          </w:p>
        </w:tc>
        <w:tc>
          <w:tcPr>
            <w:tcW w:w="1285" w:type="dxa"/>
            <w:gridSpan w:val="2"/>
            <w:vAlign w:val="center"/>
          </w:tcPr>
          <w:p w:rsidR="0077035A" w:rsidRDefault="00551C83" w:rsidP="0055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77035A" w:rsidRDefault="00551C83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54,3</w:t>
            </w:r>
          </w:p>
        </w:tc>
        <w:tc>
          <w:tcPr>
            <w:tcW w:w="1134" w:type="dxa"/>
            <w:vAlign w:val="center"/>
          </w:tcPr>
          <w:p w:rsidR="0077035A" w:rsidRDefault="00551C83" w:rsidP="0055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77035A" w:rsidRDefault="00551C83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77035A" w:rsidRDefault="00551C83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77035A" w:rsidRDefault="00551C83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7035A" w:rsidRDefault="00551C83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77035A" w:rsidRDefault="00551C83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C1B1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7"/>
        </w:trPr>
        <w:tc>
          <w:tcPr>
            <w:tcW w:w="2684" w:type="dxa"/>
            <w:vMerge w:val="restart"/>
            <w:vAlign w:val="center"/>
          </w:tcPr>
          <w:p w:rsidR="009F21E1" w:rsidRDefault="009F21E1" w:rsidP="00D9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1B17" w:rsidRPr="00D934E7" w:rsidRDefault="002C1B17" w:rsidP="00D9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934E7">
              <w:rPr>
                <w:rFonts w:ascii="Times New Roman" w:eastAsia="Times New Roman" w:hAnsi="Times New Roman" w:cs="Times New Roman"/>
                <w:sz w:val="20"/>
                <w:szCs w:val="20"/>
              </w:rPr>
              <w:t>Суровцова</w:t>
            </w:r>
            <w:proofErr w:type="spellEnd"/>
            <w:r w:rsidRPr="00D934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Ивановна, директор муниципального бюджетного образовательного учреждения «Средняя общеобразовательная школа № 7»</w:t>
            </w:r>
          </w:p>
          <w:p w:rsidR="002C1B17" w:rsidRDefault="002C1B17" w:rsidP="00D934E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C1B17" w:rsidRDefault="002C1B17" w:rsidP="0059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1 984 137,52</w:t>
            </w:r>
          </w:p>
        </w:tc>
        <w:tc>
          <w:tcPr>
            <w:tcW w:w="1285" w:type="dxa"/>
            <w:gridSpan w:val="2"/>
            <w:vAlign w:val="center"/>
          </w:tcPr>
          <w:p w:rsidR="002C1B17" w:rsidRDefault="002C1B17" w:rsidP="0059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66,8</w:t>
            </w:r>
          </w:p>
        </w:tc>
        <w:tc>
          <w:tcPr>
            <w:tcW w:w="1134" w:type="dxa"/>
            <w:vMerge w:val="restart"/>
            <w:vAlign w:val="center"/>
          </w:tcPr>
          <w:p w:rsidR="002C1B17" w:rsidRDefault="002C1B17" w:rsidP="002C1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2C1B17" w:rsidRDefault="002C1B1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C1B17" w:rsidRDefault="002C1B17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C1B1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2C1B17" w:rsidRDefault="002C1B17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2C1B17" w:rsidRDefault="002C1B17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2C1B17" w:rsidRDefault="002C1B17" w:rsidP="00595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Merge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C1B17" w:rsidRDefault="002C1B1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C1B17" w:rsidRDefault="002C1B1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CB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9"/>
        </w:trPr>
        <w:tc>
          <w:tcPr>
            <w:tcW w:w="2684" w:type="dxa"/>
            <w:vMerge w:val="restart"/>
            <w:vAlign w:val="center"/>
          </w:tcPr>
          <w:p w:rsidR="00171CB8" w:rsidRDefault="00171CB8" w:rsidP="002C1B1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171CB8" w:rsidRDefault="00171CB8" w:rsidP="00D93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773 879,45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171CB8" w:rsidRDefault="00171CB8" w:rsidP="00D93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171CB8" w:rsidRDefault="00171CB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33,55</w:t>
            </w:r>
          </w:p>
        </w:tc>
        <w:tc>
          <w:tcPr>
            <w:tcW w:w="1134" w:type="dxa"/>
            <w:vMerge w:val="restart"/>
            <w:vAlign w:val="center"/>
          </w:tcPr>
          <w:p w:rsidR="00171CB8" w:rsidRDefault="00171CB8" w:rsidP="00D93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171CB8" w:rsidRPr="002C1B17" w:rsidRDefault="00171CB8" w:rsidP="002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C1B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SsangYong</w:t>
            </w:r>
          </w:p>
          <w:p w:rsidR="00171CB8" w:rsidRPr="00D934E7" w:rsidRDefault="00171CB8" w:rsidP="002C1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C1B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Actyon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171CB8" w:rsidRDefault="00171CB8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171CB8" w:rsidRDefault="00171CB8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171CB8" w:rsidRDefault="00171CB8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171CB8" w:rsidRDefault="00171CB8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1CB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171CB8" w:rsidRDefault="00171CB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171CB8" w:rsidRDefault="00171CB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171CB8" w:rsidRDefault="00171CB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CB8" w:rsidRDefault="00171CB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CB8" w:rsidRDefault="00171CB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71CB8" w:rsidRDefault="00171CB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1CB8" w:rsidRDefault="00171CB8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171CB8" w:rsidRDefault="00171CB8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171CB8" w:rsidRDefault="00171CB8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71CB8" w:rsidRDefault="00171CB8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0F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8"/>
        </w:trPr>
        <w:tc>
          <w:tcPr>
            <w:tcW w:w="2684" w:type="dxa"/>
            <w:vMerge w:val="restart"/>
            <w:vAlign w:val="center"/>
          </w:tcPr>
          <w:p w:rsidR="008930F7" w:rsidRPr="008930F7" w:rsidRDefault="008930F7" w:rsidP="00893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30F7">
              <w:rPr>
                <w:rFonts w:ascii="Times New Roman" w:hAnsi="Times New Roman"/>
                <w:sz w:val="20"/>
                <w:szCs w:val="20"/>
              </w:rPr>
              <w:t>Дернова</w:t>
            </w:r>
            <w:proofErr w:type="spellEnd"/>
            <w:r w:rsidRPr="008930F7">
              <w:rPr>
                <w:rFonts w:ascii="Times New Roman" w:hAnsi="Times New Roman"/>
                <w:sz w:val="20"/>
                <w:szCs w:val="20"/>
              </w:rPr>
              <w:t xml:space="preserve"> Елена Николаевна, директор муниципального бюджетного </w:t>
            </w:r>
            <w:r w:rsidRPr="008930F7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образовательного учреждения «Средняя общеобразовательная школа № 8»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8930F7" w:rsidRDefault="008930F7" w:rsidP="00893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2 065 678,37</w:t>
            </w:r>
          </w:p>
        </w:tc>
        <w:tc>
          <w:tcPr>
            <w:tcW w:w="1285" w:type="dxa"/>
            <w:gridSpan w:val="2"/>
            <w:vAlign w:val="center"/>
          </w:tcPr>
          <w:p w:rsidR="008930F7" w:rsidRDefault="008930F7" w:rsidP="00893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8930F7" w:rsidRDefault="008930F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134" w:type="dxa"/>
            <w:vMerge w:val="restart"/>
            <w:vAlign w:val="center"/>
          </w:tcPr>
          <w:p w:rsidR="008930F7" w:rsidRDefault="008930F7" w:rsidP="00893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8930F7" w:rsidRDefault="008930F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8930F7" w:rsidRDefault="008930F7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1702" w:type="dxa"/>
            <w:vMerge w:val="restart"/>
            <w:vAlign w:val="center"/>
          </w:tcPr>
          <w:p w:rsidR="008930F7" w:rsidRDefault="008930F7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8930F7" w:rsidRDefault="008930F7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8930F7" w:rsidRDefault="008930F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30F7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8930F7" w:rsidRDefault="008930F7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8930F7" w:rsidRDefault="008930F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8930F7" w:rsidRDefault="008930F7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1701" w:type="dxa"/>
            <w:vAlign w:val="center"/>
          </w:tcPr>
          <w:p w:rsidR="008930F7" w:rsidRDefault="008930F7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  <w:vMerge/>
            <w:vAlign w:val="center"/>
          </w:tcPr>
          <w:p w:rsidR="008930F7" w:rsidRDefault="008930F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930F7" w:rsidRDefault="008930F7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8930F7" w:rsidRDefault="008930F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8930F7" w:rsidRDefault="008930F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930F7" w:rsidRDefault="008930F7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930F7" w:rsidRDefault="008930F7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5134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6"/>
        </w:trPr>
        <w:tc>
          <w:tcPr>
            <w:tcW w:w="2684" w:type="dxa"/>
            <w:vMerge w:val="restart"/>
            <w:vAlign w:val="center"/>
          </w:tcPr>
          <w:p w:rsidR="00D55134" w:rsidRPr="00D55134" w:rsidRDefault="00D55134" w:rsidP="00D5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5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Сергеева Ирина Евгеньевна, директор муниципального бюджетного образовательного учреждения «Средняя общеобразовательная школа № 9»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D55134" w:rsidRDefault="00D55134" w:rsidP="00D5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2 302 545,98</w:t>
            </w:r>
          </w:p>
        </w:tc>
        <w:tc>
          <w:tcPr>
            <w:tcW w:w="1285" w:type="dxa"/>
            <w:gridSpan w:val="2"/>
            <w:vAlign w:val="center"/>
          </w:tcPr>
          <w:p w:rsidR="00D55134" w:rsidRDefault="00D55134" w:rsidP="00D5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</w:t>
            </w:r>
          </w:p>
        </w:tc>
        <w:tc>
          <w:tcPr>
            <w:tcW w:w="1134" w:type="dxa"/>
            <w:vMerge w:val="restart"/>
            <w:vAlign w:val="center"/>
          </w:tcPr>
          <w:p w:rsidR="00D55134" w:rsidRDefault="00D55134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D55134" w:rsidRDefault="00D55134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5134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D55134" w:rsidRDefault="00D55134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D55134" w:rsidRDefault="00D55134" w:rsidP="00D55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1134" w:type="dxa"/>
            <w:vMerge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55134" w:rsidRDefault="00D55134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D55134" w:rsidRDefault="00D5513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44A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6F644A" w:rsidRDefault="006F644A" w:rsidP="006F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6F644A" w:rsidRDefault="006F644A" w:rsidP="006F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923 138,13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6F644A" w:rsidRP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6F644A" w:rsidRP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6F644A" w:rsidRP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F644A" w:rsidRPr="006F644A" w:rsidRDefault="006F644A" w:rsidP="006F6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Мерседес –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Benz B200</w:t>
            </w:r>
          </w:p>
        </w:tc>
        <w:tc>
          <w:tcPr>
            <w:tcW w:w="1559" w:type="dxa"/>
            <w:gridSpan w:val="2"/>
            <w:vAlign w:val="center"/>
          </w:tcPr>
          <w:p w:rsidR="006F644A" w:rsidRDefault="006F644A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6F644A" w:rsidRDefault="006F644A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6F644A" w:rsidRDefault="006F644A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6F644A" w:rsidRDefault="006F644A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F644A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6F644A" w:rsidRDefault="006F644A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F644A" w:rsidRDefault="006F644A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644A" w:rsidRDefault="006F644A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6F644A" w:rsidRDefault="006F644A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F644A" w:rsidRDefault="006F644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772F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84" w:type="dxa"/>
            <w:vMerge w:val="restart"/>
            <w:vAlign w:val="center"/>
          </w:tcPr>
          <w:p w:rsidR="0081772F" w:rsidRPr="008C525C" w:rsidRDefault="0081772F" w:rsidP="008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25C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Краснов Федор Юрьевич, директор муниципального бюджетного образовательного учреждения «Средняя общеобразовательная школа с углубленным изучением отдельных предметов № 10»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81772F" w:rsidRPr="008C525C" w:rsidRDefault="0081772F" w:rsidP="008C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2 574 829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701" w:type="dxa"/>
            <w:vMerge w:val="restart"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1134" w:type="dxa"/>
            <w:vMerge w:val="restart"/>
            <w:vAlign w:val="center"/>
          </w:tcPr>
          <w:p w:rsidR="0081772F" w:rsidRPr="008C525C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81772F" w:rsidRPr="008C525C" w:rsidRDefault="0081772F" w:rsidP="008C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SEAT ALTEA 4 FREETRACK</w:t>
            </w:r>
          </w:p>
        </w:tc>
        <w:tc>
          <w:tcPr>
            <w:tcW w:w="1559" w:type="dxa"/>
            <w:gridSpan w:val="2"/>
            <w:vAlign w:val="center"/>
          </w:tcPr>
          <w:p w:rsidR="0081772F" w:rsidRDefault="0081772F" w:rsidP="0081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</w:t>
            </w:r>
          </w:p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1772F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1"/>
        </w:trPr>
        <w:tc>
          <w:tcPr>
            <w:tcW w:w="2684" w:type="dxa"/>
            <w:vMerge/>
            <w:vAlign w:val="center"/>
          </w:tcPr>
          <w:p w:rsidR="0081772F" w:rsidRPr="008C525C" w:rsidRDefault="0081772F" w:rsidP="008C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81772F" w:rsidRDefault="0081772F" w:rsidP="008C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1772F" w:rsidRDefault="0081772F" w:rsidP="008C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81772F" w:rsidRDefault="0081772F" w:rsidP="0081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772F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2684" w:type="dxa"/>
            <w:vMerge/>
            <w:vAlign w:val="center"/>
          </w:tcPr>
          <w:p w:rsidR="0081772F" w:rsidRDefault="0081772F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Merge w:val="restart"/>
            <w:vAlign w:val="center"/>
          </w:tcPr>
          <w:p w:rsidR="0081772F" w:rsidRDefault="0081772F" w:rsidP="008C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699,0</w:t>
            </w:r>
          </w:p>
        </w:tc>
        <w:tc>
          <w:tcPr>
            <w:tcW w:w="1134" w:type="dxa"/>
            <w:vMerge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1772F" w:rsidRDefault="0081772F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81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772F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5"/>
        </w:trPr>
        <w:tc>
          <w:tcPr>
            <w:tcW w:w="2684" w:type="dxa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8C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81772F" w:rsidRDefault="0081772F" w:rsidP="0081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1772F" w:rsidRDefault="0081772F" w:rsidP="00817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50,45</w:t>
            </w: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6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445D65" w:rsidRPr="00445D65" w:rsidRDefault="00445D65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супруга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45D65" w:rsidRP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695 359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285" w:type="dxa"/>
            <w:gridSpan w:val="2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701" w:type="dxa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1134" w:type="dxa"/>
            <w:vMerge w:val="restart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445D65" w:rsidRDefault="00445D6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68,6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D6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445D65" w:rsidRDefault="00445D65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701" w:type="dxa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50,45</w:t>
            </w:r>
          </w:p>
        </w:tc>
        <w:tc>
          <w:tcPr>
            <w:tcW w:w="1134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45D65" w:rsidRDefault="00445D6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Merge w:val="restart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6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445D65" w:rsidRDefault="00445D65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1134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45D65" w:rsidRDefault="00445D6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6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2684" w:type="dxa"/>
            <w:vMerge w:val="restart"/>
            <w:vAlign w:val="center"/>
          </w:tcPr>
          <w:p w:rsidR="00445D65" w:rsidRDefault="00445D65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701" w:type="dxa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1134" w:type="dxa"/>
            <w:vMerge w:val="restart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45D65" w:rsidRDefault="00445D65" w:rsidP="0081772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D6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1"/>
        </w:trPr>
        <w:tc>
          <w:tcPr>
            <w:tcW w:w="2684" w:type="dxa"/>
            <w:vMerge/>
            <w:vAlign w:val="center"/>
          </w:tcPr>
          <w:p w:rsidR="00445D65" w:rsidRDefault="00445D65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701" w:type="dxa"/>
            <w:vMerge w:val="restart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50,45</w:t>
            </w:r>
          </w:p>
        </w:tc>
        <w:tc>
          <w:tcPr>
            <w:tcW w:w="1134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45D65" w:rsidRDefault="00445D6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45D65" w:rsidRDefault="00445D65" w:rsidP="0081772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50,45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6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445D65" w:rsidRDefault="00445D65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45D65" w:rsidRDefault="00445D6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45D65" w:rsidRDefault="00445D65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445D65" w:rsidRDefault="00445D65" w:rsidP="0081772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45D65" w:rsidRDefault="00445D6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772F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81772F" w:rsidRDefault="0081772F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701" w:type="dxa"/>
            <w:vMerge w:val="restart"/>
            <w:vAlign w:val="center"/>
          </w:tcPr>
          <w:p w:rsidR="0081772F" w:rsidRDefault="0081772F" w:rsidP="00445D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1134" w:type="dxa"/>
            <w:vMerge w:val="restart"/>
            <w:vAlign w:val="center"/>
          </w:tcPr>
          <w:p w:rsidR="0081772F" w:rsidRDefault="0081772F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81772F" w:rsidRDefault="0081772F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81772F" w:rsidRDefault="0081772F" w:rsidP="0081772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81772F" w:rsidRDefault="0081772F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81772F" w:rsidRDefault="0081772F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1772F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81772F" w:rsidRDefault="0081772F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1772F" w:rsidRDefault="0081772F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81772F" w:rsidRDefault="0081772F" w:rsidP="0081772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50,45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772F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81772F" w:rsidRDefault="0081772F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1772F" w:rsidRDefault="0081772F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2" w:type="dxa"/>
            <w:vAlign w:val="center"/>
          </w:tcPr>
          <w:p w:rsidR="0081772F" w:rsidRDefault="0081772F" w:rsidP="0081772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1772F" w:rsidRDefault="0081772F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726A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34726A" w:rsidRDefault="0034726A" w:rsidP="0034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4726A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Канаев</w:t>
            </w:r>
            <w:proofErr w:type="spellEnd"/>
            <w:r w:rsidRPr="003472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Игорь Викторович, директор муниципального бюджетного образовательного учреждения «Средняя общеобразовательная</w:t>
            </w:r>
          </w:p>
          <w:p w:rsidR="0034726A" w:rsidRPr="0034726A" w:rsidRDefault="0034726A" w:rsidP="0034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школа № 13»</w:t>
            </w:r>
          </w:p>
        </w:tc>
        <w:tc>
          <w:tcPr>
            <w:tcW w:w="1560" w:type="dxa"/>
            <w:gridSpan w:val="2"/>
            <w:vAlign w:val="center"/>
          </w:tcPr>
          <w:p w:rsidR="0034726A" w:rsidRDefault="0034726A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2 158 098,68</w:t>
            </w:r>
          </w:p>
        </w:tc>
        <w:tc>
          <w:tcPr>
            <w:tcW w:w="1285" w:type="dxa"/>
            <w:gridSpan w:val="2"/>
            <w:vAlign w:val="center"/>
          </w:tcPr>
          <w:p w:rsidR="0034726A" w:rsidRDefault="0034726A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1/4)</w:t>
            </w:r>
          </w:p>
        </w:tc>
        <w:tc>
          <w:tcPr>
            <w:tcW w:w="1701" w:type="dxa"/>
            <w:vAlign w:val="center"/>
          </w:tcPr>
          <w:p w:rsidR="0034726A" w:rsidRDefault="0034726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56,50</w:t>
            </w:r>
          </w:p>
        </w:tc>
        <w:tc>
          <w:tcPr>
            <w:tcW w:w="1134" w:type="dxa"/>
            <w:vAlign w:val="center"/>
          </w:tcPr>
          <w:p w:rsidR="0034726A" w:rsidRDefault="0034726A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34726A" w:rsidRDefault="0034726A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1559" w:type="dxa"/>
            <w:gridSpan w:val="2"/>
            <w:vAlign w:val="center"/>
          </w:tcPr>
          <w:p w:rsidR="0034726A" w:rsidRDefault="0034726A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4726A" w:rsidRDefault="0034726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4726A" w:rsidRDefault="0034726A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4726A" w:rsidRDefault="0034726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726A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34726A" w:rsidRDefault="0034726A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супруга</w:t>
            </w:r>
          </w:p>
        </w:tc>
        <w:tc>
          <w:tcPr>
            <w:tcW w:w="1560" w:type="dxa"/>
            <w:gridSpan w:val="2"/>
            <w:vAlign w:val="center"/>
          </w:tcPr>
          <w:p w:rsidR="0034726A" w:rsidRDefault="0034726A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3 478 208,34</w:t>
            </w:r>
          </w:p>
        </w:tc>
        <w:tc>
          <w:tcPr>
            <w:tcW w:w="1285" w:type="dxa"/>
            <w:gridSpan w:val="2"/>
            <w:vAlign w:val="center"/>
          </w:tcPr>
          <w:p w:rsidR="0034726A" w:rsidRDefault="0034726A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Align w:val="center"/>
          </w:tcPr>
          <w:p w:rsidR="0034726A" w:rsidRDefault="0034726A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56,50</w:t>
            </w:r>
          </w:p>
        </w:tc>
        <w:tc>
          <w:tcPr>
            <w:tcW w:w="1134" w:type="dxa"/>
            <w:vAlign w:val="center"/>
          </w:tcPr>
          <w:p w:rsidR="0034726A" w:rsidRDefault="0034726A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34726A" w:rsidRDefault="0034726A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34726A" w:rsidRDefault="0034726A" w:rsidP="00347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2" w:type="dxa"/>
            <w:vAlign w:val="center"/>
          </w:tcPr>
          <w:p w:rsidR="0034726A" w:rsidRDefault="0034726A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56,50</w:t>
            </w:r>
          </w:p>
        </w:tc>
        <w:tc>
          <w:tcPr>
            <w:tcW w:w="992" w:type="dxa"/>
            <w:gridSpan w:val="2"/>
            <w:vAlign w:val="center"/>
          </w:tcPr>
          <w:p w:rsidR="0034726A" w:rsidRDefault="0034726A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34726A" w:rsidRDefault="0034726A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34F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2"/>
        </w:trPr>
        <w:tc>
          <w:tcPr>
            <w:tcW w:w="2684" w:type="dxa"/>
            <w:vMerge w:val="restart"/>
            <w:vAlign w:val="center"/>
          </w:tcPr>
          <w:p w:rsidR="00D934F8" w:rsidRPr="00D934F8" w:rsidRDefault="00D934F8" w:rsidP="00D93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Фахрутдинова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Альбина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Гаптулгалимовна</w:t>
            </w:r>
            <w:proofErr w:type="spellEnd"/>
            <w:r w:rsidRPr="00D934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директор муниципального </w:t>
            </w:r>
            <w:r w:rsidRPr="00D934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бюджетного образовательного учреждения «Средняя общеобразовательная школа № 14»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D934F8" w:rsidRDefault="00D934F8" w:rsidP="00D93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1 380 514,19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D934F8" w:rsidRPr="00D934F8" w:rsidRDefault="00D934F8" w:rsidP="00D93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1134" w:type="dxa"/>
            <w:vMerge w:val="restart"/>
            <w:vAlign w:val="center"/>
          </w:tcPr>
          <w:p w:rsid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D934F8" w:rsidRPr="00D934F8" w:rsidRDefault="00D934F8" w:rsidP="00D93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CHEVROLET LFNOS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D934F8" w:rsidRP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934F8" w:rsidRDefault="00D934F8" w:rsidP="00D93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34F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D934F8" w:rsidRDefault="00D934F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934F8" w:rsidRPr="00D934F8" w:rsidRDefault="00D934F8" w:rsidP="00D93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4F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D934F8" w:rsidRDefault="00D934F8" w:rsidP="00D93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-несовершеннолетний ребёнок</w:t>
            </w:r>
          </w:p>
        </w:tc>
        <w:tc>
          <w:tcPr>
            <w:tcW w:w="1560" w:type="dxa"/>
            <w:gridSpan w:val="2"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D934F8" w:rsidRP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1134" w:type="dxa"/>
            <w:vAlign w:val="center"/>
          </w:tcPr>
          <w:p w:rsid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D934F8" w:rsidRDefault="00D934F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934F8" w:rsidRP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992" w:type="dxa"/>
            <w:gridSpan w:val="2"/>
            <w:vAlign w:val="center"/>
          </w:tcPr>
          <w:p w:rsidR="00D934F8" w:rsidRDefault="00D934F8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D934F8" w:rsidRDefault="00D934F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114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2684" w:type="dxa"/>
            <w:vMerge w:val="restart"/>
            <w:vAlign w:val="center"/>
          </w:tcPr>
          <w:p w:rsidR="00D84114" w:rsidRPr="00D84114" w:rsidRDefault="00D84114" w:rsidP="00D8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4114">
              <w:rPr>
                <w:rFonts w:ascii="Times New Roman" w:eastAsia="Times New Roman" w:hAnsi="Times New Roman" w:cs="Times New Roman"/>
                <w:sz w:val="20"/>
                <w:szCs w:val="20"/>
              </w:rPr>
              <w:t>Лукьянчикова Татьяна Ивановна, директор муниципального бюджетного образов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ательного учреждения «Лицей № 1»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2 428 405,59</w:t>
            </w:r>
          </w:p>
        </w:tc>
        <w:tc>
          <w:tcPr>
            <w:tcW w:w="1285" w:type="dxa"/>
            <w:gridSpan w:val="2"/>
            <w:vAlign w:val="center"/>
          </w:tcPr>
          <w:p w:rsid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1134" w:type="dxa"/>
            <w:vAlign w:val="center"/>
          </w:tcPr>
          <w:p w:rsid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D84114" w:rsidRP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SKODA FABIA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D84114" w:rsidRP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D84114" w:rsidRP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84114" w:rsidRP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D84114" w:rsidRPr="00D84114" w:rsidRDefault="00D8411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84114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D84114" w:rsidRDefault="00D84114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D84114" w:rsidRDefault="00D8411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D84114" w:rsidRDefault="00D8411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56,6</w:t>
            </w:r>
          </w:p>
        </w:tc>
        <w:tc>
          <w:tcPr>
            <w:tcW w:w="1134" w:type="dxa"/>
            <w:vAlign w:val="center"/>
          </w:tcPr>
          <w:p w:rsidR="00D84114" w:rsidRDefault="00D84114" w:rsidP="00D84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vAlign w:val="center"/>
          </w:tcPr>
          <w:p w:rsidR="00D84114" w:rsidRDefault="00D84114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D84114" w:rsidRDefault="00D8411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D84114" w:rsidRDefault="00D8411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84114" w:rsidRDefault="00D8411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D84114" w:rsidRDefault="00D8411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1904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2684" w:type="dxa"/>
            <w:vMerge w:val="restart"/>
            <w:vAlign w:val="center"/>
          </w:tcPr>
          <w:p w:rsidR="00C569E6" w:rsidRDefault="00921904" w:rsidP="00921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Скокова Анастасия Алексеевна,</w:t>
            </w:r>
          </w:p>
          <w:p w:rsidR="00921904" w:rsidRPr="00921904" w:rsidRDefault="00921904" w:rsidP="00921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1904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муниципального бюджетного образовательного учреждения «Прогимназия» «Сообщество»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1 516 283,16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 (1/3 доля)</w:t>
            </w:r>
          </w:p>
        </w:tc>
        <w:tc>
          <w:tcPr>
            <w:tcW w:w="1701" w:type="dxa"/>
            <w:vMerge w:val="restart"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1134" w:type="dxa"/>
            <w:vMerge w:val="restart"/>
            <w:vAlign w:val="center"/>
          </w:tcPr>
          <w:p w:rsid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921904" w:rsidRDefault="00921904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1904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2684" w:type="dxa"/>
            <w:vMerge/>
            <w:vAlign w:val="center"/>
          </w:tcPr>
          <w:p w:rsidR="00921904" w:rsidRDefault="00921904" w:rsidP="00921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21904" w:rsidRDefault="00921904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21904" w:rsidRDefault="00921904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921904" w:rsidRDefault="00921904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1904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1 471 265,71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921904" w:rsidRDefault="00921904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 (1/3 доля)</w:t>
            </w:r>
          </w:p>
        </w:tc>
        <w:tc>
          <w:tcPr>
            <w:tcW w:w="1701" w:type="dxa"/>
            <w:vMerge w:val="restart"/>
            <w:vAlign w:val="center"/>
          </w:tcPr>
          <w:p w:rsidR="00921904" w:rsidRDefault="00921904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1134" w:type="dxa"/>
            <w:vMerge w:val="restart"/>
            <w:vAlign w:val="center"/>
          </w:tcPr>
          <w:p w:rsidR="00921904" w:rsidRDefault="00921904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921904" w:rsidRPr="00921904" w:rsidRDefault="00921904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ХОНДА «СИВИК»</w:t>
            </w:r>
          </w:p>
        </w:tc>
        <w:tc>
          <w:tcPr>
            <w:tcW w:w="1559" w:type="dxa"/>
            <w:gridSpan w:val="2"/>
            <w:vAlign w:val="center"/>
          </w:tcPr>
          <w:p w:rsidR="00921904" w:rsidRDefault="00921904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921904" w:rsidRDefault="00921904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921904" w:rsidRDefault="00921904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21904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921904" w:rsidRDefault="00921904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21904" w:rsidRDefault="00921904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21904" w:rsidRDefault="00921904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403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964035" w:rsidRDefault="00964035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964035" w:rsidRDefault="0096403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6403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964035" w:rsidRDefault="00964035" w:rsidP="00921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64035" w:rsidRDefault="0096403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403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 (1/3 доля)</w:t>
            </w:r>
          </w:p>
        </w:tc>
        <w:tc>
          <w:tcPr>
            <w:tcW w:w="1701" w:type="dxa"/>
            <w:vMerge w:val="restart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1134" w:type="dxa"/>
            <w:vMerge w:val="restart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64035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964035" w:rsidRDefault="00964035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64035" w:rsidRDefault="0096403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964035" w:rsidRDefault="00964035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64035" w:rsidRDefault="0096403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48"/>
        </w:trPr>
        <w:tc>
          <w:tcPr>
            <w:tcW w:w="2684" w:type="dxa"/>
            <w:vMerge w:val="restart"/>
            <w:vAlign w:val="center"/>
          </w:tcPr>
          <w:p w:rsidR="00E15598" w:rsidRPr="00B46DD4" w:rsidRDefault="00E15598" w:rsidP="00B46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46DD4">
              <w:rPr>
                <w:rFonts w:ascii="Times New Roman" w:hAnsi="Times New Roman"/>
                <w:sz w:val="20"/>
                <w:szCs w:val="20"/>
              </w:rPr>
              <w:t>Лактина</w:t>
            </w:r>
            <w:proofErr w:type="spellEnd"/>
            <w:r w:rsidRPr="00B46DD4">
              <w:rPr>
                <w:rFonts w:ascii="Times New Roman" w:hAnsi="Times New Roman"/>
                <w:sz w:val="20"/>
                <w:szCs w:val="20"/>
              </w:rPr>
              <w:t xml:space="preserve"> Татьяна Валентиновна, </w:t>
            </w:r>
            <w:r w:rsidRPr="00B46DD4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муниципального бюджетного образовательного учреждения для детей дошкольного и младшего школьного возраста «Начальная школа – детский сад № 15»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B4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1 346 277,3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B4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(1/100)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B4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2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B4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B46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B4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100 939,1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B4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(99/100)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Pr="00C717A6" w:rsidRDefault="00E15598" w:rsidP="00C71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Hyundai ix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B4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976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41"/>
        </w:trPr>
        <w:tc>
          <w:tcPr>
            <w:tcW w:w="2684" w:type="dxa"/>
            <w:vMerge w:val="restart"/>
            <w:vAlign w:val="center"/>
          </w:tcPr>
          <w:p w:rsidR="00E15598" w:rsidRDefault="00E15598" w:rsidP="00C5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26DCE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Доброрадова</w:t>
            </w:r>
            <w:proofErr w:type="spellEnd"/>
            <w:r w:rsidRPr="00A26D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Людмила Васильевна, </w:t>
            </w:r>
          </w:p>
          <w:p w:rsidR="00E15598" w:rsidRDefault="00E15598" w:rsidP="00C5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D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муниципального бюджетного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</w:t>
            </w:r>
            <w:r w:rsidRPr="00A26D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образовательного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</w:t>
            </w:r>
          </w:p>
          <w:p w:rsidR="00E15598" w:rsidRPr="00A26DCE" w:rsidRDefault="00E15598" w:rsidP="00C5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DCE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Школа развития </w:t>
            </w:r>
            <w:r w:rsidRPr="00A26D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26DCE">
              <w:rPr>
                <w:rFonts w:ascii="Times New Roman" w:eastAsia="Times New Roman" w:hAnsi="Times New Roman" w:cs="Times New Roman"/>
                <w:sz w:val="20"/>
                <w:szCs w:val="20"/>
              </w:rPr>
              <w:t>№ 24»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D50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2 673 549,10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Pr="00A26DCE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Ниссан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Juke</w:t>
            </w:r>
          </w:p>
        </w:tc>
        <w:tc>
          <w:tcPr>
            <w:tcW w:w="1559" w:type="dxa"/>
            <w:gridSpan w:val="2"/>
            <w:vAlign w:val="center"/>
          </w:tcPr>
          <w:p w:rsidR="00E15598" w:rsidRPr="00A26DCE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88,2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 (доля 435/61600)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9"/>
        </w:trPr>
        <w:tc>
          <w:tcPr>
            <w:tcW w:w="2684" w:type="dxa"/>
            <w:vMerge w:val="restart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5 947 494,53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110,1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C56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C569E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Pr="00C569E6" w:rsidRDefault="00E15598" w:rsidP="00C5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69E6">
              <w:rPr>
                <w:rFonts w:ascii="Times New Roman" w:eastAsia="Times New Roman" w:hAnsi="Times New Roman" w:cs="Times New Roman"/>
                <w:sz w:val="20"/>
                <w:szCs w:val="20"/>
              </w:rPr>
              <w:t>Гуженко</w:t>
            </w:r>
            <w:proofErr w:type="spellEnd"/>
            <w:r w:rsidRPr="00C569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Нина Викторовна, директор муниципального казённого учреждения «Управление отчета и отчетности образовательных учреждений»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A2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1 624 811,62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E15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79,5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C56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E744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39,38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E1559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E744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E1559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1"/>
        </w:trPr>
        <w:tc>
          <w:tcPr>
            <w:tcW w:w="2684" w:type="dxa"/>
            <w:vMerge w:val="restart"/>
            <w:vAlign w:val="center"/>
          </w:tcPr>
          <w:p w:rsidR="00E15598" w:rsidRDefault="00E15598" w:rsidP="00C56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:rsidR="00E15598" w:rsidRDefault="00E15598" w:rsidP="00E74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  <w:p w:rsidR="00E15598" w:rsidRDefault="00E15598" w:rsidP="00C56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15598" w:rsidRDefault="00E15598" w:rsidP="00C56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15598" w:rsidRDefault="00E15598" w:rsidP="00C56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E74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1 674 999, 30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E15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39,38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E74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C71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E15598" w:rsidRPr="00E744EC" w:rsidRDefault="00E15598" w:rsidP="00C71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Венза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E364C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E15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2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E7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44EC">
              <w:rPr>
                <w:rFonts w:ascii="Times New Roman" w:eastAsia="Times New Roman" w:hAnsi="Times New Roman" w:cs="Times New Roman"/>
                <w:sz w:val="20"/>
                <w:szCs w:val="20"/>
              </w:rPr>
              <w:t>Батова</w:t>
            </w:r>
            <w:proofErr w:type="spellEnd"/>
            <w:r w:rsidRPr="00E744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Ирина Владимировна,</w:t>
            </w:r>
          </w:p>
          <w:p w:rsidR="00E15598" w:rsidRPr="00E744EC" w:rsidRDefault="00E15598" w:rsidP="00E74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4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директор муниципального бюджетного образовательного учреждения дополнительного образования  детей «Дом детского творчества»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936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1 363 320,56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936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2/3)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1134" w:type="dxa"/>
            <w:vAlign w:val="center"/>
          </w:tcPr>
          <w:p w:rsidR="00E15598" w:rsidRDefault="00E15598" w:rsidP="00936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936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1/3)</w:t>
            </w:r>
          </w:p>
        </w:tc>
        <w:tc>
          <w:tcPr>
            <w:tcW w:w="1701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1134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Pr="00544047" w:rsidRDefault="00E15598" w:rsidP="0054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047">
              <w:rPr>
                <w:rFonts w:ascii="Times New Roman" w:eastAsia="Times New Roman" w:hAnsi="Times New Roman" w:cs="Times New Roman"/>
                <w:sz w:val="20"/>
                <w:szCs w:val="20"/>
              </w:rPr>
              <w:t>Мартыненко Лариса Вячеславовна, директор муниципального бюджетного  образовательного учреждения дополнительного образования детей «Центр дополнительного образования для детей»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1 516 838,67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4"/>
        </w:trPr>
        <w:tc>
          <w:tcPr>
            <w:tcW w:w="2684" w:type="dxa"/>
            <w:vMerge w:val="restart"/>
            <w:vAlign w:val="center"/>
          </w:tcPr>
          <w:p w:rsidR="00E15598" w:rsidRPr="00544047" w:rsidRDefault="00E15598" w:rsidP="0054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047">
              <w:rPr>
                <w:rFonts w:ascii="Times New Roman" w:eastAsia="Times New Roman" w:hAnsi="Times New Roman" w:cs="Times New Roman"/>
                <w:sz w:val="20"/>
                <w:szCs w:val="20"/>
              </w:rPr>
              <w:t>Басов Григорий Александрович, директор муниципального бюджетного образовательного учреждения дополнительного образования детей «Поиск»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16 74 666,0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Pr="00544047" w:rsidRDefault="00E15598" w:rsidP="00C71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Мицубиси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Lancer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Pr="00544047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57,10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0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(доля 1/484)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58034693,0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544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58,6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684" w:type="dxa"/>
            <w:vMerge w:val="restart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 супруга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A1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1 494 908,0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58,6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57,10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A1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58034693,0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Pr="000145A8" w:rsidRDefault="00E15598" w:rsidP="000145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5A8">
              <w:rPr>
                <w:rFonts w:ascii="Times New Roman" w:hAnsi="Times New Roman"/>
                <w:sz w:val="20"/>
                <w:szCs w:val="20"/>
              </w:rPr>
              <w:t xml:space="preserve">Солдатова Ольга Андреевна, директор муниципального </w:t>
            </w:r>
            <w:r w:rsidRPr="000145A8">
              <w:rPr>
                <w:rFonts w:ascii="Times New Roman" w:hAnsi="Times New Roman"/>
                <w:sz w:val="20"/>
                <w:szCs w:val="20"/>
              </w:rPr>
              <w:lastRenderedPageBreak/>
              <w:t>бюджетного учреждения «Центр молодёжных инициатив»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0145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1 050 724,35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014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E15598" w:rsidRDefault="00E15598" w:rsidP="00E42AB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7"/>
        </w:trPr>
        <w:tc>
          <w:tcPr>
            <w:tcW w:w="2684" w:type="dxa"/>
            <w:vMerge w:val="restart"/>
            <w:vAlign w:val="center"/>
          </w:tcPr>
          <w:p w:rsidR="00E15598" w:rsidRPr="00E42ABE" w:rsidRDefault="00E15598" w:rsidP="00E4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2A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Видинеева Альбина Геннадьевна, </w:t>
            </w:r>
            <w:proofErr w:type="gramStart"/>
            <w:r w:rsidRPr="00E42ABE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</w:t>
            </w:r>
            <w:proofErr w:type="gramEnd"/>
            <w:r w:rsidRPr="00E42A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</w:t>
            </w:r>
          </w:p>
          <w:p w:rsidR="00E15598" w:rsidRDefault="00E15598" w:rsidP="00E4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2ABE">
              <w:rPr>
                <w:rFonts w:ascii="Times New Roman" w:eastAsia="Times New Roman" w:hAnsi="Times New Roman" w:cs="Times New Roman"/>
                <w:sz w:val="20"/>
                <w:szCs w:val="20"/>
              </w:rPr>
              <w:t>«Детский сад № 1»</w:t>
            </w:r>
          </w:p>
          <w:p w:rsidR="00E15598" w:rsidRDefault="00E15598" w:rsidP="00E4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15598" w:rsidRPr="00E42ABE" w:rsidRDefault="00E15598" w:rsidP="00E4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1 700 136,69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E42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E42AB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7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E42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E42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249 361,51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212CC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5"/>
        </w:trPr>
        <w:tc>
          <w:tcPr>
            <w:tcW w:w="2684" w:type="dxa"/>
            <w:vMerge w:val="restart"/>
            <w:vAlign w:val="center"/>
          </w:tcPr>
          <w:p w:rsidR="00E15598" w:rsidRPr="00D35432" w:rsidRDefault="00E15598" w:rsidP="00D3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35432">
              <w:rPr>
                <w:rFonts w:ascii="Times New Roman" w:eastAsia="Times New Roman" w:hAnsi="Times New Roman" w:cs="Times New Roman"/>
                <w:sz w:val="20"/>
                <w:szCs w:val="20"/>
              </w:rPr>
              <w:t>Крестоношина</w:t>
            </w:r>
            <w:proofErr w:type="spellEnd"/>
            <w:r w:rsidRPr="00D354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Наталья Александровна, </w:t>
            </w:r>
            <w:proofErr w:type="gramStart"/>
            <w:r w:rsidRPr="00D35432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</w:t>
            </w:r>
            <w:proofErr w:type="gramEnd"/>
            <w:r w:rsidRPr="00D354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</w:t>
            </w:r>
          </w:p>
          <w:p w:rsidR="00E15598" w:rsidRPr="00D35432" w:rsidRDefault="00E15598" w:rsidP="00D3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432">
              <w:rPr>
                <w:rFonts w:ascii="Times New Roman" w:eastAsia="Times New Roman" w:hAnsi="Times New Roman" w:cs="Times New Roman"/>
                <w:sz w:val="20"/>
                <w:szCs w:val="20"/>
              </w:rPr>
              <w:t>«Детский сад № 2»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1 550 242,34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1/3)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18,26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3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18,26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707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D3543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- супруг 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D3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269 322,19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D3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15598" w:rsidRDefault="00E15598" w:rsidP="00D3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(доля 1/3)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18,26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3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Pr="00D35432" w:rsidRDefault="00E15598" w:rsidP="00D3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Хэндэ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SONATA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18,26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15598" w:rsidRPr="00D35432" w:rsidRDefault="00E15598" w:rsidP="00D3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3"/>
        </w:trPr>
        <w:tc>
          <w:tcPr>
            <w:tcW w:w="2684" w:type="dxa"/>
            <w:vMerge w:val="restart"/>
            <w:vAlign w:val="center"/>
          </w:tcPr>
          <w:p w:rsidR="00E15598" w:rsidRPr="00AE228B" w:rsidRDefault="00E15598" w:rsidP="00AE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228B">
              <w:rPr>
                <w:rFonts w:ascii="Times New Roman" w:eastAsia="Times New Roman" w:hAnsi="Times New Roman" w:cs="Times New Roman"/>
                <w:sz w:val="20"/>
                <w:szCs w:val="20"/>
              </w:rPr>
              <w:t>Макаркина</w:t>
            </w:r>
            <w:proofErr w:type="spellEnd"/>
            <w:r w:rsidRPr="00AE22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Галина Александровна, </w:t>
            </w:r>
            <w:proofErr w:type="gramStart"/>
            <w:r w:rsidRPr="00AE228B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</w:t>
            </w:r>
            <w:proofErr w:type="gramEnd"/>
            <w:r w:rsidRPr="00AE22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</w:t>
            </w:r>
          </w:p>
          <w:p w:rsidR="00E15598" w:rsidRDefault="00E15598" w:rsidP="00AE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22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«Детский сад </w:t>
            </w:r>
            <w:proofErr w:type="gramStart"/>
            <w:r w:rsidRPr="00AE228B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комбинированного</w:t>
            </w:r>
            <w:proofErr w:type="gramEnd"/>
            <w:r w:rsidRPr="00AE22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15598" w:rsidRPr="00AE228B" w:rsidRDefault="00E15598" w:rsidP="00AE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228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 № 5»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39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1 444 982,66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1/4)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E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97602B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976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338 549,69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694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38,2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694E3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694E3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72"/>
        </w:trPr>
        <w:tc>
          <w:tcPr>
            <w:tcW w:w="2684" w:type="dxa"/>
            <w:vMerge w:val="restart"/>
            <w:vAlign w:val="center"/>
          </w:tcPr>
          <w:p w:rsidR="00E15598" w:rsidRPr="00694E3D" w:rsidRDefault="00E15598" w:rsidP="00BE6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94E3D">
              <w:rPr>
                <w:rFonts w:ascii="Times New Roman" w:eastAsia="Times New Roman" w:hAnsi="Times New Roman" w:cs="Times New Roman"/>
                <w:sz w:val="20"/>
                <w:szCs w:val="20"/>
              </w:rPr>
              <w:t>Лукьянцева</w:t>
            </w:r>
            <w:proofErr w:type="spellEnd"/>
            <w:r w:rsidRPr="00694E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Светлана Карловна, директор муниципального  дошкольного образовательного автономного учреждения «Детский сад  № 6 общеразвивающего вида с приоритетным </w:t>
            </w:r>
            <w:r w:rsidRPr="00694E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осуществлением деятельности по физическому развитию детей»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694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1 327 695,42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694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 (доля 1/2)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694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Pr="00694E3D" w:rsidRDefault="00E15598" w:rsidP="00694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Opel Antara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Pr="00694E3D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54,6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694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765,0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39751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- супруг 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397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800 402,19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397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765,0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397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54,7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765,0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6"/>
        </w:trPr>
        <w:tc>
          <w:tcPr>
            <w:tcW w:w="2684" w:type="dxa"/>
            <w:vMerge w:val="restart"/>
            <w:vAlign w:val="center"/>
          </w:tcPr>
          <w:p w:rsidR="00E15598" w:rsidRPr="00DC5BE6" w:rsidRDefault="00E15598" w:rsidP="00DC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C5BE6">
              <w:rPr>
                <w:rFonts w:ascii="Times New Roman" w:eastAsia="Times New Roman" w:hAnsi="Times New Roman" w:cs="Times New Roman"/>
                <w:sz w:val="20"/>
                <w:szCs w:val="20"/>
              </w:rPr>
              <w:t>Мазеина</w:t>
            </w:r>
            <w:proofErr w:type="spellEnd"/>
            <w:r w:rsidRPr="00DC5B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Валентиновна,</w:t>
            </w:r>
          </w:p>
          <w:p w:rsidR="00E15598" w:rsidRPr="00DC5BE6" w:rsidRDefault="00E15598" w:rsidP="00DC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C5BE6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 муниципального бюджетного дошкольного образовательного учреждения</w:t>
            </w:r>
          </w:p>
          <w:p w:rsidR="00E15598" w:rsidRPr="00DC5BE6" w:rsidRDefault="00E15598" w:rsidP="00DC5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End"/>
            <w:r w:rsidRPr="00DC5BE6">
              <w:rPr>
                <w:rFonts w:ascii="Times New Roman" w:eastAsia="Times New Roman" w:hAnsi="Times New Roman" w:cs="Times New Roman"/>
                <w:sz w:val="20"/>
                <w:szCs w:val="20"/>
              </w:rPr>
              <w:t>«Детский сад № 7»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1 141 111,90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3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2 333 343,99</w:t>
            </w: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520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Pr="00DC5BE6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Ниссан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X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трел</w:t>
            </w:r>
            <w:proofErr w:type="spellEnd"/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98" w:rsidRDefault="00E15598" w:rsidP="00DC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C6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598" w:rsidRDefault="00E15598" w:rsidP="00520EE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Pr="00C6627D" w:rsidRDefault="00E15598" w:rsidP="00C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627D">
              <w:rPr>
                <w:rFonts w:ascii="Times New Roman" w:eastAsia="Times New Roman" w:hAnsi="Times New Roman" w:cs="Times New Roman"/>
                <w:sz w:val="20"/>
                <w:szCs w:val="20"/>
              </w:rPr>
              <w:t>Кузьмина Анна Анатольевна, директор муниципального дошкольного образовательного автономного учреждения «Детский сад № 9»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C6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1 578 493,12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C66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- супруг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C6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1 054 392,53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15598" w:rsidRPr="00C6627D" w:rsidRDefault="00E15598" w:rsidP="00C6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C66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366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C47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20 459,26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366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1134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9"/>
        </w:trPr>
        <w:tc>
          <w:tcPr>
            <w:tcW w:w="2684" w:type="dxa"/>
            <w:vMerge w:val="restart"/>
            <w:vAlign w:val="center"/>
          </w:tcPr>
          <w:p w:rsidR="00E15598" w:rsidRPr="00CB7411" w:rsidRDefault="00E15598" w:rsidP="00CB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B7411">
              <w:rPr>
                <w:rFonts w:ascii="Times New Roman" w:eastAsia="Times New Roman" w:hAnsi="Times New Roman" w:cs="Times New Roman"/>
                <w:sz w:val="20"/>
                <w:szCs w:val="20"/>
              </w:rPr>
              <w:t>Курмачева</w:t>
            </w:r>
            <w:proofErr w:type="spellEnd"/>
            <w:r w:rsidRPr="00CB74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Ирина Анатольевна, </w:t>
            </w:r>
            <w:proofErr w:type="gramStart"/>
            <w:r w:rsidRPr="00CB7411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</w:t>
            </w:r>
            <w:proofErr w:type="gramEnd"/>
            <w:r w:rsidRPr="00CB74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«Детский сад № 10 общеразвивающего вида с приоритетным осуществлением деятельности по познавательно-речевому </w:t>
            </w:r>
            <w:r w:rsidRPr="00CB74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развитию детей»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981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1 497 061,37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981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1/4)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Pr="00981A7B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Tiguan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E15598" w:rsidRPr="00CB7411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23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981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996,0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15598" w:rsidRPr="00CB7411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Xe</w:t>
            </w:r>
            <w:r>
              <w:rPr>
                <w:rFonts w:ascii="Times New Roman" w:hAnsi="Times New Roman"/>
                <w:sz w:val="20"/>
                <w:szCs w:val="20"/>
              </w:rPr>
              <w:t>ндэ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Getz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CB7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886 019,45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1/4)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Pr="00CB7411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2"/>
        </w:trPr>
        <w:tc>
          <w:tcPr>
            <w:tcW w:w="2684" w:type="dxa"/>
            <w:vMerge w:val="restart"/>
            <w:vAlign w:val="center"/>
          </w:tcPr>
          <w:p w:rsidR="00E15598" w:rsidRPr="009A611E" w:rsidRDefault="00E15598" w:rsidP="009A6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11E">
              <w:rPr>
                <w:rFonts w:ascii="Times New Roman" w:hAnsi="Times New Roman" w:cs="Times New Roman"/>
                <w:sz w:val="20"/>
                <w:szCs w:val="20"/>
              </w:rPr>
              <w:t xml:space="preserve">Румянцева Валентина Алексеевна, </w:t>
            </w:r>
            <w:proofErr w:type="gramStart"/>
            <w:r w:rsidRPr="009A611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proofErr w:type="gramEnd"/>
            <w:r w:rsidRPr="009A611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«Детский сад № 12 общеразвивающего вида с приоритетным осуществлением деятельности по познавательно-речевому развитию детей»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9A6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1 529 706,11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28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6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28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28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6"/>
        </w:trPr>
        <w:tc>
          <w:tcPr>
            <w:tcW w:w="2684" w:type="dxa"/>
            <w:vMerge w:val="restart"/>
            <w:vAlign w:val="center"/>
          </w:tcPr>
          <w:p w:rsidR="00E15598" w:rsidRPr="00157FBE" w:rsidRDefault="00E15598" w:rsidP="0015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57FBE">
              <w:rPr>
                <w:rFonts w:ascii="Times New Roman" w:eastAsia="Times New Roman" w:hAnsi="Times New Roman" w:cs="Times New Roman"/>
                <w:sz w:val="20"/>
                <w:szCs w:val="20"/>
              </w:rPr>
              <w:t>Боченкова</w:t>
            </w:r>
            <w:proofErr w:type="spellEnd"/>
            <w:r w:rsidRPr="00157F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Наталья Петровна, </w:t>
            </w:r>
            <w:proofErr w:type="gramStart"/>
            <w:r w:rsidRPr="00157FBE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</w:t>
            </w:r>
            <w:proofErr w:type="gramEnd"/>
            <w:r w:rsidRPr="00157F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«Детский сад комбинированного вида №13»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28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1 726 890,75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28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58,7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287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58,7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2877D0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157FB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B632F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B63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552 201,15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58,7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157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Тиана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58,7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Pr="00D769F3" w:rsidRDefault="00E15598" w:rsidP="00D7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769F3">
              <w:rPr>
                <w:rFonts w:ascii="Times New Roman" w:eastAsia="Times New Roman" w:hAnsi="Times New Roman" w:cs="Times New Roman"/>
                <w:sz w:val="20"/>
                <w:szCs w:val="20"/>
              </w:rPr>
              <w:t>Хамидуллина</w:t>
            </w:r>
            <w:proofErr w:type="spellEnd"/>
            <w:r w:rsidRPr="00D769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Васильевна,</w:t>
            </w:r>
          </w:p>
          <w:p w:rsidR="00E15598" w:rsidRPr="00D769F3" w:rsidRDefault="00E15598" w:rsidP="00D76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769F3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 муниципального бюджетного дошкольного образовательного учреждения «Детский сад № 14 с приоритетным осуществлением деятельности по физическому развитию детей»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B63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1 177 557,24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B63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30,4</w:t>
            </w:r>
          </w:p>
        </w:tc>
        <w:tc>
          <w:tcPr>
            <w:tcW w:w="1134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Маркова Оксана Васильевна,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заведующий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города Нефтеюганска</w:t>
            </w:r>
          </w:p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«Детский сад № 16»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953 310,02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Сандеро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Степвей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498 004,41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4E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-несовершеннолетний </w:t>
            </w: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ребёнок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AA0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-несовершеннолетний ребёнок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00"/>
        </w:trPr>
        <w:tc>
          <w:tcPr>
            <w:tcW w:w="2684" w:type="dxa"/>
            <w:vMerge w:val="restart"/>
            <w:vAlign w:val="center"/>
          </w:tcPr>
          <w:p w:rsidR="00E15598" w:rsidRPr="0083245B" w:rsidRDefault="00E15598" w:rsidP="00832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3245B">
              <w:rPr>
                <w:rFonts w:ascii="Times New Roman" w:eastAsia="Times New Roman" w:hAnsi="Times New Roman" w:cs="Times New Roman"/>
                <w:sz w:val="20"/>
                <w:szCs w:val="20"/>
              </w:rPr>
              <w:t>Бухтиярова</w:t>
            </w:r>
            <w:proofErr w:type="spellEnd"/>
            <w:r w:rsidRPr="00832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Ивановна,</w:t>
            </w:r>
          </w:p>
          <w:p w:rsidR="00E15598" w:rsidRDefault="00E15598" w:rsidP="00832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3245B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 муниципального бюджетного дошкольного образовательного учреждени</w:t>
            </w:r>
            <w:proofErr w:type="gramEnd"/>
            <w:r w:rsidRPr="008324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</w:p>
          <w:p w:rsidR="00E15598" w:rsidRPr="0083245B" w:rsidRDefault="00E15598" w:rsidP="00832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45B">
              <w:rPr>
                <w:rFonts w:ascii="Times New Roman" w:eastAsia="Times New Roman" w:hAnsi="Times New Roman" w:cs="Times New Roman"/>
                <w:sz w:val="20"/>
                <w:szCs w:val="20"/>
              </w:rPr>
              <w:t>«Детский сад № 17»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1 338 179,49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Pr="0083245B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Chevrolet Spark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30"/>
        </w:trPr>
        <w:tc>
          <w:tcPr>
            <w:tcW w:w="2684" w:type="dxa"/>
            <w:vMerge/>
            <w:vAlign w:val="center"/>
          </w:tcPr>
          <w:p w:rsidR="00E15598" w:rsidRPr="0083245B" w:rsidRDefault="00E15598" w:rsidP="00832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A97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1 131 110,98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C53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Pr="0083245B" w:rsidRDefault="00E15598" w:rsidP="00070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15598" w:rsidRDefault="00E15598" w:rsidP="00832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(доля 1/2)</w:t>
            </w:r>
          </w:p>
        </w:tc>
        <w:tc>
          <w:tcPr>
            <w:tcW w:w="1701" w:type="dxa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C53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6"/>
        </w:trPr>
        <w:tc>
          <w:tcPr>
            <w:tcW w:w="2684" w:type="dxa"/>
            <w:vMerge w:val="restart"/>
            <w:vAlign w:val="center"/>
          </w:tcPr>
          <w:p w:rsidR="00E15598" w:rsidRPr="007434AE" w:rsidRDefault="00E15598" w:rsidP="0074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Муртазина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Гузаль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  <w:r w:rsidRPr="007434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7434AE">
              <w:rPr>
                <w:rFonts w:ascii="Times New Roman" w:eastAsia="Times New Roman" w:hAnsi="Times New Roman" w:cs="Times New Roman"/>
                <w:sz w:val="20"/>
                <w:szCs w:val="20"/>
              </w:rPr>
              <w:t>заведующий</w:t>
            </w:r>
            <w:proofErr w:type="gramEnd"/>
            <w:r w:rsidRPr="007434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«Детский сад № 18 общеразвивающего вида с приоритетным осуществлением деятельности по художественно-эстетическому развитию детей»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EF3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1 291 994,88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EF3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1/4)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EF3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743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Хёндай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1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236D9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236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1 207 286,70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(доля 1/4)</w:t>
            </w:r>
          </w:p>
        </w:tc>
        <w:tc>
          <w:tcPr>
            <w:tcW w:w="1701" w:type="dxa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236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236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Сид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(доля 1/3)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236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15598" w:rsidRDefault="00E15598" w:rsidP="00236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  <w:p w:rsidR="00E15598" w:rsidRDefault="00E15598" w:rsidP="00236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(доля 1/4)</w:t>
            </w:r>
          </w:p>
        </w:tc>
        <w:tc>
          <w:tcPr>
            <w:tcW w:w="1701" w:type="dxa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236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75,3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(доля 1/3)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Pr="007E081E" w:rsidRDefault="00E15598" w:rsidP="007E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8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Голубева Лариса Николаевна, директор муниципального дошкольного образовательного автономного учреждения «Центр развития </w:t>
            </w:r>
            <w:proofErr w:type="gramStart"/>
            <w:r w:rsidRPr="007E081E">
              <w:rPr>
                <w:rFonts w:ascii="Times New Roman" w:eastAsia="Times New Roman" w:hAnsi="Times New Roman" w:cs="Times New Roman"/>
                <w:sz w:val="20"/>
                <w:szCs w:val="20"/>
              </w:rPr>
              <w:t>ребенка-детский</w:t>
            </w:r>
            <w:proofErr w:type="gramEnd"/>
            <w:r w:rsidRPr="007E08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сад № 20»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1 577 406,43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7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3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9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1 559 940,39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134" w:type="dxa"/>
            <w:vMerge w:val="restart"/>
            <w:vAlign w:val="center"/>
          </w:tcPr>
          <w:p w:rsidR="00E15598" w:rsidRPr="007E081E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Pr="007E081E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HYUNDAI SANTA FE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7E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Pr="00B3545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Вольман</w:t>
            </w:r>
            <w:proofErr w:type="spellEnd"/>
            <w:r w:rsidRPr="00B35458">
              <w:rPr>
                <w:rFonts w:ascii="Times New Roman" w:hAnsi="Times New Roman"/>
                <w:sz w:val="20"/>
                <w:szCs w:val="20"/>
              </w:rPr>
              <w:t xml:space="preserve"> Наталья Николаевна, </w:t>
            </w:r>
            <w:proofErr w:type="gramStart"/>
            <w:r w:rsidRPr="00B35458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proofErr w:type="gramEnd"/>
            <w:r w:rsidRPr="00B35458">
              <w:rPr>
                <w:rFonts w:ascii="Times New Roman" w:hAnsi="Times New Roman"/>
                <w:sz w:val="20"/>
                <w:szCs w:val="20"/>
              </w:rPr>
              <w:t xml:space="preserve">  муниципального бюджетного дошкольного образовательного учреждения «Детский сад № 25 общеразвивающего вида с приоритетным осуществлением деятельности по познавательно-речевому развитию детей»</w:t>
            </w: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1 012 168,25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538 070,83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1/2)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Pr="00BA1AFE" w:rsidRDefault="00E15598" w:rsidP="00BA1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Опель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ZAFIRA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Merge w:val="restart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15598" w:rsidRPr="00B3545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 - 2752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B35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37E1">
              <w:rPr>
                <w:rFonts w:ascii="Times New Roman" w:eastAsia="Times New Roman" w:hAnsi="Times New Roman" w:cs="Times New Roman"/>
                <w:sz w:val="20"/>
                <w:szCs w:val="20"/>
              </w:rPr>
              <w:t>-несовершеннолетний ребёнок</w:t>
            </w:r>
          </w:p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Pr="006A5DA9" w:rsidRDefault="00E15598" w:rsidP="006A5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DA9">
              <w:rPr>
                <w:rFonts w:ascii="Times New Roman" w:eastAsia="Times New Roman" w:hAnsi="Times New Roman" w:cs="Times New Roman"/>
                <w:sz w:val="20"/>
                <w:szCs w:val="20"/>
              </w:rPr>
              <w:t>Кузьмина Нина Ивановна, директор муниципального дошкольного образовательного автономного учреждения «Центр развития ребенка Детский сад № 26»</w:t>
            </w:r>
          </w:p>
        </w:tc>
        <w:tc>
          <w:tcPr>
            <w:tcW w:w="1560" w:type="dxa"/>
            <w:gridSpan w:val="2"/>
            <w:vAlign w:val="center"/>
          </w:tcPr>
          <w:p w:rsidR="00E15598" w:rsidRPr="00A62497" w:rsidRDefault="00E15598" w:rsidP="00A62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1 873 072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A624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134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9F21E1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E15598" w:rsidRDefault="009F21E1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9F21E1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E15598" w:rsidRDefault="009F21E1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E15598" w:rsidRDefault="00E15598" w:rsidP="006A5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  <w:p w:rsidR="009F21E1" w:rsidRDefault="009F21E1" w:rsidP="006A5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21E1" w:rsidRDefault="009F21E1" w:rsidP="006A5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21E1" w:rsidRDefault="009F21E1" w:rsidP="006A5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21E1" w:rsidRDefault="009F21E1" w:rsidP="006A5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15598" w:rsidRDefault="00E15598" w:rsidP="006A5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346 327,56</w:t>
            </w:r>
          </w:p>
        </w:tc>
        <w:tc>
          <w:tcPr>
            <w:tcW w:w="1285" w:type="dxa"/>
            <w:gridSpan w:val="2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15598" w:rsidRDefault="00E15598" w:rsidP="006A5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Тиида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992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Pr="00D25E6F" w:rsidRDefault="00E15598" w:rsidP="00D25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E6F">
              <w:rPr>
                <w:rFonts w:ascii="Times New Roman" w:eastAsia="Times New Roman" w:hAnsi="Times New Roman" w:cs="Times New Roman"/>
                <w:sz w:val="20"/>
                <w:szCs w:val="20"/>
              </w:rPr>
              <w:t>Басова Наталия Григорьевна,  директор муниципального дошкольного образовательного автономного учреждения «Детский сад № 32 общеразвивающего вида с приоритетным осуществлением деятельности по социально-личностному развитию детей»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1 582 965,48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34,57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9F21E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15598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15598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371 434,93</w:t>
            </w:r>
          </w:p>
        </w:tc>
        <w:tc>
          <w:tcPr>
            <w:tcW w:w="1285" w:type="dxa"/>
            <w:gridSpan w:val="2"/>
            <w:vMerge w:val="restart"/>
            <w:vAlign w:val="center"/>
          </w:tcPr>
          <w:p w:rsidR="00E15598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(доля 3/4)</w:t>
            </w:r>
          </w:p>
        </w:tc>
        <w:tc>
          <w:tcPr>
            <w:tcW w:w="1701" w:type="dxa"/>
            <w:vMerge w:val="restart"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34,57</w:t>
            </w:r>
          </w:p>
        </w:tc>
        <w:tc>
          <w:tcPr>
            <w:tcW w:w="1134" w:type="dxa"/>
            <w:vMerge w:val="restart"/>
            <w:vAlign w:val="center"/>
          </w:tcPr>
          <w:p w:rsidR="00E15598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E15598" w:rsidRPr="00D25E6F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2" w:type="dxa"/>
            <w:vAlign w:val="center"/>
          </w:tcPr>
          <w:p w:rsidR="00E15598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15598" w:rsidRPr="00D25E6F" w:rsidRDefault="00E15598" w:rsidP="00D25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2106</w:t>
            </w: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598" w:rsidTr="009F21E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  <w:vAlign w:val="center"/>
          </w:tcPr>
          <w:p w:rsidR="00E15598" w:rsidRDefault="00E15598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15598" w:rsidRDefault="00E15598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2" w:type="dxa"/>
            <w:vAlign w:val="center"/>
          </w:tcPr>
          <w:p w:rsidR="00E15598" w:rsidRDefault="00E15598" w:rsidP="001B4BD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15598" w:rsidRDefault="00E15598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63B09" w:rsidRDefault="00A63B09" w:rsidP="00F73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4720F" w:rsidRPr="006B4CD9" w:rsidRDefault="00700DB7" w:rsidP="006B4C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700DB7">
        <w:rPr>
          <w:rFonts w:ascii="Times New Roman" w:hAnsi="Times New Roman"/>
          <w:sz w:val="20"/>
          <w:szCs w:val="20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</w:t>
      </w:r>
      <w:proofErr w:type="gramEnd"/>
    </w:p>
    <w:sectPr w:rsidR="0034720F" w:rsidRPr="006B4CD9" w:rsidSect="009F21E1">
      <w:pgSz w:w="16838" w:h="11906" w:orient="landscape"/>
      <w:pgMar w:top="142" w:right="678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A"/>
    <w:rsid w:val="000145A8"/>
    <w:rsid w:val="00024085"/>
    <w:rsid w:val="00070CEB"/>
    <w:rsid w:val="00084FBA"/>
    <w:rsid w:val="000E6752"/>
    <w:rsid w:val="000F52E4"/>
    <w:rsid w:val="0012115E"/>
    <w:rsid w:val="00135E56"/>
    <w:rsid w:val="0014355D"/>
    <w:rsid w:val="00157FBE"/>
    <w:rsid w:val="00171CB8"/>
    <w:rsid w:val="001B4BDE"/>
    <w:rsid w:val="001F34DD"/>
    <w:rsid w:val="00212CCE"/>
    <w:rsid w:val="00215B6A"/>
    <w:rsid w:val="0023584B"/>
    <w:rsid w:val="00236D9F"/>
    <w:rsid w:val="00252BED"/>
    <w:rsid w:val="00280B58"/>
    <w:rsid w:val="002877D0"/>
    <w:rsid w:val="00292107"/>
    <w:rsid w:val="002A013A"/>
    <w:rsid w:val="002C1B17"/>
    <w:rsid w:val="002C5722"/>
    <w:rsid w:val="0034720F"/>
    <w:rsid w:val="0034726A"/>
    <w:rsid w:val="003608AE"/>
    <w:rsid w:val="0036662D"/>
    <w:rsid w:val="00393516"/>
    <w:rsid w:val="00397512"/>
    <w:rsid w:val="003B7C36"/>
    <w:rsid w:val="003F1240"/>
    <w:rsid w:val="00445D65"/>
    <w:rsid w:val="0048267A"/>
    <w:rsid w:val="004E5A9C"/>
    <w:rsid w:val="00520EE5"/>
    <w:rsid w:val="00540934"/>
    <w:rsid w:val="00544047"/>
    <w:rsid w:val="00551C83"/>
    <w:rsid w:val="005939AF"/>
    <w:rsid w:val="00595943"/>
    <w:rsid w:val="005C4924"/>
    <w:rsid w:val="005C5540"/>
    <w:rsid w:val="00603A2E"/>
    <w:rsid w:val="00617DD6"/>
    <w:rsid w:val="00657A78"/>
    <w:rsid w:val="00694E3D"/>
    <w:rsid w:val="006A5DA9"/>
    <w:rsid w:val="006B4CD9"/>
    <w:rsid w:val="006F13AF"/>
    <w:rsid w:val="006F644A"/>
    <w:rsid w:val="006F75D5"/>
    <w:rsid w:val="00700DB7"/>
    <w:rsid w:val="00707149"/>
    <w:rsid w:val="007427FB"/>
    <w:rsid w:val="007434AE"/>
    <w:rsid w:val="00766AF4"/>
    <w:rsid w:val="0077035A"/>
    <w:rsid w:val="007E081E"/>
    <w:rsid w:val="0080323A"/>
    <w:rsid w:val="00812A17"/>
    <w:rsid w:val="0081772F"/>
    <w:rsid w:val="0083245B"/>
    <w:rsid w:val="0085683F"/>
    <w:rsid w:val="00892E7A"/>
    <w:rsid w:val="008930F7"/>
    <w:rsid w:val="008C525C"/>
    <w:rsid w:val="008E6E78"/>
    <w:rsid w:val="00921904"/>
    <w:rsid w:val="009363DC"/>
    <w:rsid w:val="0094067D"/>
    <w:rsid w:val="00956D54"/>
    <w:rsid w:val="0096231F"/>
    <w:rsid w:val="00964035"/>
    <w:rsid w:val="0097602B"/>
    <w:rsid w:val="0097690B"/>
    <w:rsid w:val="00981A7B"/>
    <w:rsid w:val="009A611E"/>
    <w:rsid w:val="009C6B1F"/>
    <w:rsid w:val="009F21E1"/>
    <w:rsid w:val="009F3BC6"/>
    <w:rsid w:val="00A10F97"/>
    <w:rsid w:val="00A17DEA"/>
    <w:rsid w:val="00A243B1"/>
    <w:rsid w:val="00A26DCE"/>
    <w:rsid w:val="00A333AF"/>
    <w:rsid w:val="00A62497"/>
    <w:rsid w:val="00A63B09"/>
    <w:rsid w:val="00A9418A"/>
    <w:rsid w:val="00A97D77"/>
    <w:rsid w:val="00AA0E9B"/>
    <w:rsid w:val="00AA192D"/>
    <w:rsid w:val="00AE228B"/>
    <w:rsid w:val="00AE37E1"/>
    <w:rsid w:val="00AE75E7"/>
    <w:rsid w:val="00B1531C"/>
    <w:rsid w:val="00B21262"/>
    <w:rsid w:val="00B25146"/>
    <w:rsid w:val="00B35458"/>
    <w:rsid w:val="00B46DD4"/>
    <w:rsid w:val="00B632FC"/>
    <w:rsid w:val="00B6507E"/>
    <w:rsid w:val="00BA1AFE"/>
    <w:rsid w:val="00BB099D"/>
    <w:rsid w:val="00BE4193"/>
    <w:rsid w:val="00BE69BB"/>
    <w:rsid w:val="00BF5259"/>
    <w:rsid w:val="00C47FC0"/>
    <w:rsid w:val="00C5339A"/>
    <w:rsid w:val="00C569E6"/>
    <w:rsid w:val="00C6627D"/>
    <w:rsid w:val="00C717A6"/>
    <w:rsid w:val="00CA2B5B"/>
    <w:rsid w:val="00CB7411"/>
    <w:rsid w:val="00D00A55"/>
    <w:rsid w:val="00D25E6F"/>
    <w:rsid w:val="00D302D8"/>
    <w:rsid w:val="00D3498E"/>
    <w:rsid w:val="00D35432"/>
    <w:rsid w:val="00D50493"/>
    <w:rsid w:val="00D55134"/>
    <w:rsid w:val="00D64667"/>
    <w:rsid w:val="00D769F3"/>
    <w:rsid w:val="00D84114"/>
    <w:rsid w:val="00D934E7"/>
    <w:rsid w:val="00D934F8"/>
    <w:rsid w:val="00DC5BE6"/>
    <w:rsid w:val="00E07774"/>
    <w:rsid w:val="00E15598"/>
    <w:rsid w:val="00E236D9"/>
    <w:rsid w:val="00E364C9"/>
    <w:rsid w:val="00E427B2"/>
    <w:rsid w:val="00E42ABE"/>
    <w:rsid w:val="00E744EC"/>
    <w:rsid w:val="00EE1770"/>
    <w:rsid w:val="00EF3F3F"/>
    <w:rsid w:val="00F420EB"/>
    <w:rsid w:val="00F73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0D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34720F"/>
    <w:rPr>
      <w:color w:val="0000FF"/>
      <w:u w:val="single"/>
    </w:rPr>
  </w:style>
  <w:style w:type="paragraph" w:styleId="2">
    <w:name w:val="Body Text 2"/>
    <w:basedOn w:val="a"/>
    <w:link w:val="20"/>
    <w:rsid w:val="003472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4720F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36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0D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34720F"/>
    <w:rPr>
      <w:color w:val="0000FF"/>
      <w:u w:val="single"/>
    </w:rPr>
  </w:style>
  <w:style w:type="paragraph" w:styleId="2">
    <w:name w:val="Body Text 2"/>
    <w:basedOn w:val="a"/>
    <w:link w:val="20"/>
    <w:rsid w:val="003472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4720F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36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93F92-ECD3-430F-AA93-F68161EB7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12</Pages>
  <Words>2390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Сухачев Сергей Михайлович</dc:creator>
  <cp:lastModifiedBy>KO</cp:lastModifiedBy>
  <cp:revision>60</cp:revision>
  <cp:lastPrinted>2015-05-14T04:50:00Z</cp:lastPrinted>
  <dcterms:created xsi:type="dcterms:W3CDTF">2015-05-06T06:07:00Z</dcterms:created>
  <dcterms:modified xsi:type="dcterms:W3CDTF">2015-05-14T05:15:00Z</dcterms:modified>
</cp:coreProperties>
</file>