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423934">
        <w:rPr>
          <w:b/>
          <w:sz w:val="20"/>
          <w:szCs w:val="20"/>
        </w:rPr>
        <w:t xml:space="preserve">Сведения </w:t>
      </w:r>
    </w:p>
    <w:p w:rsidR="00072AC9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423934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9104C9" w:rsidRPr="00423934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правовым вопросам Челябинского округа </w:t>
      </w:r>
      <w:r w:rsidRPr="00423934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423934">
        <w:rPr>
          <w:b/>
          <w:sz w:val="20"/>
          <w:szCs w:val="20"/>
        </w:rPr>
        <w:t>й финансовый год с 1 января 201</w:t>
      </w:r>
      <w:r w:rsidR="009603FC">
        <w:rPr>
          <w:b/>
          <w:sz w:val="20"/>
          <w:szCs w:val="20"/>
        </w:rPr>
        <w:t>4</w:t>
      </w:r>
      <w:r w:rsidRPr="00423934">
        <w:rPr>
          <w:b/>
          <w:sz w:val="20"/>
          <w:szCs w:val="20"/>
        </w:rPr>
        <w:t xml:space="preserve"> года по 31</w:t>
      </w:r>
      <w:r w:rsidR="00030ECD" w:rsidRPr="00423934">
        <w:rPr>
          <w:b/>
          <w:sz w:val="20"/>
          <w:szCs w:val="20"/>
        </w:rPr>
        <w:t xml:space="preserve"> </w:t>
      </w:r>
      <w:r w:rsidR="003B37B8" w:rsidRPr="00423934">
        <w:rPr>
          <w:b/>
          <w:sz w:val="20"/>
          <w:szCs w:val="20"/>
        </w:rPr>
        <w:t>декабря 201</w:t>
      </w:r>
      <w:r w:rsidR="009603FC">
        <w:rPr>
          <w:b/>
          <w:sz w:val="20"/>
          <w:szCs w:val="20"/>
        </w:rPr>
        <w:t>4</w:t>
      </w:r>
      <w:r w:rsidR="003B37B8" w:rsidRPr="00423934">
        <w:rPr>
          <w:b/>
          <w:sz w:val="20"/>
          <w:szCs w:val="20"/>
        </w:rPr>
        <w:t xml:space="preserve"> года </w:t>
      </w:r>
      <w:r w:rsidRPr="00423934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</w:t>
      </w:r>
      <w:proofErr w:type="gramEnd"/>
      <w:r w:rsidRPr="00423934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Pr="00423934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FC7452" w:rsidTr="00966779">
        <w:tc>
          <w:tcPr>
            <w:tcW w:w="567" w:type="dxa"/>
            <w:shd w:val="clear" w:color="auto" w:fill="auto"/>
          </w:tcPr>
          <w:p w:rsidR="0082755D" w:rsidRPr="00D25BE4" w:rsidRDefault="009104C9" w:rsidP="003A1854">
            <w:pPr>
              <w:ind w:firstLine="0"/>
              <w:jc w:val="center"/>
            </w:pPr>
            <w:r w:rsidRPr="00D25BE4">
              <w:t>1</w:t>
            </w:r>
          </w:p>
        </w:tc>
        <w:tc>
          <w:tcPr>
            <w:tcW w:w="2835" w:type="dxa"/>
            <w:shd w:val="clear" w:color="auto" w:fill="auto"/>
          </w:tcPr>
          <w:p w:rsidR="0069055E" w:rsidRPr="00D25BE4" w:rsidRDefault="00085AE6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 xml:space="preserve">АБРАМОВА </w:t>
            </w:r>
          </w:p>
          <w:p w:rsidR="0082755D" w:rsidRPr="00D25BE4" w:rsidRDefault="0082755D" w:rsidP="00B46987">
            <w:pPr>
              <w:ind w:firstLine="0"/>
              <w:jc w:val="left"/>
              <w:rPr>
                <w:b/>
              </w:rPr>
            </w:pPr>
            <w:r w:rsidRPr="00D25BE4">
              <w:rPr>
                <w:b/>
              </w:rPr>
              <w:t>СОФЬЯ АЛЕКСЕЕВНА</w:t>
            </w:r>
          </w:p>
          <w:p w:rsidR="0082755D" w:rsidRPr="00D25BE4" w:rsidRDefault="0082755D" w:rsidP="00B46987">
            <w:pPr>
              <w:ind w:firstLine="0"/>
            </w:pPr>
            <w:r w:rsidRPr="00D25BE4"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1)индивидуальная, 33,5 кв.м., Россия;</w:t>
            </w:r>
          </w:p>
          <w:p w:rsidR="00101E67" w:rsidRPr="00D25BE4" w:rsidRDefault="00F04F43" w:rsidP="00101E67">
            <w:pPr>
              <w:ind w:firstLine="0"/>
              <w:jc w:val="left"/>
            </w:pPr>
            <w:r w:rsidRPr="00D25BE4">
              <w:t xml:space="preserve">2)общая 1/6, </w:t>
            </w:r>
          </w:p>
          <w:p w:rsidR="0082755D" w:rsidRPr="00D25BE4" w:rsidRDefault="00F04F43" w:rsidP="00101E67">
            <w:pPr>
              <w:ind w:firstLine="0"/>
              <w:jc w:val="left"/>
            </w:pPr>
            <w:r w:rsidRPr="00D25BE4">
              <w:t xml:space="preserve">63 </w:t>
            </w:r>
            <w:r w:rsidR="0082755D" w:rsidRPr="00D25BE4">
              <w:t>кв.м., Россия</w:t>
            </w:r>
          </w:p>
        </w:tc>
        <w:tc>
          <w:tcPr>
            <w:tcW w:w="1134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82755D" w:rsidRPr="00D25BE4" w:rsidRDefault="00F136FC" w:rsidP="00101E67">
            <w:pPr>
              <w:ind w:firstLine="0"/>
              <w:jc w:val="left"/>
            </w:pPr>
            <w:r w:rsidRPr="00D25BE4">
              <w:t xml:space="preserve">общая, </w:t>
            </w:r>
            <w:r w:rsidR="00F04F43" w:rsidRPr="00D25BE4">
              <w:t>1/3, 18,4</w:t>
            </w:r>
            <w:r w:rsidR="0082755D" w:rsidRPr="00D25BE4">
              <w:t xml:space="preserve"> кв.м., Россия</w:t>
            </w:r>
          </w:p>
        </w:tc>
        <w:tc>
          <w:tcPr>
            <w:tcW w:w="992" w:type="dxa"/>
            <w:shd w:val="clear" w:color="auto" w:fill="auto"/>
          </w:tcPr>
          <w:p w:rsidR="0082755D" w:rsidRPr="00D25BE4" w:rsidRDefault="0082755D" w:rsidP="00101E6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82755D" w:rsidRPr="00D25BE4" w:rsidRDefault="0082755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82755D" w:rsidRPr="00D25BE4" w:rsidRDefault="009603FC" w:rsidP="00FC7452">
            <w:pPr>
              <w:ind w:firstLine="0"/>
            </w:pPr>
            <w:r>
              <w:t>299 069</w:t>
            </w:r>
            <w:r w:rsidR="00966779">
              <w:t>,23</w:t>
            </w:r>
          </w:p>
        </w:tc>
      </w:tr>
      <w:tr w:rsidR="00127D79" w:rsidRPr="00FC7452" w:rsidTr="008A0D86">
        <w:tc>
          <w:tcPr>
            <w:tcW w:w="567" w:type="dxa"/>
            <w:shd w:val="clear" w:color="auto" w:fill="auto"/>
          </w:tcPr>
          <w:p w:rsidR="00127D79" w:rsidRPr="00D25BE4" w:rsidRDefault="009104C9" w:rsidP="003A1854">
            <w:pPr>
              <w:ind w:firstLine="0"/>
              <w:jc w:val="center"/>
            </w:pPr>
            <w:r w:rsidRPr="00D25BE4">
              <w:t>2</w:t>
            </w:r>
          </w:p>
        </w:tc>
        <w:tc>
          <w:tcPr>
            <w:tcW w:w="2835" w:type="dxa"/>
            <w:shd w:val="clear" w:color="auto" w:fill="auto"/>
          </w:tcPr>
          <w:p w:rsidR="00127D79" w:rsidRPr="00D25BE4" w:rsidRDefault="00127D79" w:rsidP="00FC7452">
            <w:pPr>
              <w:ind w:firstLine="0"/>
              <w:rPr>
                <w:b/>
              </w:rPr>
            </w:pPr>
            <w:r w:rsidRPr="00D25BE4">
              <w:rPr>
                <w:b/>
              </w:rPr>
              <w:t>АНИСИМОВА ВИКТОРИЯ АЛЕКСАНДРОВНА</w:t>
            </w:r>
          </w:p>
          <w:p w:rsidR="00127D79" w:rsidRPr="00D25BE4" w:rsidRDefault="00623E74" w:rsidP="00FC7452">
            <w:pPr>
              <w:ind w:firstLine="0"/>
            </w:pPr>
            <w:r w:rsidRPr="00D25BE4">
              <w:t>Начальник отдела</w:t>
            </w:r>
          </w:p>
        </w:tc>
        <w:tc>
          <w:tcPr>
            <w:tcW w:w="1560" w:type="dxa"/>
            <w:shd w:val="clear" w:color="auto" w:fill="auto"/>
          </w:tcPr>
          <w:p w:rsidR="00127D79" w:rsidRPr="00D25BE4" w:rsidRDefault="00127D79" w:rsidP="008A0D86">
            <w:pPr>
              <w:ind w:firstLine="0"/>
              <w:jc w:val="left"/>
            </w:pPr>
            <w:r w:rsidRPr="00D25BE4">
              <w:t>индивидуальная, 1500 кв.м.,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8A0D86">
            <w:pPr>
              <w:ind w:firstLine="0"/>
              <w:jc w:val="left"/>
            </w:pPr>
            <w:r w:rsidRPr="00D25BE4">
              <w:t>индивидуальная, 10,8 кв.м., Россия</w:t>
            </w:r>
          </w:p>
        </w:tc>
        <w:tc>
          <w:tcPr>
            <w:tcW w:w="2268" w:type="dxa"/>
            <w:shd w:val="clear" w:color="auto" w:fill="auto"/>
          </w:tcPr>
          <w:p w:rsidR="00101E67" w:rsidRPr="00D25BE4" w:rsidRDefault="008D6E5E" w:rsidP="00FC7452">
            <w:pPr>
              <w:ind w:firstLine="0"/>
            </w:pPr>
            <w:r w:rsidRPr="00D25BE4">
              <w:t>1)общая</w:t>
            </w:r>
            <w:r w:rsidR="00F136FC" w:rsidRPr="00D25BE4">
              <w:t>,</w:t>
            </w:r>
            <w:r w:rsidRPr="00D25BE4">
              <w:t xml:space="preserve"> 1/2, </w:t>
            </w:r>
          </w:p>
          <w:p w:rsidR="00127D79" w:rsidRPr="00D25BE4" w:rsidRDefault="008D6E5E" w:rsidP="00FC7452">
            <w:pPr>
              <w:ind w:firstLine="0"/>
            </w:pPr>
            <w:r w:rsidRPr="00D25BE4">
              <w:t>43</w:t>
            </w:r>
            <w:r w:rsidR="00127D79" w:rsidRPr="00D25BE4">
              <w:t xml:space="preserve"> кв.м., Россия;</w:t>
            </w:r>
          </w:p>
          <w:p w:rsidR="00127D79" w:rsidRPr="00D25BE4" w:rsidRDefault="00127D79" w:rsidP="00FC7452">
            <w:pPr>
              <w:ind w:firstLine="0"/>
            </w:pPr>
            <w:r w:rsidRPr="00D25BE4">
              <w:t>2)индивидуальная, 30,4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D25BE4" w:rsidRDefault="00127D79" w:rsidP="00FC7452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D25BE4" w:rsidRDefault="00C848AB" w:rsidP="00D743F7">
            <w:pPr>
              <w:ind w:firstLine="0"/>
              <w:jc w:val="left"/>
            </w:pPr>
            <w:r w:rsidRPr="00D25BE4">
              <w:t>н</w:t>
            </w:r>
            <w:r w:rsidR="00127D79" w:rsidRPr="00D25BE4">
              <w:t>ет</w:t>
            </w:r>
          </w:p>
        </w:tc>
        <w:tc>
          <w:tcPr>
            <w:tcW w:w="1417" w:type="dxa"/>
            <w:shd w:val="clear" w:color="auto" w:fill="auto"/>
          </w:tcPr>
          <w:p w:rsidR="00127D79" w:rsidRPr="00D25BE4" w:rsidRDefault="009603FC" w:rsidP="00FC7452">
            <w:pPr>
              <w:ind w:firstLine="0"/>
            </w:pPr>
            <w:r>
              <w:t>396 997</w:t>
            </w:r>
            <w:r w:rsidR="008A0D86">
              <w:t>,</w:t>
            </w:r>
            <w:r>
              <w:t>69</w:t>
            </w:r>
          </w:p>
        </w:tc>
      </w:tr>
      <w:tr w:rsidR="00C92E2D" w:rsidRPr="00FC7452" w:rsidTr="008E3DC3">
        <w:tc>
          <w:tcPr>
            <w:tcW w:w="567" w:type="dxa"/>
            <w:vMerge w:val="restart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5</w:t>
            </w:r>
          </w:p>
        </w:tc>
        <w:tc>
          <w:tcPr>
            <w:tcW w:w="2835" w:type="dxa"/>
          </w:tcPr>
          <w:p w:rsidR="00C92E2D" w:rsidRPr="004730F9" w:rsidRDefault="00C92E2D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4730F9">
              <w:rPr>
                <w:b/>
                <w:color w:val="000000" w:themeColor="text1"/>
              </w:rPr>
              <w:t>КОЧУКОВСКАЯ КРИСТИНА АНАТОЛЬЕВНА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4730F9"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индивидуальная</w:t>
            </w:r>
            <w:r w:rsidR="00F136FC" w:rsidRPr="00D25BE4">
              <w:t>,</w:t>
            </w:r>
            <w:r w:rsidRPr="00D25BE4">
              <w:t xml:space="preserve"> 57,1 кв.м., Россия</w:t>
            </w:r>
          </w:p>
          <w:p w:rsidR="00C92E2D" w:rsidRPr="00D25BE4" w:rsidRDefault="00C92E2D" w:rsidP="00942E7F">
            <w:pPr>
              <w:ind w:firstLine="0"/>
              <w:jc w:val="left"/>
            </w:pP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190841" w:rsidP="0019084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C92E2D" w:rsidRPr="00D25BE4" w:rsidRDefault="00190841" w:rsidP="0079787C">
            <w:pPr>
              <w:ind w:firstLine="0"/>
              <w:jc w:val="left"/>
            </w:pPr>
            <w:r>
              <w:t>328070,70</w:t>
            </w:r>
          </w:p>
        </w:tc>
      </w:tr>
      <w:tr w:rsidR="00C92E2D" w:rsidRPr="00FC7452" w:rsidTr="008E3DC3">
        <w:tc>
          <w:tcPr>
            <w:tcW w:w="567" w:type="dxa"/>
            <w:vMerge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vAlign w:val="center"/>
          </w:tcPr>
          <w:p w:rsidR="00C92E2D" w:rsidRPr="00D25BE4" w:rsidRDefault="00C92E2D" w:rsidP="00942E7F">
            <w:pPr>
              <w:ind w:firstLine="0"/>
            </w:pPr>
            <w:r w:rsidRPr="00D25BE4">
              <w:t>Сын</w:t>
            </w:r>
          </w:p>
        </w:tc>
        <w:tc>
          <w:tcPr>
            <w:tcW w:w="1560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C92E2D" w:rsidRPr="00D25BE4" w:rsidRDefault="00C92E2D" w:rsidP="00942E7F">
            <w:pPr>
              <w:ind w:firstLine="0"/>
            </w:pPr>
            <w:r w:rsidRPr="00D25BE4">
              <w:t>нет</w:t>
            </w:r>
          </w:p>
        </w:tc>
      </w:tr>
      <w:tr w:rsidR="00E46222" w:rsidRPr="00FC7452" w:rsidTr="008E3DC3">
        <w:tc>
          <w:tcPr>
            <w:tcW w:w="567" w:type="dxa"/>
            <w:vMerge w:val="restart"/>
          </w:tcPr>
          <w:p w:rsidR="00E46222" w:rsidRPr="00D25BE4" w:rsidRDefault="009104C9" w:rsidP="003A1854">
            <w:pPr>
              <w:ind w:firstLine="0"/>
              <w:jc w:val="center"/>
            </w:pPr>
            <w:r w:rsidRPr="00D25BE4">
              <w:t>6</w:t>
            </w:r>
          </w:p>
        </w:tc>
        <w:tc>
          <w:tcPr>
            <w:tcW w:w="2835" w:type="dxa"/>
          </w:tcPr>
          <w:p w:rsidR="00E46222" w:rsidRPr="009731EC" w:rsidRDefault="00E46222" w:rsidP="00C3011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731EC">
              <w:rPr>
                <w:b/>
                <w:color w:val="000000" w:themeColor="text1"/>
              </w:rPr>
              <w:t>МАРТЮШЕВА ЕКАТЕРИНА АЛЕКСАНДРОВНА</w:t>
            </w:r>
          </w:p>
          <w:p w:rsidR="00E46222" w:rsidRPr="00D25BE4" w:rsidRDefault="00E46222" w:rsidP="00C30111">
            <w:pPr>
              <w:ind w:firstLine="0"/>
              <w:jc w:val="left"/>
            </w:pPr>
            <w:r w:rsidRPr="009731EC">
              <w:rPr>
                <w:color w:val="000000" w:themeColor="text1"/>
              </w:rPr>
              <w:t>Государственный</w:t>
            </w:r>
            <w:r w:rsidRPr="00D25BE4">
              <w:t xml:space="preserve"> инспектор труда</w:t>
            </w:r>
          </w:p>
        </w:tc>
        <w:tc>
          <w:tcPr>
            <w:tcW w:w="1560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</w:tcPr>
          <w:p w:rsidR="00E46222" w:rsidRPr="00D25BE4" w:rsidRDefault="00E46222" w:rsidP="00E46222">
            <w:pPr>
              <w:ind w:firstLine="0"/>
            </w:pPr>
            <w:r w:rsidRPr="00D25BE4">
              <w:t>индивидуальная, 34,6 кв.м., Россия</w:t>
            </w:r>
          </w:p>
        </w:tc>
        <w:tc>
          <w:tcPr>
            <w:tcW w:w="1134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E46222" w:rsidRPr="00D25BE4" w:rsidRDefault="00E46222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E46222" w:rsidRPr="00D25BE4" w:rsidRDefault="00E46222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E46222" w:rsidRPr="00D25BE4" w:rsidRDefault="00E80CF2" w:rsidP="00942E7F">
            <w:pPr>
              <w:ind w:firstLine="0"/>
            </w:pPr>
            <w:r>
              <w:t>259127,55</w:t>
            </w:r>
          </w:p>
        </w:tc>
      </w:tr>
      <w:tr w:rsidR="00E46222" w:rsidRPr="00FC7452" w:rsidTr="008E3DC3">
        <w:tc>
          <w:tcPr>
            <w:tcW w:w="567" w:type="dxa"/>
            <w:vMerge/>
          </w:tcPr>
          <w:p w:rsidR="00E46222" w:rsidRPr="00D25BE4" w:rsidRDefault="00E46222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46222" w:rsidRPr="00D25BE4" w:rsidRDefault="00E46222" w:rsidP="00C30111">
            <w:pPr>
              <w:ind w:firstLine="0"/>
              <w:jc w:val="left"/>
            </w:pPr>
            <w:r w:rsidRPr="00D25BE4">
              <w:t>Супруг</w:t>
            </w:r>
          </w:p>
        </w:tc>
        <w:tc>
          <w:tcPr>
            <w:tcW w:w="1560" w:type="dxa"/>
          </w:tcPr>
          <w:p w:rsidR="00E46222" w:rsidRPr="00D25BE4" w:rsidRDefault="00EE5D86" w:rsidP="00C30111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9731EC" w:rsidP="00C30111">
            <w:pPr>
              <w:ind w:firstLine="0"/>
              <w:jc w:val="left"/>
            </w:pPr>
            <w:r>
              <w:t>о</w:t>
            </w:r>
            <w:r w:rsidR="00EE5D86" w:rsidRPr="00D25BE4">
              <w:t>бщая</w:t>
            </w:r>
            <w:r>
              <w:t xml:space="preserve"> 1/5</w:t>
            </w:r>
            <w:r w:rsidR="00EE5D86" w:rsidRPr="00D25BE4">
              <w:t>, 69,7 кв.м., Россия</w:t>
            </w:r>
          </w:p>
        </w:tc>
        <w:tc>
          <w:tcPr>
            <w:tcW w:w="2268" w:type="dxa"/>
          </w:tcPr>
          <w:p w:rsidR="00E46222" w:rsidRPr="00D25BE4" w:rsidRDefault="00EE5D86" w:rsidP="00E46222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</w:tcPr>
          <w:p w:rsidR="00E46222" w:rsidRPr="00D25BE4" w:rsidRDefault="00EE5D86" w:rsidP="00942E7F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</w:tcPr>
          <w:p w:rsidR="00E46222" w:rsidRPr="00D25BE4" w:rsidRDefault="00EE5D86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</w:tcPr>
          <w:p w:rsidR="00E46222" w:rsidRPr="00D25BE4" w:rsidRDefault="009731EC" w:rsidP="00942E7F">
            <w:pPr>
              <w:ind w:firstLine="0"/>
            </w:pPr>
            <w:r>
              <w:t>386 609</w:t>
            </w:r>
            <w:r w:rsidR="00E80CF2">
              <w:t>,</w:t>
            </w:r>
            <w:r>
              <w:t>23</w:t>
            </w:r>
          </w:p>
        </w:tc>
      </w:tr>
      <w:tr w:rsidR="00C92E2D" w:rsidRPr="00FC7452" w:rsidTr="004B5D2B">
        <w:tc>
          <w:tcPr>
            <w:tcW w:w="567" w:type="dxa"/>
            <w:shd w:val="clear" w:color="auto" w:fill="auto"/>
          </w:tcPr>
          <w:p w:rsidR="00C92E2D" w:rsidRPr="00D25BE4" w:rsidRDefault="009104C9" w:rsidP="003A1854">
            <w:pPr>
              <w:ind w:firstLine="0"/>
              <w:jc w:val="center"/>
            </w:pPr>
            <w:r w:rsidRPr="00D25BE4">
              <w:t>7</w:t>
            </w:r>
          </w:p>
        </w:tc>
        <w:tc>
          <w:tcPr>
            <w:tcW w:w="2835" w:type="dxa"/>
            <w:shd w:val="clear" w:color="auto" w:fill="auto"/>
          </w:tcPr>
          <w:p w:rsidR="009603FC" w:rsidRDefault="009603FC" w:rsidP="0079787C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ЩЕРБИНИН</w:t>
            </w:r>
          </w:p>
          <w:p w:rsidR="009603FC" w:rsidRDefault="009603FC" w:rsidP="0079787C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ПАВЕЛ АЛЕКСАНДРОВИЧ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D25BE4">
              <w:t xml:space="preserve">Государственный </w:t>
            </w:r>
            <w:r w:rsidRPr="00D25BE4">
              <w:lastRenderedPageBreak/>
              <w:t>инспектор труда</w:t>
            </w:r>
          </w:p>
        </w:tc>
        <w:tc>
          <w:tcPr>
            <w:tcW w:w="1560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lastRenderedPageBreak/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D25BE4" w:rsidRDefault="009603FC" w:rsidP="0079787C">
            <w:pPr>
              <w:ind w:firstLine="0"/>
              <w:jc w:val="left"/>
            </w:pPr>
            <w:r>
              <w:t>1) индивидуальная, 62,9 кв.м., Россия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9603FC" w:rsidP="004B5D2B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9603FC" w:rsidP="0079787C">
            <w:pPr>
              <w:ind w:firstLine="0"/>
              <w:jc w:val="left"/>
            </w:pPr>
            <w:r>
              <w:t>428672</w:t>
            </w:r>
            <w:r w:rsidR="004B5D2B">
              <w:t>,0</w:t>
            </w:r>
            <w:r>
              <w:t>0</w:t>
            </w:r>
          </w:p>
        </w:tc>
      </w:tr>
      <w:tr w:rsidR="00C92E2D" w:rsidRPr="00FC7452" w:rsidTr="00BC257E">
        <w:tc>
          <w:tcPr>
            <w:tcW w:w="567" w:type="dxa"/>
            <w:vMerge w:val="restart"/>
            <w:shd w:val="clear" w:color="auto" w:fill="auto"/>
          </w:tcPr>
          <w:p w:rsidR="00C92E2D" w:rsidRDefault="009104C9" w:rsidP="003A1854">
            <w:pPr>
              <w:ind w:firstLine="0"/>
              <w:jc w:val="center"/>
            </w:pPr>
            <w:r w:rsidRPr="00D25BE4">
              <w:lastRenderedPageBreak/>
              <w:t>9</w:t>
            </w:r>
          </w:p>
          <w:p w:rsidR="009603FC" w:rsidRDefault="009603FC" w:rsidP="003A1854">
            <w:pPr>
              <w:ind w:firstLine="0"/>
              <w:jc w:val="center"/>
            </w:pPr>
          </w:p>
          <w:p w:rsidR="009603FC" w:rsidRDefault="009603FC" w:rsidP="003A1854">
            <w:pPr>
              <w:ind w:firstLine="0"/>
              <w:jc w:val="center"/>
            </w:pPr>
          </w:p>
          <w:p w:rsidR="009603FC" w:rsidRDefault="009603FC" w:rsidP="003A1854">
            <w:pPr>
              <w:ind w:firstLine="0"/>
              <w:jc w:val="center"/>
            </w:pPr>
          </w:p>
          <w:p w:rsidR="009603FC" w:rsidRDefault="009603FC" w:rsidP="003A1854">
            <w:pPr>
              <w:ind w:firstLine="0"/>
              <w:jc w:val="center"/>
            </w:pPr>
          </w:p>
          <w:p w:rsidR="009603FC" w:rsidRDefault="009603FC" w:rsidP="003A1854">
            <w:pPr>
              <w:ind w:firstLine="0"/>
              <w:jc w:val="center"/>
            </w:pPr>
          </w:p>
          <w:p w:rsidR="009603FC" w:rsidRPr="00D25BE4" w:rsidRDefault="009603FC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B846E6" w:rsidRPr="00C82829" w:rsidRDefault="00C92E2D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C82829">
              <w:rPr>
                <w:b/>
                <w:color w:val="000000" w:themeColor="text1"/>
              </w:rPr>
              <w:t xml:space="preserve">ШАЛАЕВСКИХ </w:t>
            </w:r>
          </w:p>
          <w:p w:rsidR="00B846E6" w:rsidRPr="00C82829" w:rsidRDefault="00C92E2D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C82829">
              <w:rPr>
                <w:b/>
                <w:color w:val="000000" w:themeColor="text1"/>
              </w:rPr>
              <w:t xml:space="preserve">АРТУР </w:t>
            </w:r>
          </w:p>
          <w:p w:rsidR="00C92E2D" w:rsidRPr="00C82829" w:rsidRDefault="00C92E2D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C82829">
              <w:rPr>
                <w:b/>
                <w:color w:val="000000" w:themeColor="text1"/>
              </w:rPr>
              <w:t>ВАДИМОВИЧ</w:t>
            </w:r>
          </w:p>
          <w:p w:rsidR="00C92E2D" w:rsidRPr="00D25BE4" w:rsidRDefault="00C92E2D" w:rsidP="0079787C">
            <w:pPr>
              <w:ind w:firstLine="0"/>
              <w:jc w:val="left"/>
            </w:pPr>
            <w:r w:rsidRPr="00C82829"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C92E2D" w:rsidP="00D743F7">
            <w:pPr>
              <w:ind w:firstLine="0"/>
              <w:jc w:val="left"/>
            </w:pPr>
            <w:r w:rsidRPr="00D25BE4">
              <w:t>нет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875708" w:rsidP="0079787C">
            <w:pPr>
              <w:ind w:firstLine="0"/>
              <w:jc w:val="left"/>
            </w:pPr>
            <w:r w:rsidRPr="00D25BE4">
              <w:t>4</w:t>
            </w:r>
            <w:r w:rsidR="00C82829">
              <w:t>86 914</w:t>
            </w:r>
            <w:r w:rsidR="00BC257E">
              <w:t>,</w:t>
            </w:r>
            <w:r w:rsidR="00C82829">
              <w:t>51</w:t>
            </w:r>
          </w:p>
        </w:tc>
      </w:tr>
      <w:tr w:rsidR="00C92E2D" w:rsidRPr="00FC7452" w:rsidTr="009603FC">
        <w:trPr>
          <w:trHeight w:val="600"/>
        </w:trPr>
        <w:tc>
          <w:tcPr>
            <w:tcW w:w="567" w:type="dxa"/>
            <w:vMerge/>
            <w:shd w:val="clear" w:color="auto" w:fill="auto"/>
          </w:tcPr>
          <w:p w:rsidR="00C92E2D" w:rsidRPr="00D25BE4" w:rsidRDefault="00C92E2D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C92E2D" w:rsidRPr="00D25BE4" w:rsidRDefault="00C92E2D" w:rsidP="0079787C">
            <w:pPr>
              <w:ind w:firstLine="0"/>
              <w:jc w:val="left"/>
            </w:pPr>
            <w:r w:rsidRPr="00D25BE4"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268" w:type="dxa"/>
            <w:shd w:val="clear" w:color="auto" w:fill="auto"/>
          </w:tcPr>
          <w:p w:rsidR="004B5D2B" w:rsidRDefault="002B2D19" w:rsidP="004C1E74">
            <w:pPr>
              <w:ind w:firstLine="0"/>
            </w:pPr>
            <w:r>
              <w:t>1)</w:t>
            </w:r>
            <w:r w:rsidR="00C92E2D" w:rsidRPr="00D25BE4">
              <w:t>индивидуальная</w:t>
            </w:r>
            <w:r w:rsidR="00F136FC" w:rsidRPr="00D25BE4">
              <w:t>,</w:t>
            </w:r>
            <w:r w:rsidR="00C92E2D" w:rsidRPr="00D25BE4">
              <w:t xml:space="preserve"> </w:t>
            </w:r>
          </w:p>
          <w:p w:rsidR="00C92E2D" w:rsidRPr="00D25BE4" w:rsidRDefault="00C92E2D" w:rsidP="004C1E74">
            <w:pPr>
              <w:ind w:firstLine="0"/>
            </w:pPr>
            <w:r w:rsidRPr="00D25BE4">
              <w:t>36 кв.м., Россия</w:t>
            </w:r>
          </w:p>
        </w:tc>
        <w:tc>
          <w:tcPr>
            <w:tcW w:w="1134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1559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992" w:type="dxa"/>
            <w:shd w:val="clear" w:color="auto" w:fill="auto"/>
          </w:tcPr>
          <w:p w:rsidR="00C92E2D" w:rsidRPr="00D25BE4" w:rsidRDefault="00C92E2D" w:rsidP="004C1E74">
            <w:pPr>
              <w:ind w:firstLine="0"/>
            </w:pPr>
            <w:r w:rsidRPr="00D25BE4">
              <w:t>нет</w:t>
            </w:r>
          </w:p>
        </w:tc>
        <w:tc>
          <w:tcPr>
            <w:tcW w:w="2127" w:type="dxa"/>
            <w:shd w:val="clear" w:color="auto" w:fill="auto"/>
          </w:tcPr>
          <w:p w:rsidR="00C92E2D" w:rsidRPr="00D25BE4" w:rsidRDefault="00D743F7" w:rsidP="00D743F7">
            <w:pPr>
              <w:ind w:firstLine="0"/>
              <w:jc w:val="left"/>
            </w:pPr>
            <w:r w:rsidRPr="00D25BE4">
              <w:t>а/в «</w:t>
            </w:r>
            <w:r w:rsidR="00C92E2D" w:rsidRPr="00D25BE4">
              <w:t>Лада 210740</w:t>
            </w:r>
            <w:r w:rsidRPr="00D25BE4">
              <w:t>»</w:t>
            </w:r>
          </w:p>
        </w:tc>
        <w:tc>
          <w:tcPr>
            <w:tcW w:w="1417" w:type="dxa"/>
            <w:shd w:val="clear" w:color="auto" w:fill="auto"/>
          </w:tcPr>
          <w:p w:rsidR="00C92E2D" w:rsidRPr="00D25BE4" w:rsidRDefault="00C82829" w:rsidP="0079787C">
            <w:pPr>
              <w:ind w:firstLine="0"/>
              <w:jc w:val="left"/>
            </w:pPr>
            <w:r>
              <w:t>нет</w:t>
            </w:r>
          </w:p>
        </w:tc>
      </w:tr>
      <w:tr w:rsidR="002B2D19" w:rsidRPr="00FC7452" w:rsidTr="002B2D19">
        <w:trPr>
          <w:trHeight w:val="1365"/>
        </w:trPr>
        <w:tc>
          <w:tcPr>
            <w:tcW w:w="567" w:type="dxa"/>
            <w:vMerge w:val="restart"/>
            <w:shd w:val="clear" w:color="auto" w:fill="auto"/>
          </w:tcPr>
          <w:p w:rsidR="002B2D19" w:rsidRPr="002B2D19" w:rsidRDefault="002B2D19" w:rsidP="003A1854">
            <w:pPr>
              <w:ind w:firstLine="0"/>
              <w:jc w:val="center"/>
            </w:pPr>
            <w:r w:rsidRPr="002B2D19">
              <w:t>10</w:t>
            </w: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Default="002B2D19" w:rsidP="003A1854">
            <w:pPr>
              <w:ind w:firstLine="0"/>
              <w:jc w:val="center"/>
            </w:pPr>
          </w:p>
          <w:p w:rsidR="002B2D19" w:rsidRPr="002B2D19" w:rsidRDefault="002B2D19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2B2D19" w:rsidRPr="002B2D19" w:rsidRDefault="002B2D19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2B2D19">
              <w:rPr>
                <w:b/>
                <w:color w:val="000000" w:themeColor="text1"/>
              </w:rPr>
              <w:t>КАЛИНИНА</w:t>
            </w:r>
          </w:p>
          <w:p w:rsidR="002B2D19" w:rsidRPr="002B2D19" w:rsidRDefault="002B2D19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2B2D19">
              <w:rPr>
                <w:b/>
                <w:color w:val="000000" w:themeColor="text1"/>
              </w:rPr>
              <w:t>ЕЛЕНА</w:t>
            </w:r>
          </w:p>
          <w:p w:rsidR="002B2D19" w:rsidRPr="002B2D19" w:rsidRDefault="002B2D19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2B2D19">
              <w:rPr>
                <w:b/>
                <w:color w:val="000000" w:themeColor="text1"/>
              </w:rPr>
              <w:t>СЕРАФИМОВНА</w:t>
            </w:r>
          </w:p>
          <w:p w:rsidR="002B2D19" w:rsidRPr="002B2D19" w:rsidRDefault="002B2D19" w:rsidP="0079787C">
            <w:pPr>
              <w:ind w:firstLine="0"/>
              <w:jc w:val="left"/>
            </w:pPr>
            <w:r w:rsidRPr="002B2D19"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2B2D19" w:rsidRDefault="002B2D19" w:rsidP="004C1E74">
            <w:pPr>
              <w:ind w:firstLine="0"/>
            </w:pPr>
            <w:r>
              <w:t>1)индивидуальная, 7</w:t>
            </w:r>
            <w:r w:rsidRPr="00D25BE4">
              <w:t>00 кв.м., Россия</w:t>
            </w:r>
          </w:p>
          <w:p w:rsidR="002B2D19" w:rsidRPr="00D25BE4" w:rsidRDefault="002E74C1" w:rsidP="004C1E74">
            <w:pPr>
              <w:ind w:firstLine="0"/>
            </w:pPr>
            <w:r>
              <w:t>2)</w:t>
            </w:r>
            <w:r w:rsidR="002B2D19">
              <w:t>индивидуальная, 685</w:t>
            </w:r>
            <w:r w:rsidR="002B2D19" w:rsidRPr="00D25BE4"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1)индивидуальная, 55,1 кв.м., Россия</w:t>
            </w:r>
          </w:p>
        </w:tc>
        <w:tc>
          <w:tcPr>
            <w:tcW w:w="2268" w:type="dxa"/>
            <w:shd w:val="clear" w:color="auto" w:fill="auto"/>
          </w:tcPr>
          <w:p w:rsidR="002B2D19" w:rsidRPr="00D25BE4" w:rsidRDefault="002B2D19" w:rsidP="002B2D19">
            <w:pPr>
              <w:ind w:firstLine="0"/>
            </w:pPr>
            <w:r>
              <w:t>1)</w:t>
            </w:r>
            <w:r w:rsidRPr="00D25BE4">
              <w:t xml:space="preserve"> общая,</w:t>
            </w:r>
            <w:r>
              <w:t xml:space="preserve"> 1/4</w:t>
            </w:r>
            <w:r w:rsidRPr="00D25BE4">
              <w:t xml:space="preserve">, </w:t>
            </w:r>
          </w:p>
          <w:p w:rsidR="002B2D19" w:rsidRPr="00D25BE4" w:rsidRDefault="002B2D19" w:rsidP="002B2D19">
            <w:pPr>
              <w:ind w:firstLine="0"/>
            </w:pPr>
            <w:r>
              <w:t>69,5</w:t>
            </w:r>
            <w:r w:rsidRPr="00D25BE4">
              <w:t xml:space="preserve"> кв.м., Россия;</w:t>
            </w:r>
          </w:p>
          <w:p w:rsidR="002B2D19" w:rsidRPr="00D25BE4" w:rsidRDefault="002B2D19" w:rsidP="002B2D19">
            <w:pPr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2B2D19" w:rsidRPr="00D25BE4" w:rsidRDefault="002B2D19" w:rsidP="00D743F7">
            <w:pPr>
              <w:ind w:firstLine="0"/>
              <w:jc w:val="left"/>
            </w:pPr>
            <w:r>
              <w:t>а/в «Лада 21043»</w:t>
            </w:r>
          </w:p>
        </w:tc>
        <w:tc>
          <w:tcPr>
            <w:tcW w:w="1417" w:type="dxa"/>
            <w:shd w:val="clear" w:color="auto" w:fill="auto"/>
          </w:tcPr>
          <w:p w:rsidR="002B2D19" w:rsidRPr="00D25BE4" w:rsidRDefault="002B2D19" w:rsidP="0079787C">
            <w:pPr>
              <w:ind w:firstLine="0"/>
              <w:jc w:val="left"/>
            </w:pPr>
            <w:r>
              <w:t>691 929,00</w:t>
            </w:r>
          </w:p>
        </w:tc>
      </w:tr>
      <w:tr w:rsidR="002B2D19" w:rsidRPr="00FC7452" w:rsidTr="002B2D19">
        <w:trPr>
          <w:trHeight w:val="675"/>
        </w:trPr>
        <w:tc>
          <w:tcPr>
            <w:tcW w:w="567" w:type="dxa"/>
            <w:vMerge/>
            <w:shd w:val="clear" w:color="auto" w:fill="auto"/>
          </w:tcPr>
          <w:p w:rsidR="002B2D19" w:rsidRPr="002B2D19" w:rsidRDefault="002B2D19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2B2D19" w:rsidRPr="002B2D19" w:rsidRDefault="002B2D19" w:rsidP="0079787C">
            <w:pPr>
              <w:ind w:firstLine="0"/>
              <w:jc w:val="left"/>
              <w:rPr>
                <w:color w:val="000000" w:themeColor="text1"/>
              </w:rPr>
            </w:pPr>
            <w:r w:rsidRPr="002B2D19">
              <w:rPr>
                <w:color w:val="000000" w:themeColor="text1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2B2D19" w:rsidRPr="00D25BE4" w:rsidRDefault="002B2D19" w:rsidP="002B2D19">
            <w:pPr>
              <w:ind w:firstLine="0"/>
            </w:pPr>
            <w:r>
              <w:t>1)</w:t>
            </w:r>
            <w:r w:rsidRPr="00D25BE4">
              <w:t xml:space="preserve"> общая,</w:t>
            </w:r>
            <w:r>
              <w:t xml:space="preserve"> 1/4</w:t>
            </w:r>
            <w:r w:rsidRPr="00D25BE4">
              <w:t xml:space="preserve">, </w:t>
            </w:r>
          </w:p>
          <w:p w:rsidR="002B2D19" w:rsidRPr="00D25BE4" w:rsidRDefault="002B2D19" w:rsidP="002B2D19">
            <w:pPr>
              <w:ind w:firstLine="0"/>
            </w:pPr>
            <w:r>
              <w:t>69,5</w:t>
            </w:r>
            <w:r w:rsidRPr="00D25BE4">
              <w:t xml:space="preserve"> кв.м., Россия;</w:t>
            </w:r>
          </w:p>
          <w:p w:rsidR="002B2D19" w:rsidRPr="00D25BE4" w:rsidRDefault="002B2D19" w:rsidP="004C1E74">
            <w:pPr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2B2D19" w:rsidRPr="00D25BE4" w:rsidRDefault="002B2D19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2B2D19" w:rsidRPr="00D25BE4" w:rsidRDefault="002B2D19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B2D19" w:rsidRPr="00D25BE4" w:rsidRDefault="002B2D19" w:rsidP="0079787C">
            <w:pPr>
              <w:ind w:firstLine="0"/>
              <w:jc w:val="left"/>
            </w:pPr>
            <w:r>
              <w:t>0</w:t>
            </w:r>
          </w:p>
        </w:tc>
      </w:tr>
      <w:tr w:rsidR="002E74C1" w:rsidRPr="00FC7452" w:rsidTr="002E74C1">
        <w:trPr>
          <w:trHeight w:val="1380"/>
        </w:trPr>
        <w:tc>
          <w:tcPr>
            <w:tcW w:w="567" w:type="dxa"/>
            <w:vMerge w:val="restart"/>
            <w:shd w:val="clear" w:color="auto" w:fill="auto"/>
          </w:tcPr>
          <w:p w:rsidR="002E74C1" w:rsidRDefault="002E74C1" w:rsidP="003A1854">
            <w:pPr>
              <w:ind w:firstLine="0"/>
              <w:jc w:val="center"/>
            </w:pPr>
            <w:r>
              <w:t>11</w:t>
            </w:r>
          </w:p>
          <w:p w:rsidR="002E74C1" w:rsidRDefault="002E74C1" w:rsidP="003A1854">
            <w:pPr>
              <w:ind w:firstLine="0"/>
              <w:jc w:val="center"/>
            </w:pPr>
          </w:p>
          <w:p w:rsidR="002E74C1" w:rsidRDefault="002E74C1" w:rsidP="003A1854">
            <w:pPr>
              <w:ind w:firstLine="0"/>
              <w:jc w:val="center"/>
            </w:pPr>
          </w:p>
          <w:p w:rsidR="002E74C1" w:rsidRPr="002B2D19" w:rsidRDefault="002E74C1" w:rsidP="003A1854">
            <w:pPr>
              <w:ind w:firstLine="0"/>
              <w:jc w:val="center"/>
            </w:pPr>
          </w:p>
          <w:p w:rsidR="002E74C1" w:rsidRPr="002B2D19" w:rsidRDefault="002E74C1" w:rsidP="003A1854">
            <w:pPr>
              <w:ind w:firstLine="0"/>
              <w:jc w:val="center"/>
            </w:pPr>
          </w:p>
          <w:p w:rsidR="002E74C1" w:rsidRPr="002B2D19" w:rsidRDefault="002E74C1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2E74C1" w:rsidRPr="002B2D19" w:rsidRDefault="002E74C1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2B2D19">
              <w:rPr>
                <w:b/>
                <w:color w:val="000000" w:themeColor="text1"/>
              </w:rPr>
              <w:t>ЛАРЮШКИНА</w:t>
            </w:r>
          </w:p>
          <w:p w:rsidR="002E74C1" w:rsidRPr="002B2D19" w:rsidRDefault="002E74C1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2B2D19">
              <w:rPr>
                <w:b/>
                <w:color w:val="000000" w:themeColor="text1"/>
              </w:rPr>
              <w:t>КРИСТИНА</w:t>
            </w:r>
          </w:p>
          <w:p w:rsidR="002E74C1" w:rsidRPr="002B2D19" w:rsidRDefault="002E74C1" w:rsidP="0079787C">
            <w:pPr>
              <w:ind w:firstLine="0"/>
              <w:jc w:val="left"/>
              <w:rPr>
                <w:b/>
                <w:color w:val="000000" w:themeColor="text1"/>
              </w:rPr>
            </w:pPr>
            <w:r w:rsidRPr="002B2D19">
              <w:rPr>
                <w:b/>
                <w:color w:val="000000" w:themeColor="text1"/>
              </w:rPr>
              <w:t>АНДРЕЕВНА</w:t>
            </w:r>
          </w:p>
          <w:p w:rsidR="002E74C1" w:rsidRPr="002B2D19" w:rsidRDefault="002E74C1" w:rsidP="0079787C">
            <w:pPr>
              <w:ind w:firstLine="0"/>
              <w:jc w:val="left"/>
              <w:rPr>
                <w:color w:val="000000" w:themeColor="text1"/>
              </w:rPr>
            </w:pPr>
            <w:r w:rsidRPr="002B2D19"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2E74C1" w:rsidRDefault="002E74C1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E74C1" w:rsidRDefault="002E74C1" w:rsidP="0079787C">
            <w:pPr>
              <w:ind w:firstLine="0"/>
              <w:jc w:val="left"/>
            </w:pPr>
            <w:r>
              <w:t>283 528,14</w:t>
            </w:r>
          </w:p>
        </w:tc>
      </w:tr>
      <w:tr w:rsidR="002E74C1" w:rsidRPr="00FC7452" w:rsidTr="00BC257E">
        <w:trPr>
          <w:trHeight w:val="420"/>
        </w:trPr>
        <w:tc>
          <w:tcPr>
            <w:tcW w:w="567" w:type="dxa"/>
            <w:vMerge/>
            <w:shd w:val="clear" w:color="auto" w:fill="auto"/>
          </w:tcPr>
          <w:p w:rsidR="002E74C1" w:rsidRDefault="002E74C1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2E74C1" w:rsidRPr="002E74C1" w:rsidRDefault="002E74C1" w:rsidP="0079787C">
            <w:pPr>
              <w:ind w:firstLine="0"/>
              <w:jc w:val="left"/>
              <w:rPr>
                <w:color w:val="000000" w:themeColor="text1"/>
              </w:rPr>
            </w:pPr>
            <w:r w:rsidRPr="002E74C1">
              <w:rPr>
                <w:color w:val="000000" w:themeColor="text1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1)индивидуальная, 7.8</w:t>
            </w:r>
            <w:r w:rsidRPr="00D25BE4"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2E74C1" w:rsidRPr="00D25BE4" w:rsidRDefault="002E74C1" w:rsidP="002E74C1">
            <w:pPr>
              <w:ind w:firstLine="0"/>
            </w:pPr>
            <w:r>
              <w:t>1)</w:t>
            </w:r>
            <w:r w:rsidRPr="00D25BE4">
              <w:t xml:space="preserve"> общая,</w:t>
            </w:r>
            <w:r>
              <w:t xml:space="preserve"> 1/2</w:t>
            </w:r>
            <w:r w:rsidRPr="00D25BE4">
              <w:t xml:space="preserve">, </w:t>
            </w:r>
          </w:p>
          <w:p w:rsidR="002E74C1" w:rsidRDefault="002E74C1" w:rsidP="002E74C1">
            <w:pPr>
              <w:ind w:firstLine="0"/>
            </w:pPr>
            <w:r>
              <w:t>43,3</w:t>
            </w:r>
            <w:r w:rsidRPr="00D25BE4">
              <w:t xml:space="preserve"> кв.м., Россия;</w:t>
            </w:r>
          </w:p>
          <w:p w:rsidR="002E74C1" w:rsidRPr="00D25BE4" w:rsidRDefault="002E74C1" w:rsidP="002E74C1">
            <w:pPr>
              <w:ind w:firstLine="0"/>
            </w:pPr>
            <w:r>
              <w:t>2) общая,1/3, 46 кв.м., Россия</w:t>
            </w:r>
          </w:p>
          <w:p w:rsidR="002E74C1" w:rsidRDefault="002E74C1" w:rsidP="004C1E74">
            <w:pPr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2E74C1" w:rsidRDefault="002E74C1" w:rsidP="002E74C1">
            <w:pPr>
              <w:ind w:firstLine="0"/>
              <w:jc w:val="center"/>
            </w:pPr>
            <w:r>
              <w:t>1)общая ,1/2, 6кв.м.</w:t>
            </w:r>
            <w:proofErr w:type="gramStart"/>
            <w:r>
              <w:t>,Р</w:t>
            </w:r>
            <w:proofErr w:type="gramEnd"/>
            <w:r>
              <w:t>оссия</w:t>
            </w:r>
          </w:p>
        </w:tc>
        <w:tc>
          <w:tcPr>
            <w:tcW w:w="992" w:type="dxa"/>
            <w:shd w:val="clear" w:color="auto" w:fill="auto"/>
          </w:tcPr>
          <w:p w:rsidR="002E74C1" w:rsidRDefault="002E74C1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2E74C1" w:rsidRDefault="002E74C1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2E74C1" w:rsidRDefault="002E74C1" w:rsidP="0079787C">
            <w:pPr>
              <w:ind w:firstLine="0"/>
              <w:jc w:val="left"/>
            </w:pPr>
            <w:r>
              <w:t>378 436,3</w:t>
            </w:r>
          </w:p>
        </w:tc>
      </w:tr>
    </w:tbl>
    <w:p w:rsidR="00D743F7" w:rsidRDefault="00D743F7" w:rsidP="00E53BA0">
      <w:pPr>
        <w:ind w:firstLine="0"/>
      </w:pPr>
    </w:p>
    <w:p w:rsidR="00BC257E" w:rsidRDefault="00BC257E" w:rsidP="00E53BA0">
      <w:pPr>
        <w:ind w:firstLine="0"/>
      </w:pPr>
    </w:p>
    <w:p w:rsidR="00BC257E" w:rsidRDefault="00BC257E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sectPr w:rsidR="00BC257E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341"/>
    <w:rsid w:val="00072AC9"/>
    <w:rsid w:val="000772FC"/>
    <w:rsid w:val="00082DAF"/>
    <w:rsid w:val="00085AE6"/>
    <w:rsid w:val="00091644"/>
    <w:rsid w:val="00091CC7"/>
    <w:rsid w:val="00093E11"/>
    <w:rsid w:val="000A2DB9"/>
    <w:rsid w:val="000A49AB"/>
    <w:rsid w:val="000A576C"/>
    <w:rsid w:val="000B4476"/>
    <w:rsid w:val="000B58B5"/>
    <w:rsid w:val="000B5944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0841"/>
    <w:rsid w:val="00192595"/>
    <w:rsid w:val="00193B6D"/>
    <w:rsid w:val="00197D02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E6D26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2D19"/>
    <w:rsid w:val="002B40A6"/>
    <w:rsid w:val="002C43CD"/>
    <w:rsid w:val="002D610E"/>
    <w:rsid w:val="002E41D1"/>
    <w:rsid w:val="002E5E3B"/>
    <w:rsid w:val="002E6281"/>
    <w:rsid w:val="002E74C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19CA"/>
    <w:rsid w:val="00403BA3"/>
    <w:rsid w:val="00403C7A"/>
    <w:rsid w:val="00403E2D"/>
    <w:rsid w:val="00406493"/>
    <w:rsid w:val="00410108"/>
    <w:rsid w:val="0041701A"/>
    <w:rsid w:val="004213F0"/>
    <w:rsid w:val="00422906"/>
    <w:rsid w:val="00423934"/>
    <w:rsid w:val="00430D6A"/>
    <w:rsid w:val="0043181A"/>
    <w:rsid w:val="004326C2"/>
    <w:rsid w:val="00437989"/>
    <w:rsid w:val="00450ACA"/>
    <w:rsid w:val="004512C3"/>
    <w:rsid w:val="00453F3B"/>
    <w:rsid w:val="00454F84"/>
    <w:rsid w:val="00462DFE"/>
    <w:rsid w:val="00471BBA"/>
    <w:rsid w:val="00472A98"/>
    <w:rsid w:val="004730F9"/>
    <w:rsid w:val="00473CC7"/>
    <w:rsid w:val="00482C17"/>
    <w:rsid w:val="00487F9C"/>
    <w:rsid w:val="00496B37"/>
    <w:rsid w:val="00497D10"/>
    <w:rsid w:val="004A2EB0"/>
    <w:rsid w:val="004A4D61"/>
    <w:rsid w:val="004B3638"/>
    <w:rsid w:val="004B5D2B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930"/>
    <w:rsid w:val="00512D6F"/>
    <w:rsid w:val="00514FF9"/>
    <w:rsid w:val="00522F69"/>
    <w:rsid w:val="00533319"/>
    <w:rsid w:val="00543FA6"/>
    <w:rsid w:val="00550814"/>
    <w:rsid w:val="005520AF"/>
    <w:rsid w:val="00563AA7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5B82"/>
    <w:rsid w:val="005E769F"/>
    <w:rsid w:val="00613122"/>
    <w:rsid w:val="0061543B"/>
    <w:rsid w:val="006160F2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86435"/>
    <w:rsid w:val="0069055E"/>
    <w:rsid w:val="00696156"/>
    <w:rsid w:val="006A77BF"/>
    <w:rsid w:val="006B12EE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570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0D86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4C9"/>
    <w:rsid w:val="00910DCF"/>
    <w:rsid w:val="00916C51"/>
    <w:rsid w:val="00916FE4"/>
    <w:rsid w:val="0092079B"/>
    <w:rsid w:val="00920A4B"/>
    <w:rsid w:val="00925EC1"/>
    <w:rsid w:val="009262EC"/>
    <w:rsid w:val="00942E7F"/>
    <w:rsid w:val="0094389D"/>
    <w:rsid w:val="00955671"/>
    <w:rsid w:val="0095688B"/>
    <w:rsid w:val="00957DCA"/>
    <w:rsid w:val="009603FC"/>
    <w:rsid w:val="00966779"/>
    <w:rsid w:val="009731EC"/>
    <w:rsid w:val="00973FD0"/>
    <w:rsid w:val="00997F94"/>
    <w:rsid w:val="009A31A9"/>
    <w:rsid w:val="009B6ECC"/>
    <w:rsid w:val="009C0699"/>
    <w:rsid w:val="009C2828"/>
    <w:rsid w:val="009C4613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3A6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4CA8"/>
    <w:rsid w:val="00B35AD3"/>
    <w:rsid w:val="00B4080C"/>
    <w:rsid w:val="00B46987"/>
    <w:rsid w:val="00B47B43"/>
    <w:rsid w:val="00B50F71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7F5E"/>
    <w:rsid w:val="00BC257E"/>
    <w:rsid w:val="00BC5F6B"/>
    <w:rsid w:val="00BC668F"/>
    <w:rsid w:val="00BC708D"/>
    <w:rsid w:val="00BC7800"/>
    <w:rsid w:val="00BD5706"/>
    <w:rsid w:val="00BE3798"/>
    <w:rsid w:val="00BE4B04"/>
    <w:rsid w:val="00BE4BE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777CC"/>
    <w:rsid w:val="00C82829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1065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25BE4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6FC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80CF2"/>
    <w:rsid w:val="00E93040"/>
    <w:rsid w:val="00EA0F62"/>
    <w:rsid w:val="00EA23B0"/>
    <w:rsid w:val="00EB066E"/>
    <w:rsid w:val="00EB2BEB"/>
    <w:rsid w:val="00EB51CC"/>
    <w:rsid w:val="00EB5998"/>
    <w:rsid w:val="00EB59EC"/>
    <w:rsid w:val="00EB7F6D"/>
    <w:rsid w:val="00EC0A89"/>
    <w:rsid w:val="00EC6C11"/>
    <w:rsid w:val="00ED0683"/>
    <w:rsid w:val="00ED13EB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474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1F2D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3933-4AE3-42AB-A371-D82F98F9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16</cp:revision>
  <cp:lastPrinted>2014-04-29T05:20:00Z</cp:lastPrinted>
  <dcterms:created xsi:type="dcterms:W3CDTF">2014-04-14T10:28:00Z</dcterms:created>
  <dcterms:modified xsi:type="dcterms:W3CDTF">2015-05-15T06:30:00Z</dcterms:modified>
</cp:coreProperties>
</file>