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</w:t>
      </w:r>
      <w:r w:rsidR="00CD50E5">
        <w:rPr>
          <w:rFonts w:ascii="Times New Roman" w:hAnsi="Times New Roman" w:cs="Times New Roman"/>
          <w:b/>
        </w:rPr>
        <w:t xml:space="preserve">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85325" w:rsidRPr="00B33292" w:rsidRDefault="00785325" w:rsidP="0078532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853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175B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Георгиевич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23 118 475,39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Общежитие, Жилое здание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теплой стоянки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Ремонтно-механические мастерские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Магазин-гараж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Проходная, </w:t>
            </w:r>
            <w:proofErr w:type="gramStart"/>
            <w:r>
              <w:rPr>
                <w:rFonts w:ascii="Times New Roman" w:hAnsi="Times New Roman" w:cs="Times New Roman"/>
              </w:rPr>
              <w:t>нежилое</w:t>
            </w:r>
            <w:proofErr w:type="gramEnd"/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5175B2">
              <w:rPr>
                <w:rFonts w:ascii="Times New Roman" w:hAnsi="Times New Roman" w:cs="Times New Roman"/>
              </w:rPr>
              <w:t>(</w:t>
            </w:r>
            <w:proofErr w:type="gramEnd"/>
            <w:r w:rsidR="005175B2">
              <w:rPr>
                <w:rFonts w:ascii="Times New Roman" w:hAnsi="Times New Roman" w:cs="Times New Roman"/>
              </w:rPr>
              <w:t>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16869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19971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85325">
              <w:rPr>
                <w:rFonts w:ascii="Times New Roman" w:hAnsi="Times New Roman" w:cs="Times New Roman"/>
              </w:rPr>
              <w:t>80,5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E016E" w:rsidRDefault="00DE01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1116,8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E016E" w:rsidRDefault="00DE01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DE016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0E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</w:t>
            </w:r>
            <w:r w:rsidR="00CD50E5">
              <w:rPr>
                <w:rFonts w:ascii="Times New Roman" w:hAnsi="Times New Roman" w:cs="Times New Roman"/>
              </w:rPr>
              <w:t>514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ЗИЛ 131 ПБУ50;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ЕГЕРЬ 2 332510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бортовой ГКБ 8352;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прочий, ГКБ 8352;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Полуприцеп-тяжеловоз УМЗАП-5247Г;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Полуприцеп-тяжеловоз, ЧМЗАП 9990</w:t>
            </w:r>
            <w:r w:rsidR="00CD50E5">
              <w:rPr>
                <w:rFonts w:ascii="Times New Roman" w:hAnsi="Times New Roman" w:cs="Times New Roman"/>
              </w:rPr>
              <w:t>;</w:t>
            </w:r>
          </w:p>
          <w:p w:rsidR="00CD50E5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 -6.7-8925 на шасси МАЗ-8925;</w:t>
            </w:r>
          </w:p>
          <w:p w:rsidR="00CD50E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Прицеп-цистерна </w:t>
            </w:r>
            <w:r>
              <w:rPr>
                <w:rFonts w:ascii="Times New Roman" w:hAnsi="Times New Roman" w:cs="Times New Roman"/>
              </w:rPr>
              <w:lastRenderedPageBreak/>
              <w:t>ПЦ-4.</w:t>
            </w:r>
            <w:r w:rsidR="00CD50E5">
              <w:rPr>
                <w:rFonts w:ascii="Times New Roman" w:hAnsi="Times New Roman" w:cs="Times New Roman"/>
              </w:rPr>
              <w:t>7 на шасси ГБК-782Б;</w:t>
            </w:r>
          </w:p>
          <w:p w:rsidR="00CD50E5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Полуприцеп-цистерна ППЦ-16.3 на шасси ОДАЗ-9370.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233 367,29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E5541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128/258 доля)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488/706)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1033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5613FC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Opel</w:t>
            </w:r>
            <w:proofErr w:type="spellEnd"/>
            <w:r w:rsidRPr="005613F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Antara</w:t>
            </w:r>
            <w:proofErr w:type="spellEnd"/>
            <w:r w:rsidR="00E5541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E55167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E5541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E55412">
              <w:rPr>
                <w:rFonts w:ascii="Times New Roman" w:hAnsi="Times New Roman" w:cs="Times New Roman"/>
              </w:rPr>
              <w:t>/</w:t>
            </w:r>
            <w:r w:rsidR="0027421B">
              <w:rPr>
                <w:rFonts w:ascii="Times New Roman" w:hAnsi="Times New Roman" w:cs="Times New Roman"/>
              </w:rPr>
              <w:t>8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55167" w:rsidRDefault="00E55167" w:rsidP="00E5516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Pr="00E55167" w:rsidRDefault="00E55167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55412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</w:t>
            </w:r>
          </w:p>
          <w:p w:rsidR="00E55167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Pr="00B33292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5167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Pr="00B33292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6D0C00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E551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6D0C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6D0C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85325" w:rsidRPr="00B33292" w:rsidRDefault="00785325" w:rsidP="0078532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785325" w:rsidRPr="00B33292" w:rsidRDefault="00785325" w:rsidP="0078532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785325" w:rsidRPr="00B33292" w:rsidRDefault="00785325" w:rsidP="007853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5325" w:rsidRPr="00B33292" w:rsidRDefault="00785325" w:rsidP="007853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5325" w:rsidRPr="00B33292" w:rsidRDefault="00785325" w:rsidP="00785325"/>
    <w:p w:rsidR="00A36E25" w:rsidRDefault="0027421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5325"/>
    <w:rsid w:val="00042CEF"/>
    <w:rsid w:val="000A3C1B"/>
    <w:rsid w:val="001B1BA5"/>
    <w:rsid w:val="00252A39"/>
    <w:rsid w:val="0027421B"/>
    <w:rsid w:val="00367C59"/>
    <w:rsid w:val="005175B2"/>
    <w:rsid w:val="005643A7"/>
    <w:rsid w:val="005D39F4"/>
    <w:rsid w:val="00642FC8"/>
    <w:rsid w:val="006D0C00"/>
    <w:rsid w:val="006E056E"/>
    <w:rsid w:val="00785325"/>
    <w:rsid w:val="00826631"/>
    <w:rsid w:val="008A1382"/>
    <w:rsid w:val="00927366"/>
    <w:rsid w:val="009B2842"/>
    <w:rsid w:val="00BA20B2"/>
    <w:rsid w:val="00BD1B6A"/>
    <w:rsid w:val="00CD50E5"/>
    <w:rsid w:val="00DE016E"/>
    <w:rsid w:val="00DE3E85"/>
    <w:rsid w:val="00E2096E"/>
    <w:rsid w:val="00E55167"/>
    <w:rsid w:val="00E5541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3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53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85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2016-04-11T07:25:00Z</dcterms:created>
  <dcterms:modified xsi:type="dcterms:W3CDTF">2016-04-14T03:45:00Z</dcterms:modified>
</cp:coreProperties>
</file>