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84" w:rsidRDefault="00FD27D2">
      <w:pPr>
        <w:spacing w:after="0" w:line="240" w:lineRule="auto"/>
        <w:ind w:left="7920"/>
        <w:jc w:val="both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Приложение к Порядку размещения сведений о доходах, об имуществе и обязательствах имущественного характера лиц замещающих муниципальные должности и должности муниципальной службы в органах местного самоуправления Муниципального образования муниципальный округ </w:t>
      </w:r>
      <w:proofErr w:type="spellStart"/>
      <w:r>
        <w:rPr>
          <w:rFonts w:ascii="Times New Roman" w:eastAsia="Times New Roman" w:hAnsi="Times New Roman" w:cs="Times New Roman"/>
          <w:sz w:val="18"/>
        </w:rPr>
        <w:t>Екатерингофский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членов их семей в информационно-телекоммуникационной сети Интернет на официальном сайте Муниципального образования муниципальный округ </w:t>
      </w:r>
      <w:proofErr w:type="spellStart"/>
      <w:r>
        <w:rPr>
          <w:rFonts w:ascii="Times New Roman" w:eastAsia="Times New Roman" w:hAnsi="Times New Roman" w:cs="Times New Roman"/>
          <w:sz w:val="18"/>
        </w:rPr>
        <w:t>Екатерингофский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и предоставления этих сведений общероссийским средствам массовой информации для опубликования</w:t>
      </w:r>
      <w:proofErr w:type="gramEnd"/>
    </w:p>
    <w:p w:rsidR="00C03784" w:rsidRDefault="00C03784">
      <w:pPr>
        <w:tabs>
          <w:tab w:val="left" w:pos="13335"/>
        </w:tabs>
        <w:spacing w:after="0" w:line="240" w:lineRule="auto"/>
        <w:ind w:left="8460"/>
        <w:rPr>
          <w:rFonts w:ascii="Times New Roman" w:eastAsia="Times New Roman" w:hAnsi="Times New Roman" w:cs="Times New Roman"/>
          <w:sz w:val="20"/>
        </w:rPr>
      </w:pPr>
    </w:p>
    <w:p w:rsidR="00C03784" w:rsidRDefault="00C03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3784" w:rsidRDefault="00C037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03784" w:rsidRDefault="00FD2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СВЕДЕНИЯ</w:t>
      </w:r>
    </w:p>
    <w:p w:rsidR="00C03784" w:rsidRDefault="00FD27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 доходах за отчетный пери</w:t>
      </w:r>
      <w:r w:rsidR="00E2129B">
        <w:rPr>
          <w:rFonts w:ascii="Times New Roman" w:eastAsia="Times New Roman" w:hAnsi="Times New Roman" w:cs="Times New Roman"/>
          <w:sz w:val="24"/>
        </w:rPr>
        <w:t>од с 1 января по 31 декабря 2015</w:t>
      </w:r>
      <w:r>
        <w:rPr>
          <w:rFonts w:ascii="Times New Roman" w:eastAsia="Times New Roman" w:hAnsi="Times New Roman" w:cs="Times New Roman"/>
          <w:sz w:val="24"/>
        </w:rPr>
        <w:t xml:space="preserve"> года, об имуществе и обязательствах имущественного характера по состоянию на конец отчетного периода, представленных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лицами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замещающими муниципальные должности и должности муниципальной службы (далее служащие)  в органах местного самоуправления </w:t>
      </w:r>
    </w:p>
    <w:p w:rsidR="00C0118F" w:rsidRDefault="00C011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560"/>
        <w:gridCol w:w="2693"/>
        <w:gridCol w:w="1559"/>
        <w:gridCol w:w="1843"/>
        <w:gridCol w:w="2978"/>
      </w:tblGrid>
      <w:tr w:rsidR="00F06BCD" w:rsidTr="002A5AD1">
        <w:trPr>
          <w:trHeight w:val="112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Фамилия, имя, отчество  служащего *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Должность служащего</w:t>
            </w:r>
          </w:p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Декларированный годовой доход </w:t>
            </w:r>
          </w:p>
          <w:p w:rsidR="00F06BCD" w:rsidRDefault="00F0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 2015 г. </w:t>
            </w:r>
          </w:p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(руб.)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Перечень объектов 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транспортных сре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дств пр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инадлежащих </w:t>
            </w:r>
          </w:p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</w:t>
            </w:r>
            <w:r w:rsidRPr="00F06BCD">
              <w:rPr>
                <w:rFonts w:ascii="Times New Roman" w:eastAsia="Times New Roman" w:hAnsi="Times New Roman" w:cs="Times New Roman"/>
              </w:rPr>
              <w:t xml:space="preserve"> праве собственности</w:t>
            </w:r>
          </w:p>
        </w:tc>
      </w:tr>
      <w:tr w:rsidR="00F06BCD" w:rsidTr="002A5AD1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297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/>
              <w:jc w:val="center"/>
            </w:pPr>
          </w:p>
        </w:tc>
      </w:tr>
      <w:tr w:rsidR="00F06BCD" w:rsidTr="002A5AD1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объектов недвижимого имущества***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площадь</w:t>
            </w:r>
          </w:p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BCD" w:rsidRDefault="00F06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страна расположения</w:t>
            </w:r>
          </w:p>
          <w:p w:rsidR="00F06BCD" w:rsidRDefault="00F06BC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****</w:t>
            </w:r>
          </w:p>
        </w:tc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6BCD" w:rsidRDefault="00F06BCD"/>
        </w:tc>
      </w:tr>
      <w:tr w:rsidR="00F06BCD" w:rsidTr="002A5AD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436F3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Смакотин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О.А.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436F3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Глава муниципального образования</w:t>
            </w:r>
            <w:r w:rsidR="00F06BC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A077A8">
              <w:rPr>
                <w:rFonts w:ascii="Times New Roman" w:eastAsia="Times New Roman" w:hAnsi="Times New Roman" w:cs="Times New Roman"/>
                <w:sz w:val="24"/>
              </w:rPr>
              <w:t>исполняющий</w:t>
            </w:r>
            <w:proofErr w:type="gramEnd"/>
            <w:r w:rsidR="00A077A8">
              <w:rPr>
                <w:rFonts w:ascii="Times New Roman" w:eastAsia="Times New Roman" w:hAnsi="Times New Roman" w:cs="Times New Roman"/>
                <w:sz w:val="24"/>
              </w:rPr>
              <w:t xml:space="preserve"> полномоч</w:t>
            </w:r>
            <w:r w:rsidR="00C0118F">
              <w:rPr>
                <w:rFonts w:ascii="Times New Roman" w:eastAsia="Times New Roman" w:hAnsi="Times New Roman" w:cs="Times New Roman"/>
                <w:sz w:val="24"/>
              </w:rPr>
              <w:t>ия председателя Муниципального С</w:t>
            </w:r>
            <w:r w:rsidR="00A077A8">
              <w:rPr>
                <w:rFonts w:ascii="Times New Roman" w:eastAsia="Times New Roman" w:hAnsi="Times New Roman" w:cs="Times New Roman"/>
                <w:sz w:val="24"/>
              </w:rPr>
              <w:t>овета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F06BCD" w:rsidRDefault="00A077A8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A077A8">
              <w:rPr>
                <w:rFonts w:ascii="Times New Roman" w:hAnsi="Times New Roman" w:cs="Times New Roman"/>
                <w:sz w:val="24"/>
              </w:rPr>
              <w:t>886991,28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E0C25" w:rsidRDefault="00F06BCD" w:rsidP="00AE0C25">
            <w:pPr>
              <w:pStyle w:val="a3"/>
              <w:numPr>
                <w:ilvl w:val="0"/>
                <w:numId w:val="11"/>
              </w:numPr>
              <w:spacing w:after="0"/>
              <w:ind w:left="317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AE0C25">
              <w:rPr>
                <w:rFonts w:ascii="Times New Roman" w:hAnsi="Times New Roman" w:cs="Times New Roman"/>
                <w:sz w:val="24"/>
                <w:szCs w:val="24"/>
              </w:rPr>
              <w:t>Квартира (долевая)</w:t>
            </w:r>
          </w:p>
          <w:p w:rsidR="00F06BCD" w:rsidRPr="00AE0C25" w:rsidRDefault="00F06BCD" w:rsidP="00AE0C25">
            <w:pPr>
              <w:pStyle w:val="a3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C25">
              <w:rPr>
                <w:rFonts w:ascii="Times New Roman" w:hAnsi="Times New Roman" w:cs="Times New Roman"/>
                <w:sz w:val="24"/>
                <w:szCs w:val="24"/>
              </w:rPr>
              <w:t>Земля 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06BCD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F06BCD" w:rsidRPr="00F06BCD" w:rsidRDefault="00F06BCD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Default="00F06BCD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4BAB" w:rsidRPr="00F06BCD" w:rsidRDefault="00BD4BAB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F06BCD" w:rsidRDefault="00F06BCD" w:rsidP="00AE0C25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Alfa Romeo</w:t>
            </w:r>
          </w:p>
        </w:tc>
      </w:tr>
      <w:tr w:rsidR="00F06BCD" w:rsidTr="002A5AD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388B" w:rsidRDefault="00A0388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Наумова Л.А.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388B" w:rsidRDefault="00A03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  <w:r w:rsidR="00A077A8">
              <w:rPr>
                <w:rFonts w:ascii="Times New Roman" w:hAnsi="Times New Roman" w:cs="Times New Roman"/>
                <w:sz w:val="24"/>
                <w:szCs w:val="24"/>
              </w:rPr>
              <w:t>, депутат</w:t>
            </w:r>
            <w:r w:rsidR="004E690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Совета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388B" w:rsidRDefault="00A077A8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827162,4</w:t>
            </w:r>
            <w:r w:rsidR="004E6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77A8" w:rsidRDefault="00A077A8" w:rsidP="00A077A8">
            <w:pPr>
              <w:pStyle w:val="a3"/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7A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2A5AD1">
              <w:rPr>
                <w:rFonts w:ascii="Times New Roman" w:hAnsi="Times New Roman" w:cs="Times New Roman"/>
                <w:sz w:val="24"/>
                <w:szCs w:val="24"/>
              </w:rPr>
              <w:t>(собственность 1/2</w:t>
            </w:r>
            <w:r w:rsidRPr="00A077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388B" w:rsidRDefault="00A077A8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388B" w:rsidRDefault="00A077A8" w:rsidP="00F06B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3784" w:rsidRPr="00A0388B" w:rsidRDefault="00A077A8" w:rsidP="00A077A8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73B" w:rsidTr="002A5AD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Default="00E2129B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Бондарева Ю.В.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Default="00E2129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  <w:p w:rsidR="00C0118F" w:rsidRPr="0077373B" w:rsidRDefault="00C0118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Совета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Pr="0077373B" w:rsidRDefault="009B79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472448,05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Pr="009B7915" w:rsidRDefault="009B7915" w:rsidP="009B7915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Квартира (долевая)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Pr="0077373B" w:rsidRDefault="009B79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226,10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Pr="0077373B" w:rsidRDefault="009B79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373B" w:rsidRPr="0077373B" w:rsidRDefault="009B7915">
            <w:pPr>
              <w:spacing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</w:t>
            </w:r>
          </w:p>
        </w:tc>
      </w:tr>
    </w:tbl>
    <w:p w:rsidR="00C03784" w:rsidRDefault="00C03784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 Указывается только фамилия, имя, отчество  служащего, фамилия, имя, отчество супруги (супруга) и несовершеннолетних детей не указываются.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**Указывается должность  служащего.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***Указывается, например, жилой дом, земельный участок, квартира и т.д.</w:t>
      </w:r>
    </w:p>
    <w:p w:rsidR="00C03784" w:rsidRDefault="00FD27D2">
      <w:pPr>
        <w:spacing w:after="0" w:line="240" w:lineRule="auto"/>
        <w:ind w:left="108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****Указывается Россия или иная страна (государство).</w:t>
      </w: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03784" w:rsidRDefault="00C0378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C03784" w:rsidSect="00F06B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497B"/>
    <w:multiLevelType w:val="multilevel"/>
    <w:tmpl w:val="5B1CB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8D3316"/>
    <w:multiLevelType w:val="hybridMultilevel"/>
    <w:tmpl w:val="A0FA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53C9B"/>
    <w:multiLevelType w:val="hybridMultilevel"/>
    <w:tmpl w:val="D41CC5D8"/>
    <w:lvl w:ilvl="0" w:tplc="DF42839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5833E88"/>
    <w:multiLevelType w:val="hybridMultilevel"/>
    <w:tmpl w:val="EBF0DDBE"/>
    <w:lvl w:ilvl="0" w:tplc="DCB0DF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2E9552A"/>
    <w:multiLevelType w:val="hybridMultilevel"/>
    <w:tmpl w:val="BAB42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83028"/>
    <w:multiLevelType w:val="hybridMultilevel"/>
    <w:tmpl w:val="2E1C2D64"/>
    <w:lvl w:ilvl="0" w:tplc="6908C18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4601364"/>
    <w:multiLevelType w:val="multilevel"/>
    <w:tmpl w:val="365E09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450CF2"/>
    <w:multiLevelType w:val="hybridMultilevel"/>
    <w:tmpl w:val="7FF07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249FE"/>
    <w:multiLevelType w:val="multilevel"/>
    <w:tmpl w:val="CE32E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0A673D"/>
    <w:multiLevelType w:val="multilevel"/>
    <w:tmpl w:val="C108C3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1E64F6"/>
    <w:multiLevelType w:val="hybridMultilevel"/>
    <w:tmpl w:val="AAC263AC"/>
    <w:lvl w:ilvl="0" w:tplc="18886EA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B86666"/>
    <w:multiLevelType w:val="hybridMultilevel"/>
    <w:tmpl w:val="0E8A409A"/>
    <w:lvl w:ilvl="0" w:tplc="B6F09CD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F7B76C1"/>
    <w:multiLevelType w:val="hybridMultilevel"/>
    <w:tmpl w:val="5CC6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5307F"/>
    <w:multiLevelType w:val="hybridMultilevel"/>
    <w:tmpl w:val="DE2E49BA"/>
    <w:lvl w:ilvl="0" w:tplc="62EC535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651F1796"/>
    <w:multiLevelType w:val="multilevel"/>
    <w:tmpl w:val="2C8C5C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8914A6"/>
    <w:multiLevelType w:val="hybridMultilevel"/>
    <w:tmpl w:val="A3E644C8"/>
    <w:lvl w:ilvl="0" w:tplc="2286C1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6B4214C3"/>
    <w:multiLevelType w:val="hybridMultilevel"/>
    <w:tmpl w:val="F138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6261F0"/>
    <w:multiLevelType w:val="multilevel"/>
    <w:tmpl w:val="164EF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327E19"/>
    <w:multiLevelType w:val="multilevel"/>
    <w:tmpl w:val="B406F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7"/>
  </w:num>
  <w:num w:numId="3">
    <w:abstractNumId w:val="14"/>
  </w:num>
  <w:num w:numId="4">
    <w:abstractNumId w:val="9"/>
  </w:num>
  <w:num w:numId="5">
    <w:abstractNumId w:val="18"/>
  </w:num>
  <w:num w:numId="6">
    <w:abstractNumId w:val="0"/>
  </w:num>
  <w:num w:numId="7">
    <w:abstractNumId w:val="6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7"/>
  </w:num>
  <w:num w:numId="13">
    <w:abstractNumId w:val="1"/>
  </w:num>
  <w:num w:numId="14">
    <w:abstractNumId w:val="4"/>
  </w:num>
  <w:num w:numId="15">
    <w:abstractNumId w:val="16"/>
  </w:num>
  <w:num w:numId="16">
    <w:abstractNumId w:val="12"/>
  </w:num>
  <w:num w:numId="17">
    <w:abstractNumId w:val="5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84"/>
    <w:rsid w:val="002A5AD1"/>
    <w:rsid w:val="00436F32"/>
    <w:rsid w:val="004E690A"/>
    <w:rsid w:val="0055037A"/>
    <w:rsid w:val="0077373B"/>
    <w:rsid w:val="007B515B"/>
    <w:rsid w:val="007C375C"/>
    <w:rsid w:val="0081796B"/>
    <w:rsid w:val="009858D2"/>
    <w:rsid w:val="009B7915"/>
    <w:rsid w:val="00A0388B"/>
    <w:rsid w:val="00A077A8"/>
    <w:rsid w:val="00AE0C25"/>
    <w:rsid w:val="00BC6D45"/>
    <w:rsid w:val="00BD4BAB"/>
    <w:rsid w:val="00BE1D3F"/>
    <w:rsid w:val="00C0118F"/>
    <w:rsid w:val="00C03784"/>
    <w:rsid w:val="00C93C1D"/>
    <w:rsid w:val="00E2129B"/>
    <w:rsid w:val="00F06BCD"/>
    <w:rsid w:val="00F71C56"/>
    <w:rsid w:val="00FD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B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B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1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</dc:creator>
  <cp:lastModifiedBy>Кир</cp:lastModifiedBy>
  <cp:revision>11</cp:revision>
  <cp:lastPrinted>2016-04-27T11:28:00Z</cp:lastPrinted>
  <dcterms:created xsi:type="dcterms:W3CDTF">2016-04-25T12:38:00Z</dcterms:created>
  <dcterms:modified xsi:type="dcterms:W3CDTF">2016-04-27T11:29:00Z</dcterms:modified>
</cp:coreProperties>
</file>