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B3" w:rsidRPr="000F2BB3" w:rsidRDefault="000F2BB3" w:rsidP="000F2B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F2B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 </w:t>
      </w:r>
    </w:p>
    <w:p w:rsidR="000F2BB3" w:rsidRPr="000F2BB3" w:rsidRDefault="000F2BB3" w:rsidP="000F2B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B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0F2BB3" w:rsidRPr="000F2BB3" w:rsidRDefault="00A14993" w:rsidP="000F2B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комитета</w:t>
      </w:r>
      <w:r w:rsidR="00B02F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культуры </w:t>
      </w:r>
      <w:r w:rsidR="000F2BB3" w:rsidRPr="000F2BB3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городского округа «Город Чита»</w:t>
      </w:r>
    </w:p>
    <w:p w:rsidR="000F2BB3" w:rsidRPr="000F2BB3" w:rsidRDefault="000F2BB3" w:rsidP="000F2B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B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членов их семей за период с 01 января по 31 декабря 201</w:t>
      </w:r>
      <w:r w:rsidR="00A14993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0F2B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</w:t>
      </w:r>
    </w:p>
    <w:p w:rsidR="000F2BB3" w:rsidRPr="000F2BB3" w:rsidRDefault="000F2BB3" w:rsidP="000F2B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126"/>
        <w:gridCol w:w="1950"/>
        <w:gridCol w:w="1848"/>
        <w:gridCol w:w="1080"/>
        <w:gridCol w:w="1167"/>
        <w:gridCol w:w="1752"/>
        <w:gridCol w:w="1559"/>
        <w:gridCol w:w="1033"/>
        <w:gridCol w:w="1518"/>
      </w:tblGrid>
      <w:tr w:rsidR="00953912" w:rsidRPr="000F2BB3" w:rsidTr="00485394">
        <w:trPr>
          <w:trHeight w:val="110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должности муниципального служащего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953912" w:rsidRPr="000F2BB3" w:rsidRDefault="00953912" w:rsidP="00D10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 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объектов недвижимого имущества, находящихся в пользовании</w:t>
            </w:r>
          </w:p>
        </w:tc>
      </w:tr>
      <w:tr w:rsidR="00953912" w:rsidRPr="000F2BB3" w:rsidTr="00485394">
        <w:trPr>
          <w:trHeight w:val="125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95391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53912" w:rsidRPr="000F2BB3" w:rsidTr="00485394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3912" w:rsidRPr="000F2BB3" w:rsidTr="00485394">
        <w:trPr>
          <w:trHeight w:val="13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67D5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Заместитель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председателя 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Девяткин В.Е.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B02F3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929948,12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Автомобиль легковой </w:t>
            </w:r>
          </w:p>
          <w:p w:rsidR="00953912" w:rsidRPr="00C555F6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0F2B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Qashqai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44,7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175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Calibri" w:hAnsi="Times New Roman" w:cs="Times New Roman"/>
                <w:lang w:eastAsia="ru-RU"/>
              </w:rPr>
              <w:t>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471639,60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43,7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Автомобиль легковой </w:t>
            </w:r>
          </w:p>
          <w:p w:rsidR="00953912" w:rsidRPr="00C555F6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Мазда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DEMIO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38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Несовершенно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953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44,7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3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67D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Начальник отдела бухгалтерского учета и отчетности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комитета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Мальцева Е.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В.</w:t>
            </w:r>
          </w:p>
          <w:p w:rsidR="00416D3F" w:rsidRDefault="00416D3F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Pr="000F2BB3" w:rsidRDefault="00416D3F" w:rsidP="00C55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765158,20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130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51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 квартира</w:t>
            </w:r>
          </w:p>
          <w:p w:rsidR="00953912" w:rsidRPr="000C6EE4" w:rsidRDefault="00953912" w:rsidP="000C6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52,0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Default="00953912" w:rsidP="000C6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C6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62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1624681,34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C6E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земельный участок </w:t>
            </w:r>
          </w:p>
          <w:p w:rsidR="00953912" w:rsidRDefault="00953912" w:rsidP="000C6EE4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2) квартира </w:t>
            </w:r>
          </w:p>
          <w:p w:rsidR="00953912" w:rsidRPr="000C6EE4" w:rsidRDefault="00953912" w:rsidP="000C6EE4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 1500,0</w:t>
            </w:r>
          </w:p>
          <w:p w:rsidR="00953912" w:rsidRDefault="00953912" w:rsidP="000C6EE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C6EE4" w:rsidRDefault="00953912" w:rsidP="000C6EE4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56,2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 Россия</w:t>
            </w:r>
          </w:p>
          <w:p w:rsidR="00953912" w:rsidRDefault="00953912" w:rsidP="000C6EE4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C6EE4" w:rsidRDefault="00953912" w:rsidP="000C6EE4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1)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Автомобиль легковой </w:t>
            </w:r>
          </w:p>
          <w:p w:rsidR="00953912" w:rsidRPr="00E03606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НИССАН АТЛАС</w:t>
            </w:r>
          </w:p>
          <w:p w:rsidR="00953912" w:rsidRDefault="00953912" w:rsidP="00E036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средство</w:t>
            </w:r>
          </w:p>
          <w:p w:rsidR="00953912" w:rsidRDefault="00953912" w:rsidP="00E036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ЯМАХА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DIVERSION</w:t>
            </w:r>
          </w:p>
          <w:p w:rsidR="00953912" w:rsidRPr="00E03606" w:rsidRDefault="00953912" w:rsidP="00E036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52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6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Несовершенно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 квартира</w:t>
            </w:r>
          </w:p>
          <w:p w:rsidR="00953912" w:rsidRPr="000C6EE4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52,0</w:t>
            </w:r>
          </w:p>
          <w:p w:rsidR="00953912" w:rsidRPr="000F2BB3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Россия</w:t>
            </w:r>
          </w:p>
          <w:p w:rsidR="00953912" w:rsidRPr="000F2BB3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1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Ведущий специалист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отдела бухгалтерского учета и отчетности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комитета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Кузьмина И.П.</w:t>
            </w: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Pr="000F2BB3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E03606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765877,17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Автомобиль легковой </w:t>
            </w:r>
          </w:p>
          <w:p w:rsidR="00953912" w:rsidRPr="00E03606" w:rsidRDefault="00953912" w:rsidP="00E03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proofErr w:type="spellStart"/>
            <w:r w:rsidRPr="000F2BB3">
              <w:rPr>
                <w:rFonts w:ascii="Times New Roman" w:eastAsia="Calibri" w:hAnsi="Times New Roman" w:cs="Times New Roman"/>
                <w:bCs/>
                <w:lang w:eastAsia="ru-RU"/>
              </w:rPr>
              <w:t>Toyota</w:t>
            </w:r>
            <w:proofErr w:type="spellEnd"/>
            <w:r w:rsidRPr="000F2BB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 w:eastAsia="ru-RU"/>
              </w:rPr>
              <w:t>Platz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E03606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33,2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</w:tr>
      <w:tr w:rsidR="00953912" w:rsidRPr="000F2BB3" w:rsidTr="00485394">
        <w:trPr>
          <w:trHeight w:val="4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655508,70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земельный участок </w:t>
            </w:r>
          </w:p>
          <w:p w:rsidR="00953912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2) квартира </w:t>
            </w:r>
          </w:p>
          <w:p w:rsidR="00953912" w:rsidRPr="000C6EE4" w:rsidRDefault="00953912" w:rsidP="00985449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 1563,0</w:t>
            </w:r>
          </w:p>
          <w:p w:rsidR="00953912" w:rsidRDefault="00953912" w:rsidP="00E03606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C6EE4" w:rsidRDefault="00953912" w:rsidP="00E03606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33,2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985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 Россия</w:t>
            </w:r>
          </w:p>
          <w:p w:rsidR="00953912" w:rsidRDefault="00953912" w:rsidP="00985449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C6EE4" w:rsidRDefault="00953912" w:rsidP="00985449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D102DB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1)Автомобиль легковой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TOYOTA</w:t>
            </w:r>
            <w:r w:rsidRPr="00D102D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COROLLA</w:t>
            </w:r>
            <w:r w:rsidRPr="00D102D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AXIO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Автомобиль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грузовой</w:t>
            </w:r>
          </w:p>
          <w:p w:rsidR="00953912" w:rsidRPr="00D102DB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ISUZI</w:t>
            </w:r>
            <w:r w:rsidRPr="00D102D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FORWARD</w:t>
            </w:r>
          </w:p>
          <w:p w:rsidR="00953912" w:rsidRPr="00D102DB" w:rsidRDefault="00953912" w:rsidP="00677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02DB">
              <w:rPr>
                <w:rFonts w:ascii="Times New Roman" w:eastAsia="Calibri" w:hAnsi="Times New Roman" w:cs="Times New Roman"/>
                <w:lang w:eastAsia="ru-RU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автобус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Toyota</w:t>
            </w:r>
            <w:r w:rsidRPr="00D102D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HIASE</w:t>
            </w:r>
          </w:p>
          <w:p w:rsidR="00953912" w:rsidRPr="00677956" w:rsidRDefault="00953912" w:rsidP="00677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автобус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FIAT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DUCATO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F01711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F01711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F01711" w:rsidRDefault="00953912" w:rsidP="00851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-</w:t>
            </w:r>
          </w:p>
        </w:tc>
      </w:tr>
      <w:tr w:rsidR="00953912" w:rsidRPr="000F2BB3" w:rsidTr="00485394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F01711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Главный специалист 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Никифоров К.В.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EB761C" w:rsidRDefault="00953912" w:rsidP="00EB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584784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95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1)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Pr="006132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½ доли</w:t>
            </w:r>
            <w:r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  <w:p w:rsidR="00953912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квартира</w:t>
            </w:r>
          </w:p>
          <w:p w:rsidR="00953912" w:rsidRPr="000F2BB3" w:rsidRDefault="00953912" w:rsidP="0095391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Pr="006132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¼ доли</w:t>
            </w:r>
            <w:r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>4,0</w:t>
            </w:r>
          </w:p>
          <w:p w:rsidR="00953912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2)65,2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Default="00953912" w:rsidP="00F01711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F01711" w:rsidRDefault="00953912" w:rsidP="00F01711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>4,0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</w:tr>
      <w:tr w:rsidR="00953912" w:rsidRPr="000F2BB3" w:rsidTr="00485394">
        <w:trPr>
          <w:trHeight w:val="3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>4,0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</w:tr>
      <w:tr w:rsidR="00953912" w:rsidRPr="000F2BB3" w:rsidTr="00485394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EB76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Главный специалист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Гвоздева Л.И.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704327,80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земельный участок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2) жилой дом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)квартира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)квартира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1)</w:t>
            </w:r>
            <w:r>
              <w:rPr>
                <w:rFonts w:ascii="Times New Roman" w:eastAsia="Calibri" w:hAnsi="Times New Roman" w:cs="Times New Roman"/>
                <w:lang w:eastAsia="ru-RU"/>
              </w:rPr>
              <w:t>612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67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eastAsia="ru-RU"/>
              </w:rPr>
              <w:t>50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67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)5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  <w:p w:rsidR="00953912" w:rsidRPr="000F2BB3" w:rsidRDefault="00953912" w:rsidP="00F01711">
            <w:pPr>
              <w:autoSpaceDE w:val="0"/>
              <w:autoSpaceDN w:val="0"/>
              <w:adjustRightInd w:val="0"/>
              <w:spacing w:after="0" w:line="240" w:lineRule="auto"/>
              <w:ind w:right="-167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lang w:eastAsia="ru-RU"/>
              </w:rPr>
              <w:t>38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1)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3)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4)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95391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117591,36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EB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Автомобиль легковой Ниссан «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Блюберд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54,1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16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2975C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Главный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специалист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Сысоева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С.</w:t>
            </w:r>
            <w:r>
              <w:rPr>
                <w:rFonts w:ascii="Times New Roman" w:eastAsia="Calibri" w:hAnsi="Times New Roman" w:cs="Times New Roman"/>
                <w:lang w:eastAsia="ru-RU"/>
              </w:rPr>
              <w:t>Ю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795733,43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земельный участок </w:t>
            </w:r>
          </w:p>
          <w:p w:rsidR="00953912" w:rsidRPr="000F2BB3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eastAsia="ru-RU"/>
              </w:rPr>
              <w:t>земельный участок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квартира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(1/5</w:t>
            </w: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 1500,0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2)731,0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3)100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1) 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586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268835,21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 квартира </w:t>
            </w:r>
          </w:p>
          <w:p w:rsidR="00953912" w:rsidRPr="000F2BB3" w:rsidRDefault="00953912" w:rsidP="0095391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Pr="000F2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100,4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Автомобиль легковой</w:t>
            </w:r>
          </w:p>
          <w:p w:rsidR="00953912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ГАЗ 31105</w:t>
            </w:r>
          </w:p>
          <w:p w:rsidR="00953912" w:rsidRPr="002975C0" w:rsidRDefault="00953912" w:rsidP="0029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2)Автомобиль грузовой МАЗДА ТИТАН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гараж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8,0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53912" w:rsidRPr="000F2BB3" w:rsidTr="00485394">
        <w:trPr>
          <w:trHeight w:val="6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2975C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Ведущий специалист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Шевченко В.В.</w:t>
            </w: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16D3F" w:rsidRPr="000F2BB3" w:rsidRDefault="00416D3F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370245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519690,16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  <w:p w:rsidR="00953912" w:rsidRPr="000F2BB3" w:rsidRDefault="00953912" w:rsidP="007F67F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7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55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370245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7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53,8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</w:tr>
      <w:tr w:rsidR="00953912" w:rsidRPr="000F2BB3" w:rsidTr="00485394">
        <w:trPr>
          <w:trHeight w:val="1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53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</w:tr>
      <w:tr w:rsidR="00953912" w:rsidRPr="000F2BB3" w:rsidTr="00485394">
        <w:trPr>
          <w:trHeight w:val="4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Ведущий специалист 2 разряда комитета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Куренная И.Г.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301F5B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650822,62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301F5B" w:rsidRDefault="00953912" w:rsidP="00301F5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</w:t>
            </w:r>
            <w:r w:rsidRPr="00301F5B">
              <w:rPr>
                <w:rFonts w:ascii="Times New Roman" w:eastAsia="Calibri" w:hAnsi="Times New Roman" w:cs="Times New Roman"/>
                <w:lang w:eastAsia="ru-RU"/>
              </w:rPr>
              <w:t>земельный участок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2) квартира 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eastAsia="ru-RU"/>
              </w:rPr>
              <w:t>1200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0F2BB3">
              <w:rPr>
                <w:rFonts w:ascii="Times New Roman" w:eastAsia="Calibri" w:hAnsi="Times New Roman" w:cs="Times New Roman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1)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2) Россия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0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953912" w:rsidRPr="000F2BB3" w:rsidTr="00485394">
        <w:trPr>
          <w:trHeight w:val="1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12" w:rsidRPr="000F2BB3" w:rsidRDefault="00953912" w:rsidP="000F2BB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37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1300381,20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квартира </w:t>
            </w:r>
          </w:p>
          <w:p w:rsidR="00953912" w:rsidRPr="00F64C6F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  <w:r w:rsidRPr="00F64C6F">
              <w:rPr>
                <w:rFonts w:ascii="Times New Roman" w:eastAsia="Calibri" w:hAnsi="Times New Roman" w:cs="Times New Roman"/>
                <w:lang w:eastAsia="ru-RU"/>
              </w:rPr>
              <w:t>гараж</w:t>
            </w:r>
          </w:p>
          <w:p w:rsidR="00953912" w:rsidRPr="000F2BB3" w:rsidRDefault="00953912" w:rsidP="007F67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eastAsia="ru-RU"/>
              </w:rPr>
              <w:t>138</w:t>
            </w:r>
          </w:p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2)18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F2BB3">
              <w:rPr>
                <w:rFonts w:ascii="Times New Roman" w:eastAsia="Calibri" w:hAnsi="Times New Roman" w:cs="Times New Roman"/>
                <w:lang w:eastAsia="ru-RU"/>
              </w:rPr>
              <w:t>1) Россия</w:t>
            </w:r>
          </w:p>
          <w:p w:rsidR="00953912" w:rsidRPr="000F2BB3" w:rsidRDefault="007F67F0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953912">
              <w:rPr>
                <w:rFonts w:ascii="Times New Roman" w:eastAsia="Calibri" w:hAnsi="Times New Roman" w:cs="Times New Roman"/>
                <w:lang w:eastAsia="ru-RU"/>
              </w:rPr>
              <w:t>)Россия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1)Ниссан «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Прессаж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  <w:p w:rsidR="00953912" w:rsidRDefault="00953912" w:rsidP="000F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2)Лексус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LX</w:t>
            </w:r>
            <w:r>
              <w:rPr>
                <w:rFonts w:ascii="Times New Roman" w:eastAsia="Calibri" w:hAnsi="Times New Roman" w:cs="Times New Roman"/>
                <w:lang w:eastAsia="ru-RU"/>
              </w:rPr>
              <w:t>470</w:t>
            </w:r>
          </w:p>
          <w:p w:rsidR="00953912" w:rsidRPr="00C76397" w:rsidRDefault="00953912" w:rsidP="00D40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3)Моторная лодка «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Solar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450»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12" w:rsidRPr="000F2BB3" w:rsidRDefault="00953912" w:rsidP="00613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</w:tbl>
    <w:p w:rsidR="000F2BB3" w:rsidRPr="000F2BB3" w:rsidRDefault="000F2BB3" w:rsidP="000F2B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2BB3" w:rsidRPr="000F2BB3" w:rsidRDefault="000F2BB3" w:rsidP="000F2B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3403" w:rsidRDefault="00EF3403"/>
    <w:sectPr w:rsidR="00EF3403" w:rsidSect="000F2B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43E48"/>
    <w:multiLevelType w:val="hybridMultilevel"/>
    <w:tmpl w:val="E19E15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E76C5"/>
    <w:multiLevelType w:val="hybridMultilevel"/>
    <w:tmpl w:val="2D7EC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D0"/>
    <w:rsid w:val="000807CD"/>
    <w:rsid w:val="000C6EE4"/>
    <w:rsid w:val="000F2BB3"/>
    <w:rsid w:val="00130C9F"/>
    <w:rsid w:val="0017206A"/>
    <w:rsid w:val="001E7BF8"/>
    <w:rsid w:val="002975C0"/>
    <w:rsid w:val="00301F5B"/>
    <w:rsid w:val="00355750"/>
    <w:rsid w:val="00370245"/>
    <w:rsid w:val="00416D3F"/>
    <w:rsid w:val="00485394"/>
    <w:rsid w:val="005165DA"/>
    <w:rsid w:val="0061324D"/>
    <w:rsid w:val="00677956"/>
    <w:rsid w:val="007D3477"/>
    <w:rsid w:val="007F67F0"/>
    <w:rsid w:val="008512F3"/>
    <w:rsid w:val="00953912"/>
    <w:rsid w:val="00967D54"/>
    <w:rsid w:val="00A14993"/>
    <w:rsid w:val="00B02F3A"/>
    <w:rsid w:val="00B54591"/>
    <w:rsid w:val="00C251D0"/>
    <w:rsid w:val="00C555F6"/>
    <w:rsid w:val="00C76397"/>
    <w:rsid w:val="00D102DB"/>
    <w:rsid w:val="00D40889"/>
    <w:rsid w:val="00E03606"/>
    <w:rsid w:val="00EB761C"/>
    <w:rsid w:val="00EF3403"/>
    <w:rsid w:val="00F01711"/>
    <w:rsid w:val="00F52E9F"/>
    <w:rsid w:val="00F6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2BB3"/>
  </w:style>
  <w:style w:type="paragraph" w:styleId="a3">
    <w:name w:val="Balloon Text"/>
    <w:basedOn w:val="a"/>
    <w:link w:val="a4"/>
    <w:semiHidden/>
    <w:unhideWhenUsed/>
    <w:rsid w:val="000F2BB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0F2B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2BB3"/>
  </w:style>
  <w:style w:type="paragraph" w:styleId="a3">
    <w:name w:val="Balloon Text"/>
    <w:basedOn w:val="a"/>
    <w:link w:val="a4"/>
    <w:semiHidden/>
    <w:unhideWhenUsed/>
    <w:rsid w:val="000F2BB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0F2B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B4BA-9F79-48DC-9160-B031EA3E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Юрьевна</dc:creator>
  <cp:lastModifiedBy>Светлана Юрьевна</cp:lastModifiedBy>
  <cp:revision>9</cp:revision>
  <cp:lastPrinted>2015-05-20T00:30:00Z</cp:lastPrinted>
  <dcterms:created xsi:type="dcterms:W3CDTF">2016-05-12T01:25:00Z</dcterms:created>
  <dcterms:modified xsi:type="dcterms:W3CDTF">2016-05-19T05:20:00Z</dcterms:modified>
</cp:coreProperties>
</file>