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E59" w:rsidRDefault="00A90E59" w:rsidP="00A90E5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P103"/>
      <w:bookmarkEnd w:id="0"/>
    </w:p>
    <w:p w:rsidR="00A90E59" w:rsidRDefault="00A90E59" w:rsidP="00A90E5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A90E59" w:rsidRPr="00AE63C8" w:rsidRDefault="00A90E59" w:rsidP="00A90E59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о доходах, об имуществе и обязательствах имущественного характера руководителей муниципальных бюджетных  учреждений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Камешкирского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, а также их супругов и несовершеннолетних детей  за отчётный финансовый год с 1 января 2015 по 31 декабря 2015 года</w:t>
      </w:r>
    </w:p>
    <w:p w:rsidR="00A90E59" w:rsidRDefault="00A90E59" w:rsidP="00A90E59">
      <w:pPr>
        <w:pStyle w:val="ConsPlusNormal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8"/>
        <w:gridCol w:w="2705"/>
        <w:gridCol w:w="1993"/>
        <w:gridCol w:w="1865"/>
        <w:gridCol w:w="1093"/>
        <w:gridCol w:w="1780"/>
        <w:gridCol w:w="2482"/>
        <w:gridCol w:w="2897"/>
      </w:tblGrid>
      <w:tr w:rsidR="00A90E59" w:rsidRPr="00BA1BB1" w:rsidTr="00AE7937">
        <w:trPr>
          <w:jc w:val="center"/>
        </w:trPr>
        <w:tc>
          <w:tcPr>
            <w:tcW w:w="147" w:type="pct"/>
            <w:vMerge w:val="restar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N</w:t>
            </w: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A1BB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A1BB1">
              <w:rPr>
                <w:sz w:val="24"/>
                <w:szCs w:val="24"/>
              </w:rPr>
              <w:t>/</w:t>
            </w:r>
            <w:proofErr w:type="spellStart"/>
            <w:r w:rsidRPr="00BA1BB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86" w:type="pct"/>
            <w:vMerge w:val="restar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Фамилия, инициалы и должность лица, чьи сведения размещаются</w:t>
            </w:r>
          </w:p>
        </w:tc>
        <w:tc>
          <w:tcPr>
            <w:tcW w:w="653" w:type="pct"/>
            <w:vMerge w:val="restar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552" w:type="pct"/>
            <w:gridSpan w:val="3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813" w:type="pct"/>
            <w:vMerge w:val="restar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(вид, марка)</w:t>
            </w:r>
          </w:p>
        </w:tc>
        <w:tc>
          <w:tcPr>
            <w:tcW w:w="949" w:type="pct"/>
            <w:vMerge w:val="restar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 xml:space="preserve">Сведения об источниках получения средств, за счет которых совершены сделки (вид приобретенного имущества, источники) </w:t>
            </w:r>
            <w:hyperlink w:anchor="P177" w:history="1">
              <w:r w:rsidRPr="00BA1BB1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A90E59" w:rsidRPr="00BA1BB1" w:rsidTr="00AE7937">
        <w:trPr>
          <w:jc w:val="center"/>
        </w:trPr>
        <w:tc>
          <w:tcPr>
            <w:tcW w:w="147" w:type="pct"/>
            <w:vMerge/>
          </w:tcPr>
          <w:p w:rsidR="00A90E59" w:rsidRPr="00BA1BB1" w:rsidRDefault="00A90E59" w:rsidP="00AE7937">
            <w:pPr>
              <w:rPr>
                <w:sz w:val="24"/>
                <w:szCs w:val="24"/>
              </w:rPr>
            </w:pPr>
          </w:p>
        </w:tc>
        <w:tc>
          <w:tcPr>
            <w:tcW w:w="886" w:type="pct"/>
            <w:vMerge/>
          </w:tcPr>
          <w:p w:rsidR="00A90E59" w:rsidRPr="00BA1BB1" w:rsidRDefault="00A90E59" w:rsidP="00AE7937">
            <w:pPr>
              <w:rPr>
                <w:sz w:val="24"/>
                <w:szCs w:val="24"/>
              </w:rPr>
            </w:pPr>
          </w:p>
        </w:tc>
        <w:tc>
          <w:tcPr>
            <w:tcW w:w="653" w:type="pct"/>
            <w:vMerge/>
          </w:tcPr>
          <w:p w:rsidR="00A90E59" w:rsidRPr="00BA1BB1" w:rsidRDefault="00A90E59" w:rsidP="00AE7937">
            <w:pPr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вид</w:t>
            </w: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 xml:space="preserve">объекта </w:t>
            </w:r>
            <w:hyperlink w:anchor="P176" w:history="1">
              <w:r w:rsidRPr="00BA1BB1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58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площадь</w:t>
            </w: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(кв. м)</w:t>
            </w:r>
          </w:p>
        </w:tc>
        <w:tc>
          <w:tcPr>
            <w:tcW w:w="583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страна</w:t>
            </w: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расположения</w:t>
            </w:r>
          </w:p>
        </w:tc>
        <w:tc>
          <w:tcPr>
            <w:tcW w:w="813" w:type="pct"/>
            <w:vMerge/>
          </w:tcPr>
          <w:p w:rsidR="00A90E59" w:rsidRPr="00BA1BB1" w:rsidRDefault="00A90E59" w:rsidP="00AE7937">
            <w:pPr>
              <w:rPr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:rsidR="00A90E59" w:rsidRPr="00BA1BB1" w:rsidRDefault="00A90E59" w:rsidP="00AE7937">
            <w:pPr>
              <w:rPr>
                <w:sz w:val="24"/>
                <w:szCs w:val="24"/>
              </w:rPr>
            </w:pPr>
          </w:p>
        </w:tc>
      </w:tr>
      <w:tr w:rsidR="00A90E59" w:rsidRPr="00BA1BB1" w:rsidTr="00AE7937">
        <w:trPr>
          <w:trHeight w:val="459"/>
          <w:jc w:val="center"/>
        </w:trPr>
        <w:tc>
          <w:tcPr>
            <w:tcW w:w="147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1</w:t>
            </w:r>
          </w:p>
        </w:tc>
        <w:tc>
          <w:tcPr>
            <w:tcW w:w="886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2</w:t>
            </w:r>
          </w:p>
        </w:tc>
        <w:tc>
          <w:tcPr>
            <w:tcW w:w="653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3</w:t>
            </w:r>
          </w:p>
        </w:tc>
        <w:tc>
          <w:tcPr>
            <w:tcW w:w="611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4</w:t>
            </w:r>
          </w:p>
        </w:tc>
        <w:tc>
          <w:tcPr>
            <w:tcW w:w="358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5</w:t>
            </w:r>
          </w:p>
        </w:tc>
        <w:tc>
          <w:tcPr>
            <w:tcW w:w="583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6</w:t>
            </w:r>
          </w:p>
        </w:tc>
        <w:tc>
          <w:tcPr>
            <w:tcW w:w="813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7</w:t>
            </w:r>
          </w:p>
        </w:tc>
        <w:tc>
          <w:tcPr>
            <w:tcW w:w="949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8</w:t>
            </w:r>
          </w:p>
        </w:tc>
      </w:tr>
      <w:tr w:rsidR="00A90E59" w:rsidRPr="00BA1BB1" w:rsidTr="00A90E59">
        <w:trPr>
          <w:trHeight w:val="168"/>
          <w:jc w:val="center"/>
        </w:trPr>
        <w:tc>
          <w:tcPr>
            <w:tcW w:w="147" w:type="pct"/>
            <w:vMerge w:val="restar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86" w:type="pct"/>
          </w:tcPr>
          <w:p w:rsidR="00A90E59" w:rsidRPr="00E1117C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sz w:val="24"/>
                <w:szCs w:val="24"/>
              </w:rPr>
              <w:t>Егорова Светлана</w:t>
            </w:r>
          </w:p>
          <w:p w:rsidR="00A90E59" w:rsidRPr="00BA1BB1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sz w:val="24"/>
                <w:szCs w:val="24"/>
              </w:rPr>
              <w:t xml:space="preserve">Алексеевна, </w:t>
            </w:r>
            <w:r w:rsidRPr="00E1117C">
              <w:rPr>
                <w:bCs/>
                <w:sz w:val="24"/>
                <w:szCs w:val="24"/>
              </w:rPr>
              <w:t xml:space="preserve">директор МБОУДОД «ДШИ </w:t>
            </w:r>
            <w:proofErr w:type="spellStart"/>
            <w:r w:rsidRPr="00E1117C">
              <w:rPr>
                <w:bCs/>
                <w:sz w:val="24"/>
                <w:szCs w:val="24"/>
              </w:rPr>
              <w:t>Камешкирского</w:t>
            </w:r>
            <w:proofErr w:type="spellEnd"/>
            <w:r w:rsidRPr="00E1117C">
              <w:rPr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653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sz w:val="24"/>
                <w:szCs w:val="24"/>
              </w:rPr>
              <w:t>349 226,92</w:t>
            </w:r>
          </w:p>
        </w:tc>
        <w:tc>
          <w:tcPr>
            <w:tcW w:w="611" w:type="pct"/>
          </w:tcPr>
          <w:p w:rsidR="00A90E59" w:rsidRPr="00E1117C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sz w:val="24"/>
                <w:szCs w:val="24"/>
              </w:rPr>
              <w:t>Земельный участок</w:t>
            </w:r>
          </w:p>
          <w:p w:rsidR="00A90E59" w:rsidRPr="00E1117C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sz w:val="24"/>
                <w:szCs w:val="24"/>
              </w:rPr>
              <w:t>(собственность)</w:t>
            </w:r>
          </w:p>
          <w:p w:rsidR="00A90E59" w:rsidRPr="00E1117C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1117C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sz w:val="24"/>
                <w:szCs w:val="24"/>
              </w:rPr>
              <w:t>Жилой дом (пользование);</w:t>
            </w:r>
          </w:p>
          <w:p w:rsidR="00A90E59" w:rsidRPr="00E1117C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1117C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sz w:val="24"/>
                <w:szCs w:val="24"/>
              </w:rPr>
              <w:t>Жилой дом</w:t>
            </w:r>
            <w:proofErr w:type="gramStart"/>
            <w:r w:rsidRPr="00E1117C">
              <w:rPr>
                <w:sz w:val="24"/>
                <w:szCs w:val="24"/>
              </w:rPr>
              <w:t xml:space="preserve"> ;</w:t>
            </w:r>
            <w:proofErr w:type="gramEnd"/>
          </w:p>
          <w:p w:rsidR="00A90E59" w:rsidRPr="00E1117C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sz w:val="24"/>
                <w:szCs w:val="24"/>
              </w:rPr>
              <w:t>(собственность)</w:t>
            </w:r>
          </w:p>
          <w:p w:rsidR="00A90E59" w:rsidRPr="00E1117C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1117C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sz w:val="24"/>
                <w:szCs w:val="24"/>
              </w:rPr>
              <w:t>Земельный участок (пользование)</w:t>
            </w:r>
          </w:p>
          <w:p w:rsidR="00A90E59" w:rsidRPr="00E1117C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1117C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sz w:val="24"/>
                <w:szCs w:val="24"/>
              </w:rPr>
              <w:t>Жилой дом (пользование)</w:t>
            </w:r>
          </w:p>
          <w:p w:rsidR="00A90E59" w:rsidRPr="00E1117C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BA1BB1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sz w:val="24"/>
                <w:szCs w:val="24"/>
              </w:rPr>
              <w:t xml:space="preserve">Земельный </w:t>
            </w:r>
            <w:r w:rsidRPr="00E1117C">
              <w:rPr>
                <w:sz w:val="24"/>
                <w:szCs w:val="24"/>
              </w:rPr>
              <w:lastRenderedPageBreak/>
              <w:t>участок (пользование)</w:t>
            </w:r>
          </w:p>
        </w:tc>
        <w:tc>
          <w:tcPr>
            <w:tcW w:w="358" w:type="pct"/>
          </w:tcPr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lastRenderedPageBreak/>
              <w:t>1473,00</w:t>
            </w: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45,00</w:t>
            </w: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119,40</w:t>
            </w: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45,00</w:t>
            </w: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59,8</w:t>
            </w: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BA1BB1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732,00</w:t>
            </w:r>
          </w:p>
        </w:tc>
        <w:tc>
          <w:tcPr>
            <w:tcW w:w="583" w:type="pct"/>
          </w:tcPr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BA1BB1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13" w:type="pct"/>
          </w:tcPr>
          <w:p w:rsidR="00A90E59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pct"/>
          </w:tcPr>
          <w:p w:rsidR="00A90E59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90E59" w:rsidRPr="00BA1BB1" w:rsidTr="00AE7937">
        <w:trPr>
          <w:trHeight w:val="167"/>
          <w:jc w:val="center"/>
        </w:trPr>
        <w:tc>
          <w:tcPr>
            <w:tcW w:w="147" w:type="pct"/>
            <w:vMerge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653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371821,04</w:t>
            </w:r>
          </w:p>
        </w:tc>
        <w:tc>
          <w:tcPr>
            <w:tcW w:w="611" w:type="pct"/>
          </w:tcPr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Жилой дом (пользование)</w:t>
            </w: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Жилой дом (собственность)</w:t>
            </w: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Земельный участок (пользование)</w:t>
            </w: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Жилой дом (пользование)</w:t>
            </w: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Земельный участок (пользование)</w:t>
            </w: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Земельный участок (собственность)</w:t>
            </w: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45,00</w:t>
            </w: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59,8</w:t>
            </w: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1473,00</w:t>
            </w: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119,40</w:t>
            </w: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45,00</w:t>
            </w: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E302F4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BA1BB1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302F4">
              <w:rPr>
                <w:sz w:val="24"/>
                <w:szCs w:val="24"/>
              </w:rPr>
              <w:t>32,00</w:t>
            </w:r>
          </w:p>
        </w:tc>
        <w:tc>
          <w:tcPr>
            <w:tcW w:w="583" w:type="pct"/>
          </w:tcPr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BA1BB1" w:rsidRDefault="00A90E59" w:rsidP="00A90E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13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8D38E4">
              <w:rPr>
                <w:sz w:val="24"/>
                <w:szCs w:val="24"/>
              </w:rPr>
              <w:t>Шкода</w:t>
            </w:r>
            <w:proofErr w:type="gramEnd"/>
            <w:r w:rsidRPr="008D38E4">
              <w:rPr>
                <w:sz w:val="24"/>
                <w:szCs w:val="24"/>
              </w:rPr>
              <w:t xml:space="preserve"> </w:t>
            </w:r>
            <w:proofErr w:type="spellStart"/>
            <w:r w:rsidRPr="008D38E4">
              <w:rPr>
                <w:sz w:val="24"/>
                <w:szCs w:val="24"/>
              </w:rPr>
              <w:t>октавия</w:t>
            </w:r>
            <w:proofErr w:type="spellEnd"/>
            <w:r w:rsidRPr="008D38E4">
              <w:rPr>
                <w:sz w:val="24"/>
                <w:szCs w:val="24"/>
              </w:rPr>
              <w:t xml:space="preserve"> </w:t>
            </w:r>
            <w:proofErr w:type="spellStart"/>
            <w:r w:rsidRPr="008D38E4">
              <w:rPr>
                <w:sz w:val="24"/>
                <w:szCs w:val="24"/>
              </w:rPr>
              <w:t>тоур</w:t>
            </w:r>
            <w:proofErr w:type="spellEnd"/>
            <w:r w:rsidRPr="008D38E4">
              <w:rPr>
                <w:sz w:val="24"/>
                <w:szCs w:val="24"/>
              </w:rPr>
              <w:t>, Газ 3302</w:t>
            </w:r>
          </w:p>
        </w:tc>
        <w:tc>
          <w:tcPr>
            <w:tcW w:w="949" w:type="pct"/>
          </w:tcPr>
          <w:p w:rsidR="00A90E59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90E59" w:rsidRPr="00BA1BB1" w:rsidTr="00A90E59">
        <w:trPr>
          <w:trHeight w:val="168"/>
          <w:jc w:val="center"/>
        </w:trPr>
        <w:tc>
          <w:tcPr>
            <w:tcW w:w="147" w:type="pct"/>
            <w:vMerge w:val="restar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86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52A51">
              <w:rPr>
                <w:sz w:val="24"/>
                <w:szCs w:val="24"/>
              </w:rPr>
              <w:t xml:space="preserve">Земскова Татьяна Владимировна, Начальник Управления социальной защиты населения администрации </w:t>
            </w:r>
            <w:proofErr w:type="spellStart"/>
            <w:r w:rsidRPr="00752A51">
              <w:rPr>
                <w:sz w:val="24"/>
                <w:szCs w:val="24"/>
              </w:rPr>
              <w:t>Камешкирского</w:t>
            </w:r>
            <w:proofErr w:type="spellEnd"/>
            <w:r w:rsidRPr="00752A51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653" w:type="pct"/>
          </w:tcPr>
          <w:p w:rsidR="00A90E59" w:rsidRPr="00CD160D" w:rsidRDefault="00A90E59" w:rsidP="00AE7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60D">
              <w:rPr>
                <w:rFonts w:ascii="Times New Roman" w:hAnsi="Times New Roman"/>
                <w:sz w:val="24"/>
                <w:szCs w:val="24"/>
              </w:rPr>
              <w:t>574077,32</w:t>
            </w:r>
          </w:p>
        </w:tc>
        <w:tc>
          <w:tcPr>
            <w:tcW w:w="611" w:type="pct"/>
          </w:tcPr>
          <w:p w:rsidR="00A90E59" w:rsidRDefault="00A90E59" w:rsidP="00AE7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A5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90E59" w:rsidRPr="00752A51" w:rsidRDefault="00A90E59" w:rsidP="00AE7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90E59" w:rsidRPr="00752A51" w:rsidRDefault="00A90E59" w:rsidP="00AE7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A51">
              <w:rPr>
                <w:rFonts w:ascii="Times New Roman" w:hAnsi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  <w:p w:rsidR="00A90E59" w:rsidRPr="00BA1BB1" w:rsidRDefault="00A90E59" w:rsidP="00AE7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A90E59" w:rsidRPr="00752A51" w:rsidRDefault="00A90E59" w:rsidP="00AE7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A51">
              <w:rPr>
                <w:rFonts w:ascii="Times New Roman" w:hAnsi="Times New Roman"/>
                <w:sz w:val="24"/>
                <w:szCs w:val="24"/>
              </w:rPr>
              <w:t>1400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A90E59" w:rsidRPr="00752A51" w:rsidRDefault="00A90E59" w:rsidP="00AE7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E59" w:rsidRPr="00752A51" w:rsidRDefault="00A90E59" w:rsidP="00AE7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52A51">
              <w:rPr>
                <w:sz w:val="24"/>
                <w:szCs w:val="24"/>
              </w:rPr>
              <w:t>85,4</w:t>
            </w:r>
          </w:p>
        </w:tc>
        <w:tc>
          <w:tcPr>
            <w:tcW w:w="583" w:type="pct"/>
          </w:tcPr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pct"/>
          </w:tcPr>
          <w:p w:rsidR="00A90E59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pct"/>
          </w:tcPr>
          <w:p w:rsidR="00A90E59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90E59" w:rsidRPr="00BA1BB1" w:rsidTr="00AE7937">
        <w:trPr>
          <w:trHeight w:val="167"/>
          <w:jc w:val="center"/>
        </w:trPr>
        <w:tc>
          <w:tcPr>
            <w:tcW w:w="147" w:type="pct"/>
            <w:vMerge/>
          </w:tcPr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653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439470,66</w:t>
            </w:r>
          </w:p>
        </w:tc>
        <w:tc>
          <w:tcPr>
            <w:tcW w:w="611" w:type="pct"/>
          </w:tcPr>
          <w:p w:rsidR="00A90E59" w:rsidRPr="00752A51" w:rsidRDefault="00A90E59" w:rsidP="00AE7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A51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  <w:p w:rsidR="00A90E59" w:rsidRPr="00752A51" w:rsidRDefault="00A90E59" w:rsidP="00AE7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A51">
              <w:rPr>
                <w:rFonts w:ascii="Times New Roman" w:hAnsi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A90E59" w:rsidRPr="00752A51" w:rsidRDefault="00A90E59" w:rsidP="00AE7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A51">
              <w:rPr>
                <w:rFonts w:ascii="Times New Roman" w:hAnsi="Times New Roman"/>
                <w:sz w:val="24"/>
                <w:szCs w:val="24"/>
              </w:rPr>
              <w:lastRenderedPageBreak/>
              <w:t>1400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A90E59" w:rsidRPr="00752A51" w:rsidRDefault="00A90E59" w:rsidP="00AE7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52A51">
              <w:rPr>
                <w:sz w:val="24"/>
                <w:szCs w:val="24"/>
              </w:rPr>
              <w:t>85,4</w:t>
            </w:r>
          </w:p>
        </w:tc>
        <w:tc>
          <w:tcPr>
            <w:tcW w:w="583" w:type="pct"/>
          </w:tcPr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52A51">
              <w:rPr>
                <w:sz w:val="24"/>
                <w:szCs w:val="24"/>
                <w:lang w:val="en-US"/>
              </w:rPr>
              <w:lastRenderedPageBreak/>
              <w:t>LADA 111840 KALINA</w:t>
            </w:r>
          </w:p>
        </w:tc>
        <w:tc>
          <w:tcPr>
            <w:tcW w:w="949" w:type="pct"/>
          </w:tcPr>
          <w:p w:rsidR="00A90E59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90E59" w:rsidRPr="00BA1BB1" w:rsidTr="00AE7937">
        <w:trPr>
          <w:trHeight w:val="167"/>
          <w:jc w:val="center"/>
        </w:trPr>
        <w:tc>
          <w:tcPr>
            <w:tcW w:w="147" w:type="pct"/>
            <w:vMerge/>
          </w:tcPr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653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11" w:type="pct"/>
          </w:tcPr>
          <w:p w:rsidR="00A90E59" w:rsidRPr="00752A51" w:rsidRDefault="00A90E59" w:rsidP="00AE7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A51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90E59" w:rsidRPr="00752A51" w:rsidRDefault="00A90E59" w:rsidP="00AE7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A51">
              <w:rPr>
                <w:rFonts w:ascii="Times New Roman" w:hAnsi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1400,0</w:t>
            </w: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</w:tc>
        <w:tc>
          <w:tcPr>
            <w:tcW w:w="583" w:type="pct"/>
          </w:tcPr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13" w:type="pct"/>
          </w:tcPr>
          <w:p w:rsidR="00A90E59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pct"/>
          </w:tcPr>
          <w:p w:rsidR="00A90E59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90E59" w:rsidRPr="00BA1BB1" w:rsidTr="00A90E59">
        <w:trPr>
          <w:trHeight w:val="168"/>
          <w:jc w:val="center"/>
        </w:trPr>
        <w:tc>
          <w:tcPr>
            <w:tcW w:w="147" w:type="pct"/>
            <w:vMerge w:val="restar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86" w:type="pct"/>
          </w:tcPr>
          <w:p w:rsidR="00A90E59" w:rsidRPr="00E1117C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sz w:val="24"/>
                <w:szCs w:val="24"/>
              </w:rPr>
              <w:t xml:space="preserve">Кирюшина Наталия Ивановна, директор МБУК «МЦРБ </w:t>
            </w:r>
            <w:proofErr w:type="spellStart"/>
            <w:r w:rsidRPr="00E1117C">
              <w:rPr>
                <w:sz w:val="24"/>
                <w:szCs w:val="24"/>
              </w:rPr>
              <w:t>Камешкирского</w:t>
            </w:r>
            <w:proofErr w:type="spellEnd"/>
            <w:r w:rsidRPr="00E1117C">
              <w:rPr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653" w:type="pct"/>
          </w:tcPr>
          <w:p w:rsidR="00A90E59" w:rsidRPr="00E1117C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sz w:val="24"/>
                <w:szCs w:val="24"/>
              </w:rPr>
              <w:t>194984,7</w:t>
            </w:r>
            <w:r w:rsidRPr="00E1117C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11" w:type="pct"/>
          </w:tcPr>
          <w:p w:rsidR="00A90E59" w:rsidRDefault="00A90E59" w:rsidP="00AE7937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E1117C">
              <w:rPr>
                <w:bCs/>
                <w:sz w:val="24"/>
                <w:szCs w:val="24"/>
              </w:rPr>
              <w:t xml:space="preserve">Жилой дом </w:t>
            </w:r>
          </w:p>
          <w:p w:rsidR="00A90E59" w:rsidRDefault="00A90E59" w:rsidP="00AE7937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E1117C">
              <w:rPr>
                <w:bCs/>
                <w:sz w:val="24"/>
                <w:szCs w:val="24"/>
              </w:rPr>
              <w:t xml:space="preserve">( пользование) </w:t>
            </w:r>
          </w:p>
          <w:p w:rsidR="00A90E59" w:rsidRDefault="00A90E59" w:rsidP="00AE7937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E1117C">
              <w:rPr>
                <w:bCs/>
                <w:sz w:val="24"/>
                <w:szCs w:val="24"/>
              </w:rPr>
              <w:t xml:space="preserve">Земельный участок </w:t>
            </w:r>
          </w:p>
          <w:p w:rsidR="00A90E59" w:rsidRPr="00E1117C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bCs/>
                <w:sz w:val="24"/>
                <w:szCs w:val="24"/>
              </w:rPr>
              <w:t>( пользование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58" w:type="pct"/>
          </w:tcPr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2104,0</w:t>
            </w: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13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pct"/>
          </w:tcPr>
          <w:p w:rsidR="00A90E59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90E59" w:rsidRPr="00BA1BB1" w:rsidTr="00AE7937">
        <w:trPr>
          <w:trHeight w:val="167"/>
          <w:jc w:val="center"/>
        </w:trPr>
        <w:tc>
          <w:tcPr>
            <w:tcW w:w="147" w:type="pct"/>
            <w:vMerge/>
          </w:tcPr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653" w:type="pct"/>
          </w:tcPr>
          <w:p w:rsidR="00A90E59" w:rsidRPr="00E1117C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sz w:val="24"/>
                <w:szCs w:val="24"/>
              </w:rPr>
              <w:t>1055705,00</w:t>
            </w:r>
          </w:p>
        </w:tc>
        <w:tc>
          <w:tcPr>
            <w:tcW w:w="611" w:type="pct"/>
          </w:tcPr>
          <w:p w:rsidR="00A90E59" w:rsidRDefault="00A90E59" w:rsidP="00AE7937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E1117C">
              <w:rPr>
                <w:bCs/>
                <w:sz w:val="24"/>
                <w:szCs w:val="24"/>
              </w:rPr>
              <w:t>Жилой дом (собственность)</w:t>
            </w:r>
          </w:p>
          <w:p w:rsidR="00A90E59" w:rsidRDefault="00A90E59" w:rsidP="00AE7937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  <w:p w:rsidR="00A90E59" w:rsidRPr="00E1117C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bCs/>
                <w:sz w:val="24"/>
                <w:szCs w:val="24"/>
              </w:rPr>
              <w:t>Земельный участок (собственность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58" w:type="pct"/>
          </w:tcPr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2104</w:t>
            </w:r>
            <w:r w:rsidR="006A60B4">
              <w:rPr>
                <w:sz w:val="24"/>
                <w:szCs w:val="24"/>
              </w:rPr>
              <w:t>,0</w:t>
            </w:r>
          </w:p>
        </w:tc>
        <w:tc>
          <w:tcPr>
            <w:tcW w:w="583" w:type="pct"/>
          </w:tcPr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13" w:type="pct"/>
          </w:tcPr>
          <w:p w:rsidR="00A90E59" w:rsidRPr="00E1117C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E1117C">
              <w:rPr>
                <w:sz w:val="24"/>
                <w:szCs w:val="24"/>
                <w:lang w:val="en-US"/>
              </w:rPr>
              <w:t>Hyundai 1</w:t>
            </w:r>
            <w:r w:rsidRPr="00E1117C">
              <w:rPr>
                <w:sz w:val="24"/>
                <w:szCs w:val="24"/>
              </w:rPr>
              <w:t>,</w:t>
            </w:r>
            <w:r w:rsidRPr="00E1117C">
              <w:rPr>
                <w:sz w:val="24"/>
                <w:szCs w:val="24"/>
                <w:lang w:val="en-US"/>
              </w:rPr>
              <w:t>4</w:t>
            </w:r>
            <w:r w:rsidRPr="00E1117C">
              <w:rPr>
                <w:sz w:val="24"/>
                <w:szCs w:val="24"/>
              </w:rPr>
              <w:t xml:space="preserve"> </w:t>
            </w:r>
            <w:r w:rsidRPr="00E1117C">
              <w:rPr>
                <w:sz w:val="24"/>
                <w:szCs w:val="24"/>
                <w:lang w:val="en-US"/>
              </w:rPr>
              <w:t>GI MT</w:t>
            </w:r>
          </w:p>
        </w:tc>
        <w:tc>
          <w:tcPr>
            <w:tcW w:w="949" w:type="pct"/>
          </w:tcPr>
          <w:p w:rsidR="00A90E59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90E59" w:rsidRPr="00BA1BB1" w:rsidTr="00A90E59">
        <w:trPr>
          <w:trHeight w:val="168"/>
          <w:jc w:val="center"/>
        </w:trPr>
        <w:tc>
          <w:tcPr>
            <w:tcW w:w="147" w:type="pct"/>
          </w:tcPr>
          <w:p w:rsidR="00A90E59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86" w:type="pct"/>
          </w:tcPr>
          <w:p w:rsidR="00A90E59" w:rsidRPr="00BA1BB1" w:rsidRDefault="00A90E5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956EA5">
              <w:rPr>
                <w:bCs/>
                <w:sz w:val="24"/>
                <w:szCs w:val="24"/>
              </w:rPr>
              <w:t xml:space="preserve">Мигунова Людмила Васильевна, директор МБУК «МЦРДК </w:t>
            </w:r>
            <w:proofErr w:type="spellStart"/>
            <w:r w:rsidRPr="00956EA5">
              <w:rPr>
                <w:bCs/>
                <w:sz w:val="24"/>
                <w:szCs w:val="24"/>
              </w:rPr>
              <w:t>Камешкирского</w:t>
            </w:r>
            <w:proofErr w:type="spellEnd"/>
            <w:r w:rsidRPr="00956EA5">
              <w:rPr>
                <w:bCs/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653" w:type="pct"/>
          </w:tcPr>
          <w:p w:rsidR="00A90E59" w:rsidRPr="00BA1BB1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475620,64</w:t>
            </w:r>
          </w:p>
        </w:tc>
        <w:tc>
          <w:tcPr>
            <w:tcW w:w="611" w:type="pct"/>
          </w:tcPr>
          <w:p w:rsidR="00A90E59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C924BB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924BB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  <w:p w:rsidR="00C924BB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924BB" w:rsidRPr="00BA1BB1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358" w:type="pct"/>
          </w:tcPr>
          <w:p w:rsidR="00A90E59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1363,00</w:t>
            </w:r>
          </w:p>
          <w:p w:rsidR="00C924BB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924BB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924BB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924BB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109,70</w:t>
            </w:r>
          </w:p>
          <w:p w:rsidR="00C924BB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924BB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924BB" w:rsidRPr="00BA1BB1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41,40</w:t>
            </w:r>
          </w:p>
        </w:tc>
        <w:tc>
          <w:tcPr>
            <w:tcW w:w="583" w:type="pct"/>
          </w:tcPr>
          <w:p w:rsidR="00A90E59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924BB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924BB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924BB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924BB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924BB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924BB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924BB" w:rsidRPr="00BA1BB1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13" w:type="pct"/>
          </w:tcPr>
          <w:p w:rsidR="00A90E59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pct"/>
          </w:tcPr>
          <w:p w:rsidR="00A90E59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3E2B" w:rsidRPr="00BA1BB1" w:rsidTr="00A90E59">
        <w:trPr>
          <w:trHeight w:val="168"/>
          <w:jc w:val="center"/>
        </w:trPr>
        <w:tc>
          <w:tcPr>
            <w:tcW w:w="147" w:type="pct"/>
            <w:vMerge w:val="restart"/>
          </w:tcPr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886" w:type="pct"/>
          </w:tcPr>
          <w:p w:rsidR="00B63E2B" w:rsidRPr="00BA1BB1" w:rsidRDefault="00B63E2B" w:rsidP="00251E0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Осипов В</w:t>
            </w:r>
            <w:r w:rsidR="00251E03">
              <w:rPr>
                <w:sz w:val="24"/>
                <w:szCs w:val="24"/>
              </w:rPr>
              <w:t>асилий Иванович</w:t>
            </w:r>
            <w:r>
              <w:rPr>
                <w:sz w:val="24"/>
                <w:szCs w:val="24"/>
              </w:rPr>
              <w:t xml:space="preserve">, директор МБУ </w:t>
            </w:r>
            <w:r w:rsidRPr="00A10FC3">
              <w:rPr>
                <w:bCs/>
                <w:sz w:val="22"/>
                <w:szCs w:val="22"/>
              </w:rPr>
              <w:t xml:space="preserve">КЦСОН </w:t>
            </w:r>
            <w:proofErr w:type="spellStart"/>
            <w:r w:rsidRPr="00A10FC3">
              <w:rPr>
                <w:bCs/>
                <w:sz w:val="22"/>
                <w:szCs w:val="22"/>
              </w:rPr>
              <w:t>Камешкирского</w:t>
            </w:r>
            <w:proofErr w:type="spellEnd"/>
            <w:r w:rsidRPr="00A10FC3">
              <w:rPr>
                <w:bCs/>
                <w:sz w:val="22"/>
                <w:szCs w:val="22"/>
              </w:rPr>
              <w:t xml:space="preserve"> района</w:t>
            </w:r>
          </w:p>
        </w:tc>
        <w:tc>
          <w:tcPr>
            <w:tcW w:w="653" w:type="pct"/>
          </w:tcPr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480987,07</w:t>
            </w:r>
          </w:p>
        </w:tc>
        <w:tc>
          <w:tcPr>
            <w:tcW w:w="611" w:type="pct"/>
          </w:tcPr>
          <w:p w:rsidR="00B63E2B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Жилой дом (собственность) </w:t>
            </w:r>
          </w:p>
          <w:p w:rsidR="00B63E2B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Жилой дом (собственность)</w:t>
            </w:r>
          </w:p>
          <w:p w:rsidR="00B63E2B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Земельный участок (собственность)</w:t>
            </w:r>
          </w:p>
          <w:p w:rsidR="00B63E2B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Земельный участок (собственность)</w:t>
            </w: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36,4</w:t>
            </w: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115,9</w:t>
            </w: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2830</w:t>
            </w:r>
            <w:r w:rsidR="006A60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</w:t>
            </w: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Pr="00CE5916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CE5916">
              <w:rPr>
                <w:bCs/>
                <w:sz w:val="24"/>
                <w:szCs w:val="24"/>
              </w:rPr>
              <w:t>2400</w:t>
            </w:r>
            <w:r w:rsidR="006A60B4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583" w:type="pct"/>
          </w:tcPr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13" w:type="pct"/>
          </w:tcPr>
          <w:p w:rsidR="00B63E2B" w:rsidRPr="004A5660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56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Самоходное шассиТ-16М</w:t>
            </w:r>
          </w:p>
          <w:p w:rsidR="00B63E2B" w:rsidRPr="004A5660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A56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ВАЗ  </w:t>
            </w:r>
            <w:r w:rsidRPr="004A5660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LADA</w:t>
            </w:r>
            <w:r w:rsidRPr="004A56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- 213100</w:t>
            </w:r>
          </w:p>
        </w:tc>
        <w:tc>
          <w:tcPr>
            <w:tcW w:w="949" w:type="pct"/>
          </w:tcPr>
          <w:p w:rsidR="00B63E2B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3E2B" w:rsidRPr="00BA1BB1" w:rsidTr="00AE7937">
        <w:trPr>
          <w:trHeight w:val="167"/>
          <w:jc w:val="center"/>
        </w:trPr>
        <w:tc>
          <w:tcPr>
            <w:tcW w:w="147" w:type="pct"/>
            <w:vMerge/>
          </w:tcPr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pct"/>
          </w:tcPr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653" w:type="pct"/>
          </w:tcPr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132451,79</w:t>
            </w:r>
          </w:p>
        </w:tc>
        <w:tc>
          <w:tcPr>
            <w:tcW w:w="611" w:type="pct"/>
          </w:tcPr>
          <w:p w:rsidR="00B63E2B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Жилой дом 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пользование</w:t>
            </w: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) </w:t>
            </w:r>
          </w:p>
          <w:p w:rsidR="00B63E2B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Жилой дом 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пользование</w:t>
            </w: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  <w:p w:rsidR="00B63E2B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пользование</w:t>
            </w: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  <w:p w:rsidR="00B63E2B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пользование</w:t>
            </w: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36,4</w:t>
            </w: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115,9</w:t>
            </w: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9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2830</w:t>
            </w:r>
            <w:r w:rsidR="006A60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</w:t>
            </w: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Pr="00CE5916" w:rsidRDefault="00B63E2B" w:rsidP="00AE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CE5916">
              <w:rPr>
                <w:bCs/>
                <w:sz w:val="24"/>
                <w:szCs w:val="24"/>
              </w:rPr>
              <w:t>2400</w:t>
            </w:r>
            <w:r w:rsidR="006A60B4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583" w:type="pct"/>
          </w:tcPr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13" w:type="pct"/>
          </w:tcPr>
          <w:p w:rsidR="00B63E2B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pct"/>
          </w:tcPr>
          <w:p w:rsidR="00B63E2B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3E2B" w:rsidRPr="00BA1BB1" w:rsidTr="00B63E2B">
        <w:trPr>
          <w:trHeight w:val="168"/>
          <w:jc w:val="center"/>
        </w:trPr>
        <w:tc>
          <w:tcPr>
            <w:tcW w:w="147" w:type="pct"/>
            <w:vMerge w:val="restart"/>
          </w:tcPr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86" w:type="pct"/>
          </w:tcPr>
          <w:p w:rsidR="00B63E2B" w:rsidRPr="00BA1BB1" w:rsidRDefault="00B63E2B" w:rsidP="00B63E2B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 xml:space="preserve">Спиридонова Ирина Николаевна, </w:t>
            </w:r>
            <w:r w:rsidRPr="00BA1BB1">
              <w:rPr>
                <w:bCs/>
                <w:sz w:val="24"/>
                <w:szCs w:val="24"/>
              </w:rPr>
              <w:t>директор М</w:t>
            </w:r>
            <w:r>
              <w:rPr>
                <w:bCs/>
                <w:sz w:val="24"/>
                <w:szCs w:val="24"/>
              </w:rPr>
              <w:t>АУ</w:t>
            </w:r>
            <w:r w:rsidRPr="00BA1BB1">
              <w:rPr>
                <w:bCs/>
                <w:sz w:val="24"/>
                <w:szCs w:val="24"/>
              </w:rPr>
              <w:t xml:space="preserve"> «М</w:t>
            </w:r>
            <w:r>
              <w:rPr>
                <w:bCs/>
                <w:sz w:val="24"/>
                <w:szCs w:val="24"/>
              </w:rPr>
              <w:t>ФЦ</w:t>
            </w:r>
            <w:r w:rsidRPr="00BA1BB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A1BB1">
              <w:rPr>
                <w:bCs/>
                <w:sz w:val="24"/>
                <w:szCs w:val="24"/>
              </w:rPr>
              <w:t>Камешкирского</w:t>
            </w:r>
            <w:proofErr w:type="spellEnd"/>
            <w:r w:rsidRPr="00BA1BB1">
              <w:rPr>
                <w:bCs/>
                <w:sz w:val="24"/>
                <w:szCs w:val="24"/>
              </w:rPr>
              <w:t xml:space="preserve"> района Пензенской области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653" w:type="pct"/>
          </w:tcPr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7560,00</w:t>
            </w:r>
          </w:p>
        </w:tc>
        <w:tc>
          <w:tcPr>
            <w:tcW w:w="611" w:type="pct"/>
          </w:tcPr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8C0681">
              <w:rPr>
                <w:sz w:val="24"/>
                <w:szCs w:val="24"/>
              </w:rPr>
              <w:t>Земельный</w:t>
            </w:r>
          </w:p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C0681">
              <w:rPr>
                <w:sz w:val="24"/>
                <w:szCs w:val="24"/>
              </w:rPr>
              <w:t>часток</w:t>
            </w:r>
            <w:r w:rsidRPr="009702FF">
              <w:rPr>
                <w:sz w:val="24"/>
                <w:szCs w:val="24"/>
              </w:rPr>
              <w:t xml:space="preserve"> (собственность)</w:t>
            </w:r>
          </w:p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8C0681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 xml:space="preserve"> </w:t>
            </w:r>
            <w:r w:rsidRPr="009702FF">
              <w:rPr>
                <w:sz w:val="24"/>
                <w:szCs w:val="24"/>
              </w:rPr>
              <w:t>(собственность)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58" w:type="pct"/>
          </w:tcPr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8C0681">
              <w:rPr>
                <w:sz w:val="24"/>
                <w:szCs w:val="24"/>
              </w:rPr>
              <w:t>1140,0</w:t>
            </w:r>
          </w:p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8C0681">
              <w:rPr>
                <w:sz w:val="24"/>
                <w:szCs w:val="24"/>
              </w:rPr>
              <w:t>64,0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49,4</w:t>
            </w:r>
          </w:p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13" w:type="pct"/>
          </w:tcPr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ВАЗ, 211440</w:t>
            </w:r>
          </w:p>
        </w:tc>
        <w:tc>
          <w:tcPr>
            <w:tcW w:w="949" w:type="pct"/>
          </w:tcPr>
          <w:p w:rsidR="00B63E2B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3E2B" w:rsidRPr="00BA1BB1" w:rsidTr="00AE7937">
        <w:trPr>
          <w:trHeight w:val="167"/>
          <w:jc w:val="center"/>
        </w:trPr>
        <w:tc>
          <w:tcPr>
            <w:tcW w:w="147" w:type="pct"/>
            <w:vMerge/>
          </w:tcPr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pct"/>
          </w:tcPr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653" w:type="pct"/>
          </w:tcPr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504123,77</w:t>
            </w:r>
          </w:p>
        </w:tc>
        <w:tc>
          <w:tcPr>
            <w:tcW w:w="611" w:type="pct"/>
          </w:tcPr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8C0681">
              <w:rPr>
                <w:sz w:val="24"/>
                <w:szCs w:val="24"/>
              </w:rPr>
              <w:t>Земельный</w:t>
            </w:r>
          </w:p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C0681">
              <w:rPr>
                <w:sz w:val="24"/>
                <w:szCs w:val="24"/>
              </w:rPr>
              <w:t>часток</w:t>
            </w:r>
            <w:r w:rsidRPr="009702F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пол</w:t>
            </w:r>
            <w:r w:rsidRPr="009702FF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зование</w:t>
            </w:r>
            <w:r w:rsidRPr="009702FF">
              <w:rPr>
                <w:sz w:val="24"/>
                <w:szCs w:val="24"/>
              </w:rPr>
              <w:t>)</w:t>
            </w:r>
          </w:p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8C0681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 xml:space="preserve"> </w:t>
            </w:r>
            <w:r w:rsidRPr="009702F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пользование</w:t>
            </w:r>
            <w:r w:rsidRPr="009702FF">
              <w:rPr>
                <w:sz w:val="24"/>
                <w:szCs w:val="24"/>
              </w:rPr>
              <w:t>)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58" w:type="pct"/>
          </w:tcPr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8C0681">
              <w:rPr>
                <w:sz w:val="24"/>
                <w:szCs w:val="24"/>
              </w:rPr>
              <w:t>1140,0</w:t>
            </w:r>
          </w:p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8C0681">
              <w:rPr>
                <w:sz w:val="24"/>
                <w:szCs w:val="24"/>
              </w:rPr>
              <w:t>64,0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49,4</w:t>
            </w: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13" w:type="pct"/>
          </w:tcPr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8C0681">
              <w:rPr>
                <w:sz w:val="24"/>
                <w:szCs w:val="24"/>
                <w:lang w:val="en-US"/>
              </w:rPr>
              <w:t>VOLKSWAGEN POLO</w:t>
            </w:r>
          </w:p>
        </w:tc>
        <w:tc>
          <w:tcPr>
            <w:tcW w:w="949" w:type="pct"/>
          </w:tcPr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3E2B" w:rsidRPr="00BA1BB1" w:rsidTr="00AE7937">
        <w:trPr>
          <w:trHeight w:val="167"/>
          <w:jc w:val="center"/>
        </w:trPr>
        <w:tc>
          <w:tcPr>
            <w:tcW w:w="147" w:type="pct"/>
            <w:vMerge/>
          </w:tcPr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pct"/>
          </w:tcPr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BA1BB1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653" w:type="pct"/>
          </w:tcPr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11" w:type="pct"/>
          </w:tcPr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8C0681">
              <w:rPr>
                <w:sz w:val="24"/>
                <w:szCs w:val="24"/>
              </w:rPr>
              <w:t>Земельный</w:t>
            </w:r>
          </w:p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C0681">
              <w:rPr>
                <w:sz w:val="24"/>
                <w:szCs w:val="24"/>
              </w:rPr>
              <w:t>часток</w:t>
            </w:r>
            <w:r w:rsidRPr="009702F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пол</w:t>
            </w:r>
            <w:r w:rsidRPr="009702FF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зование</w:t>
            </w:r>
            <w:r w:rsidRPr="009702FF">
              <w:rPr>
                <w:sz w:val="24"/>
                <w:szCs w:val="24"/>
              </w:rPr>
              <w:t>)</w:t>
            </w:r>
          </w:p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8C0681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 xml:space="preserve"> </w:t>
            </w:r>
            <w:r w:rsidRPr="009702F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пользование</w:t>
            </w:r>
            <w:r w:rsidRPr="009702FF">
              <w:rPr>
                <w:sz w:val="24"/>
                <w:szCs w:val="24"/>
              </w:rPr>
              <w:t>)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358" w:type="pct"/>
          </w:tcPr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8C0681">
              <w:rPr>
                <w:sz w:val="24"/>
                <w:szCs w:val="24"/>
              </w:rPr>
              <w:t>1140,0</w:t>
            </w:r>
          </w:p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Pr="008C068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8C0681">
              <w:rPr>
                <w:sz w:val="24"/>
                <w:szCs w:val="24"/>
              </w:rPr>
              <w:t>64,0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49,4</w:t>
            </w: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13" w:type="pct"/>
          </w:tcPr>
          <w:p w:rsidR="00B63E2B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pct"/>
          </w:tcPr>
          <w:p w:rsidR="00B63E2B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3E2B" w:rsidRPr="00BA1BB1" w:rsidTr="00AE7937">
        <w:trPr>
          <w:trHeight w:val="459"/>
          <w:jc w:val="center"/>
        </w:trPr>
        <w:tc>
          <w:tcPr>
            <w:tcW w:w="147" w:type="pct"/>
          </w:tcPr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86" w:type="pct"/>
          </w:tcPr>
          <w:p w:rsidR="00B63E2B" w:rsidRPr="00BA1BB1" w:rsidRDefault="00B63E2B" w:rsidP="00251E0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В</w:t>
            </w:r>
            <w:r w:rsidR="00251E03">
              <w:rPr>
                <w:sz w:val="24"/>
                <w:szCs w:val="24"/>
              </w:rPr>
              <w:t>алентина Юрьевна</w:t>
            </w:r>
            <w:r>
              <w:rPr>
                <w:sz w:val="24"/>
                <w:szCs w:val="24"/>
              </w:rPr>
              <w:t xml:space="preserve">, </w:t>
            </w:r>
            <w:r w:rsidRPr="00C727B6">
              <w:rPr>
                <w:sz w:val="24"/>
                <w:szCs w:val="24"/>
              </w:rPr>
              <w:t xml:space="preserve">директор </w:t>
            </w:r>
            <w:r w:rsidRPr="00C727B6">
              <w:rPr>
                <w:bCs/>
                <w:sz w:val="24"/>
                <w:szCs w:val="24"/>
              </w:rPr>
              <w:t>МУП «</w:t>
            </w:r>
            <w:proofErr w:type="spellStart"/>
            <w:r w:rsidRPr="00C727B6">
              <w:rPr>
                <w:bCs/>
                <w:sz w:val="24"/>
                <w:szCs w:val="24"/>
              </w:rPr>
              <w:t>Камешкирское</w:t>
            </w:r>
            <w:proofErr w:type="spellEnd"/>
            <w:r w:rsidRPr="00C727B6">
              <w:rPr>
                <w:bCs/>
                <w:sz w:val="24"/>
                <w:szCs w:val="24"/>
              </w:rPr>
              <w:t xml:space="preserve"> агентство по развитию предпринимательства»</w:t>
            </w:r>
          </w:p>
        </w:tc>
        <w:tc>
          <w:tcPr>
            <w:tcW w:w="653" w:type="pct"/>
          </w:tcPr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E34FB">
              <w:rPr>
                <w:sz w:val="24"/>
                <w:szCs w:val="24"/>
              </w:rPr>
              <w:t>582</w:t>
            </w:r>
            <w:r>
              <w:rPr>
                <w:sz w:val="24"/>
                <w:szCs w:val="24"/>
              </w:rPr>
              <w:t xml:space="preserve"> </w:t>
            </w:r>
            <w:r w:rsidRPr="007E34FB">
              <w:rPr>
                <w:sz w:val="24"/>
                <w:szCs w:val="24"/>
              </w:rPr>
              <w:t>081,83</w:t>
            </w:r>
          </w:p>
        </w:tc>
        <w:tc>
          <w:tcPr>
            <w:tcW w:w="611" w:type="pct"/>
          </w:tcPr>
          <w:p w:rsidR="00B63E2B" w:rsidRPr="007E34F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E34FB">
              <w:rPr>
                <w:sz w:val="24"/>
                <w:szCs w:val="24"/>
              </w:rPr>
              <w:t>Земельный участок</w:t>
            </w:r>
          </w:p>
          <w:p w:rsidR="00B63E2B" w:rsidRDefault="00B63E2B" w:rsidP="00AE793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7E34FB">
              <w:rPr>
                <w:sz w:val="24"/>
                <w:szCs w:val="24"/>
              </w:rPr>
              <w:t>собственность</w:t>
            </w:r>
            <w:proofErr w:type="gramStart"/>
            <w:r w:rsidRPr="007E34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)</w:t>
            </w:r>
            <w:proofErr w:type="gramEnd"/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E34FB">
              <w:rPr>
                <w:sz w:val="24"/>
                <w:szCs w:val="24"/>
              </w:rPr>
              <w:t>Жилой дом</w:t>
            </w: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7E34FB">
              <w:rPr>
                <w:sz w:val="24"/>
                <w:szCs w:val="24"/>
              </w:rPr>
              <w:t>собственность</w:t>
            </w:r>
            <w:proofErr w:type="gramStart"/>
            <w:r w:rsidRPr="007E34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358" w:type="pct"/>
          </w:tcPr>
          <w:p w:rsidR="00B63E2B" w:rsidRPr="007E34F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7E34FB">
              <w:rPr>
                <w:sz w:val="24"/>
                <w:szCs w:val="24"/>
              </w:rPr>
              <w:t>3589,00</w:t>
            </w:r>
          </w:p>
          <w:p w:rsidR="00B63E2B" w:rsidRPr="007E34F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E34FB">
              <w:rPr>
                <w:sz w:val="24"/>
                <w:szCs w:val="24"/>
              </w:rPr>
              <w:t>02,60</w:t>
            </w:r>
          </w:p>
        </w:tc>
        <w:tc>
          <w:tcPr>
            <w:tcW w:w="583" w:type="pct"/>
          </w:tcPr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13" w:type="pct"/>
          </w:tcPr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pct"/>
          </w:tcPr>
          <w:p w:rsidR="00B63E2B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3E2B" w:rsidRPr="00BA1BB1" w:rsidTr="00B63E2B">
        <w:trPr>
          <w:trHeight w:val="251"/>
          <w:jc w:val="center"/>
        </w:trPr>
        <w:tc>
          <w:tcPr>
            <w:tcW w:w="147" w:type="pct"/>
            <w:vMerge w:val="restart"/>
          </w:tcPr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886" w:type="pct"/>
          </w:tcPr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956EA5">
              <w:rPr>
                <w:bCs/>
                <w:sz w:val="24"/>
                <w:szCs w:val="24"/>
              </w:rPr>
              <w:t>Шульгин Иван Федорович, директор МКУ «Служба спасения»</w:t>
            </w:r>
          </w:p>
        </w:tc>
        <w:tc>
          <w:tcPr>
            <w:tcW w:w="653" w:type="pct"/>
          </w:tcPr>
          <w:p w:rsidR="00B63E2B" w:rsidRPr="00BA1BB1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431619,93</w:t>
            </w:r>
          </w:p>
        </w:tc>
        <w:tc>
          <w:tcPr>
            <w:tcW w:w="611" w:type="pct"/>
          </w:tcPr>
          <w:p w:rsidR="00094B0F" w:rsidRPr="00094B0F" w:rsidRDefault="00094B0F" w:rsidP="0009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94B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участок</w:t>
            </w:r>
            <w:r w:rsidRPr="00094B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(собственность)</w:t>
            </w:r>
          </w:p>
          <w:p w:rsidR="00094B0F" w:rsidRDefault="00094B0F" w:rsidP="0009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094B0F" w:rsidRPr="00094B0F" w:rsidRDefault="00094B0F" w:rsidP="0009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94B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Жилой дом (собственность)</w:t>
            </w:r>
          </w:p>
          <w:p w:rsidR="00094B0F" w:rsidRDefault="00094B0F" w:rsidP="00094B0F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  <w:p w:rsidR="00B63E2B" w:rsidRPr="00BA1BB1" w:rsidRDefault="00094B0F" w:rsidP="00094B0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B0F">
              <w:rPr>
                <w:bCs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358" w:type="pct"/>
          </w:tcPr>
          <w:p w:rsidR="00B63E2B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85000,00</w:t>
            </w:r>
          </w:p>
          <w:p w:rsidR="00094B0F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094B0F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094B0F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3500,00</w:t>
            </w:r>
          </w:p>
          <w:p w:rsidR="00094B0F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094B0F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094B0F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094B0F" w:rsidRPr="00BA1BB1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108,00</w:t>
            </w:r>
          </w:p>
        </w:tc>
        <w:tc>
          <w:tcPr>
            <w:tcW w:w="583" w:type="pct"/>
          </w:tcPr>
          <w:p w:rsidR="00B63E2B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94B0F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094B0F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094B0F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94B0F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094B0F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094B0F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094B0F" w:rsidRPr="00BA1BB1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13" w:type="pct"/>
          </w:tcPr>
          <w:p w:rsidR="00B63E2B" w:rsidRPr="00094B0F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B0F">
              <w:rPr>
                <w:bCs/>
                <w:sz w:val="24"/>
                <w:szCs w:val="24"/>
                <w:lang w:val="en-US"/>
              </w:rPr>
              <w:t>NISSAN JUKE</w:t>
            </w:r>
          </w:p>
        </w:tc>
        <w:tc>
          <w:tcPr>
            <w:tcW w:w="949" w:type="pct"/>
          </w:tcPr>
          <w:p w:rsidR="00B63E2B" w:rsidRPr="00BA1BB1" w:rsidRDefault="006A60B4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3E2B" w:rsidRPr="00BA1BB1" w:rsidTr="00AE7937">
        <w:trPr>
          <w:trHeight w:val="251"/>
          <w:jc w:val="center"/>
        </w:trPr>
        <w:tc>
          <w:tcPr>
            <w:tcW w:w="147" w:type="pct"/>
            <w:vMerge/>
          </w:tcPr>
          <w:p w:rsidR="00B63E2B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pct"/>
          </w:tcPr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653" w:type="pct"/>
          </w:tcPr>
          <w:p w:rsidR="00B63E2B" w:rsidRPr="00BA1BB1" w:rsidRDefault="00094B0F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141144,39</w:t>
            </w:r>
          </w:p>
        </w:tc>
        <w:tc>
          <w:tcPr>
            <w:tcW w:w="611" w:type="pct"/>
          </w:tcPr>
          <w:p w:rsidR="00094B0F" w:rsidRDefault="00094B0F" w:rsidP="0009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94B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участок</w:t>
            </w:r>
          </w:p>
          <w:p w:rsidR="00094B0F" w:rsidRPr="00094B0F" w:rsidRDefault="00094B0F" w:rsidP="0009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94B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 пользование)</w:t>
            </w:r>
          </w:p>
          <w:p w:rsidR="00C924BB" w:rsidRDefault="00C924BB" w:rsidP="0009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094B0F" w:rsidRDefault="00094B0F" w:rsidP="0009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94B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Жилой дом </w:t>
            </w:r>
          </w:p>
          <w:p w:rsidR="00094B0F" w:rsidRPr="00094B0F" w:rsidRDefault="00094B0F" w:rsidP="0009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94B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 пользование)</w:t>
            </w:r>
          </w:p>
          <w:p w:rsidR="00094B0F" w:rsidRDefault="00094B0F" w:rsidP="00094B0F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</w:p>
          <w:p w:rsidR="00094B0F" w:rsidRDefault="00094B0F" w:rsidP="00094B0F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 w:rsidRPr="00094B0F">
              <w:rPr>
                <w:bCs/>
                <w:sz w:val="24"/>
                <w:szCs w:val="24"/>
              </w:rPr>
              <w:t xml:space="preserve">Земельный участок </w:t>
            </w:r>
          </w:p>
          <w:p w:rsidR="00B63E2B" w:rsidRPr="00BA1BB1" w:rsidRDefault="00094B0F" w:rsidP="00094B0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4B0F">
              <w:rPr>
                <w:bCs/>
                <w:sz w:val="24"/>
                <w:szCs w:val="24"/>
              </w:rPr>
              <w:t>( пользование)</w:t>
            </w:r>
          </w:p>
        </w:tc>
        <w:tc>
          <w:tcPr>
            <w:tcW w:w="358" w:type="pct"/>
          </w:tcPr>
          <w:p w:rsidR="003B4EC9" w:rsidRPr="003B4EC9" w:rsidRDefault="003B4EC9" w:rsidP="003B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4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8500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  <w:p w:rsidR="003B4EC9" w:rsidRPr="003B4EC9" w:rsidRDefault="003B4EC9" w:rsidP="003B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B4EC9" w:rsidRPr="003B4EC9" w:rsidRDefault="003B4EC9" w:rsidP="003B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924BB" w:rsidRDefault="00C924BB" w:rsidP="003B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B4EC9" w:rsidRPr="003B4EC9" w:rsidRDefault="003B4EC9" w:rsidP="003B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4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108,0</w:t>
            </w:r>
          </w:p>
          <w:p w:rsidR="003B4EC9" w:rsidRPr="003B4EC9" w:rsidRDefault="003B4EC9" w:rsidP="003B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B4EC9" w:rsidRPr="003B4EC9" w:rsidRDefault="003B4EC9" w:rsidP="003B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B4EC9" w:rsidRDefault="003B4EC9" w:rsidP="003B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B4EC9" w:rsidRPr="003B4EC9" w:rsidRDefault="003B4EC9" w:rsidP="003B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4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3500</w:t>
            </w:r>
          </w:p>
          <w:p w:rsidR="00B63E2B" w:rsidRPr="00BA1BB1" w:rsidRDefault="00B63E2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:rsidR="00B63E2B" w:rsidRDefault="003B4EC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3B4EC9" w:rsidRDefault="003B4EC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B4EC9" w:rsidRDefault="003B4EC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924BB" w:rsidRDefault="00C924BB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B4EC9" w:rsidRDefault="003B4EC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B4EC9" w:rsidRDefault="003B4EC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B4EC9" w:rsidRDefault="003B4EC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B4EC9" w:rsidRDefault="003B4EC9" w:rsidP="00AE793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B4EC9" w:rsidRPr="00BA1BB1" w:rsidRDefault="003B4EC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13" w:type="pct"/>
          </w:tcPr>
          <w:p w:rsidR="00B63E2B" w:rsidRPr="00BA1BB1" w:rsidRDefault="003B4EC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949" w:type="pct"/>
          </w:tcPr>
          <w:p w:rsidR="00B63E2B" w:rsidRPr="00BA1BB1" w:rsidRDefault="003B4EC9" w:rsidP="00AE793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951E0F" w:rsidRDefault="00951E0F"/>
    <w:sectPr w:rsidR="00951E0F" w:rsidSect="002E22BA">
      <w:pgSz w:w="16840" w:h="11905" w:orient="landscape"/>
      <w:pgMar w:top="425" w:right="567" w:bottom="567" w:left="1134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90E59"/>
    <w:rsid w:val="0008513F"/>
    <w:rsid w:val="00094B0F"/>
    <w:rsid w:val="000F0196"/>
    <w:rsid w:val="00143F06"/>
    <w:rsid w:val="001A6A72"/>
    <w:rsid w:val="002457BB"/>
    <w:rsid w:val="00251E03"/>
    <w:rsid w:val="0026476F"/>
    <w:rsid w:val="00292536"/>
    <w:rsid w:val="00320446"/>
    <w:rsid w:val="00332ACB"/>
    <w:rsid w:val="00383B83"/>
    <w:rsid w:val="003957FF"/>
    <w:rsid w:val="003B4EC9"/>
    <w:rsid w:val="003C78BE"/>
    <w:rsid w:val="00421069"/>
    <w:rsid w:val="005048EC"/>
    <w:rsid w:val="005A6B30"/>
    <w:rsid w:val="005C4E02"/>
    <w:rsid w:val="006A60B4"/>
    <w:rsid w:val="007438AF"/>
    <w:rsid w:val="00812769"/>
    <w:rsid w:val="008B5B05"/>
    <w:rsid w:val="008F2E06"/>
    <w:rsid w:val="00951E0F"/>
    <w:rsid w:val="009F046B"/>
    <w:rsid w:val="00A74F7B"/>
    <w:rsid w:val="00A90E59"/>
    <w:rsid w:val="00B45A1B"/>
    <w:rsid w:val="00B62DCA"/>
    <w:rsid w:val="00B63E2B"/>
    <w:rsid w:val="00C81950"/>
    <w:rsid w:val="00C924BB"/>
    <w:rsid w:val="00C9784E"/>
    <w:rsid w:val="00D54F1C"/>
    <w:rsid w:val="00DE2D11"/>
    <w:rsid w:val="00DF08D7"/>
    <w:rsid w:val="00DF6C70"/>
    <w:rsid w:val="00E031DD"/>
    <w:rsid w:val="00E41B9F"/>
    <w:rsid w:val="00E96D8E"/>
    <w:rsid w:val="00EA79FD"/>
    <w:rsid w:val="00EF48B0"/>
    <w:rsid w:val="00EF71C9"/>
    <w:rsid w:val="00F21AA2"/>
    <w:rsid w:val="00F33B2B"/>
    <w:rsid w:val="00F534E6"/>
    <w:rsid w:val="00F7240F"/>
    <w:rsid w:val="00F72E6F"/>
    <w:rsid w:val="00FE5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E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94B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4B0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6180E-AB44-4470-925B-A613E228D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2016-05-05T11:28:00Z</dcterms:created>
  <dcterms:modified xsi:type="dcterms:W3CDTF">2016-05-11T05:16:00Z</dcterms:modified>
</cp:coreProperties>
</file>