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51047D">
        <w:rPr>
          <w:b/>
        </w:rPr>
        <w:t>с 1 января 2015</w:t>
      </w:r>
      <w:r w:rsidRPr="006F62A3">
        <w:rPr>
          <w:b/>
        </w:rPr>
        <w:t xml:space="preserve"> г. по 31 декабря </w:t>
      </w:r>
      <w:r w:rsidR="0051047D">
        <w:rPr>
          <w:b/>
        </w:rPr>
        <w:t>2015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411"/>
        <w:gridCol w:w="1417"/>
        <w:gridCol w:w="1560"/>
        <w:gridCol w:w="1134"/>
        <w:gridCol w:w="389"/>
        <w:gridCol w:w="1170"/>
        <w:gridCol w:w="850"/>
        <w:gridCol w:w="993"/>
        <w:gridCol w:w="1134"/>
        <w:gridCol w:w="1275"/>
        <w:gridCol w:w="1276"/>
        <w:gridCol w:w="1985"/>
      </w:tblGrid>
      <w:tr w:rsidR="00D80AF2" w:rsidTr="0033227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2A65CB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332272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33227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Фомина Наталья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1047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начальника отдела экономики и муниципального заказа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F1A2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A6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261349,95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33227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</w:pPr>
            <w:r>
              <w:t>Фомин Александр Николаевич</w:t>
            </w:r>
          </w:p>
          <w:p w:rsidR="00C1166F" w:rsidRDefault="00C1166F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Оператор ОС</w:t>
            </w:r>
            <w:r w:rsidR="0051047D">
              <w:t>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1.дом 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5E0F4C">
              <w:t>земельный участок</w:t>
            </w: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  <w:r w:rsidR="005E0F4C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</w:t>
            </w:r>
            <w:r w:rsidR="005E0F4C">
              <w:t>астная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частная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76,4</w:t>
            </w:r>
          </w:p>
          <w:p w:rsidR="005E0F4C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1133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1187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2458</w:t>
            </w:r>
          </w:p>
          <w:p w:rsidR="001E02B3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E0F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1047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247272,60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D80AF2" w:rsidTr="0033227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 w:rsidP="00C1166F">
            <w:pPr>
              <w:widowControl w:val="0"/>
              <w:autoSpaceDE w:val="0"/>
              <w:autoSpaceDN w:val="0"/>
              <w:adjustRightInd w:val="0"/>
            </w:pPr>
            <w:r>
              <w:t>Фомина Ирина Александровна н</w:t>
            </w:r>
            <w:r w:rsidR="00D80AF2">
              <w:t>есовершеннолет</w:t>
            </w:r>
            <w:r>
              <w:t>няя</w:t>
            </w:r>
            <w:r w:rsidR="00D80AF2">
              <w:t xml:space="preserve"> </w:t>
            </w:r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C1166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Учащаяся СОШ №  1 г. </w:t>
            </w:r>
            <w:proofErr w:type="spellStart"/>
            <w:r>
              <w:t>Зубцова</w:t>
            </w:r>
            <w:proofErr w:type="spellEnd"/>
          </w:p>
          <w:p w:rsidR="00C1166F" w:rsidRDefault="0051047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</w:t>
            </w:r>
            <w:r w:rsidR="00C1166F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2A65CB"/>
    <w:rsid w:val="00332272"/>
    <w:rsid w:val="003D60A2"/>
    <w:rsid w:val="00414DA5"/>
    <w:rsid w:val="004649F6"/>
    <w:rsid w:val="0051047D"/>
    <w:rsid w:val="00562743"/>
    <w:rsid w:val="005E0F4C"/>
    <w:rsid w:val="00696CB9"/>
    <w:rsid w:val="00727A72"/>
    <w:rsid w:val="007760E7"/>
    <w:rsid w:val="007B74E0"/>
    <w:rsid w:val="009820C2"/>
    <w:rsid w:val="00AE4E0F"/>
    <w:rsid w:val="00B147EB"/>
    <w:rsid w:val="00B56493"/>
    <w:rsid w:val="00C1166F"/>
    <w:rsid w:val="00C30343"/>
    <w:rsid w:val="00D80AF2"/>
    <w:rsid w:val="00DD7FD0"/>
    <w:rsid w:val="00DF1A2E"/>
    <w:rsid w:val="00DF78AE"/>
    <w:rsid w:val="00E0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1448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cp:lastPrinted>2014-04-29T12:55:00Z</cp:lastPrinted>
  <dcterms:created xsi:type="dcterms:W3CDTF">2016-04-29T12:00:00Z</dcterms:created>
  <dcterms:modified xsi:type="dcterms:W3CDTF">2016-04-29T12:00:00Z</dcterms:modified>
</cp:coreProperties>
</file>