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AD2" w:rsidRDefault="00003B12" w:rsidP="00F506EC">
      <w:pPr>
        <w:spacing w:after="120"/>
        <w:jc w:val="center"/>
        <w:rPr>
          <w:b/>
          <w:bCs/>
        </w:rPr>
      </w:pPr>
      <w:r>
        <w:rPr>
          <w:b/>
          <w:bCs/>
        </w:rPr>
        <w:t>Сведения</w:t>
      </w:r>
      <w:r w:rsidRPr="00003B12">
        <w:rPr>
          <w:b/>
          <w:bCs/>
        </w:rPr>
        <w:br/>
      </w:r>
      <w:r w:rsidR="006B6AD2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003B12">
        <w:rPr>
          <w:b/>
          <w:bCs/>
        </w:rPr>
        <w:br/>
      </w:r>
      <w:r w:rsidR="0035753C">
        <w:rPr>
          <w:rFonts w:ascii="Times New Roman CYR" w:eastAsia="Times New Roman CYR" w:hAnsi="Times New Roman CYR" w:cs="Times New Roman CYR"/>
          <w:b/>
          <w:bCs/>
        </w:rPr>
        <w:t xml:space="preserve">депутата, </w:t>
      </w:r>
      <w:r w:rsidR="00C926D4" w:rsidRPr="00C926D4">
        <w:rPr>
          <w:rFonts w:ascii="Times New Roman CYR" w:eastAsia="Times New Roman CYR" w:hAnsi="Times New Roman CYR" w:cs="Times New Roman CYR"/>
          <w:b/>
          <w:bCs/>
        </w:rPr>
        <w:t>заместител</w:t>
      </w:r>
      <w:r w:rsidR="00AB0187">
        <w:rPr>
          <w:rFonts w:ascii="Times New Roman CYR" w:eastAsia="Times New Roman CYR" w:hAnsi="Times New Roman CYR" w:cs="Times New Roman CYR"/>
          <w:b/>
          <w:bCs/>
        </w:rPr>
        <w:t>я</w:t>
      </w:r>
      <w:r w:rsidR="00C926D4" w:rsidRPr="00C926D4">
        <w:rPr>
          <w:rFonts w:ascii="Times New Roman CYR" w:eastAsia="Times New Roman CYR" w:hAnsi="Times New Roman CYR" w:cs="Times New Roman CYR"/>
          <w:b/>
          <w:bCs/>
        </w:rPr>
        <w:t xml:space="preserve"> председателя комитета</w:t>
      </w:r>
      <w:r w:rsidR="00C926D4">
        <w:rPr>
          <w:rFonts w:ascii="Times New Roman CYR" w:eastAsia="Times New Roman CYR" w:hAnsi="Times New Roman CYR" w:cs="Times New Roman CYR"/>
          <w:b/>
          <w:bCs/>
        </w:rPr>
        <w:t xml:space="preserve"> </w:t>
      </w:r>
      <w:r w:rsidR="00D17EA6">
        <w:rPr>
          <w:rFonts w:ascii="Times New Roman CYR" w:eastAsia="Times New Roman CYR" w:hAnsi="Times New Roman CYR" w:cs="Times New Roman CYR"/>
          <w:b/>
          <w:bCs/>
        </w:rPr>
        <w:t>по</w:t>
      </w:r>
      <w:r w:rsidR="00D17EA6" w:rsidRPr="00D17EA6">
        <w:rPr>
          <w:rFonts w:ascii="Times New Roman CYR" w:eastAsia="Times New Roman CYR" w:hAnsi="Times New Roman CYR" w:cs="Times New Roman CYR"/>
          <w:b/>
          <w:bCs/>
        </w:rPr>
        <w:t xml:space="preserve"> аграрной политике, природопользованию и экологии</w:t>
      </w:r>
      <w:r w:rsidRPr="00003B12">
        <w:rPr>
          <w:b/>
          <w:bCs/>
        </w:rPr>
        <w:br/>
      </w:r>
      <w:r w:rsidR="006B6AD2">
        <w:rPr>
          <w:rFonts w:ascii="Times New Roman CYR" w:eastAsia="Times New Roman CYR" w:hAnsi="Times New Roman CYR" w:cs="Times New Roman CYR"/>
          <w:b/>
          <w:bCs/>
        </w:rPr>
        <w:t>Орловского областного Совета народных депутатов</w:t>
      </w:r>
      <w:r w:rsidR="006B6AD2">
        <w:rPr>
          <w:b/>
          <w:bCs/>
        </w:rPr>
        <w:t xml:space="preserve"> и членов его семьи</w:t>
      </w:r>
      <w:r w:rsidRPr="00003B12">
        <w:rPr>
          <w:b/>
          <w:bCs/>
        </w:rPr>
        <w:br/>
      </w:r>
      <w:r w:rsidR="006B6AD2">
        <w:rPr>
          <w:b/>
          <w:bCs/>
        </w:rPr>
        <w:t>за период с 1 января по 31 декабря 201</w:t>
      </w:r>
      <w:r w:rsidR="00AB0187">
        <w:rPr>
          <w:b/>
          <w:bCs/>
        </w:rPr>
        <w:t>8</w:t>
      </w:r>
      <w:r w:rsidR="006B6AD2">
        <w:rPr>
          <w:b/>
          <w:bCs/>
        </w:rPr>
        <w:t xml:space="preserve"> года</w:t>
      </w:r>
    </w:p>
    <w:tbl>
      <w:tblPr>
        <w:tblW w:w="16160" w:type="dxa"/>
        <w:tblInd w:w="-6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69"/>
        <w:gridCol w:w="1984"/>
        <w:gridCol w:w="3119"/>
        <w:gridCol w:w="1275"/>
        <w:gridCol w:w="1560"/>
        <w:gridCol w:w="2126"/>
        <w:gridCol w:w="1134"/>
        <w:gridCol w:w="1134"/>
        <w:gridCol w:w="1559"/>
      </w:tblGrid>
      <w:tr w:rsidR="006B6AD2" w:rsidTr="00DC454C"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B431EF" w:rsidRDefault="00003B12" w:rsidP="00DC454C">
            <w:pPr>
              <w:pStyle w:val="a6"/>
              <w:snapToGrid w:val="0"/>
              <w:jc w:val="center"/>
            </w:pPr>
            <w:r w:rsidRPr="00B431EF">
              <w:t>Подающие</w:t>
            </w:r>
            <w:r w:rsidRPr="00B431EF">
              <w:br/>
            </w:r>
            <w:r w:rsidR="006B6AD2" w:rsidRPr="00B431EF">
              <w:t>сведения о доходах, имуществе и обязательствах имущественного характера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B431EF" w:rsidRDefault="006B6AD2" w:rsidP="00DC454C">
            <w:pPr>
              <w:pStyle w:val="a6"/>
              <w:snapToGrid w:val="0"/>
              <w:jc w:val="center"/>
            </w:pPr>
            <w:r w:rsidRPr="00B431EF">
              <w:t>Декларированный годовой доход</w:t>
            </w:r>
          </w:p>
        </w:tc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B431EF" w:rsidRDefault="006B6AD2" w:rsidP="00DC454C">
            <w:pPr>
              <w:pStyle w:val="a6"/>
              <w:snapToGrid w:val="0"/>
              <w:jc w:val="center"/>
            </w:pPr>
            <w:r w:rsidRPr="00B431EF">
              <w:t>Перечень о</w:t>
            </w:r>
            <w:r w:rsidR="00003B12" w:rsidRPr="00B431EF">
              <w:t>бъектов недвижимого имущества и</w:t>
            </w:r>
            <w:r w:rsidR="00003B12" w:rsidRPr="00B431EF">
              <w:br/>
            </w:r>
            <w:r w:rsidRPr="00B431EF"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B431EF" w:rsidRDefault="00003B12" w:rsidP="00DC454C">
            <w:pPr>
              <w:pStyle w:val="a6"/>
              <w:snapToGrid w:val="0"/>
              <w:jc w:val="center"/>
            </w:pPr>
            <w:r w:rsidRPr="00B431EF">
              <w:t>Перечень объектов</w:t>
            </w:r>
            <w:r w:rsidRPr="00B431EF">
              <w:br/>
            </w:r>
            <w:r w:rsidR="006B6AD2" w:rsidRPr="00B431EF">
              <w:t>недвижимого имущества, находящихся в пользовании</w:t>
            </w:r>
          </w:p>
        </w:tc>
      </w:tr>
      <w:tr w:rsidR="001D3F67" w:rsidTr="00DC454C">
        <w:trPr>
          <w:trHeight w:val="48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B431EF" w:rsidRDefault="006B6AD2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B431EF" w:rsidRDefault="006B6AD2" w:rsidP="00DC454C">
            <w:pPr>
              <w:pStyle w:val="a6"/>
              <w:snapToGrid w:val="0"/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B431EF" w:rsidRDefault="006B6AD2" w:rsidP="00DC454C">
            <w:pPr>
              <w:pStyle w:val="a6"/>
              <w:snapToGrid w:val="0"/>
              <w:jc w:val="center"/>
            </w:pPr>
            <w:r w:rsidRPr="00B431EF">
              <w:t>Вид объектов недвижимости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B431EF" w:rsidRDefault="006B6AD2" w:rsidP="00DC454C">
            <w:pPr>
              <w:pStyle w:val="a6"/>
              <w:snapToGrid w:val="0"/>
              <w:jc w:val="center"/>
              <w:rPr>
                <w:vertAlign w:val="superscript"/>
              </w:rPr>
            </w:pPr>
            <w:r w:rsidRPr="00B431EF">
              <w:t>Площадь, м</w:t>
            </w:r>
            <w:r w:rsidRPr="00B431EF"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B431EF" w:rsidRDefault="006B6AD2" w:rsidP="00DC454C">
            <w:pPr>
              <w:pStyle w:val="a6"/>
              <w:snapToGrid w:val="0"/>
              <w:jc w:val="center"/>
            </w:pPr>
            <w:r w:rsidRPr="00B431EF">
              <w:t>Страна расположения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B431EF" w:rsidRDefault="006B6AD2" w:rsidP="00DC454C">
            <w:pPr>
              <w:pStyle w:val="a6"/>
              <w:snapToGrid w:val="0"/>
              <w:jc w:val="center"/>
            </w:pPr>
            <w:r w:rsidRPr="00B431EF"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B431EF" w:rsidRDefault="006B6AD2" w:rsidP="00DC454C">
            <w:pPr>
              <w:pStyle w:val="a6"/>
              <w:snapToGrid w:val="0"/>
              <w:jc w:val="center"/>
            </w:pPr>
            <w:r w:rsidRPr="00B431EF"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B431EF" w:rsidRDefault="006B6AD2" w:rsidP="00DC454C">
            <w:pPr>
              <w:pStyle w:val="a6"/>
              <w:snapToGrid w:val="0"/>
              <w:jc w:val="center"/>
              <w:rPr>
                <w:vertAlign w:val="superscript"/>
              </w:rPr>
            </w:pPr>
            <w:r w:rsidRPr="00B431EF">
              <w:t>Площадь, м</w:t>
            </w:r>
            <w:r w:rsidRPr="00B431EF"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B431EF" w:rsidRDefault="006B6AD2" w:rsidP="00DC454C">
            <w:pPr>
              <w:pStyle w:val="a6"/>
              <w:snapToGrid w:val="0"/>
              <w:jc w:val="center"/>
            </w:pPr>
            <w:r w:rsidRPr="00B431EF">
              <w:t>Страна расположения</w:t>
            </w:r>
          </w:p>
        </w:tc>
      </w:tr>
      <w:tr w:rsidR="00797263" w:rsidTr="00382C10">
        <w:trPr>
          <w:trHeight w:val="789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Ерохина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Татьяна Ивановна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5563DE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1997933,10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размещения объектов торговли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81,00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5563DE" w:rsidRDefault="00797263" w:rsidP="005563DE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proofErr w:type="spellStart"/>
            <w:r w:rsidRPr="00B431EF">
              <w:t>Минивен</w:t>
            </w:r>
            <w:proofErr w:type="spellEnd"/>
            <w:r w:rsidRPr="00B431EF">
              <w:br/>
            </w:r>
            <w:r>
              <w:t>Пежо Эксперт, 2013 г.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Жилой дом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157,20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</w:pPr>
            <w:r>
              <w:t>Россия</w:t>
            </w:r>
          </w:p>
        </w:tc>
      </w:tr>
      <w:tr w:rsidR="00797263" w:rsidRPr="00AD5DAA" w:rsidTr="00584802">
        <w:trPr>
          <w:trHeight w:val="115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Default="00797263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размещения объектов торговли</w:t>
            </w:r>
          </w:p>
          <w:p w:rsidR="00797263" w:rsidRPr="00C926D4" w:rsidRDefault="00797263" w:rsidP="00DC454C">
            <w:pPr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81,00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BE1791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726EE6" w:rsidRDefault="00797263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</w:pPr>
          </w:p>
        </w:tc>
      </w:tr>
      <w:tr w:rsidR="00797263" w:rsidRPr="00AD5DAA" w:rsidTr="00584802">
        <w:trPr>
          <w:trHeight w:val="19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размещения объектов торговли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81,00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Default="00797263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</w:pPr>
          </w:p>
        </w:tc>
      </w:tr>
      <w:tr w:rsidR="00797263" w:rsidRPr="00AD5DAA" w:rsidTr="00584802">
        <w:trPr>
          <w:trHeight w:val="18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ведения личного подсобного хозяйства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2 300,00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Default="00797263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</w:pPr>
          </w:p>
        </w:tc>
      </w:tr>
      <w:tr w:rsidR="00797263" w:rsidRPr="00AD5DAA" w:rsidTr="00584802">
        <w:trPr>
          <w:trHeight w:val="9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32,70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Default="00797263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</w:pPr>
          </w:p>
        </w:tc>
      </w:tr>
      <w:tr w:rsidR="00797263" w:rsidRPr="00AD5DAA" w:rsidTr="00584802">
        <w:trPr>
          <w:trHeight w:val="28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31,30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Default="00797263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</w:pPr>
          </w:p>
        </w:tc>
      </w:tr>
      <w:tr w:rsidR="00797263" w:rsidRPr="00AD5DAA" w:rsidTr="00584802">
        <w:trPr>
          <w:trHeight w:val="19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50,60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Default="00797263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</w:pPr>
          </w:p>
        </w:tc>
      </w:tr>
      <w:tr w:rsidR="00797263" w:rsidRPr="00AD5DAA" w:rsidTr="00584802">
        <w:trPr>
          <w:trHeight w:val="18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D0267E" w:rsidRDefault="00797263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0267E">
              <w:rPr>
                <w:rFonts w:ascii="Times New Roman CYR" w:eastAsia="Times New Roman CYR" w:hAnsi="Times New Roman CYR" w:cs="Times New Roman CYR"/>
              </w:rPr>
              <w:t>Гараж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D0267E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0267E">
              <w:rPr>
                <w:rFonts w:ascii="Times New Roman CYR" w:eastAsia="Times New Roman CYR" w:hAnsi="Times New Roman CYR" w:cs="Times New Roman CYR"/>
              </w:rPr>
              <w:t>523,60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D0267E" w:rsidRDefault="00797263" w:rsidP="00DC454C">
            <w:pPr>
              <w:pStyle w:val="a6"/>
              <w:snapToGrid w:val="0"/>
              <w:jc w:val="center"/>
            </w:pPr>
            <w:r w:rsidRPr="00D0267E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Default="00797263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</w:pPr>
          </w:p>
        </w:tc>
      </w:tr>
      <w:tr w:rsidR="00797263" w:rsidRPr="00AD5DAA" w:rsidTr="00DC454C">
        <w:trPr>
          <w:trHeight w:val="24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D0267E" w:rsidRDefault="00797263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0267E">
              <w:rPr>
                <w:rFonts w:ascii="Times New Roman CYR" w:eastAsia="Times New Roman CYR" w:hAnsi="Times New Roman CYR" w:cs="Times New Roman CYR"/>
              </w:rPr>
              <w:t>Склад химических удобрений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D0267E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0267E">
              <w:rPr>
                <w:rFonts w:ascii="Times New Roman CYR" w:eastAsia="Times New Roman CYR" w:hAnsi="Times New Roman CYR" w:cs="Times New Roman CYR"/>
              </w:rPr>
              <w:t>80,80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D0267E" w:rsidRDefault="00797263" w:rsidP="00DC454C">
            <w:pPr>
              <w:pStyle w:val="a6"/>
              <w:snapToGrid w:val="0"/>
              <w:jc w:val="center"/>
            </w:pPr>
            <w:r w:rsidRPr="00D0267E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Default="00797263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</w:pPr>
          </w:p>
        </w:tc>
      </w:tr>
      <w:tr w:rsidR="00797263" w:rsidRPr="00AD5DAA" w:rsidTr="00DC454C">
        <w:trPr>
          <w:trHeight w:val="19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D0267E" w:rsidRDefault="00797263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0267E">
              <w:rPr>
                <w:rFonts w:ascii="Times New Roman CYR" w:eastAsia="Times New Roman CYR" w:hAnsi="Times New Roman CYR" w:cs="Times New Roman CYR"/>
              </w:rPr>
              <w:t>Свинарник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D0267E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0267E">
              <w:rPr>
                <w:rFonts w:ascii="Times New Roman CYR" w:eastAsia="Times New Roman CYR" w:hAnsi="Times New Roman CYR" w:cs="Times New Roman CYR"/>
              </w:rPr>
              <w:t>1 291,40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D0267E" w:rsidRDefault="00797263" w:rsidP="00DC454C">
            <w:pPr>
              <w:pStyle w:val="a6"/>
              <w:snapToGrid w:val="0"/>
              <w:jc w:val="center"/>
            </w:pPr>
            <w:r w:rsidRPr="00D0267E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Default="00797263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</w:pPr>
          </w:p>
        </w:tc>
      </w:tr>
      <w:tr w:rsidR="00797263" w:rsidRPr="00AD5DAA" w:rsidTr="00DC454C">
        <w:trPr>
          <w:trHeight w:val="31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D0267E" w:rsidRDefault="00797263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0267E">
              <w:rPr>
                <w:rFonts w:ascii="Times New Roman CYR" w:eastAsia="Times New Roman CYR" w:hAnsi="Times New Roman CYR" w:cs="Times New Roman CYR"/>
              </w:rPr>
              <w:t>Склад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D0267E" w:rsidRDefault="00797263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0267E">
              <w:rPr>
                <w:rFonts w:ascii="Times New Roman CYR" w:eastAsia="Times New Roman CYR" w:hAnsi="Times New Roman CYR" w:cs="Times New Roman CYR"/>
              </w:rPr>
              <w:t>717,20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D0267E" w:rsidRDefault="00797263" w:rsidP="00DC454C">
            <w:pPr>
              <w:pStyle w:val="a6"/>
              <w:snapToGrid w:val="0"/>
              <w:spacing w:before="10" w:after="10"/>
              <w:jc w:val="center"/>
            </w:pPr>
            <w:r w:rsidRPr="00D0267E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Default="00797263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</w:pPr>
          </w:p>
        </w:tc>
      </w:tr>
      <w:tr w:rsidR="00797263" w:rsidRPr="00AD5DAA" w:rsidTr="00DC454C">
        <w:trPr>
          <w:trHeight w:val="28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D0267E" w:rsidRDefault="00797263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0267E">
              <w:rPr>
                <w:rFonts w:ascii="Times New Roman CYR" w:eastAsia="Times New Roman CYR" w:hAnsi="Times New Roman CYR" w:cs="Times New Roman CYR"/>
              </w:rPr>
              <w:t>Котельная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D0267E" w:rsidRDefault="00797263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0267E">
              <w:rPr>
                <w:rFonts w:ascii="Times New Roman CYR" w:eastAsia="Times New Roman CYR" w:hAnsi="Times New Roman CYR" w:cs="Times New Roman CYR"/>
              </w:rPr>
              <w:t>281,50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D0267E" w:rsidRDefault="00797263" w:rsidP="00DC454C">
            <w:pPr>
              <w:pStyle w:val="a6"/>
              <w:snapToGrid w:val="0"/>
              <w:spacing w:before="10" w:after="10"/>
              <w:jc w:val="center"/>
            </w:pPr>
            <w:r w:rsidRPr="00D0267E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Default="00797263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</w:pPr>
          </w:p>
        </w:tc>
      </w:tr>
      <w:tr w:rsidR="00797263" w:rsidRPr="00AD5DAA" w:rsidTr="00DC454C">
        <w:trPr>
          <w:trHeight w:val="25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D0267E" w:rsidRDefault="00797263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0267E">
              <w:rPr>
                <w:rFonts w:ascii="Times New Roman CYR" w:eastAsia="Times New Roman CYR" w:hAnsi="Times New Roman CYR" w:cs="Times New Roman CYR"/>
              </w:rPr>
              <w:t>Корнеплодохранилище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D0267E" w:rsidRDefault="00797263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0267E">
              <w:rPr>
                <w:rFonts w:ascii="Times New Roman CYR" w:eastAsia="Times New Roman CYR" w:hAnsi="Times New Roman CYR" w:cs="Times New Roman CYR"/>
              </w:rPr>
              <w:t>513,90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D0267E" w:rsidRDefault="00797263" w:rsidP="00DC454C">
            <w:pPr>
              <w:pStyle w:val="a6"/>
              <w:snapToGrid w:val="0"/>
              <w:spacing w:before="10" w:after="10"/>
              <w:jc w:val="center"/>
            </w:pPr>
            <w:r w:rsidRPr="00D0267E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Default="00797263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</w:pPr>
          </w:p>
        </w:tc>
      </w:tr>
      <w:tr w:rsidR="00797263" w:rsidRPr="00AD5DAA" w:rsidTr="00DC454C">
        <w:trPr>
          <w:trHeight w:val="28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D0267E" w:rsidRDefault="00797263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0267E">
              <w:rPr>
                <w:rFonts w:ascii="Times New Roman CYR" w:eastAsia="Times New Roman CYR" w:hAnsi="Times New Roman CYR" w:cs="Times New Roman CYR"/>
              </w:rPr>
              <w:t xml:space="preserve">Механизированный </w:t>
            </w:r>
            <w:proofErr w:type="spellStart"/>
            <w:r w:rsidRPr="00D0267E">
              <w:rPr>
                <w:rFonts w:ascii="Times New Roman CYR" w:eastAsia="Times New Roman CYR" w:hAnsi="Times New Roman CYR" w:cs="Times New Roman CYR"/>
              </w:rPr>
              <w:t>зерноток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D0267E" w:rsidRDefault="00797263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0267E">
              <w:rPr>
                <w:rFonts w:ascii="Times New Roman CYR" w:eastAsia="Times New Roman CYR" w:hAnsi="Times New Roman CYR" w:cs="Times New Roman CYR"/>
              </w:rPr>
              <w:t>415,30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263" w:rsidRPr="00D0267E" w:rsidRDefault="00797263" w:rsidP="00DC454C">
            <w:pPr>
              <w:pStyle w:val="a6"/>
              <w:snapToGrid w:val="0"/>
              <w:spacing w:before="10" w:after="10"/>
              <w:jc w:val="center"/>
            </w:pPr>
            <w:r w:rsidRPr="00D0267E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Default="00797263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263" w:rsidRPr="00B431EF" w:rsidRDefault="00797263" w:rsidP="00DC454C">
            <w:pPr>
              <w:pStyle w:val="a6"/>
              <w:snapToGrid w:val="0"/>
              <w:jc w:val="center"/>
            </w:pPr>
          </w:p>
        </w:tc>
      </w:tr>
      <w:tr w:rsidR="00C926D4" w:rsidTr="00DC454C">
        <w:trPr>
          <w:trHeight w:val="413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D0267E" w:rsidRDefault="00C926D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0267E">
              <w:rPr>
                <w:rFonts w:ascii="Times New Roman CYR" w:eastAsia="Times New Roman CYR" w:hAnsi="Times New Roman CYR" w:cs="Times New Roman CYR"/>
              </w:rPr>
              <w:t>Зерносушилка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D0267E" w:rsidRDefault="00C926D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0267E">
              <w:rPr>
                <w:rFonts w:ascii="Times New Roman CYR" w:eastAsia="Times New Roman CYR" w:hAnsi="Times New Roman CYR" w:cs="Times New Roman CYR"/>
              </w:rPr>
              <w:t>102,40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D0267E" w:rsidRDefault="00C926D4" w:rsidP="00DC454C">
            <w:pPr>
              <w:pStyle w:val="a6"/>
              <w:snapToGrid w:val="0"/>
              <w:spacing w:before="10" w:after="10"/>
              <w:jc w:val="center"/>
            </w:pPr>
            <w:r w:rsidRPr="00D0267E">
              <w:t>Россия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</w:pPr>
          </w:p>
        </w:tc>
      </w:tr>
      <w:tr w:rsidR="00C926D4" w:rsidTr="00DC454C">
        <w:trPr>
          <w:trHeight w:val="16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D0267E" w:rsidRDefault="00C926D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0267E">
              <w:rPr>
                <w:rFonts w:ascii="Times New Roman CYR" w:eastAsia="Times New Roman CYR" w:hAnsi="Times New Roman CYR" w:cs="Times New Roman CYR"/>
              </w:rPr>
              <w:t>Свинарник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D0267E" w:rsidRDefault="00C926D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0267E">
              <w:rPr>
                <w:rFonts w:ascii="Times New Roman CYR" w:eastAsia="Times New Roman CYR" w:hAnsi="Times New Roman CYR" w:cs="Times New Roman CYR"/>
              </w:rPr>
              <w:t>3 051,30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D0267E" w:rsidRDefault="00C926D4" w:rsidP="00DC454C">
            <w:pPr>
              <w:pStyle w:val="a6"/>
              <w:snapToGrid w:val="0"/>
              <w:spacing w:before="10" w:after="10"/>
              <w:jc w:val="center"/>
            </w:pPr>
            <w:r w:rsidRPr="00D0267E">
              <w:t>Россия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D0267E" w:rsidRDefault="00C926D4" w:rsidP="00DC454C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</w:pPr>
          </w:p>
        </w:tc>
      </w:tr>
      <w:tr w:rsidR="00C926D4" w:rsidTr="00DC454C">
        <w:trPr>
          <w:trHeight w:val="16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D0267E" w:rsidRDefault="00C926D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0267E">
              <w:rPr>
                <w:rFonts w:ascii="Times New Roman CYR" w:eastAsia="Times New Roman CYR" w:hAnsi="Times New Roman CYR" w:cs="Times New Roman CYR"/>
              </w:rPr>
              <w:t>Бригадный 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D0267E" w:rsidRDefault="00C926D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0267E">
              <w:rPr>
                <w:rFonts w:ascii="Times New Roman CYR" w:eastAsia="Times New Roman CYR" w:hAnsi="Times New Roman CYR" w:cs="Times New Roman CYR"/>
              </w:rPr>
              <w:t>92,20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D0267E" w:rsidRDefault="00C926D4" w:rsidP="00DC454C">
            <w:pPr>
              <w:pStyle w:val="a6"/>
              <w:snapToGrid w:val="0"/>
              <w:spacing w:before="10" w:after="10"/>
              <w:jc w:val="center"/>
            </w:pPr>
            <w:r w:rsidRPr="00D0267E">
              <w:t>Россия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D0267E" w:rsidRDefault="00C926D4" w:rsidP="00DC454C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</w:pPr>
          </w:p>
        </w:tc>
      </w:tr>
      <w:tr w:rsidR="00C926D4" w:rsidTr="00DC454C">
        <w:trPr>
          <w:trHeight w:val="16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Склад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72,30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spacing w:before="10" w:after="1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D0267E" w:rsidRDefault="00C926D4" w:rsidP="00DC454C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</w:pPr>
          </w:p>
        </w:tc>
      </w:tr>
      <w:tr w:rsidR="00C926D4" w:rsidTr="00DC454C">
        <w:trPr>
          <w:trHeight w:val="16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Административное здание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182,90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spacing w:before="10" w:after="1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D0267E" w:rsidRDefault="00C926D4" w:rsidP="00DC454C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</w:pPr>
          </w:p>
        </w:tc>
      </w:tr>
      <w:tr w:rsidR="00C926D4" w:rsidTr="00DC454C">
        <w:trPr>
          <w:trHeight w:val="16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Столовая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168,30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spacing w:before="10" w:after="1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D0267E" w:rsidRDefault="00C926D4" w:rsidP="00DC454C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</w:pPr>
          </w:p>
        </w:tc>
      </w:tr>
      <w:tr w:rsidR="00C926D4" w:rsidTr="00DC454C">
        <w:trPr>
          <w:trHeight w:val="111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Крытый ток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1999,20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spacing w:before="10" w:after="1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D0267E" w:rsidRDefault="00C926D4" w:rsidP="00DC454C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</w:pPr>
          </w:p>
        </w:tc>
      </w:tr>
      <w:tr w:rsidR="00F72599" w:rsidTr="00DC454C">
        <w:trPr>
          <w:trHeight w:val="30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jc w:val="center"/>
            </w:pPr>
            <w:r w:rsidRPr="00B431EF">
              <w:t>Супруг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EB7381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257449,82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сельскохозяйственного использования</w:t>
            </w:r>
            <w:r>
              <w:rPr>
                <w:rFonts w:ascii="Times New Roman CYR" w:eastAsia="Times New Roman CYR" w:hAnsi="Times New Roman CYR" w:cs="Times New Roman CYR"/>
              </w:rPr>
              <w:t xml:space="preserve"> (2 земельные доли)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160 000,00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599" w:rsidRPr="00791089" w:rsidRDefault="00F72599" w:rsidP="00F72599">
            <w:pPr>
              <w:pStyle w:val="a6"/>
              <w:snapToGrid w:val="0"/>
              <w:spacing w:before="10" w:after="10"/>
              <w:jc w:val="center"/>
              <w:rPr>
                <w:highlight w:val="yellow"/>
              </w:rPr>
            </w:pPr>
            <w:r w:rsidRPr="00B431EF">
              <w:t xml:space="preserve">Легковой автомобиль </w:t>
            </w:r>
            <w:r>
              <w:t xml:space="preserve">ВАЗ </w:t>
            </w:r>
            <w:r w:rsidR="006259C1">
              <w:rPr>
                <w:lang w:val="en-US"/>
              </w:rPr>
              <w:t>LADA</w:t>
            </w:r>
            <w:r w:rsidR="006259C1" w:rsidRPr="006259C1">
              <w:t xml:space="preserve"> </w:t>
            </w:r>
            <w:r w:rsidRPr="00B431EF">
              <w:t>212140</w:t>
            </w:r>
            <w:r>
              <w:t>, 2012 г.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</w:pPr>
            <w:r w:rsidRPr="00B431EF">
              <w:t>Нет</w:t>
            </w:r>
          </w:p>
        </w:tc>
      </w:tr>
      <w:tr w:rsidR="00F72599" w:rsidTr="00DC454C">
        <w:trPr>
          <w:trHeight w:val="15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Default="00F72599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сельскохозяйственного использования</w:t>
            </w:r>
            <w:r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152344">
              <w:rPr>
                <w:rFonts w:ascii="Times New Roman CYR" w:eastAsia="Times New Roman CYR" w:hAnsi="Times New Roman CYR" w:cs="Times New Roman CYR"/>
              </w:rPr>
              <w:t>(2 земельные доли)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160 000,00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599" w:rsidRPr="005A1998" w:rsidRDefault="00F72599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F72599" w:rsidTr="00F84F6C">
        <w:trPr>
          <w:trHeight w:val="1326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Default="00F72599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ведения личного подсобного хозяйства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5 441,00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2599" w:rsidRPr="005A1998" w:rsidRDefault="00F72599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F72599" w:rsidTr="00DC454C">
        <w:trPr>
          <w:trHeight w:val="22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Default="00F72599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сельскохозяйственного использования</w:t>
            </w:r>
            <w:r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152344">
              <w:rPr>
                <w:rFonts w:ascii="Times New Roman CYR" w:eastAsia="Times New Roman CYR" w:hAnsi="Times New Roman CYR" w:cs="Times New Roman CYR"/>
              </w:rPr>
              <w:t>(</w:t>
            </w:r>
            <w:r>
              <w:rPr>
                <w:rFonts w:ascii="Times New Roman CYR" w:eastAsia="Times New Roman CYR" w:hAnsi="Times New Roman CYR" w:cs="Times New Roman CYR"/>
              </w:rPr>
              <w:t>1</w:t>
            </w:r>
            <w:r w:rsidRPr="00152344">
              <w:rPr>
                <w:rFonts w:ascii="Times New Roman CYR" w:eastAsia="Times New Roman CYR" w:hAnsi="Times New Roman CYR" w:cs="Times New Roman CYR"/>
              </w:rPr>
              <w:t xml:space="preserve"> земельн</w:t>
            </w:r>
            <w:r>
              <w:rPr>
                <w:rFonts w:ascii="Times New Roman CYR" w:eastAsia="Times New Roman CYR" w:hAnsi="Times New Roman CYR" w:cs="Times New Roman CYR"/>
              </w:rPr>
              <w:t>ая</w:t>
            </w:r>
            <w:r w:rsidRPr="00152344">
              <w:rPr>
                <w:rFonts w:ascii="Times New Roman CYR" w:eastAsia="Times New Roman CYR" w:hAnsi="Times New Roman CYR" w:cs="Times New Roman CYR"/>
              </w:rPr>
              <w:t xml:space="preserve"> дол</w:t>
            </w:r>
            <w:r>
              <w:rPr>
                <w:rFonts w:ascii="Times New Roman CYR" w:eastAsia="Times New Roman CYR" w:hAnsi="Times New Roman CYR" w:cs="Times New Roman CYR"/>
              </w:rPr>
              <w:t>я</w:t>
            </w:r>
            <w:r w:rsidRPr="00152344">
              <w:rPr>
                <w:rFonts w:ascii="Times New Roman CYR" w:eastAsia="Times New Roman CYR" w:hAnsi="Times New Roman CYR" w:cs="Times New Roman CYR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80 000,00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599" w:rsidRPr="005A1998" w:rsidRDefault="00F72599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F72599" w:rsidTr="000047BE">
        <w:trPr>
          <w:trHeight w:val="276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Default="00F72599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сельскохозяйственного использования</w:t>
            </w:r>
            <w:r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791089">
              <w:rPr>
                <w:rFonts w:ascii="Times New Roman CYR" w:eastAsia="Times New Roman CYR" w:hAnsi="Times New Roman CYR" w:cs="Times New Roman CYR"/>
              </w:rPr>
              <w:t>(1</w:t>
            </w:r>
            <w:r>
              <w:rPr>
                <w:rFonts w:ascii="Times New Roman CYR" w:eastAsia="Times New Roman CYR" w:hAnsi="Times New Roman CYR" w:cs="Times New Roman CYR"/>
              </w:rPr>
              <w:t>/2</w:t>
            </w:r>
            <w:r w:rsidRPr="00791089">
              <w:rPr>
                <w:rFonts w:ascii="Times New Roman CYR" w:eastAsia="Times New Roman CYR" w:hAnsi="Times New Roman CYR" w:cs="Times New Roman CYR"/>
              </w:rPr>
              <w:t xml:space="preserve"> земельн</w:t>
            </w:r>
            <w:r>
              <w:rPr>
                <w:rFonts w:ascii="Times New Roman CYR" w:eastAsia="Times New Roman CYR" w:hAnsi="Times New Roman CYR" w:cs="Times New Roman CYR"/>
              </w:rPr>
              <w:t>ой</w:t>
            </w:r>
            <w:r w:rsidRPr="00791089">
              <w:rPr>
                <w:rFonts w:ascii="Times New Roman CYR" w:eastAsia="Times New Roman CYR" w:hAnsi="Times New Roman CYR" w:cs="Times New Roman CYR"/>
              </w:rPr>
              <w:t xml:space="preserve"> дол</w:t>
            </w:r>
            <w:r>
              <w:rPr>
                <w:rFonts w:ascii="Times New Roman CYR" w:eastAsia="Times New Roman CYR" w:hAnsi="Times New Roman CYR" w:cs="Times New Roman CYR"/>
              </w:rPr>
              <w:t>и</w:t>
            </w:r>
            <w:r w:rsidRPr="00791089">
              <w:rPr>
                <w:rFonts w:ascii="Times New Roman CYR" w:eastAsia="Times New Roman CYR" w:hAnsi="Times New Roman CYR" w:cs="Times New Roman CYR"/>
              </w:rPr>
              <w:t>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40 000,00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5A1998" w:rsidRDefault="00F72599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DC454C" w:rsidTr="000047BE">
        <w:trPr>
          <w:trHeight w:val="49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5A1998" w:rsidRDefault="00DC454C" w:rsidP="00F72599">
            <w:pPr>
              <w:pStyle w:val="a6"/>
              <w:snapToGrid w:val="0"/>
              <w:spacing w:before="10" w:after="10"/>
              <w:jc w:val="center"/>
            </w:pPr>
            <w:r w:rsidRPr="00B431EF">
              <w:t>Автомоби</w:t>
            </w:r>
            <w:r w:rsidR="000047BE">
              <w:t xml:space="preserve">ль </w:t>
            </w:r>
            <w:proofErr w:type="spellStart"/>
            <w:r w:rsidR="000047BE">
              <w:t>вседорожник</w:t>
            </w:r>
            <w:proofErr w:type="spellEnd"/>
            <w:r w:rsidR="000047BE">
              <w:br/>
            </w:r>
            <w:proofErr w:type="spellStart"/>
            <w:r w:rsidR="00F72599">
              <w:t>Тайота</w:t>
            </w:r>
            <w:proofErr w:type="spellEnd"/>
            <w:r w:rsidR="00F72599">
              <w:t xml:space="preserve"> Лэнд </w:t>
            </w:r>
            <w:proofErr w:type="spellStart"/>
            <w:r w:rsidR="00F72599">
              <w:t>Круисер</w:t>
            </w:r>
            <w:proofErr w:type="spellEnd"/>
            <w:r w:rsidR="00F72599">
              <w:t xml:space="preserve"> Прадо, 2015</w:t>
            </w:r>
            <w:r w:rsidR="006259C1">
              <w:rPr>
                <w:lang w:val="en-US"/>
              </w:rPr>
              <w:t xml:space="preserve"> </w:t>
            </w:r>
            <w:r w:rsidR="00F72599">
              <w:t>г.в.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DC454C" w:rsidTr="00DC454C">
        <w:trPr>
          <w:trHeight w:val="46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сельскохозяйственного использования</w:t>
            </w:r>
            <w:r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791089">
              <w:rPr>
                <w:rFonts w:ascii="Times New Roman CYR" w:eastAsia="Times New Roman CYR" w:hAnsi="Times New Roman CYR" w:cs="Times New Roman CYR"/>
              </w:rPr>
              <w:t>(1 земельная доля)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80 000,00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5A1998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DC454C" w:rsidTr="00F72599">
        <w:trPr>
          <w:trHeight w:val="30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F72599" w:rsidRDefault="00F72599" w:rsidP="000047BE">
            <w:pPr>
              <w:pStyle w:val="a6"/>
              <w:snapToGrid w:val="0"/>
              <w:spacing w:before="10" w:after="10"/>
              <w:jc w:val="center"/>
              <w:rPr>
                <w:lang w:val="en-US"/>
              </w:rPr>
            </w:pPr>
            <w:r>
              <w:t xml:space="preserve">ГАЗ А 32 </w:t>
            </w:r>
            <w:r>
              <w:rPr>
                <w:lang w:val="en-US"/>
              </w:rPr>
              <w:t>R</w:t>
            </w:r>
            <w:r w:rsidRPr="00F72599">
              <w:t>32</w:t>
            </w:r>
            <w:r>
              <w:t>, 2017 г.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DC454C" w:rsidTr="00F72599">
        <w:trPr>
          <w:trHeight w:val="106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сельскохозяйственного использования</w:t>
            </w:r>
            <w:r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791089">
              <w:rPr>
                <w:rFonts w:ascii="Times New Roman CYR" w:eastAsia="Times New Roman CYR" w:hAnsi="Times New Roman CYR" w:cs="Times New Roman CYR"/>
              </w:rPr>
              <w:t>(</w:t>
            </w:r>
            <w:r>
              <w:rPr>
                <w:rFonts w:ascii="Times New Roman CYR" w:eastAsia="Times New Roman CYR" w:hAnsi="Times New Roman CYR" w:cs="Times New Roman CYR"/>
              </w:rPr>
              <w:t>2</w:t>
            </w:r>
            <w:r w:rsidRPr="00791089">
              <w:rPr>
                <w:rFonts w:ascii="Times New Roman CYR" w:eastAsia="Times New Roman CYR" w:hAnsi="Times New Roman CYR" w:cs="Times New Roman CYR"/>
              </w:rPr>
              <w:t xml:space="preserve"> земельн</w:t>
            </w:r>
            <w:r>
              <w:rPr>
                <w:rFonts w:ascii="Times New Roman CYR" w:eastAsia="Times New Roman CYR" w:hAnsi="Times New Roman CYR" w:cs="Times New Roman CYR"/>
              </w:rPr>
              <w:t>ые</w:t>
            </w:r>
            <w:r w:rsidRPr="00791089">
              <w:rPr>
                <w:rFonts w:ascii="Times New Roman CYR" w:eastAsia="Times New Roman CYR" w:hAnsi="Times New Roman CYR" w:cs="Times New Roman CYR"/>
              </w:rPr>
              <w:t xml:space="preserve"> дол</w:t>
            </w:r>
            <w:r>
              <w:rPr>
                <w:rFonts w:ascii="Times New Roman CYR" w:eastAsia="Times New Roman CYR" w:hAnsi="Times New Roman CYR" w:cs="Times New Roman CYR"/>
              </w:rPr>
              <w:t>и</w:t>
            </w:r>
            <w:r w:rsidRPr="00791089">
              <w:rPr>
                <w:rFonts w:ascii="Times New Roman CYR" w:eastAsia="Times New Roman CYR" w:hAnsi="Times New Roman CYR" w:cs="Times New Roman CYR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160 000,00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F72599" w:rsidP="000047BE">
            <w:pPr>
              <w:pStyle w:val="a6"/>
              <w:snapToGrid w:val="0"/>
              <w:spacing w:before="10" w:after="10"/>
              <w:jc w:val="center"/>
            </w:pPr>
            <w:r>
              <w:t>Грузовой автомобиль</w:t>
            </w:r>
            <w:r w:rsidRPr="00B431EF">
              <w:t xml:space="preserve"> МАЗ 81144</w:t>
            </w:r>
            <w:r>
              <w:t>, 2001 г.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DC454C" w:rsidTr="00DC454C">
        <w:trPr>
          <w:trHeight w:val="43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сельскохозяйственного использования</w:t>
            </w:r>
            <w:r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791089">
              <w:rPr>
                <w:rFonts w:ascii="Times New Roman CYR" w:eastAsia="Times New Roman CYR" w:hAnsi="Times New Roman CYR" w:cs="Times New Roman CYR"/>
              </w:rPr>
              <w:t>(1 земельная доля)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80 000,00</w:t>
            </w:r>
          </w:p>
          <w:p w:rsidR="00DC454C" w:rsidRPr="00B431EF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  <w:p w:rsidR="00DC454C" w:rsidRPr="00B431EF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Default="00DC454C" w:rsidP="00DC454C">
            <w:pPr>
              <w:pStyle w:val="a6"/>
              <w:snapToGrid w:val="0"/>
              <w:jc w:val="center"/>
            </w:pPr>
            <w:r w:rsidRPr="00B431EF">
              <w:t>Россия</w:t>
            </w:r>
          </w:p>
          <w:p w:rsidR="00DC454C" w:rsidRPr="00B431EF" w:rsidRDefault="00DC454C" w:rsidP="00DC454C">
            <w:pPr>
              <w:pStyle w:val="a6"/>
              <w:snapToGrid w:val="0"/>
              <w:jc w:val="center"/>
            </w:pPr>
          </w:p>
          <w:p w:rsidR="00DC454C" w:rsidRPr="00B431EF" w:rsidRDefault="00DC454C" w:rsidP="00DC454C">
            <w:pPr>
              <w:pStyle w:val="a6"/>
              <w:snapToGrid w:val="0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DC454C" w:rsidTr="00DC454C">
        <w:trPr>
          <w:trHeight w:val="7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  <w:r w:rsidRPr="00B431EF">
              <w:t xml:space="preserve">Мотоцикл ИЖ </w:t>
            </w:r>
            <w:r w:rsidR="00F72599">
              <w:t xml:space="preserve">7 </w:t>
            </w:r>
            <w:r w:rsidRPr="00B431EF">
              <w:t>10703001</w:t>
            </w:r>
            <w:r w:rsidR="00F72599">
              <w:t>, 2000 г.</w:t>
            </w:r>
            <w:proofErr w:type="gramStart"/>
            <w:r w:rsidR="00F72599">
              <w:t>в</w:t>
            </w:r>
            <w:proofErr w:type="gramEnd"/>
            <w:r w:rsidR="00F72599">
              <w:t>.</w:t>
            </w:r>
          </w:p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DC454C" w:rsidTr="00DC454C">
        <w:trPr>
          <w:trHeight w:val="1048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EB7381" w:rsidRDefault="00DC454C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EB7381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EB7381">
              <w:rPr>
                <w:rFonts w:ascii="Times New Roman CYR" w:eastAsia="Times New Roman CYR" w:hAnsi="Times New Roman CYR" w:cs="Times New Roman CYR"/>
              </w:rPr>
              <w:br/>
              <w:t xml:space="preserve">для сельскохозяйственного использования </w:t>
            </w:r>
            <w:r w:rsidR="00EB7381" w:rsidRPr="00EB7381">
              <w:rPr>
                <w:rFonts w:ascii="Times New Roman CYR" w:eastAsia="Times New Roman CYR" w:hAnsi="Times New Roman CYR" w:cs="Times New Roman CYR"/>
              </w:rPr>
              <w:t>(3/10</w:t>
            </w:r>
            <w:r w:rsidRPr="00EB7381">
              <w:rPr>
                <w:rFonts w:ascii="Times New Roman CYR" w:eastAsia="Times New Roman CYR" w:hAnsi="Times New Roman CYR" w:cs="Times New Roman CYR"/>
              </w:rPr>
              <w:t xml:space="preserve"> земельной доли)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EB7381" w:rsidRDefault="00EB7381" w:rsidP="00EB7381">
            <w:pPr>
              <w:pStyle w:val="a6"/>
              <w:snapToGrid w:val="0"/>
              <w:rPr>
                <w:rFonts w:ascii="Times New Roman CYR" w:eastAsia="Times New Roman CYR" w:hAnsi="Times New Roman CYR" w:cs="Times New Roman CYR"/>
              </w:rPr>
            </w:pPr>
            <w:r w:rsidRPr="00EB7381">
              <w:rPr>
                <w:rFonts w:ascii="Times New Roman CYR" w:eastAsia="Times New Roman CYR" w:hAnsi="Times New Roman CYR" w:cs="Times New Roman CYR"/>
              </w:rPr>
              <w:t>24000</w:t>
            </w:r>
            <w:r w:rsidR="00DC454C" w:rsidRPr="00EB7381">
              <w:rPr>
                <w:rFonts w:ascii="Times New Roman CYR" w:eastAsia="Times New Roman CYR" w:hAnsi="Times New Roman CYR" w:cs="Times New Roman CYR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EB7381" w:rsidRDefault="00DC454C" w:rsidP="00DC454C">
            <w:pPr>
              <w:pStyle w:val="a6"/>
              <w:snapToGrid w:val="0"/>
              <w:jc w:val="center"/>
            </w:pPr>
            <w:r w:rsidRPr="00EB7381">
              <w:t>Россия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DC454C" w:rsidTr="000047BE">
        <w:trPr>
          <w:trHeight w:val="276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сельскохозяйственного использования</w:t>
            </w:r>
            <w:r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791089">
              <w:rPr>
                <w:rFonts w:ascii="Times New Roman CYR" w:eastAsia="Times New Roman CYR" w:hAnsi="Times New Roman CYR" w:cs="Times New Roman CYR"/>
              </w:rPr>
              <w:t>(1 земельная доля)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80 000,00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DC454C" w:rsidTr="00DC454C">
        <w:trPr>
          <w:trHeight w:val="82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F72599" w:rsidRDefault="00DC454C" w:rsidP="000047BE">
            <w:pPr>
              <w:pStyle w:val="a6"/>
              <w:snapToGrid w:val="0"/>
              <w:spacing w:before="10" w:after="10"/>
              <w:jc w:val="center"/>
            </w:pPr>
            <w:proofErr w:type="spellStart"/>
            <w:r w:rsidRPr="00B431EF">
              <w:t>Снегоболотоход</w:t>
            </w:r>
            <w:proofErr w:type="spellEnd"/>
            <w:r w:rsidRPr="00B431EF">
              <w:t xml:space="preserve"> </w:t>
            </w:r>
            <w:r w:rsidRPr="00B431EF">
              <w:rPr>
                <w:lang w:val="en-US"/>
              </w:rPr>
              <w:t>ATY</w:t>
            </w:r>
            <w:r w:rsidRPr="00791089">
              <w:t xml:space="preserve"> 600 </w:t>
            </w:r>
            <w:r w:rsidRPr="00B431EF">
              <w:rPr>
                <w:lang w:val="en-US"/>
              </w:rPr>
              <w:t>GTAS</w:t>
            </w:r>
            <w:r w:rsidRPr="00791089">
              <w:t>6</w:t>
            </w:r>
            <w:r w:rsidRPr="00B431EF">
              <w:rPr>
                <w:lang w:val="en-US"/>
              </w:rPr>
              <w:t>GTO</w:t>
            </w:r>
            <w:r w:rsidR="00F72599">
              <w:t>, 2012 г.</w:t>
            </w:r>
            <w:proofErr w:type="gramStart"/>
            <w:r w:rsidR="00F72599">
              <w:t>в</w:t>
            </w:r>
            <w:proofErr w:type="gramEnd"/>
            <w:r w:rsidR="00F72599">
              <w:t>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DC454C" w:rsidTr="00DC454C">
        <w:trPr>
          <w:trHeight w:val="276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сельскохозяйственного использования</w:t>
            </w:r>
            <w:r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791089">
              <w:rPr>
                <w:rFonts w:ascii="Times New Roman CYR" w:eastAsia="Times New Roman CYR" w:hAnsi="Times New Roman CYR" w:cs="Times New Roman CYR"/>
              </w:rPr>
              <w:t>(1 земельная доля)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80 000,00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DC454C" w:rsidTr="00DC454C">
        <w:trPr>
          <w:trHeight w:val="85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0047BE">
            <w:pPr>
              <w:pStyle w:val="a6"/>
              <w:snapToGrid w:val="0"/>
              <w:jc w:val="center"/>
            </w:pPr>
            <w:r>
              <w:t>ТРАКТОР</w:t>
            </w:r>
            <w:r>
              <w:br/>
            </w:r>
            <w:proofErr w:type="spellStart"/>
            <w:r w:rsidRPr="00B431EF">
              <w:t>Беларус</w:t>
            </w:r>
            <w:proofErr w:type="spellEnd"/>
            <w:r w:rsidRPr="00B431EF">
              <w:t xml:space="preserve"> 82,1</w:t>
            </w:r>
            <w:r w:rsidR="00726EE6">
              <w:t>, 2013 г.в.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DC454C" w:rsidTr="000047BE">
        <w:trPr>
          <w:trHeight w:val="646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0047BE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сель</w:t>
            </w:r>
            <w:r w:rsidR="000047BE">
              <w:rPr>
                <w:rFonts w:ascii="Times New Roman CYR" w:eastAsia="Times New Roman CYR" w:hAnsi="Times New Roman CYR" w:cs="Times New Roman CYR"/>
              </w:rPr>
              <w:t xml:space="preserve">скохозяйственного </w:t>
            </w:r>
            <w:r w:rsidR="000047BE">
              <w:rPr>
                <w:rFonts w:ascii="Times New Roman CYR" w:eastAsia="Times New Roman CYR" w:hAnsi="Times New Roman CYR" w:cs="Times New Roman CYR"/>
              </w:rPr>
              <w:lastRenderedPageBreak/>
              <w:t>использования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lastRenderedPageBreak/>
              <w:t>84 000,00</w:t>
            </w:r>
          </w:p>
          <w:p w:rsidR="00DC454C" w:rsidRPr="00B431EF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  <w:r w:rsidRPr="00B431EF">
              <w:t>Россия</w:t>
            </w:r>
          </w:p>
          <w:p w:rsidR="00DC454C" w:rsidRPr="00B431EF" w:rsidRDefault="00DC454C" w:rsidP="00DC454C">
            <w:pPr>
              <w:pStyle w:val="a6"/>
              <w:snapToGrid w:val="0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DC454C" w:rsidTr="000047BE">
        <w:trPr>
          <w:trHeight w:val="276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7230BF" w:rsidRDefault="00DC454C" w:rsidP="000047BE">
            <w:pPr>
              <w:pStyle w:val="a6"/>
              <w:snapToGrid w:val="0"/>
              <w:spacing w:before="10" w:after="10"/>
              <w:jc w:val="center"/>
            </w:pPr>
            <w:r w:rsidRPr="00B431EF">
              <w:t>Прицеп СЗАП 8352</w:t>
            </w:r>
            <w:r w:rsidR="005B62D7">
              <w:t>, 1991 г.</w:t>
            </w:r>
            <w:proofErr w:type="gramStart"/>
            <w:r w:rsidR="005B62D7">
              <w:t>в</w:t>
            </w:r>
            <w:proofErr w:type="gramEnd"/>
            <w:r w:rsidR="005B62D7">
              <w:t>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DC454C" w:rsidTr="00EB7381">
        <w:trPr>
          <w:trHeight w:val="96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Default="00DC454C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сельскохозяйственного использования</w:t>
            </w:r>
          </w:p>
          <w:p w:rsidR="00EB7381" w:rsidRPr="00B431EF" w:rsidRDefault="00EB7381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85 000,00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EB7381" w:rsidTr="00EB7381">
        <w:trPr>
          <w:trHeight w:val="21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381" w:rsidRPr="00B431EF" w:rsidRDefault="00EB7381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381" w:rsidRDefault="00EB7381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381" w:rsidRDefault="00EB7381" w:rsidP="00EB7381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сельскохозяйственного использования</w:t>
            </w:r>
          </w:p>
          <w:p w:rsidR="00EB7381" w:rsidRPr="00B431EF" w:rsidRDefault="00EB7381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(1/2 земельной доли)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381" w:rsidRPr="00B431EF" w:rsidRDefault="00EB7381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40000,00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381" w:rsidRPr="00B431EF" w:rsidRDefault="00EB7381" w:rsidP="00DC454C">
            <w:pPr>
              <w:pStyle w:val="a6"/>
              <w:snapToGrid w:val="0"/>
              <w:jc w:val="center"/>
            </w:pPr>
            <w: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381" w:rsidRPr="00B431EF" w:rsidRDefault="00EB7381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7381" w:rsidRPr="00B431EF" w:rsidRDefault="00EB7381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7381" w:rsidRPr="00B431EF" w:rsidRDefault="00EB7381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7381" w:rsidRPr="00B431EF" w:rsidRDefault="00EB7381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EB7381" w:rsidTr="00EB7381">
        <w:trPr>
          <w:trHeight w:val="93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381" w:rsidRPr="00B431EF" w:rsidRDefault="00EB7381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381" w:rsidRDefault="00EB7381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381" w:rsidRPr="00B431EF" w:rsidRDefault="00EB7381" w:rsidP="00EB7381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сельскохозяйственного использования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381" w:rsidRPr="00B431EF" w:rsidRDefault="00EB7381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80000,00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381" w:rsidRPr="00B431EF" w:rsidRDefault="00EB7381" w:rsidP="00DC454C">
            <w:pPr>
              <w:pStyle w:val="a6"/>
              <w:snapToGrid w:val="0"/>
              <w:jc w:val="center"/>
            </w:pPr>
            <w: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7381" w:rsidRPr="00B431EF" w:rsidRDefault="00EB7381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7381" w:rsidRPr="00B431EF" w:rsidRDefault="00EB7381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7381" w:rsidRPr="00B431EF" w:rsidRDefault="00EB7381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7381" w:rsidRPr="00B431EF" w:rsidRDefault="00EB7381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73757F" w:rsidTr="001B25F2">
        <w:trPr>
          <w:trHeight w:val="828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57F" w:rsidRPr="00B431EF" w:rsidRDefault="0073757F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57F" w:rsidRDefault="0073757F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757F" w:rsidRPr="00B431EF" w:rsidRDefault="0073757F" w:rsidP="00A970D9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сельскохозяйственного использования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757F" w:rsidRPr="00B431EF" w:rsidRDefault="0073757F" w:rsidP="00A970D9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80000,00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757F" w:rsidRPr="00B431EF" w:rsidRDefault="0073757F" w:rsidP="00A970D9">
            <w:pPr>
              <w:pStyle w:val="a6"/>
              <w:snapToGrid w:val="0"/>
              <w:jc w:val="center"/>
            </w:pPr>
            <w: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757F" w:rsidRPr="00B431EF" w:rsidRDefault="0073757F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757F" w:rsidRPr="00B431EF" w:rsidRDefault="0073757F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757F" w:rsidRPr="00B431EF" w:rsidRDefault="0073757F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757F" w:rsidRPr="00B431EF" w:rsidRDefault="0073757F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DC454C" w:rsidTr="00726EE6">
        <w:trPr>
          <w:trHeight w:val="28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726EE6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Жилой дом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726EE6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157,20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726EE6" w:rsidP="00DC454C">
            <w:pPr>
              <w:pStyle w:val="a6"/>
              <w:snapToGrid w:val="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0047BE">
            <w:pPr>
              <w:pStyle w:val="a6"/>
              <w:snapToGrid w:val="0"/>
              <w:spacing w:before="10" w:after="10"/>
              <w:jc w:val="center"/>
            </w:pPr>
            <w:r w:rsidRPr="00B431EF">
              <w:t>Прицеп ГКБ 8551</w:t>
            </w:r>
            <w:r w:rsidR="005B62D7">
              <w:t>, 1989 г.</w:t>
            </w:r>
            <w:proofErr w:type="gramStart"/>
            <w:r w:rsidR="005B62D7">
              <w:t>в</w:t>
            </w:r>
            <w:proofErr w:type="gramEnd"/>
            <w:r w:rsidR="005B62D7">
              <w:t>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DC454C" w:rsidTr="000047BE">
        <w:trPr>
          <w:trHeight w:val="276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0047BE">
            <w:pPr>
              <w:pStyle w:val="a6"/>
              <w:snapToGrid w:val="0"/>
              <w:jc w:val="center"/>
            </w:pPr>
            <w:r w:rsidRPr="00B431EF">
              <w:t>Прицеп 713512</w:t>
            </w:r>
            <w:r w:rsidRPr="00B431EF">
              <w:br/>
              <w:t>к легковому автомобилю</w:t>
            </w:r>
            <w:r w:rsidR="005B62D7">
              <w:t>, 2015 г.</w:t>
            </w:r>
            <w:proofErr w:type="gramStart"/>
            <w:r w:rsidR="005B62D7">
              <w:t>в</w:t>
            </w:r>
            <w:proofErr w:type="gramEnd"/>
            <w:r w:rsidR="005B62D7">
              <w:t>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DC454C" w:rsidTr="000047BE">
        <w:trPr>
          <w:trHeight w:val="687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Квартира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60,80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5A1998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DC454C" w:rsidTr="000047BE">
        <w:trPr>
          <w:trHeight w:val="457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0047BE" w:rsidP="00DC454C">
            <w:pPr>
              <w:pStyle w:val="a6"/>
              <w:snapToGrid w:val="0"/>
              <w:jc w:val="center"/>
            </w:pPr>
            <w:r>
              <w:t>Прицеп ГКБ 8550</w:t>
            </w:r>
            <w:r w:rsidR="005B62D7">
              <w:t>, 1988 г.в.</w:t>
            </w:r>
          </w:p>
          <w:p w:rsidR="00DC454C" w:rsidRPr="00B431EF" w:rsidRDefault="00DC454C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DC454C" w:rsidTr="00DC454C">
        <w:tblPrEx>
          <w:tblBorders>
            <w:top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/>
        </w:trPr>
        <w:tc>
          <w:tcPr>
            <w:tcW w:w="16160" w:type="dxa"/>
            <w:gridSpan w:val="9"/>
            <w:tcBorders>
              <w:top w:val="single" w:sz="4" w:space="0" w:color="auto"/>
            </w:tcBorders>
          </w:tcPr>
          <w:p w:rsidR="00DC454C" w:rsidRDefault="00DC454C" w:rsidP="00DC454C">
            <w:pPr>
              <w:jc w:val="center"/>
            </w:pPr>
          </w:p>
        </w:tc>
      </w:tr>
    </w:tbl>
    <w:p w:rsidR="00DC454C" w:rsidRDefault="00DC454C">
      <w:pPr>
        <w:jc w:val="center"/>
      </w:pPr>
    </w:p>
    <w:p w:rsidR="007230BF" w:rsidRDefault="000047BE" w:rsidP="000047BE">
      <w:pPr>
        <w:jc w:val="right"/>
      </w:pPr>
      <w:r>
        <w:t>___________________________________________________</w:t>
      </w:r>
    </w:p>
    <w:p w:rsidR="007230BF" w:rsidRDefault="007230BF">
      <w:pPr>
        <w:jc w:val="center"/>
      </w:pPr>
    </w:p>
    <w:p w:rsidR="007230BF" w:rsidRDefault="007230BF">
      <w:pPr>
        <w:jc w:val="center"/>
      </w:pPr>
    </w:p>
    <w:p w:rsidR="006B6AD2" w:rsidRDefault="006B6AD2">
      <w:pPr>
        <w:jc w:val="center"/>
      </w:pPr>
    </w:p>
    <w:sectPr w:rsidR="006B6AD2" w:rsidSect="00F506EC">
      <w:pgSz w:w="16837" w:h="11905" w:orient="landscape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1D03D7"/>
    <w:rsid w:val="00003B12"/>
    <w:rsid w:val="000047BE"/>
    <w:rsid w:val="000B06D6"/>
    <w:rsid w:val="000C169F"/>
    <w:rsid w:val="000D6830"/>
    <w:rsid w:val="00152344"/>
    <w:rsid w:val="00171A19"/>
    <w:rsid w:val="00186DA2"/>
    <w:rsid w:val="001B2582"/>
    <w:rsid w:val="001D03D7"/>
    <w:rsid w:val="001D3F67"/>
    <w:rsid w:val="001F07C4"/>
    <w:rsid w:val="001F6A4B"/>
    <w:rsid w:val="00217537"/>
    <w:rsid w:val="00247C8C"/>
    <w:rsid w:val="00285787"/>
    <w:rsid w:val="002C2677"/>
    <w:rsid w:val="002C3CF0"/>
    <w:rsid w:val="00320F18"/>
    <w:rsid w:val="0035753C"/>
    <w:rsid w:val="00382A90"/>
    <w:rsid w:val="003A2769"/>
    <w:rsid w:val="003A4827"/>
    <w:rsid w:val="00413FC9"/>
    <w:rsid w:val="00414783"/>
    <w:rsid w:val="004B1D09"/>
    <w:rsid w:val="004D0B45"/>
    <w:rsid w:val="004D5DB5"/>
    <w:rsid w:val="005563DE"/>
    <w:rsid w:val="0057542C"/>
    <w:rsid w:val="005A1998"/>
    <w:rsid w:val="005B62D7"/>
    <w:rsid w:val="006047B5"/>
    <w:rsid w:val="006259C1"/>
    <w:rsid w:val="006B6AD2"/>
    <w:rsid w:val="006D11BD"/>
    <w:rsid w:val="0071098B"/>
    <w:rsid w:val="007230BF"/>
    <w:rsid w:val="00726EE6"/>
    <w:rsid w:val="0073757F"/>
    <w:rsid w:val="00771F59"/>
    <w:rsid w:val="00791089"/>
    <w:rsid w:val="00797263"/>
    <w:rsid w:val="007B3263"/>
    <w:rsid w:val="007B36AB"/>
    <w:rsid w:val="007F34EB"/>
    <w:rsid w:val="008D39A2"/>
    <w:rsid w:val="00910695"/>
    <w:rsid w:val="009108B0"/>
    <w:rsid w:val="00951D5C"/>
    <w:rsid w:val="0098300A"/>
    <w:rsid w:val="00A44A07"/>
    <w:rsid w:val="00A5208C"/>
    <w:rsid w:val="00AB0187"/>
    <w:rsid w:val="00AD5DAA"/>
    <w:rsid w:val="00AE37EC"/>
    <w:rsid w:val="00AF4780"/>
    <w:rsid w:val="00B16683"/>
    <w:rsid w:val="00B431EF"/>
    <w:rsid w:val="00B73143"/>
    <w:rsid w:val="00BE0B28"/>
    <w:rsid w:val="00BE1791"/>
    <w:rsid w:val="00C926D4"/>
    <w:rsid w:val="00CA4258"/>
    <w:rsid w:val="00CB13E9"/>
    <w:rsid w:val="00CB6029"/>
    <w:rsid w:val="00CF221C"/>
    <w:rsid w:val="00D01A7D"/>
    <w:rsid w:val="00D0267E"/>
    <w:rsid w:val="00D17EA6"/>
    <w:rsid w:val="00D87F39"/>
    <w:rsid w:val="00DA5D12"/>
    <w:rsid w:val="00DB73B9"/>
    <w:rsid w:val="00DC454C"/>
    <w:rsid w:val="00E3325E"/>
    <w:rsid w:val="00E45BE1"/>
    <w:rsid w:val="00E848EA"/>
    <w:rsid w:val="00E91307"/>
    <w:rsid w:val="00EB7381"/>
    <w:rsid w:val="00F506EC"/>
    <w:rsid w:val="00F72599"/>
    <w:rsid w:val="00F72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7B5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6047B5"/>
  </w:style>
  <w:style w:type="character" w:customStyle="1" w:styleId="WW-Absatz-Standardschriftart">
    <w:name w:val="WW-Absatz-Standardschriftart"/>
    <w:rsid w:val="006047B5"/>
  </w:style>
  <w:style w:type="character" w:customStyle="1" w:styleId="WW-Absatz-Standardschriftart1">
    <w:name w:val="WW-Absatz-Standardschriftart1"/>
    <w:rsid w:val="006047B5"/>
  </w:style>
  <w:style w:type="character" w:customStyle="1" w:styleId="WW-Absatz-Standardschriftart11">
    <w:name w:val="WW-Absatz-Standardschriftart11"/>
    <w:rsid w:val="006047B5"/>
  </w:style>
  <w:style w:type="character" w:customStyle="1" w:styleId="WW-Absatz-Standardschriftart111">
    <w:name w:val="WW-Absatz-Standardschriftart111"/>
    <w:rsid w:val="006047B5"/>
  </w:style>
  <w:style w:type="character" w:customStyle="1" w:styleId="WW-Absatz-Standardschriftart1111">
    <w:name w:val="WW-Absatz-Standardschriftart1111"/>
    <w:rsid w:val="006047B5"/>
  </w:style>
  <w:style w:type="character" w:customStyle="1" w:styleId="WW-Absatz-Standardschriftart11111">
    <w:name w:val="WW-Absatz-Standardschriftart11111"/>
    <w:rsid w:val="006047B5"/>
  </w:style>
  <w:style w:type="character" w:customStyle="1" w:styleId="WW-Absatz-Standardschriftart111111">
    <w:name w:val="WW-Absatz-Standardschriftart111111"/>
    <w:rsid w:val="006047B5"/>
  </w:style>
  <w:style w:type="paragraph" w:customStyle="1" w:styleId="a3">
    <w:name w:val="Заголовок"/>
    <w:basedOn w:val="a"/>
    <w:next w:val="a4"/>
    <w:rsid w:val="006047B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6047B5"/>
    <w:pPr>
      <w:spacing w:after="120"/>
    </w:pPr>
  </w:style>
  <w:style w:type="paragraph" w:styleId="a5">
    <w:name w:val="List"/>
    <w:basedOn w:val="a4"/>
    <w:rsid w:val="006047B5"/>
    <w:rPr>
      <w:rFonts w:cs="Tahoma"/>
    </w:rPr>
  </w:style>
  <w:style w:type="paragraph" w:customStyle="1" w:styleId="1">
    <w:name w:val="Название1"/>
    <w:basedOn w:val="a"/>
    <w:rsid w:val="006047B5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6047B5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6047B5"/>
    <w:pPr>
      <w:suppressLineNumbers/>
    </w:pPr>
  </w:style>
  <w:style w:type="paragraph" w:customStyle="1" w:styleId="a7">
    <w:name w:val="Заголовок таблицы"/>
    <w:basedOn w:val="a6"/>
    <w:rsid w:val="006047B5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75AA3-8C39-4D61-939F-955D35040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4294965571</TotalTime>
  <Pages>4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3796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Ирочка</cp:lastModifiedBy>
  <cp:revision>6</cp:revision>
  <cp:lastPrinted>2011-03-09T08:32:00Z</cp:lastPrinted>
  <dcterms:created xsi:type="dcterms:W3CDTF">2018-03-30T05:42:00Z</dcterms:created>
  <dcterms:modified xsi:type="dcterms:W3CDTF">2019-03-28T05:15:00Z</dcterms:modified>
</cp:coreProperties>
</file>