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80" w:rsidRPr="00526614" w:rsidRDefault="00646480" w:rsidP="00646480">
      <w:pPr>
        <w:jc w:val="center"/>
        <w:rPr>
          <w:b/>
          <w:sz w:val="28"/>
          <w:szCs w:val="28"/>
        </w:rPr>
      </w:pPr>
      <w:r w:rsidRPr="00526614">
        <w:rPr>
          <w:b/>
          <w:sz w:val="28"/>
          <w:szCs w:val="28"/>
        </w:rPr>
        <w:t>СВЕДЕНИЯ</w:t>
      </w:r>
    </w:p>
    <w:p w:rsidR="00646480" w:rsidRPr="00526614" w:rsidRDefault="00646480" w:rsidP="00646480">
      <w:pPr>
        <w:jc w:val="center"/>
        <w:rPr>
          <w:b/>
          <w:sz w:val="28"/>
          <w:szCs w:val="28"/>
        </w:rPr>
      </w:pPr>
      <w:r w:rsidRPr="00526614">
        <w:rPr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646480" w:rsidRPr="00526614" w:rsidRDefault="00646480" w:rsidP="00646480">
      <w:pPr>
        <w:jc w:val="center"/>
        <w:rPr>
          <w:b/>
          <w:sz w:val="28"/>
          <w:szCs w:val="28"/>
          <w:u w:val="single"/>
        </w:rPr>
      </w:pPr>
      <w:r w:rsidRPr="00526614">
        <w:rPr>
          <w:b/>
          <w:sz w:val="28"/>
          <w:szCs w:val="28"/>
        </w:rPr>
        <w:t xml:space="preserve">в </w:t>
      </w:r>
      <w:r w:rsidRPr="00526614">
        <w:rPr>
          <w:b/>
          <w:sz w:val="28"/>
          <w:szCs w:val="28"/>
          <w:u w:val="single"/>
        </w:rPr>
        <w:t>ФКУ ИК-4 УФСИН России по Владимирской области</w:t>
      </w:r>
    </w:p>
    <w:p w:rsidR="00646480" w:rsidRDefault="00646480" w:rsidP="00646480">
      <w:pPr>
        <w:jc w:val="center"/>
      </w:pPr>
      <w:r>
        <w:t>(наименование учреждения или органа УИС)</w:t>
      </w:r>
    </w:p>
    <w:p w:rsidR="00646480" w:rsidRDefault="00646480" w:rsidP="006464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их семей за отчетный период с 1 января 2009</w:t>
      </w:r>
      <w:r w:rsidRPr="008860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г. по 31 декабря 2009</w:t>
      </w:r>
      <w:r w:rsidRPr="008860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г.</w:t>
      </w:r>
    </w:p>
    <w:p w:rsidR="00646480" w:rsidRDefault="00646480" w:rsidP="00646480">
      <w:pPr>
        <w:jc w:val="center"/>
        <w:rPr>
          <w:b/>
          <w:sz w:val="28"/>
          <w:szCs w:val="28"/>
        </w:rPr>
      </w:pPr>
    </w:p>
    <w:tbl>
      <w:tblPr>
        <w:tblW w:w="1608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1560"/>
        <w:gridCol w:w="1320"/>
        <w:gridCol w:w="1080"/>
        <w:gridCol w:w="1080"/>
        <w:gridCol w:w="960"/>
        <w:gridCol w:w="1200"/>
        <w:gridCol w:w="1080"/>
        <w:gridCol w:w="960"/>
        <w:gridCol w:w="1320"/>
        <w:gridCol w:w="1440"/>
        <w:gridCol w:w="1560"/>
        <w:gridCol w:w="2040"/>
      </w:tblGrid>
      <w:tr w:rsidR="00646480" w:rsidTr="0057758A">
        <w:trPr>
          <w:trHeight w:val="645"/>
        </w:trPr>
        <w:tc>
          <w:tcPr>
            <w:tcW w:w="480" w:type="dxa"/>
            <w:vMerge w:val="restart"/>
            <w:shd w:val="clear" w:color="auto" w:fill="auto"/>
          </w:tcPr>
          <w:p w:rsidR="00646480" w:rsidRPr="001F7CBA" w:rsidRDefault="00646480" w:rsidP="0057758A">
            <w:pPr>
              <w:jc w:val="both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320" w:type="dxa"/>
            <w:gridSpan w:val="4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Транспорт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ные средства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(вид,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марка)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Декларирован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ный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годовой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доход &lt;1</w:t>
            </w:r>
            <w:r w:rsidRPr="00646480">
              <w:rPr>
                <w:b/>
                <w:sz w:val="20"/>
                <w:szCs w:val="20"/>
              </w:rPr>
              <w:t>&gt;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Сведения об источниках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получения средств,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за счет которых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совершена 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сделка&lt;2&gt; (вид приобретенного имущества)</w:t>
            </w:r>
          </w:p>
        </w:tc>
      </w:tr>
      <w:tr w:rsidR="00646480" w:rsidTr="0057758A">
        <w:trPr>
          <w:trHeight w:val="750"/>
        </w:trPr>
        <w:tc>
          <w:tcPr>
            <w:tcW w:w="480" w:type="dxa"/>
            <w:vMerge/>
            <w:shd w:val="clear" w:color="auto" w:fill="auto"/>
          </w:tcPr>
          <w:p w:rsidR="00646480" w:rsidRDefault="00646480" w:rsidP="0057758A">
            <w:pPr>
              <w:jc w:val="both"/>
            </w:pPr>
          </w:p>
        </w:tc>
        <w:tc>
          <w:tcPr>
            <w:tcW w:w="1560" w:type="dxa"/>
            <w:vMerge/>
            <w:shd w:val="clear" w:color="auto" w:fill="auto"/>
          </w:tcPr>
          <w:p w:rsidR="00646480" w:rsidRDefault="00646480" w:rsidP="0057758A">
            <w:pPr>
              <w:jc w:val="center"/>
            </w:pPr>
          </w:p>
        </w:tc>
        <w:tc>
          <w:tcPr>
            <w:tcW w:w="1320" w:type="dxa"/>
            <w:vMerge/>
            <w:shd w:val="clear" w:color="auto" w:fill="auto"/>
          </w:tcPr>
          <w:p w:rsidR="00646480" w:rsidRDefault="00646480" w:rsidP="0057758A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960" w:type="dxa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Площа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дь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200" w:type="dxa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960" w:type="dxa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Площа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дь</w:t>
            </w:r>
          </w:p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320" w:type="dxa"/>
            <w:shd w:val="clear" w:color="auto" w:fill="auto"/>
          </w:tcPr>
          <w:p w:rsidR="00646480" w:rsidRPr="001F7CBA" w:rsidRDefault="00646480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shd w:val="clear" w:color="auto" w:fill="auto"/>
          </w:tcPr>
          <w:p w:rsidR="00646480" w:rsidRDefault="00646480" w:rsidP="0057758A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646480" w:rsidRDefault="00646480" w:rsidP="0057758A">
            <w:pPr>
              <w:jc w:val="center"/>
            </w:pPr>
          </w:p>
        </w:tc>
        <w:tc>
          <w:tcPr>
            <w:tcW w:w="2040" w:type="dxa"/>
            <w:vMerge/>
            <w:shd w:val="clear" w:color="auto" w:fill="auto"/>
          </w:tcPr>
          <w:p w:rsidR="00646480" w:rsidRDefault="00646480" w:rsidP="0057758A">
            <w:pPr>
              <w:jc w:val="both"/>
            </w:pPr>
          </w:p>
        </w:tc>
      </w:tr>
      <w:tr w:rsidR="003B594F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Агафонова О.А.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215074,81</w:t>
            </w:r>
          </w:p>
        </w:tc>
        <w:tc>
          <w:tcPr>
            <w:tcW w:w="20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3B594F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3B594F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3B594F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Агафонова Н.А.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оператор поста видеокон</w:t>
            </w:r>
          </w:p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100</w:t>
            </w:r>
          </w:p>
        </w:tc>
        <w:tc>
          <w:tcPr>
            <w:tcW w:w="120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166679,38</w:t>
            </w:r>
          </w:p>
        </w:tc>
        <w:tc>
          <w:tcPr>
            <w:tcW w:w="20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Беседин С.Н.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52,4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а/в </w:t>
            </w:r>
          </w:p>
          <w:p w:rsidR="00AD15E9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ВАЗ-</w:t>
            </w:r>
            <w:r>
              <w:rPr>
                <w:sz w:val="20"/>
                <w:szCs w:val="20"/>
              </w:rPr>
              <w:t>21102</w:t>
            </w:r>
            <w:r w:rsidRPr="00BF1CD1">
              <w:rPr>
                <w:sz w:val="20"/>
                <w:szCs w:val="20"/>
              </w:rPr>
              <w:t xml:space="preserve"> (индивидуальная)</w:t>
            </w:r>
          </w:p>
          <w:p w:rsidR="00AD15E9" w:rsidRPr="001F7CBA" w:rsidRDefault="00AD15E9" w:rsidP="007C3BAC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  <w:r w:rsidRPr="001F7CBA">
              <w:rPr>
                <w:spacing w:val="1"/>
                <w:sz w:val="16"/>
                <w:szCs w:val="16"/>
              </w:rPr>
              <w:t>Мототранспортное средство</w:t>
            </w:r>
          </w:p>
          <w:p w:rsidR="00AD15E9" w:rsidRPr="001F7CBA" w:rsidRDefault="00AD15E9" w:rsidP="007C3BAC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4"/>
                <w:sz w:val="16"/>
                <w:szCs w:val="16"/>
              </w:rPr>
            </w:pPr>
            <w:r>
              <w:rPr>
                <w:spacing w:val="4"/>
                <w:sz w:val="16"/>
                <w:szCs w:val="16"/>
              </w:rPr>
              <w:t>ИЖ 7.107</w:t>
            </w:r>
          </w:p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pacing w:val="4"/>
                <w:sz w:val="16"/>
                <w:szCs w:val="16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AD1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199493,79</w:t>
            </w: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Борисов</w:t>
            </w:r>
          </w:p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Александр Васильевич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D15E9" w:rsidRPr="001F7CBA" w:rsidRDefault="00AD15E9" w:rsidP="0057758A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  <w:r w:rsidRPr="001F7CBA">
              <w:rPr>
                <w:spacing w:val="1"/>
                <w:sz w:val="16"/>
                <w:szCs w:val="16"/>
              </w:rPr>
              <w:t>Мототранспортное средство</w:t>
            </w:r>
          </w:p>
          <w:p w:rsidR="00AD15E9" w:rsidRPr="001F7CBA" w:rsidRDefault="00AD15E9" w:rsidP="0057758A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4"/>
                <w:sz w:val="16"/>
                <w:szCs w:val="16"/>
              </w:rPr>
            </w:pPr>
            <w:r w:rsidRPr="001F7CBA">
              <w:rPr>
                <w:spacing w:val="4"/>
                <w:sz w:val="16"/>
                <w:szCs w:val="16"/>
              </w:rPr>
              <w:t>Восход-3М</w:t>
            </w:r>
          </w:p>
          <w:p w:rsidR="00AD15E9" w:rsidRPr="001F7CBA" w:rsidRDefault="00AD15E9" w:rsidP="0057758A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z w:val="16"/>
                <w:szCs w:val="16"/>
              </w:rPr>
            </w:pPr>
            <w:r w:rsidRPr="001F7CBA">
              <w:rPr>
                <w:spacing w:val="4"/>
                <w:sz w:val="16"/>
                <w:szCs w:val="16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48088C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332223,00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D15E9" w:rsidRPr="001F7CBA" w:rsidRDefault="00AD15E9" w:rsidP="0057758A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48088C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126300,30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Горчаков А.В.                                                                                                           </w:t>
            </w:r>
          </w:p>
        </w:tc>
        <w:tc>
          <w:tcPr>
            <w:tcW w:w="1320" w:type="dxa"/>
            <w:shd w:val="clear" w:color="auto" w:fill="auto"/>
          </w:tcPr>
          <w:p w:rsidR="00AD15E9" w:rsidRPr="00886013" w:rsidRDefault="00AD15E9" w:rsidP="0057758A">
            <w:pPr>
              <w:jc w:val="center"/>
              <w:rPr>
                <w:b/>
                <w:sz w:val="16"/>
                <w:szCs w:val="16"/>
              </w:rPr>
            </w:pPr>
            <w:r w:rsidRPr="00886013">
              <w:rPr>
                <w:b/>
                <w:sz w:val="16"/>
                <w:szCs w:val="16"/>
              </w:rPr>
              <w:t>Оперативный дежурный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235333,60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ВАЗ-21124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93253,30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(пользовании)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Григорьева Н.М.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31,5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77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221365,33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77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Гунин Н.В.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195040,84</w:t>
            </w: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Демидов Е.Н.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53,4</w:t>
            </w: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AD15E9" w:rsidRPr="00BF1CD1" w:rsidRDefault="00AD15E9" w:rsidP="00AD15E9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ВАЗ-21</w:t>
            </w:r>
            <w:r>
              <w:rPr>
                <w:sz w:val="20"/>
                <w:szCs w:val="20"/>
              </w:rPr>
              <w:t>093</w:t>
            </w:r>
            <w:r w:rsidRPr="00BF1CD1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220428,34</w:t>
            </w: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38</w:t>
            </w: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Доронин Д.В.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6"/>
                <w:szCs w:val="16"/>
              </w:rPr>
            </w:pPr>
            <w:r w:rsidRPr="001F7CBA">
              <w:rPr>
                <w:b/>
                <w:sz w:val="16"/>
                <w:szCs w:val="16"/>
              </w:rPr>
              <w:t>Оперативный дежурный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1F7CBA">
              <w:rPr>
                <w:sz w:val="20"/>
                <w:szCs w:val="20"/>
              </w:rPr>
              <w:t>АЗ-</w:t>
            </w:r>
            <w:r>
              <w:rPr>
                <w:sz w:val="20"/>
                <w:szCs w:val="20"/>
              </w:rPr>
              <w:t>3110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251336,20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98658,54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56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Демидова Е.А.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182031,29</w:t>
            </w: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Егорычева Л.В.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Земельный участок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76/155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226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71,9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296669,68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1/2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32,2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71,9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а/м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 Шевроле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56992,20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71,9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  <w:lang w:val="en-US"/>
              </w:rPr>
              <w:t>Елпединский Р.Н.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а/м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ВАЗ-2110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Мототранспортное средство «Сова»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305662,30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109369,58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Живоцков В.А.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 колонии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</w:t>
            </w:r>
            <w:r w:rsidRPr="001F7CBA">
              <w:rPr>
                <w:sz w:val="20"/>
                <w:szCs w:val="20"/>
              </w:rPr>
              <w:lastRenderedPageBreak/>
              <w:t>альная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75,2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21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а/м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 А4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428221,65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158736,58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Ивлев М.В.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60,6</w:t>
            </w: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221019,41</w:t>
            </w: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17615,87</w:t>
            </w: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Калабушкин П.А.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207005,06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Комков А.В.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а/м </w:t>
            </w:r>
            <w:r w:rsidRPr="001F7CBA">
              <w:rPr>
                <w:sz w:val="20"/>
                <w:szCs w:val="20"/>
                <w:lang w:val="en-US"/>
              </w:rPr>
              <w:t>Volkswagen</w:t>
            </w:r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Polo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Мото/ср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Восход -3М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259558,25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Кондратюк А.В.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Нисан – Ноут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308366,38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230068,95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Карпусенко Ю.В.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  <w:lang w:val="en-US"/>
              </w:rPr>
              <w:t>KIA</w:t>
            </w:r>
            <w:r w:rsidRPr="00BF1CD1">
              <w:rPr>
                <w:sz w:val="20"/>
                <w:szCs w:val="20"/>
              </w:rPr>
              <w:t xml:space="preserve"> </w:t>
            </w:r>
            <w:r w:rsidRPr="00BF1CD1">
              <w:rPr>
                <w:sz w:val="20"/>
                <w:szCs w:val="20"/>
                <w:lang w:val="en-US"/>
              </w:rPr>
              <w:t>Spektra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208412,91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216123,00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7C3BA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7C3BA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Косарев А.В.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18"/>
                <w:szCs w:val="18"/>
              </w:rPr>
              <w:t xml:space="preserve">заместитель </w:t>
            </w:r>
            <w:r w:rsidRPr="001F7CBA">
              <w:rPr>
                <w:b/>
                <w:sz w:val="20"/>
                <w:szCs w:val="20"/>
              </w:rPr>
              <w:t>начальника отдела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20"/>
                <w:szCs w:val="20"/>
              </w:rPr>
              <w:t xml:space="preserve">Земля под </w:t>
            </w:r>
            <w:r w:rsidRPr="001F7CBA">
              <w:rPr>
                <w:sz w:val="18"/>
                <w:szCs w:val="18"/>
              </w:rPr>
              <w:t>квартирой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¾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3/4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636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30,4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110,9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  <w:lang w:val="en-US"/>
              </w:rPr>
              <w:t>Hyundai</w:t>
            </w:r>
            <w:r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  <w:lang w:val="en-US"/>
              </w:rPr>
              <w:t>Accent</w:t>
            </w:r>
            <w:r>
              <w:rPr>
                <w:sz w:val="16"/>
                <w:szCs w:val="16"/>
              </w:rPr>
              <w:t>»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301697,35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110,9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212589,67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20"/>
                <w:szCs w:val="20"/>
              </w:rPr>
              <w:t xml:space="preserve">Земля под </w:t>
            </w:r>
            <w:r w:rsidRPr="001F7CBA">
              <w:rPr>
                <w:sz w:val="18"/>
                <w:szCs w:val="18"/>
              </w:rPr>
              <w:t>квартирой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¼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636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110,9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Кухар</w:t>
            </w:r>
          </w:p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Надежда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Михайловна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 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62,7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32,6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428367,25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Ларцев В.Е.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Рено-Логан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263336,54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600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181336,21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Ледков М.В.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ВАЗ-11183</w:t>
            </w:r>
            <w:r w:rsidRPr="00BF1CD1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206811,06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50,6</w:t>
            </w: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72350,00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50,6</w:t>
            </w: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Логинов</w:t>
            </w:r>
          </w:p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Михаил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Викторович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Земельный участок</w:t>
            </w:r>
          </w:p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lastRenderedPageBreak/>
              <w:t>Гараж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Индивидульная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1/2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1000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54,5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36,6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sz w:val="20"/>
                <w:szCs w:val="20"/>
                <w:lang w:val="en-US"/>
              </w:rPr>
              <w:t>Hundai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(индивидуальная)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435065,38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1/2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54,5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236325,45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Макаров</w:t>
            </w:r>
          </w:p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Роман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Евгеньевич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ВАЗ-2107</w:t>
            </w:r>
          </w:p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Kia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Rio</w:t>
            </w:r>
          </w:p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(индивидкальная)</w:t>
            </w:r>
          </w:p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Мототранспортное средство</w:t>
            </w:r>
          </w:p>
          <w:p w:rsidR="00827BFC" w:rsidRPr="001F7CBA" w:rsidRDefault="00827BFC" w:rsidP="0057758A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ИЖ-5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258973,69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52330,56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Малышев Е.А.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Гараж 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57758A">
            <w:pPr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650</w:t>
            </w:r>
          </w:p>
          <w:p w:rsidR="00827BFC" w:rsidRPr="001F7CBA" w:rsidRDefault="00827BFC" w:rsidP="0057758A">
            <w:pPr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58,2</w:t>
            </w:r>
          </w:p>
          <w:p w:rsidR="00827BFC" w:rsidRPr="001F7CBA" w:rsidRDefault="00827BFC" w:rsidP="0057758A">
            <w:pPr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18,7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827BFC" w:rsidRPr="001F7CBA" w:rsidRDefault="00827BFC" w:rsidP="0057758A">
            <w:pPr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291369,50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115370,52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Малышева И.А.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оператор поста видеокон</w:t>
            </w:r>
          </w:p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166427,27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Мигунов В.П.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BF1CD1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33.8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191523,17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BF1CD1"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Мизуренков Д.С.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827B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827BFC" w:rsidRPr="001F7CBA" w:rsidRDefault="00827BFC" w:rsidP="00827B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ВАЗ-210</w:t>
            </w: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93</w:t>
            </w:r>
          </w:p>
          <w:p w:rsidR="00827BFC" w:rsidRPr="001F7CBA" w:rsidRDefault="00827BFC" w:rsidP="00827B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50445,98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Овсянников А.А.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221336,64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26300,23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Пайкова Ю.С</w:t>
            </w:r>
            <w:r w:rsidRPr="00BF1CD1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¼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58,1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27,9</w:t>
            </w: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827BFC" w:rsidRPr="00BF1CD1" w:rsidRDefault="00827BFC" w:rsidP="00A5005A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ВАЗ – 21</w:t>
            </w:r>
            <w:r>
              <w:rPr>
                <w:sz w:val="20"/>
                <w:szCs w:val="20"/>
              </w:rPr>
              <w:t>099</w:t>
            </w:r>
            <w:r w:rsidRPr="00BF1CD1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155677,03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1/6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62,2</w:t>
            </w: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58,1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Плоткин А.Д.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185793,25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Прохоров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Андрей Валентинович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1/2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28,3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50,5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47,3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238558,32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47,3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68900,50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Слабков А.Н.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а/в 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Фиат ”</w:t>
            </w:r>
            <w:r w:rsidRPr="00BF1CD1">
              <w:rPr>
                <w:sz w:val="20"/>
                <w:szCs w:val="20"/>
                <w:lang w:val="en-US"/>
              </w:rPr>
              <w:t>Palio</w:t>
            </w:r>
            <w:r w:rsidRPr="00BF1CD1">
              <w:rPr>
                <w:sz w:val="20"/>
                <w:szCs w:val="20"/>
              </w:rPr>
              <w:t>”,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186855,77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134221,18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Советов С.Н.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ВАЗ-2112 (индивидуаль</w:t>
            </w:r>
            <w:r w:rsidRPr="00BF1CD1">
              <w:rPr>
                <w:sz w:val="20"/>
                <w:szCs w:val="20"/>
              </w:rPr>
              <w:lastRenderedPageBreak/>
              <w:t>ная)</w:t>
            </w: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190647,61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33,3</w:t>
            </w: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173721,78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Соловьев</w:t>
            </w:r>
          </w:p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Александр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Сергеевич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Митсубиси Оутлендер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402506,36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60056,36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Степанов С.Е.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412365,30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44,6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Суровов П.Н.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18"/>
                <w:szCs w:val="18"/>
              </w:rPr>
              <w:t xml:space="preserve">заместитель </w:t>
            </w:r>
            <w:r w:rsidRPr="001F7CBA">
              <w:rPr>
                <w:b/>
                <w:sz w:val="20"/>
                <w:szCs w:val="20"/>
              </w:rPr>
              <w:t>начальника колонии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а/в 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ВАЗ-21074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306332,50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58610,45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Хохлов Д.Г.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67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224558,75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Шумилов В.В</w:t>
            </w:r>
            <w:r w:rsidRPr="001F7CBA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Агила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345662,25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112564,32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Щапов А.В.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20,9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1500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 21083 (индивидуальная),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Опель астра (индивидуальная),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258565,32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20,9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106553,36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57758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5775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57758A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3689" w:rsidRPr="00FF3689" w:rsidRDefault="00FF3689" w:rsidP="00AD01C4">
      <w:pPr>
        <w:jc w:val="center"/>
        <w:rPr>
          <w:sz w:val="20"/>
          <w:szCs w:val="20"/>
          <w:lang w:val="en-US"/>
        </w:rPr>
      </w:pPr>
    </w:p>
    <w:sectPr w:rsidR="00FF3689" w:rsidRPr="00FF3689" w:rsidSect="005266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26614"/>
    <w:rsid w:val="00031267"/>
    <w:rsid w:val="00156500"/>
    <w:rsid w:val="00177689"/>
    <w:rsid w:val="00177B48"/>
    <w:rsid w:val="00182FD0"/>
    <w:rsid w:val="001910AC"/>
    <w:rsid w:val="001948B3"/>
    <w:rsid w:val="001C2B87"/>
    <w:rsid w:val="001D6644"/>
    <w:rsid w:val="001F0EF1"/>
    <w:rsid w:val="001F7CBA"/>
    <w:rsid w:val="002078B5"/>
    <w:rsid w:val="00225577"/>
    <w:rsid w:val="002813D3"/>
    <w:rsid w:val="00304FAF"/>
    <w:rsid w:val="003A3599"/>
    <w:rsid w:val="003B594F"/>
    <w:rsid w:val="003B7C73"/>
    <w:rsid w:val="003E42EA"/>
    <w:rsid w:val="00433161"/>
    <w:rsid w:val="00447AC7"/>
    <w:rsid w:val="00492C40"/>
    <w:rsid w:val="004B209A"/>
    <w:rsid w:val="004C2B7B"/>
    <w:rsid w:val="0051313C"/>
    <w:rsid w:val="00526614"/>
    <w:rsid w:val="00540621"/>
    <w:rsid w:val="00553208"/>
    <w:rsid w:val="0057758A"/>
    <w:rsid w:val="00606EB0"/>
    <w:rsid w:val="00617949"/>
    <w:rsid w:val="006414EC"/>
    <w:rsid w:val="006427A6"/>
    <w:rsid w:val="00646480"/>
    <w:rsid w:val="006C1D2F"/>
    <w:rsid w:val="006E7B33"/>
    <w:rsid w:val="00703373"/>
    <w:rsid w:val="00731648"/>
    <w:rsid w:val="0074188D"/>
    <w:rsid w:val="007B2C7F"/>
    <w:rsid w:val="007C3BAC"/>
    <w:rsid w:val="007D0929"/>
    <w:rsid w:val="00827BFC"/>
    <w:rsid w:val="00885ABA"/>
    <w:rsid w:val="00886013"/>
    <w:rsid w:val="00887E6F"/>
    <w:rsid w:val="008C7E86"/>
    <w:rsid w:val="00937CB1"/>
    <w:rsid w:val="00976902"/>
    <w:rsid w:val="00983F3C"/>
    <w:rsid w:val="00984D1E"/>
    <w:rsid w:val="009E0F20"/>
    <w:rsid w:val="009F4D37"/>
    <w:rsid w:val="00A5005A"/>
    <w:rsid w:val="00A53FE7"/>
    <w:rsid w:val="00A83D71"/>
    <w:rsid w:val="00AC3B08"/>
    <w:rsid w:val="00AD01C4"/>
    <w:rsid w:val="00AD15E9"/>
    <w:rsid w:val="00AD2FC7"/>
    <w:rsid w:val="00B024AB"/>
    <w:rsid w:val="00B0627E"/>
    <w:rsid w:val="00B83B08"/>
    <w:rsid w:val="00B908E8"/>
    <w:rsid w:val="00B96F27"/>
    <w:rsid w:val="00BC02C8"/>
    <w:rsid w:val="00BE35B8"/>
    <w:rsid w:val="00BF0BEB"/>
    <w:rsid w:val="00C54ECA"/>
    <w:rsid w:val="00C72A30"/>
    <w:rsid w:val="00C81037"/>
    <w:rsid w:val="00C90763"/>
    <w:rsid w:val="00CA150D"/>
    <w:rsid w:val="00DA3298"/>
    <w:rsid w:val="00E21E94"/>
    <w:rsid w:val="00E27132"/>
    <w:rsid w:val="00E53A63"/>
    <w:rsid w:val="00E927BA"/>
    <w:rsid w:val="00F000CF"/>
    <w:rsid w:val="00F42CC6"/>
    <w:rsid w:val="00F47E46"/>
    <w:rsid w:val="00F75E96"/>
    <w:rsid w:val="00FC0C56"/>
    <w:rsid w:val="00FC10BE"/>
    <w:rsid w:val="00FE580E"/>
    <w:rsid w:val="00FF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C0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ac"/>
    <w:rsid w:val="003A3599"/>
  </w:style>
  <w:style w:type="paragraph" w:styleId="a4">
    <w:name w:val="List Paragraph"/>
    <w:basedOn w:val="a"/>
    <w:qFormat/>
    <w:rsid w:val="003A3599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rsid w:val="00177B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480A4-0FD5-4DAF-93A0-2C45372F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NK</dc:creator>
  <cp:lastModifiedBy>redak</cp:lastModifiedBy>
  <cp:revision>2</cp:revision>
  <dcterms:created xsi:type="dcterms:W3CDTF">2014-04-30T08:38:00Z</dcterms:created>
  <dcterms:modified xsi:type="dcterms:W3CDTF">2014-04-30T08:38:00Z</dcterms:modified>
</cp:coreProperties>
</file>