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435" w:rsidRDefault="00B92435" w:rsidP="006A085B">
      <w:pPr>
        <w:jc w:val="center"/>
        <w:rPr>
          <w:rFonts w:ascii="Times New Roman" w:hAnsi="Times New Roman"/>
          <w:b/>
          <w:sz w:val="28"/>
          <w:szCs w:val="28"/>
        </w:rPr>
      </w:pPr>
      <w:r w:rsidRPr="009D104C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о доходах, расходах, об имуществе и обязательствах имущественного характера сотрудников и федеральных государственных гражданских служащих ФКУ ИК-11 </w:t>
      </w:r>
      <w:r w:rsidRPr="00DD7393">
        <w:rPr>
          <w:rFonts w:ascii="Times New Roman" w:hAnsi="Times New Roman"/>
          <w:b/>
          <w:bCs/>
          <w:sz w:val="28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sz w:val="28"/>
          <w:szCs w:val="28"/>
        </w:rPr>
        <w:t xml:space="preserve"> и членов их семей за отчетный период с 01 января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hAnsi="Times New Roman"/>
            <w:b/>
            <w:sz w:val="28"/>
            <w:szCs w:val="28"/>
          </w:rPr>
          <w:t>2009 г</w:t>
        </w:r>
      </w:smartTag>
      <w:r>
        <w:rPr>
          <w:rFonts w:ascii="Times New Roman" w:hAnsi="Times New Roman"/>
          <w:b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hAnsi="Times New Roman"/>
            <w:b/>
            <w:sz w:val="28"/>
            <w:szCs w:val="28"/>
          </w:rPr>
          <w:t>2009 г</w:t>
        </w:r>
      </w:smartTag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81"/>
        <w:gridCol w:w="2142"/>
        <w:gridCol w:w="2179"/>
        <w:gridCol w:w="3161"/>
        <w:gridCol w:w="484"/>
        <w:gridCol w:w="1093"/>
        <w:gridCol w:w="1925"/>
        <w:gridCol w:w="2021"/>
      </w:tblGrid>
      <w:tr w:rsidR="00B92435" w:rsidRPr="00186490" w:rsidTr="00186490">
        <w:trPr>
          <w:trHeight w:val="645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Общая сумма декларированного дохода (руб.)</w:t>
            </w:r>
          </w:p>
        </w:tc>
        <w:tc>
          <w:tcPr>
            <w:tcW w:w="6663" w:type="dxa"/>
            <w:gridSpan w:val="4"/>
          </w:tcPr>
          <w:p w:rsidR="00B92435" w:rsidRPr="00186490" w:rsidRDefault="00B92435" w:rsidP="001864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61" w:type="dxa"/>
          </w:tcPr>
          <w:p w:rsidR="00B92435" w:rsidRPr="00186490" w:rsidRDefault="00B92435" w:rsidP="001864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77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Площадь</w:t>
            </w:r>
          </w:p>
          <w:p w:rsidR="00B92435" w:rsidRPr="00186490" w:rsidRDefault="00B92435" w:rsidP="001864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(кв. м.)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435" w:rsidRPr="00186490" w:rsidTr="00186490"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63" w:type="dxa"/>
            <w:gridSpan w:val="6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B92435" w:rsidRPr="00186490" w:rsidTr="00186490">
        <w:tc>
          <w:tcPr>
            <w:tcW w:w="14786" w:type="dxa"/>
            <w:gridSpan w:val="8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6490">
              <w:rPr>
                <w:rFonts w:ascii="Times New Roman" w:hAnsi="Times New Roman"/>
                <w:b/>
                <w:sz w:val="28"/>
                <w:szCs w:val="28"/>
              </w:rPr>
              <w:t>ФКУ ИК – 11 ГУФСИН России по Нижегородской области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Аникин А.С.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371447,00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93496,98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98,4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Анисимов С.А.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234605,12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45600,00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Балбеко Г.А.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отдела кадров и работы с личным составом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348612,00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5/6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1/6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Беззубов В.И.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Заместитель начальника колонии по охране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523906,47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15,66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3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190814,48</w:t>
            </w:r>
          </w:p>
        </w:tc>
        <w:tc>
          <w:tcPr>
            <w:tcW w:w="3645" w:type="dxa"/>
            <w:gridSpan w:val="2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Автомобиль легковой ВАЗ 2107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Шевроле Ланос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Борокина О.Н.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207548,00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250500,00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УАЗ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9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Васина И.А.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отдела организации труда и заработной платы центра трудовой адаптации осужденных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308719,00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52,7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9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Голубев С.М.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отдела интендантского и хозяйственного обеспечения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339162,00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- 2105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214000,00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Голубева С.В.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 категории ПФРСи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214393,00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330000,00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- 2105</w:t>
            </w:r>
          </w:p>
        </w:tc>
      </w:tr>
      <w:tr w:rsidR="00B92435" w:rsidRPr="00186490" w:rsidTr="00186490">
        <w:trPr>
          <w:trHeight w:val="289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Гольцов А.С.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196483,09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486,0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74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Горева Л.А.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1200,00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481,0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7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17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(пользование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481,0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17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(пользование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17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42600,00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7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35400,00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7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35400,00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3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Горин А.Н.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373371,97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79,3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- 2106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233618,52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52,4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Горин А.Н.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300853,00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9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300000,00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Городнов В.Л.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253375,00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120000,00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ГАЗ - 3110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Границкас А.С.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отдела коммунально-бытового обеспечения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274449,66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19,0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Москвич 412 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Данилова Л.М.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участка колонии-поселения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188162,00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73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190000,00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Шевроле Палос</w:t>
            </w:r>
          </w:p>
        </w:tc>
      </w:tr>
      <w:tr w:rsidR="00B92435" w:rsidRPr="00186490" w:rsidTr="00186490">
        <w:trPr>
          <w:trHeight w:val="17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44,0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17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3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Дерябина Е.Г.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Заместитель начальника центра трудовой адаптации осужденных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345544,67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Киа Пиканто</w:t>
            </w:r>
          </w:p>
        </w:tc>
      </w:tr>
      <w:tr w:rsidR="00B92435" w:rsidRPr="00186490" w:rsidTr="00186490">
        <w:trPr>
          <w:trHeight w:val="699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72,2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699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Есвайн Е.В.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204818,99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01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439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Забеднова М.Г.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ОТК центра трудовой адаптации осужденных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323009,00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Шевроле Спарк</w:t>
            </w:r>
          </w:p>
        </w:tc>
      </w:tr>
      <w:tr w:rsidR="00B92435" w:rsidRPr="00186490" w:rsidTr="00186490">
        <w:trPr>
          <w:trHeight w:val="70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Исаков С.А.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Инспектор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262108,00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Мотоцикл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Лифан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96000,00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42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92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Капусткина Л.А.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206594,48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92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168000,00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- 21140</w:t>
            </w:r>
          </w:p>
        </w:tc>
      </w:tr>
      <w:tr w:rsidR="00B92435" w:rsidRPr="00186490" w:rsidTr="00186490">
        <w:trPr>
          <w:trHeight w:val="139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Кечкина Л.А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305830,36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tabs>
                <w:tab w:val="left" w:pos="1170"/>
                <w:tab w:val="center" w:pos="171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tabs>
                <w:tab w:val="left" w:pos="1170"/>
                <w:tab w:val="center" w:pos="171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70,9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74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336000,00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- 2107</w:t>
            </w:r>
          </w:p>
        </w:tc>
      </w:tr>
      <w:tr w:rsidR="00B92435" w:rsidRPr="00186490" w:rsidTr="00186490">
        <w:trPr>
          <w:trHeight w:val="17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581,1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17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56,2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17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21,2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69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9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Кириллова М.Н.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213032,00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9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9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Кислов С.П.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Старший инспектор отдела безопасности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278457,00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- 21053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18,2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42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65297,00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42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426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0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Коженов А.А.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229000,00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0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112000,00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7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Козлов С.В.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энерго-механического отдела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340264,87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16,0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-2115</w:t>
            </w:r>
          </w:p>
        </w:tc>
      </w:tr>
      <w:tr w:rsidR="00B92435" w:rsidRPr="00186490" w:rsidTr="00186490">
        <w:trPr>
          <w:trHeight w:val="23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120000,00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Козлов А.С.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186133,74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Кувшинов М.Б.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134484,83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90000,00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0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Кучкина А.Н.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237246,00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13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72000,00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1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05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Лёгостов С.П.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технического отдела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330092,21</w:t>
            </w:r>
          </w:p>
        </w:tc>
        <w:tc>
          <w:tcPr>
            <w:tcW w:w="3645" w:type="dxa"/>
            <w:gridSpan w:val="2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40,80</w:t>
            </w:r>
          </w:p>
        </w:tc>
        <w:tc>
          <w:tcPr>
            <w:tcW w:w="1925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Автомобиль легковой Москвич</w:t>
            </w:r>
          </w:p>
        </w:tc>
      </w:tr>
      <w:tr w:rsidR="00B92435" w:rsidRPr="00186490" w:rsidTr="00186490">
        <w:trPr>
          <w:trHeight w:val="30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Автомобиль легковой УАЗ</w:t>
            </w:r>
          </w:p>
        </w:tc>
      </w:tr>
      <w:tr w:rsidR="00B92435" w:rsidRPr="00186490" w:rsidTr="00186490">
        <w:trPr>
          <w:trHeight w:val="30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Автомобиль легковой Хонда</w:t>
            </w:r>
          </w:p>
        </w:tc>
      </w:tr>
      <w:tr w:rsidR="00B92435" w:rsidRPr="00186490" w:rsidTr="00186490">
        <w:trPr>
          <w:trHeight w:val="21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69881,05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1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0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Лихачев А.М.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448601,00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- 21104</w:t>
            </w:r>
          </w:p>
        </w:tc>
      </w:tr>
      <w:tr w:rsidR="00B92435" w:rsidRPr="00186490" w:rsidTr="00186490">
        <w:trPr>
          <w:trHeight w:val="100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120000,00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00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1110,0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Логеев Д.А.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 категории ПФРСи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205452,00</w:t>
            </w:r>
          </w:p>
        </w:tc>
        <w:tc>
          <w:tcPr>
            <w:tcW w:w="3645" w:type="dxa"/>
            <w:gridSpan w:val="2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- 21074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ГАЗ – 53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 xml:space="preserve">Макурин Д.М. 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отдела материально-технического обеспечения учебно-производственного процесса и сбыта продукции центра трудовой адаптации осужденных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325014,29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1\3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47,9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Медведев И.П.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295500,00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58800,00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36,4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Михайлов П.Н.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ПФРСи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144000,00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100000,00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Никольская О.А.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205942,97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3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212446,98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Тойота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21,9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Окатьев С.П.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252000,00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56,0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ЛУАЗ 969 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Офицеров С.В.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170975,49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2109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Паньшин С.В.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256300,00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46,1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3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Плотникова Т.Г.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оперуполномоченный оперативного отдела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222928,55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191242,19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- 2107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Пронин П.А.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65000,00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64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Пятунина Е.Н.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Главный бухгалтер бухгалтерии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413192,37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58,1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05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Ревягин В.И.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отдела по воспитательной работе с осужденными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350354,65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УАЗ - 22069</w:t>
            </w:r>
          </w:p>
        </w:tc>
      </w:tr>
      <w:tr w:rsidR="00B92435" w:rsidRPr="00186490" w:rsidTr="00186490">
        <w:trPr>
          <w:trHeight w:val="30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847,0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0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5/6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158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84000,00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57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847,0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158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57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847,0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157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Садофьева Н.В.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204000,00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57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57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Салаева Л.С.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208041,30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- 21074</w:t>
            </w:r>
          </w:p>
        </w:tc>
      </w:tr>
      <w:tr w:rsidR="00B92435" w:rsidRPr="00186490" w:rsidTr="00186490">
        <w:trPr>
          <w:trHeight w:val="157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57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57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Семенов А.Н.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37829,00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Серов Н.Л.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288130,00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- 21214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0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Симаков А.В.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Заместитель начальника по тылу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470369,00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0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0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458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Сингатулин И.Г.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Заместитель начальника оперативного отдела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344416,44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49,90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Смирнова С.А.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45000,00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(пользование 1/4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72000,00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3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40800,00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232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(пользование 1/4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Тарасов В.Д.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220946,00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26000,00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Тихонов М.С.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362311,00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- 21074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78000,00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Тюкова С.П.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226000,00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226000,00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71,0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УАЗ – 31512-031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1400,0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Халлыева О.В.</w:t>
            </w:r>
          </w:p>
        </w:tc>
        <w:tc>
          <w:tcPr>
            <w:tcW w:w="2142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188962,12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(служебный найм)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45"/>
        </w:trPr>
        <w:tc>
          <w:tcPr>
            <w:tcW w:w="178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160500,00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ВАЗ 2101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Храмова С.В.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отдела специального учета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336390,00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151000,00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Чикалин М.В.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172800,00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180000,00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322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Чипурин С.Ю.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Начальник учебно-производственного цеха № 2 центра трудовой адаптации осужденных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295560,75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Москвич- 2140</w:t>
            </w:r>
          </w:p>
        </w:tc>
      </w:tr>
      <w:tr w:rsidR="00B92435" w:rsidRPr="00186490" w:rsidTr="00186490">
        <w:trPr>
          <w:trHeight w:val="10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100000,00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120,00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0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0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490">
              <w:rPr>
                <w:rFonts w:ascii="Times New Roman" w:hAnsi="Times New Roman"/>
                <w:b/>
                <w:sz w:val="20"/>
                <w:szCs w:val="20"/>
              </w:rPr>
              <w:t>Чиркин Ю.В.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230000,00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0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120000,00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0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92435" w:rsidRPr="00186490" w:rsidTr="00186490">
        <w:trPr>
          <w:trHeight w:val="105"/>
        </w:trPr>
        <w:tc>
          <w:tcPr>
            <w:tcW w:w="178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B92435" w:rsidRPr="00186490" w:rsidRDefault="00B92435" w:rsidP="00186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4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B92435" w:rsidRPr="009D104C" w:rsidRDefault="00B92435" w:rsidP="009D104C">
      <w:pPr>
        <w:jc w:val="both"/>
        <w:rPr>
          <w:rFonts w:ascii="Times New Roman" w:hAnsi="Times New Roman"/>
          <w:sz w:val="28"/>
          <w:szCs w:val="28"/>
        </w:rPr>
      </w:pPr>
    </w:p>
    <w:sectPr w:rsidR="00B92435" w:rsidRPr="009D104C" w:rsidSect="009D10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04C"/>
    <w:rsid w:val="00013C8D"/>
    <w:rsid w:val="00015C0C"/>
    <w:rsid w:val="00033F29"/>
    <w:rsid w:val="00035E9E"/>
    <w:rsid w:val="000A3284"/>
    <w:rsid w:val="000C39C0"/>
    <w:rsid w:val="000E18F6"/>
    <w:rsid w:val="00110272"/>
    <w:rsid w:val="001362C2"/>
    <w:rsid w:val="00147143"/>
    <w:rsid w:val="00170F12"/>
    <w:rsid w:val="00174ED9"/>
    <w:rsid w:val="00176701"/>
    <w:rsid w:val="00186490"/>
    <w:rsid w:val="00192005"/>
    <w:rsid w:val="001A3C01"/>
    <w:rsid w:val="001B22B4"/>
    <w:rsid w:val="00203E76"/>
    <w:rsid w:val="002311DB"/>
    <w:rsid w:val="00254C60"/>
    <w:rsid w:val="00267658"/>
    <w:rsid w:val="00273786"/>
    <w:rsid w:val="002815C9"/>
    <w:rsid w:val="00290F29"/>
    <w:rsid w:val="002957E3"/>
    <w:rsid w:val="00295A84"/>
    <w:rsid w:val="00296759"/>
    <w:rsid w:val="002A0CFB"/>
    <w:rsid w:val="002A1F50"/>
    <w:rsid w:val="002A360A"/>
    <w:rsid w:val="002C60E3"/>
    <w:rsid w:val="002F1B1D"/>
    <w:rsid w:val="002F4DE6"/>
    <w:rsid w:val="00307CE4"/>
    <w:rsid w:val="0032507F"/>
    <w:rsid w:val="00327C1E"/>
    <w:rsid w:val="003361D3"/>
    <w:rsid w:val="0035260A"/>
    <w:rsid w:val="003678DF"/>
    <w:rsid w:val="00391E08"/>
    <w:rsid w:val="003A3789"/>
    <w:rsid w:val="003D185B"/>
    <w:rsid w:val="003D5AB9"/>
    <w:rsid w:val="003E03B0"/>
    <w:rsid w:val="004055FF"/>
    <w:rsid w:val="00431BA2"/>
    <w:rsid w:val="00435609"/>
    <w:rsid w:val="004533E7"/>
    <w:rsid w:val="00453FF8"/>
    <w:rsid w:val="00463EA7"/>
    <w:rsid w:val="00466287"/>
    <w:rsid w:val="00487D78"/>
    <w:rsid w:val="004910F0"/>
    <w:rsid w:val="004B5015"/>
    <w:rsid w:val="004C5591"/>
    <w:rsid w:val="004C747E"/>
    <w:rsid w:val="004D26E2"/>
    <w:rsid w:val="004D4BD6"/>
    <w:rsid w:val="004E2BBE"/>
    <w:rsid w:val="004E5B42"/>
    <w:rsid w:val="004E5F9F"/>
    <w:rsid w:val="00511305"/>
    <w:rsid w:val="0055590B"/>
    <w:rsid w:val="005813F2"/>
    <w:rsid w:val="00586184"/>
    <w:rsid w:val="005B031B"/>
    <w:rsid w:val="005B24F7"/>
    <w:rsid w:val="005C66D0"/>
    <w:rsid w:val="005F68CA"/>
    <w:rsid w:val="005F7F09"/>
    <w:rsid w:val="006253D3"/>
    <w:rsid w:val="0063611E"/>
    <w:rsid w:val="0065129C"/>
    <w:rsid w:val="00664418"/>
    <w:rsid w:val="00664FC8"/>
    <w:rsid w:val="00666A53"/>
    <w:rsid w:val="00676C90"/>
    <w:rsid w:val="006A085B"/>
    <w:rsid w:val="006B1EF2"/>
    <w:rsid w:val="006C51C6"/>
    <w:rsid w:val="00700E77"/>
    <w:rsid w:val="00704CA1"/>
    <w:rsid w:val="007165D4"/>
    <w:rsid w:val="00724C45"/>
    <w:rsid w:val="00726F16"/>
    <w:rsid w:val="00742C9F"/>
    <w:rsid w:val="00747F04"/>
    <w:rsid w:val="0075172D"/>
    <w:rsid w:val="007672F0"/>
    <w:rsid w:val="00774457"/>
    <w:rsid w:val="0077599B"/>
    <w:rsid w:val="00782216"/>
    <w:rsid w:val="00794558"/>
    <w:rsid w:val="007A3D83"/>
    <w:rsid w:val="007A57F3"/>
    <w:rsid w:val="007E4EFB"/>
    <w:rsid w:val="007F1F65"/>
    <w:rsid w:val="00812290"/>
    <w:rsid w:val="0084471D"/>
    <w:rsid w:val="0085387B"/>
    <w:rsid w:val="008627F9"/>
    <w:rsid w:val="0086431F"/>
    <w:rsid w:val="00873330"/>
    <w:rsid w:val="008734F4"/>
    <w:rsid w:val="00890B96"/>
    <w:rsid w:val="008A27FF"/>
    <w:rsid w:val="008A6F11"/>
    <w:rsid w:val="008D1744"/>
    <w:rsid w:val="008D7D08"/>
    <w:rsid w:val="00905481"/>
    <w:rsid w:val="00930F2A"/>
    <w:rsid w:val="00943247"/>
    <w:rsid w:val="00966E10"/>
    <w:rsid w:val="00972319"/>
    <w:rsid w:val="00990A61"/>
    <w:rsid w:val="009A790E"/>
    <w:rsid w:val="009B557C"/>
    <w:rsid w:val="009C33A8"/>
    <w:rsid w:val="009C589F"/>
    <w:rsid w:val="009D104C"/>
    <w:rsid w:val="00A04A68"/>
    <w:rsid w:val="00A26A87"/>
    <w:rsid w:val="00A27432"/>
    <w:rsid w:val="00A37C6C"/>
    <w:rsid w:val="00A44AA5"/>
    <w:rsid w:val="00A47B02"/>
    <w:rsid w:val="00A5141C"/>
    <w:rsid w:val="00A5438E"/>
    <w:rsid w:val="00A57CD9"/>
    <w:rsid w:val="00A61B97"/>
    <w:rsid w:val="00A7729E"/>
    <w:rsid w:val="00A77F0F"/>
    <w:rsid w:val="00A91D3F"/>
    <w:rsid w:val="00AC2A3C"/>
    <w:rsid w:val="00AF1657"/>
    <w:rsid w:val="00B00449"/>
    <w:rsid w:val="00B133CF"/>
    <w:rsid w:val="00B613F2"/>
    <w:rsid w:val="00B77D6A"/>
    <w:rsid w:val="00B92435"/>
    <w:rsid w:val="00B97B73"/>
    <w:rsid w:val="00BB6200"/>
    <w:rsid w:val="00BB79B1"/>
    <w:rsid w:val="00BE16A1"/>
    <w:rsid w:val="00BE4A59"/>
    <w:rsid w:val="00C3022E"/>
    <w:rsid w:val="00C35B1D"/>
    <w:rsid w:val="00C47D86"/>
    <w:rsid w:val="00C7070C"/>
    <w:rsid w:val="00C753A1"/>
    <w:rsid w:val="00C760C7"/>
    <w:rsid w:val="00C86595"/>
    <w:rsid w:val="00C91C01"/>
    <w:rsid w:val="00C96902"/>
    <w:rsid w:val="00CC1AE6"/>
    <w:rsid w:val="00CC3109"/>
    <w:rsid w:val="00D01934"/>
    <w:rsid w:val="00D14AD6"/>
    <w:rsid w:val="00D24FBE"/>
    <w:rsid w:val="00D258FF"/>
    <w:rsid w:val="00D4261E"/>
    <w:rsid w:val="00D47060"/>
    <w:rsid w:val="00D54789"/>
    <w:rsid w:val="00D721E2"/>
    <w:rsid w:val="00DB456D"/>
    <w:rsid w:val="00DC2AC2"/>
    <w:rsid w:val="00DD7393"/>
    <w:rsid w:val="00DE47A8"/>
    <w:rsid w:val="00DF5E43"/>
    <w:rsid w:val="00E0128E"/>
    <w:rsid w:val="00E41889"/>
    <w:rsid w:val="00E55549"/>
    <w:rsid w:val="00E57436"/>
    <w:rsid w:val="00E72C44"/>
    <w:rsid w:val="00EC5361"/>
    <w:rsid w:val="00ED1002"/>
    <w:rsid w:val="00EF468A"/>
    <w:rsid w:val="00F00B90"/>
    <w:rsid w:val="00F351A0"/>
    <w:rsid w:val="00F433D3"/>
    <w:rsid w:val="00F65730"/>
    <w:rsid w:val="00FD5CA7"/>
    <w:rsid w:val="00FE4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C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104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468</TotalTime>
  <Pages>12</Pages>
  <Words>1810</Words>
  <Characters>10323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VaginEY</cp:lastModifiedBy>
  <cp:revision>46</cp:revision>
  <dcterms:created xsi:type="dcterms:W3CDTF">2014-03-25T17:31:00Z</dcterms:created>
  <dcterms:modified xsi:type="dcterms:W3CDTF">2014-04-16T11:35:00Z</dcterms:modified>
</cp:coreProperties>
</file>