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C45" w:rsidRPr="006D4502" w:rsidRDefault="00045C45" w:rsidP="00045C45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6D4502">
        <w:rPr>
          <w:rStyle w:val="a3"/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045C45" w:rsidRPr="006D4502" w:rsidRDefault="00045C45" w:rsidP="00045C45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6D450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Министерства юстиции Российской Федерации за отчетный период </w:t>
      </w:r>
      <w:r w:rsidRPr="006D4502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с 1 января 2013 года по 31 декабря 2013 года.</w:t>
      </w:r>
    </w:p>
    <w:p w:rsidR="00045C45" w:rsidRPr="006D4502" w:rsidRDefault="00045C45" w:rsidP="00045C45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</w:rPr>
      </w:pPr>
    </w:p>
    <w:p w:rsidR="00045C45" w:rsidRPr="006D4502" w:rsidRDefault="00045C45" w:rsidP="00045C45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sz w:val="32"/>
          <w:szCs w:val="32"/>
        </w:rPr>
      </w:pPr>
      <w:r w:rsidRPr="006D4502">
        <w:rPr>
          <w:rStyle w:val="a3"/>
          <w:rFonts w:ascii="Times New Roman" w:hAnsi="Times New Roman" w:cs="Times New Roman"/>
          <w:b w:val="0"/>
          <w:sz w:val="32"/>
          <w:szCs w:val="32"/>
        </w:rPr>
        <w:t>Советники Министра</w:t>
      </w:r>
    </w:p>
    <w:p w:rsidR="00045C45" w:rsidRPr="006D4502" w:rsidRDefault="00045C45" w:rsidP="00045C45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sz w:val="32"/>
          <w:szCs w:val="32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045C45" w:rsidRPr="000F1184" w:rsidTr="005B2AE2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5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6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045C45" w:rsidRPr="000F1184" w:rsidTr="005B2AE2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пло</w:t>
            </w:r>
            <w:r w:rsidR="00EE43E1">
              <w:rPr>
                <w:rFonts w:ascii="Times New Roman" w:hAnsi="Times New Roman" w:cs="Times New Roman"/>
                <w:b/>
              </w:rPr>
              <w:t>-</w:t>
            </w:r>
            <w:bookmarkStart w:id="0" w:name="_GoBack"/>
            <w:bookmarkEnd w:id="0"/>
            <w:r w:rsidRPr="000F1184">
              <w:rPr>
                <w:rFonts w:ascii="Times New Roman" w:hAnsi="Times New Roman" w:cs="Times New Roman"/>
                <w:b/>
              </w:rPr>
              <w:t>щадь</w:t>
            </w:r>
          </w:p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5C45" w:rsidRPr="00F718F2" w:rsidTr="005B2AE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F718F2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Карпов Виктор</w:t>
            </w:r>
          </w:p>
          <w:p w:rsidR="00045C45" w:rsidRPr="00F718F2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Викторович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2A92">
              <w:rPr>
                <w:rFonts w:ascii="Times New Roman" w:hAnsi="Times New Roman" w:cs="Times New Roman"/>
              </w:rPr>
              <w:t xml:space="preserve">Советник </w:t>
            </w:r>
          </w:p>
          <w:p w:rsidR="00045C45" w:rsidRPr="00B92A92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2A92">
              <w:rPr>
                <w:rFonts w:ascii="Times New Roman" w:hAnsi="Times New Roman" w:cs="Times New Roman"/>
              </w:rPr>
              <w:t>Министра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5C45" w:rsidRPr="00F718F2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5C45" w:rsidRPr="00F718F2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54,99  Россия</w:t>
            </w:r>
          </w:p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45C45" w:rsidRPr="00F718F2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Default="00045C45" w:rsidP="005B2AE2">
            <w:pPr>
              <w:jc w:val="center"/>
            </w:pPr>
            <w:r w:rsidRPr="00161D0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Default="00045C45" w:rsidP="005B2AE2">
            <w:pPr>
              <w:jc w:val="center"/>
            </w:pPr>
            <w:r w:rsidRPr="00161D0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Default="00045C45" w:rsidP="005B2AE2">
            <w:pPr>
              <w:jc w:val="center"/>
            </w:pPr>
            <w:r w:rsidRPr="00161D0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Default="00045C45" w:rsidP="005B2AE2">
            <w:pPr>
              <w:jc w:val="center"/>
            </w:pPr>
            <w:r w:rsidRPr="00161D0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F718F2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1 862 847,01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Default="00045C45" w:rsidP="005B2AE2">
            <w:pPr>
              <w:jc w:val="center"/>
            </w:pPr>
            <w:r w:rsidRPr="00584B5D">
              <w:rPr>
                <w:rFonts w:ascii="Times New Roman" w:hAnsi="Times New Roman" w:cs="Times New Roman"/>
              </w:rPr>
              <w:t>–</w:t>
            </w:r>
          </w:p>
        </w:tc>
      </w:tr>
      <w:tr w:rsidR="00045C45" w:rsidRPr="00B92A92" w:rsidTr="005B2AE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B92A92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B92A92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2A9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B92A92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B92A92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045C45" w:rsidRPr="00B92A92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B92A92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 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Default="00045C45" w:rsidP="005B2AE2">
            <w:pPr>
              <w:jc w:val="center"/>
            </w:pPr>
            <w:r w:rsidRPr="00161D0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Default="00045C45" w:rsidP="005B2AE2">
            <w:pPr>
              <w:jc w:val="center"/>
            </w:pPr>
            <w:r w:rsidRPr="00161D0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Default="00045C45" w:rsidP="005B2AE2">
            <w:pPr>
              <w:jc w:val="center"/>
            </w:pPr>
            <w:r w:rsidRPr="00161D0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Default="00045C45" w:rsidP="005B2AE2">
            <w:pPr>
              <w:jc w:val="center"/>
            </w:pPr>
            <w:r w:rsidRPr="00161D0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B92A92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784 377,04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Default="00045C45" w:rsidP="005B2AE2">
            <w:pPr>
              <w:jc w:val="center"/>
            </w:pPr>
            <w:r w:rsidRPr="00584B5D">
              <w:rPr>
                <w:rFonts w:ascii="Times New Roman" w:hAnsi="Times New Roman" w:cs="Times New Roman"/>
              </w:rPr>
              <w:t>–</w:t>
            </w:r>
          </w:p>
        </w:tc>
      </w:tr>
      <w:tr w:rsidR="00045C45" w:rsidRPr="00B92A92" w:rsidTr="005B2AE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B92A92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B92A92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2A92">
              <w:rPr>
                <w:rFonts w:ascii="Times New Roman" w:hAnsi="Times New Roman" w:cs="Times New Roman"/>
                <w:b/>
              </w:rPr>
              <w:t>Мельникова Мария</w:t>
            </w:r>
          </w:p>
          <w:p w:rsidR="00045C45" w:rsidRPr="00B92A92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2A92">
              <w:rPr>
                <w:rFonts w:ascii="Times New Roman" w:hAnsi="Times New Roman" w:cs="Times New Roman"/>
                <w:b/>
              </w:rPr>
              <w:t>Аркадьевна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2A92">
              <w:rPr>
                <w:rFonts w:ascii="Times New Roman" w:hAnsi="Times New Roman" w:cs="Times New Roman"/>
              </w:rPr>
              <w:t xml:space="preserve">Советник </w:t>
            </w:r>
          </w:p>
          <w:p w:rsidR="00045C45" w:rsidRPr="00B92A92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2A92">
              <w:rPr>
                <w:rFonts w:ascii="Times New Roman" w:hAnsi="Times New Roman" w:cs="Times New Roman"/>
              </w:rPr>
              <w:t>Министра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(под ИЖС)</w:t>
            </w:r>
          </w:p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5C45" w:rsidRDefault="00045C45" w:rsidP="00045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5C45" w:rsidRDefault="00045C45" w:rsidP="00045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2211  Россия</w:t>
            </w:r>
          </w:p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61,2    Россия</w:t>
            </w:r>
          </w:p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Default="00045C45" w:rsidP="005B2AE2">
            <w:pPr>
              <w:jc w:val="center"/>
            </w:pPr>
            <w:r w:rsidRPr="00161D0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Default="00045C45" w:rsidP="005B2AE2">
            <w:pPr>
              <w:jc w:val="center"/>
            </w:pPr>
            <w:r w:rsidRPr="00161D0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Default="00045C45" w:rsidP="005B2AE2">
            <w:pPr>
              <w:jc w:val="center"/>
            </w:pPr>
            <w:r w:rsidRPr="00161D0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Default="00045C45" w:rsidP="00045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045C45" w:rsidRPr="00045C45" w:rsidRDefault="00045C45" w:rsidP="00045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</w:t>
            </w:r>
            <w:r w:rsidRPr="00045C4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Q</w:t>
            </w:r>
            <w:r w:rsidRPr="00045C45">
              <w:rPr>
                <w:rFonts w:ascii="Times New Roman" w:hAnsi="Times New Roman" w:cs="Times New Roman"/>
              </w:rPr>
              <w:t>5</w:t>
            </w:r>
          </w:p>
          <w:p w:rsidR="00045C45" w:rsidRDefault="00045C45" w:rsidP="00045C45">
            <w:pPr>
              <w:jc w:val="center"/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1 891 472,38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Default="00045C45" w:rsidP="005B2AE2">
            <w:pPr>
              <w:jc w:val="center"/>
            </w:pPr>
            <w:r w:rsidRPr="00584B5D">
              <w:rPr>
                <w:rFonts w:ascii="Times New Roman" w:hAnsi="Times New Roman" w:cs="Times New Roman"/>
              </w:rPr>
              <w:t>–</w:t>
            </w:r>
          </w:p>
        </w:tc>
      </w:tr>
      <w:tr w:rsidR="00045C45" w:rsidRPr="000F1184" w:rsidTr="005B2AE2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7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8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045C45" w:rsidRPr="000F1184" w:rsidTr="00045C45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 w:rsidR="00EE43E1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0F1184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5C45" w:rsidRPr="00B92A92" w:rsidTr="00045C45">
        <w:trPr>
          <w:trHeight w:val="151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B92A92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B92A92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B92A92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Default="00045C45" w:rsidP="00045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D4502" w:rsidRDefault="006D450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4502" w:rsidRDefault="006D450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6D4502" w:rsidRDefault="006D450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½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103,7  Россия</w:t>
            </w:r>
          </w:p>
          <w:p w:rsidR="006D4502" w:rsidRDefault="006D450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D4502" w:rsidRDefault="006D450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   Россия</w:t>
            </w:r>
          </w:p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36,5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161D06" w:rsidRDefault="00045C45" w:rsidP="00EE43E1">
            <w:pPr>
              <w:jc w:val="center"/>
              <w:rPr>
                <w:rFonts w:ascii="Times New Roman" w:hAnsi="Times New Roman" w:cs="Times New Roman"/>
              </w:rPr>
            </w:pPr>
            <w:r w:rsidRPr="00C3703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161D06" w:rsidRDefault="00045C45" w:rsidP="00EE43E1">
            <w:pPr>
              <w:jc w:val="center"/>
              <w:rPr>
                <w:rFonts w:ascii="Times New Roman" w:hAnsi="Times New Roman" w:cs="Times New Roman"/>
              </w:rPr>
            </w:pPr>
            <w:r w:rsidRPr="00C3703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161D06" w:rsidRDefault="00045C45" w:rsidP="00EE43E1">
            <w:pPr>
              <w:jc w:val="center"/>
              <w:rPr>
                <w:rFonts w:ascii="Times New Roman" w:hAnsi="Times New Roman" w:cs="Times New Roman"/>
              </w:rPr>
            </w:pPr>
            <w:r w:rsidRPr="00C3703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161D06" w:rsidRDefault="00045C45" w:rsidP="005B2A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45" w:rsidRPr="00584B5D" w:rsidRDefault="00045C45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</w:tbl>
    <w:p w:rsidR="00411492" w:rsidRDefault="00411492"/>
    <w:sectPr w:rsidR="00411492" w:rsidSect="00FF0D89">
      <w:pgSz w:w="16838" w:h="11906" w:orient="landscape"/>
      <w:pgMar w:top="850" w:right="1134" w:bottom="170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C45"/>
    <w:rsid w:val="00045C45"/>
    <w:rsid w:val="00411492"/>
    <w:rsid w:val="006D4502"/>
    <w:rsid w:val="00D6532D"/>
    <w:rsid w:val="00EE43E1"/>
    <w:rsid w:val="00FF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C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45C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C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45C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5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1D033027B566D88FEF2CBEDFCBA0BC27DFB58D33B6F0EB9A8A4EC56B7AE41809D7E64A1B6C276FYCg4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11D033027B566D88FEF2CBEDFCBA0BC27DFB58D33B6F0EB9A8A4EC56B7AE41809D7E64A1B6C276FYCg5F" TargetMode="External"/><Relationship Id="rId5" Type="http://schemas.openxmlformats.org/officeDocument/2006/relationships/hyperlink" Target="consultantplus://offline/ref=F11D033027B566D88FEF2CBEDFCBA0BC27DFB58D33B6F0EB9A8A4EC56B7AE41809D7E64A1B6C276FYCg4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Константин Евгеньевич</dc:creator>
  <cp:lastModifiedBy>Петренко Константин Евгеньевич</cp:lastModifiedBy>
  <cp:revision>5</cp:revision>
  <dcterms:created xsi:type="dcterms:W3CDTF">2014-05-20T06:11:00Z</dcterms:created>
  <dcterms:modified xsi:type="dcterms:W3CDTF">2014-05-26T07:41:00Z</dcterms:modified>
</cp:coreProperties>
</file>