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8AC" w:rsidRPr="00560EB4" w:rsidRDefault="009C28AC" w:rsidP="009C28AC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:rsidR="009C28AC" w:rsidRPr="00560EB4" w:rsidRDefault="009C28AC" w:rsidP="009C28AC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560EB4">
        <w:rPr>
          <w:rFonts w:ascii="Calibri" w:hAnsi="Calibri" w:cs="Calibri"/>
        </w:rPr>
        <w:t xml:space="preserve"> </w:t>
      </w:r>
    </w:p>
    <w:p w:rsidR="008B60A8" w:rsidRPr="008B60A8" w:rsidRDefault="008B60A8" w:rsidP="008B60A8">
      <w:pPr>
        <w:jc w:val="center"/>
      </w:pPr>
      <w:bookmarkStart w:id="0" w:name="Par1774"/>
      <w:bookmarkEnd w:id="0"/>
      <w:r w:rsidRPr="008B60A8">
        <w:t>Сведения</w:t>
      </w:r>
    </w:p>
    <w:p w:rsidR="008B60A8" w:rsidRDefault="008B60A8" w:rsidP="008B60A8">
      <w:pPr>
        <w:jc w:val="center"/>
      </w:pPr>
      <w:r w:rsidRPr="008B60A8">
        <w:t xml:space="preserve"> о доходах, об имуществе и обязательствах имущественного характера муниципальных служащих </w:t>
      </w:r>
    </w:p>
    <w:p w:rsidR="008B60A8" w:rsidRPr="008B60A8" w:rsidRDefault="008B60A8" w:rsidP="008B60A8">
      <w:pPr>
        <w:jc w:val="center"/>
      </w:pPr>
      <w:r>
        <w:t>Финансового управления</w:t>
      </w:r>
      <w:r w:rsidRPr="008B60A8">
        <w:t xml:space="preserve"> Администрации городского округа Химки Московской области на себя, супругу (супруга) и несовершеннолетних детей за 2013 год</w:t>
      </w:r>
    </w:p>
    <w:p w:rsidR="009C28AC" w:rsidRPr="00560EB4" w:rsidRDefault="009C28AC" w:rsidP="009C28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6"/>
        <w:gridCol w:w="2186"/>
        <w:gridCol w:w="19"/>
        <w:gridCol w:w="2208"/>
        <w:gridCol w:w="2205"/>
        <w:gridCol w:w="16"/>
        <w:gridCol w:w="2189"/>
        <w:gridCol w:w="31"/>
        <w:gridCol w:w="2174"/>
        <w:gridCol w:w="47"/>
        <w:gridCol w:w="2158"/>
        <w:gridCol w:w="62"/>
        <w:gridCol w:w="2217"/>
      </w:tblGrid>
      <w:tr w:rsidR="009C28AC" w:rsidRPr="00560EB4" w:rsidTr="003D14E6">
        <w:trPr>
          <w:tblCellSpacing w:w="5" w:type="nil"/>
        </w:trPr>
        <w:tc>
          <w:tcPr>
            <w:tcW w:w="7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AC" w:rsidRPr="00560EB4" w:rsidRDefault="009C28AC" w:rsidP="00F0749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Ф.И.О. </w:t>
            </w:r>
          </w:p>
        </w:tc>
        <w:tc>
          <w:tcPr>
            <w:tcW w:w="7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AC" w:rsidRPr="00560EB4" w:rsidRDefault="009C28AC" w:rsidP="00F0749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 w:rsidRPr="00560EB4">
              <w:rPr>
                <w:rFonts w:ascii="Courier New" w:hAnsi="Courier New" w:cs="Courier New"/>
                <w:sz w:val="20"/>
                <w:szCs w:val="20"/>
              </w:rPr>
              <w:t>Наименова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ние</w:t>
            </w:r>
            <w:proofErr w:type="spellEnd"/>
            <w:proofErr w:type="gramEnd"/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 замещаемой  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560EB4">
              <w:rPr>
                <w:rFonts w:ascii="Courier New" w:hAnsi="Courier New" w:cs="Courier New"/>
                <w:sz w:val="20"/>
                <w:szCs w:val="20"/>
              </w:rPr>
              <w:t>муници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пальной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должности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0D5460">
              <w:rPr>
                <w:rFonts w:ascii="Courier New" w:hAnsi="Courier New" w:cs="Courier New"/>
                <w:sz w:val="18"/>
                <w:szCs w:val="18"/>
              </w:rPr>
              <w:t xml:space="preserve">должности </w:t>
            </w:r>
            <w:proofErr w:type="spellStart"/>
            <w:r w:rsidRPr="000D5460">
              <w:rPr>
                <w:rFonts w:ascii="Courier New" w:hAnsi="Courier New" w:cs="Courier New"/>
                <w:sz w:val="18"/>
                <w:szCs w:val="18"/>
              </w:rPr>
              <w:t>муници</w:t>
            </w:r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r w:rsidRPr="000D5460">
              <w:rPr>
                <w:rFonts w:ascii="Courier New" w:hAnsi="Courier New" w:cs="Courier New"/>
                <w:sz w:val="18"/>
                <w:szCs w:val="18"/>
              </w:rPr>
              <w:t>пальной</w:t>
            </w:r>
            <w:proofErr w:type="spellEnd"/>
            <w:r w:rsidRPr="000D5460">
              <w:rPr>
                <w:rFonts w:ascii="Courier New" w:hAnsi="Courier New" w:cs="Courier New"/>
                <w:sz w:val="18"/>
                <w:szCs w:val="18"/>
              </w:rPr>
              <w:t xml:space="preserve"> службы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</w:tc>
        <w:tc>
          <w:tcPr>
            <w:tcW w:w="7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AC" w:rsidRPr="00560EB4" w:rsidRDefault="009C28AC" w:rsidP="00F0749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Общая сумма    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proofErr w:type="gramStart"/>
            <w:r w:rsidRPr="00560EB4">
              <w:rPr>
                <w:rFonts w:ascii="Courier New" w:hAnsi="Courier New" w:cs="Courier New"/>
                <w:sz w:val="20"/>
                <w:szCs w:val="20"/>
              </w:rPr>
              <w:t>декларирован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годового дохода за 20</w:t>
            </w:r>
            <w:r>
              <w:rPr>
                <w:rFonts w:ascii="Courier New" w:hAnsi="Courier New" w:cs="Courier New"/>
                <w:sz w:val="20"/>
                <w:szCs w:val="20"/>
              </w:rPr>
              <w:t>13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 год (руб.)</w:t>
            </w:r>
          </w:p>
        </w:tc>
        <w:tc>
          <w:tcPr>
            <w:tcW w:w="21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AC" w:rsidRPr="00560EB4" w:rsidRDefault="009C28AC" w:rsidP="00F0749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60EB4">
              <w:rPr>
                <w:rFonts w:ascii="Courier New" w:hAnsi="Courier New" w:cs="Courier New"/>
                <w:sz w:val="20"/>
                <w:szCs w:val="20"/>
              </w:rPr>
              <w:t>Перечень объектов недвижимого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имущества, принадлежащих на праве собственности или находящихся пользовании 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AC" w:rsidRPr="00560EB4" w:rsidRDefault="009C28AC" w:rsidP="00AE57A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Перечень    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br/>
              <w:t xml:space="preserve">транспортных средств,    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br/>
              <w:t>принадлежащих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на праве    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560EB4">
              <w:rPr>
                <w:rFonts w:ascii="Courier New" w:hAnsi="Courier New" w:cs="Courier New"/>
                <w:sz w:val="20"/>
                <w:szCs w:val="20"/>
              </w:rPr>
              <w:t>собствен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ност</w:t>
            </w:r>
            <w:proofErr w:type="gramStart"/>
            <w:r w:rsidRPr="00560EB4"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 w:rsidRPr="00560EB4">
              <w:rPr>
                <w:rFonts w:ascii="Courier New" w:hAnsi="Courier New" w:cs="Courier New"/>
                <w:sz w:val="20"/>
                <w:szCs w:val="20"/>
              </w:rPr>
              <w:t>(</w:t>
            </w:r>
            <w:proofErr w:type="gramEnd"/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вид, марка) </w:t>
            </w:r>
          </w:p>
        </w:tc>
      </w:tr>
      <w:tr w:rsidR="00920214" w:rsidRPr="00560EB4" w:rsidTr="003D14E6">
        <w:trPr>
          <w:tblCellSpacing w:w="5" w:type="nil"/>
        </w:trPr>
        <w:tc>
          <w:tcPr>
            <w:tcW w:w="71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AC" w:rsidRPr="00560EB4" w:rsidRDefault="009C28AC" w:rsidP="00F0749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AC" w:rsidRPr="00560EB4" w:rsidRDefault="009C28AC" w:rsidP="00F0749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1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AC" w:rsidRPr="00560EB4" w:rsidRDefault="009C28AC" w:rsidP="00F0749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AC" w:rsidRPr="00560EB4" w:rsidRDefault="009C28AC" w:rsidP="00F0749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560EB4">
              <w:rPr>
                <w:rFonts w:ascii="Courier New" w:hAnsi="Courier New" w:cs="Courier New"/>
                <w:sz w:val="20"/>
                <w:szCs w:val="20"/>
              </w:rPr>
              <w:t>объек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та</w:t>
            </w:r>
            <w:proofErr w:type="spellEnd"/>
            <w:proofErr w:type="gramEnd"/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560EB4">
              <w:rPr>
                <w:rFonts w:ascii="Courier New" w:hAnsi="Courier New" w:cs="Courier New"/>
                <w:sz w:val="20"/>
                <w:szCs w:val="20"/>
              </w:rPr>
              <w:t>недви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жимос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ти</w:t>
            </w:r>
            <w:proofErr w:type="spellEnd"/>
          </w:p>
        </w:tc>
        <w:tc>
          <w:tcPr>
            <w:tcW w:w="7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AC" w:rsidRPr="00560EB4" w:rsidRDefault="009C28AC" w:rsidP="00F0749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Площадь 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br/>
              <w:t xml:space="preserve">(кв. м)  </w:t>
            </w:r>
          </w:p>
        </w:tc>
        <w:tc>
          <w:tcPr>
            <w:tcW w:w="7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AC" w:rsidRPr="00560EB4" w:rsidRDefault="009C28AC" w:rsidP="00F0749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Страна     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proofErr w:type="gramStart"/>
            <w:r w:rsidRPr="00560EB4">
              <w:rPr>
                <w:rFonts w:ascii="Courier New" w:hAnsi="Courier New" w:cs="Courier New"/>
                <w:sz w:val="20"/>
                <w:szCs w:val="20"/>
              </w:rPr>
              <w:t>располо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жения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объекта     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560EB4">
              <w:rPr>
                <w:rFonts w:ascii="Courier New" w:hAnsi="Courier New" w:cs="Courier New"/>
                <w:sz w:val="20"/>
                <w:szCs w:val="20"/>
              </w:rPr>
              <w:t>недвижи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мого</w:t>
            </w:r>
            <w:proofErr w:type="spellEnd"/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560EB4">
              <w:rPr>
                <w:rFonts w:ascii="Courier New" w:hAnsi="Courier New" w:cs="Courier New"/>
                <w:sz w:val="20"/>
                <w:szCs w:val="20"/>
              </w:rPr>
              <w:t>имущест</w:t>
            </w: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560EB4">
              <w:rPr>
                <w:rFonts w:ascii="Courier New" w:hAnsi="Courier New" w:cs="Courier New"/>
                <w:sz w:val="20"/>
                <w:szCs w:val="20"/>
              </w:rPr>
              <w:t>ва</w:t>
            </w:r>
            <w:proofErr w:type="spellEnd"/>
            <w:r w:rsidRPr="00560EB4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AC" w:rsidRPr="00560EB4" w:rsidRDefault="009C28AC" w:rsidP="00F0749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20214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8C1DBD" w:rsidRPr="00664676" w:rsidRDefault="008C1DBD" w:rsidP="008C1DB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Юрина Татьяна Николаевна</w:t>
            </w:r>
          </w:p>
        </w:tc>
        <w:tc>
          <w:tcPr>
            <w:tcW w:w="710" w:type="pct"/>
            <w:shd w:val="clear" w:color="auto" w:fill="auto"/>
          </w:tcPr>
          <w:p w:rsidR="008C1DBD" w:rsidRPr="00664676" w:rsidRDefault="008C1DB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  <w:tc>
          <w:tcPr>
            <w:tcW w:w="709" w:type="pct"/>
            <w:shd w:val="clear" w:color="auto" w:fill="auto"/>
          </w:tcPr>
          <w:p w:rsidR="008C1DBD" w:rsidRPr="008C1DBD" w:rsidRDefault="008C1DB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967994,62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8C1DBD" w:rsidRDefault="008C1DB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 ¼)</w:t>
            </w:r>
          </w:p>
          <w:p w:rsidR="008C1DBD" w:rsidRDefault="008C1DB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(совместная)</w:t>
            </w:r>
          </w:p>
          <w:p w:rsidR="008C1DBD" w:rsidRPr="00664676" w:rsidRDefault="008C1DBD" w:rsidP="008C1DB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8C1DBD" w:rsidRDefault="008C1DB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</w:p>
          <w:p w:rsidR="008C1DBD" w:rsidRDefault="008C1DB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8C1DBD" w:rsidRDefault="008C1DB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8C1DBD" w:rsidRDefault="008C1DB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  <w:p w:rsidR="008C1DBD" w:rsidRPr="00664676" w:rsidRDefault="008C1DB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8C1DBD" w:rsidRDefault="008C1DB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C1DBD" w:rsidRDefault="008C1DB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8C1DBD" w:rsidRDefault="008C1DB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8C1DBD" w:rsidRDefault="008C1DB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C1DBD" w:rsidRPr="00664676" w:rsidRDefault="008C1DB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8C1DBD" w:rsidRDefault="008C1DB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8C1DBD" w:rsidRPr="008C1DBD" w:rsidRDefault="008C1DB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Honda Jazz</w:t>
            </w:r>
          </w:p>
        </w:tc>
      </w:tr>
      <w:tr w:rsidR="00920214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920214" w:rsidRDefault="00920214" w:rsidP="008C1DB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710" w:type="pct"/>
            <w:shd w:val="clear" w:color="auto" w:fill="auto"/>
          </w:tcPr>
          <w:p w:rsidR="00920214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pct"/>
            <w:shd w:val="clear" w:color="auto" w:fill="auto"/>
          </w:tcPr>
          <w:p w:rsidR="00920214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266047,22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Default="007775F5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920214">
              <w:rPr>
                <w:sz w:val="24"/>
                <w:szCs w:val="24"/>
              </w:rPr>
              <w:t>вартира (долевая ¼)</w:t>
            </w:r>
          </w:p>
          <w:p w:rsidR="00920214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(совместная)</w:t>
            </w:r>
          </w:p>
          <w:p w:rsidR="00920214" w:rsidRPr="00664676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pct"/>
            <w:gridSpan w:val="2"/>
            <w:shd w:val="clear" w:color="auto" w:fill="auto"/>
          </w:tcPr>
          <w:p w:rsidR="00920214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</w:p>
          <w:p w:rsidR="00920214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920214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920214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  <w:p w:rsidR="00920214" w:rsidRPr="00664676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pct"/>
            <w:gridSpan w:val="2"/>
            <w:shd w:val="clear" w:color="auto" w:fill="auto"/>
          </w:tcPr>
          <w:p w:rsidR="00920214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20214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920214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920214" w:rsidRPr="00664676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920214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20214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Яблокова Евгения Константиновна</w:t>
            </w:r>
          </w:p>
        </w:tc>
        <w:tc>
          <w:tcPr>
            <w:tcW w:w="710" w:type="pct"/>
            <w:shd w:val="clear" w:color="auto" w:fill="auto"/>
          </w:tcPr>
          <w:p w:rsidR="00920214" w:rsidRPr="00664676" w:rsidRDefault="00920214" w:rsidP="003D14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бухгалтерского учета и отчетности</w:t>
            </w:r>
          </w:p>
        </w:tc>
        <w:tc>
          <w:tcPr>
            <w:tcW w:w="709" w:type="pct"/>
            <w:shd w:val="clear" w:color="auto" w:fill="auto"/>
          </w:tcPr>
          <w:p w:rsidR="00920214" w:rsidRP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963945.00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79.3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775F5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710" w:type="pct"/>
            <w:shd w:val="clear" w:color="auto" w:fill="auto"/>
          </w:tcPr>
          <w:p w:rsidR="007775F5" w:rsidRDefault="007775F5" w:rsidP="003D14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pct"/>
            <w:shd w:val="clear" w:color="auto" w:fill="auto"/>
          </w:tcPr>
          <w:p w:rsidR="007775F5" w:rsidRP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768000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7775F5" w:rsidRP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7775F5" w:rsidRPr="00664676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775F5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710" w:type="pct"/>
            <w:shd w:val="clear" w:color="auto" w:fill="auto"/>
          </w:tcPr>
          <w:p w:rsidR="007775F5" w:rsidRDefault="007775F5" w:rsidP="003D14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pct"/>
            <w:shd w:val="clear" w:color="auto" w:fill="auto"/>
          </w:tcPr>
          <w:p w:rsidR="007775F5" w:rsidRP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7775F5" w:rsidRP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7775F5" w:rsidRPr="00664676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20214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Муравская</w:t>
            </w:r>
            <w:proofErr w:type="spellEnd"/>
            <w:r>
              <w:rPr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710" w:type="pct"/>
            <w:shd w:val="clear" w:color="auto" w:fill="auto"/>
          </w:tcPr>
          <w:p w:rsidR="00920214" w:rsidRPr="00664676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бухгалтерского учета и отчетности</w:t>
            </w:r>
          </w:p>
        </w:tc>
        <w:tc>
          <w:tcPr>
            <w:tcW w:w="709" w:type="pct"/>
            <w:shd w:val="clear" w:color="auto" w:fill="auto"/>
          </w:tcPr>
          <w:p w:rsidR="00920214" w:rsidRPr="008C1DBD" w:rsidRDefault="00BE59E0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790068,40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BE59E0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BE59E0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BE59E0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920214" w:rsidRPr="00664676" w:rsidRDefault="00BE59E0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20214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Синельщикова Анна Васильевна</w:t>
            </w:r>
          </w:p>
        </w:tc>
        <w:tc>
          <w:tcPr>
            <w:tcW w:w="710" w:type="pct"/>
            <w:shd w:val="clear" w:color="auto" w:fill="auto"/>
          </w:tcPr>
          <w:p w:rsidR="00920214" w:rsidRPr="00664676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бухгалтерского </w:t>
            </w:r>
            <w:r>
              <w:rPr>
                <w:sz w:val="24"/>
                <w:szCs w:val="24"/>
              </w:rPr>
              <w:lastRenderedPageBreak/>
              <w:t>учета и отчетности</w:t>
            </w:r>
          </w:p>
        </w:tc>
        <w:tc>
          <w:tcPr>
            <w:tcW w:w="709" w:type="pct"/>
            <w:shd w:val="clear" w:color="auto" w:fill="auto"/>
          </w:tcPr>
          <w:p w:rsidR="00920214" w:rsidRPr="008C1DBD" w:rsidRDefault="00BE59E0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724859,36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BE59E0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  ½)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BE59E0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74,9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BE59E0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20214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Логвинова</w:t>
            </w:r>
            <w:proofErr w:type="spellEnd"/>
            <w:r>
              <w:rPr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710" w:type="pct"/>
            <w:shd w:val="clear" w:color="auto" w:fill="auto"/>
          </w:tcPr>
          <w:p w:rsidR="00920214" w:rsidRPr="00664676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бухгалтерского учета и отчетности</w:t>
            </w:r>
          </w:p>
        </w:tc>
        <w:tc>
          <w:tcPr>
            <w:tcW w:w="709" w:type="pct"/>
            <w:shd w:val="clear" w:color="auto" w:fill="auto"/>
          </w:tcPr>
          <w:p w:rsidR="00920214" w:rsidRPr="00B704B9" w:rsidRDefault="00B704B9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942982.00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Default="00B704B9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B704B9" w:rsidRDefault="00B704B9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 ½)</w:t>
            </w:r>
          </w:p>
          <w:p w:rsidR="00B704B9" w:rsidRPr="00B704B9" w:rsidRDefault="00B704B9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 ½)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Default="00B704B9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B704B9" w:rsidRDefault="00B704B9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68,4</w:t>
            </w:r>
          </w:p>
          <w:p w:rsidR="00B704B9" w:rsidRDefault="00B704B9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B704B9" w:rsidRPr="00664676" w:rsidRDefault="00B704B9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Default="00B704B9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04B9" w:rsidRDefault="00B704B9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04B9" w:rsidRDefault="00B704B9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B704B9" w:rsidRPr="00664676" w:rsidRDefault="00B704B9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920214" w:rsidRDefault="00B704B9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B704B9" w:rsidRPr="00B704B9" w:rsidRDefault="00B704B9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Nissan-note</w:t>
            </w:r>
          </w:p>
        </w:tc>
      </w:tr>
      <w:tr w:rsidR="00920214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Екатерина Сергеевна</w:t>
            </w:r>
          </w:p>
        </w:tc>
        <w:tc>
          <w:tcPr>
            <w:tcW w:w="710" w:type="pct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бюджетного отдела</w:t>
            </w:r>
          </w:p>
        </w:tc>
        <w:tc>
          <w:tcPr>
            <w:tcW w:w="709" w:type="pct"/>
            <w:shd w:val="clear" w:color="auto" w:fill="auto"/>
          </w:tcPr>
          <w:p w:rsidR="00920214" w:rsidRPr="008C1DB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779278,34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 1/3)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817CD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710" w:type="pct"/>
            <w:shd w:val="clear" w:color="auto" w:fill="auto"/>
          </w:tcPr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pct"/>
            <w:shd w:val="clear" w:color="auto" w:fill="auto"/>
          </w:tcPr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480000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 ½)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817CD" w:rsidRPr="00664676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2817CD" w:rsidRP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Opel-Astra</w:t>
            </w:r>
          </w:p>
        </w:tc>
      </w:tr>
      <w:tr w:rsidR="002817CD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2817CD" w:rsidRPr="00E719A2" w:rsidRDefault="00E719A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710" w:type="pct"/>
            <w:shd w:val="clear" w:color="auto" w:fill="auto"/>
          </w:tcPr>
          <w:p w:rsidR="002817CD" w:rsidRP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pct"/>
            <w:shd w:val="clear" w:color="auto" w:fill="auto"/>
          </w:tcPr>
          <w:p w:rsidR="002817CD" w:rsidRP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817CD" w:rsidRP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 ½)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817CD" w:rsidRPr="00664676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2817CD" w:rsidRPr="00664676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20214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Певнева</w:t>
            </w:r>
            <w:proofErr w:type="spellEnd"/>
            <w:r>
              <w:rPr>
                <w:sz w:val="24"/>
                <w:szCs w:val="24"/>
              </w:rPr>
              <w:t xml:space="preserve"> Нина Андреевна</w:t>
            </w:r>
          </w:p>
        </w:tc>
        <w:tc>
          <w:tcPr>
            <w:tcW w:w="710" w:type="pct"/>
            <w:shd w:val="clear" w:color="auto" w:fill="auto"/>
          </w:tcPr>
          <w:p w:rsidR="00920214" w:rsidRPr="00664676" w:rsidRDefault="00920214" w:rsidP="003D14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бюджетного отдела</w:t>
            </w:r>
          </w:p>
        </w:tc>
        <w:tc>
          <w:tcPr>
            <w:tcW w:w="709" w:type="pct"/>
            <w:shd w:val="clear" w:color="auto" w:fill="auto"/>
          </w:tcPr>
          <w:p w:rsidR="00920214" w:rsidRPr="008C1DB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1081806,33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817CD" w:rsidRPr="00664676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 ¼)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</w:t>
            </w:r>
          </w:p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50,4</w:t>
            </w:r>
          </w:p>
          <w:p w:rsidR="002817CD" w:rsidRPr="00664676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68,2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817CD" w:rsidRPr="00664676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20214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Безрукова Елена Ивановна</w:t>
            </w:r>
          </w:p>
        </w:tc>
        <w:tc>
          <w:tcPr>
            <w:tcW w:w="710" w:type="pct"/>
            <w:shd w:val="clear" w:color="auto" w:fill="auto"/>
          </w:tcPr>
          <w:p w:rsidR="00920214" w:rsidRPr="00664676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бюджетного отдела</w:t>
            </w:r>
          </w:p>
        </w:tc>
        <w:tc>
          <w:tcPr>
            <w:tcW w:w="709" w:type="pct"/>
            <w:shd w:val="clear" w:color="auto" w:fill="auto"/>
          </w:tcPr>
          <w:p w:rsidR="00920214" w:rsidRPr="008C1DBD" w:rsidRDefault="00E719A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839951,77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Default="005630D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630D2" w:rsidRDefault="005630D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5630D2" w:rsidRPr="00664676" w:rsidRDefault="005630D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 1/3)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Default="005630D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  <w:p w:rsidR="005630D2" w:rsidRDefault="005630D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</w:t>
            </w:r>
          </w:p>
          <w:p w:rsidR="005630D2" w:rsidRPr="00664676" w:rsidRDefault="005630D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Default="005630D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630D2" w:rsidRDefault="005630D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630D2" w:rsidRPr="00664676" w:rsidRDefault="005630D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630D2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5630D2" w:rsidRDefault="005630D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710" w:type="pct"/>
            <w:shd w:val="clear" w:color="auto" w:fill="auto"/>
          </w:tcPr>
          <w:p w:rsidR="005630D2" w:rsidRDefault="005630D2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pct"/>
            <w:shd w:val="clear" w:color="auto" w:fill="auto"/>
          </w:tcPr>
          <w:p w:rsidR="005630D2" w:rsidRDefault="005630D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155366,47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5630D2" w:rsidRDefault="005630D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 1/3)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5630D2" w:rsidRDefault="005630D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5630D2" w:rsidRDefault="005630D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5630D2" w:rsidRPr="005630D2" w:rsidRDefault="005630D2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Opel</w:t>
            </w:r>
            <w:r w:rsidRPr="005630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Omega</w:t>
            </w:r>
            <w:r w:rsidRPr="005630D2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Karavan</w:t>
            </w:r>
            <w:proofErr w:type="spellEnd"/>
          </w:p>
        </w:tc>
      </w:tr>
      <w:tr w:rsidR="00920214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920214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Сучкова Наталья Владимировна</w:t>
            </w:r>
          </w:p>
        </w:tc>
        <w:tc>
          <w:tcPr>
            <w:tcW w:w="710" w:type="pct"/>
            <w:shd w:val="clear" w:color="auto" w:fill="auto"/>
          </w:tcPr>
          <w:p w:rsidR="00920214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доходов</w:t>
            </w:r>
          </w:p>
        </w:tc>
        <w:tc>
          <w:tcPr>
            <w:tcW w:w="709" w:type="pct"/>
            <w:shd w:val="clear" w:color="auto" w:fill="auto"/>
          </w:tcPr>
          <w:p w:rsidR="00920214" w:rsidRPr="008C1DBD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808073,36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4898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214898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710" w:type="pct"/>
            <w:shd w:val="clear" w:color="auto" w:fill="auto"/>
          </w:tcPr>
          <w:p w:rsidR="00214898" w:rsidRDefault="00214898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pct"/>
            <w:shd w:val="clear" w:color="auto" w:fill="auto"/>
          </w:tcPr>
          <w:p w:rsidR="00214898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14898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14898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14898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214898" w:rsidRPr="00664676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20214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920214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Самородова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Еленв</w:t>
            </w:r>
            <w:proofErr w:type="spellEnd"/>
            <w:r>
              <w:rPr>
                <w:sz w:val="24"/>
                <w:szCs w:val="24"/>
              </w:rPr>
              <w:t xml:space="preserve"> Владимировна</w:t>
            </w:r>
          </w:p>
        </w:tc>
        <w:tc>
          <w:tcPr>
            <w:tcW w:w="710" w:type="pct"/>
            <w:shd w:val="clear" w:color="auto" w:fill="auto"/>
          </w:tcPr>
          <w:p w:rsidR="00920214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доходов</w:t>
            </w:r>
          </w:p>
        </w:tc>
        <w:tc>
          <w:tcPr>
            <w:tcW w:w="709" w:type="pct"/>
            <w:shd w:val="clear" w:color="auto" w:fill="auto"/>
          </w:tcPr>
          <w:p w:rsidR="00920214" w:rsidRPr="008C1DBD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799026,08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920214" w:rsidRPr="00664676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14898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214898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710" w:type="pct"/>
            <w:shd w:val="clear" w:color="auto" w:fill="auto"/>
          </w:tcPr>
          <w:p w:rsidR="00214898" w:rsidRDefault="00214898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pct"/>
            <w:shd w:val="clear" w:color="auto" w:fill="auto"/>
          </w:tcPr>
          <w:p w:rsidR="00214898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14898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14898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14898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214898" w:rsidRDefault="00214898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20214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920214" w:rsidRDefault="00920214" w:rsidP="009202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Комарова Маргарита Владимировна</w:t>
            </w:r>
          </w:p>
        </w:tc>
        <w:tc>
          <w:tcPr>
            <w:tcW w:w="710" w:type="pct"/>
            <w:shd w:val="clear" w:color="auto" w:fill="auto"/>
          </w:tcPr>
          <w:p w:rsidR="00920214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отраслевого отдела</w:t>
            </w:r>
          </w:p>
        </w:tc>
        <w:tc>
          <w:tcPr>
            <w:tcW w:w="709" w:type="pct"/>
            <w:shd w:val="clear" w:color="auto" w:fill="auto"/>
          </w:tcPr>
          <w:p w:rsidR="00920214" w:rsidRPr="00BB2DAA" w:rsidRDefault="00BB2DAA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837583.00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920214" w:rsidRP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7775F5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7775F5" w:rsidRPr="007775F5" w:rsidRDefault="007775F5" w:rsidP="009202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710" w:type="pct"/>
            <w:shd w:val="clear" w:color="auto" w:fill="auto"/>
          </w:tcPr>
          <w:p w:rsidR="007775F5" w:rsidRDefault="007775F5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pct"/>
            <w:shd w:val="clear" w:color="auto" w:fill="auto"/>
          </w:tcPr>
          <w:p w:rsidR="007775F5" w:rsidRP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654314,00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775F5" w:rsidRP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3700</w:t>
            </w:r>
          </w:p>
          <w:p w:rsidR="007775F5" w:rsidRP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29,6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7775F5" w:rsidRP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7775F5" w:rsidRPr="007775F5" w:rsidRDefault="007775F5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легковой </w:t>
            </w:r>
            <w:r>
              <w:rPr>
                <w:sz w:val="24"/>
                <w:szCs w:val="24"/>
              </w:rPr>
              <w:lastRenderedPageBreak/>
              <w:t xml:space="preserve">автомобиль ваз-21144 </w:t>
            </w:r>
            <w:proofErr w:type="spellStart"/>
            <w:r>
              <w:rPr>
                <w:sz w:val="24"/>
                <w:szCs w:val="24"/>
                <w:lang w:val="en-US"/>
              </w:rPr>
              <w:t>lada</w:t>
            </w:r>
            <w:proofErr w:type="spellEnd"/>
            <w:r w:rsidRPr="007775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samara</w:t>
            </w:r>
          </w:p>
        </w:tc>
      </w:tr>
      <w:tr w:rsidR="00920214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920214" w:rsidRDefault="00920214" w:rsidP="009202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Дорофеева Кристина Викторовна</w:t>
            </w:r>
          </w:p>
        </w:tc>
        <w:tc>
          <w:tcPr>
            <w:tcW w:w="710" w:type="pct"/>
            <w:shd w:val="clear" w:color="auto" w:fill="auto"/>
          </w:tcPr>
          <w:p w:rsidR="00920214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отраслевого отдела</w:t>
            </w:r>
          </w:p>
        </w:tc>
        <w:tc>
          <w:tcPr>
            <w:tcW w:w="709" w:type="pct"/>
            <w:shd w:val="clear" w:color="auto" w:fill="auto"/>
          </w:tcPr>
          <w:p w:rsidR="00920214" w:rsidRPr="00A2234E" w:rsidRDefault="00A2234E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424419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A2234E" w:rsidRDefault="00A2234E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A2234E" w:rsidRDefault="00A2234E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A2234E" w:rsidRDefault="00A2234E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920214" w:rsidRPr="00A2234E" w:rsidRDefault="00A2234E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A2234E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A2234E" w:rsidRPr="00C848FE" w:rsidRDefault="00C848FE" w:rsidP="009202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710" w:type="pct"/>
            <w:shd w:val="clear" w:color="auto" w:fill="auto"/>
          </w:tcPr>
          <w:p w:rsidR="00A2234E" w:rsidRPr="00A2234E" w:rsidRDefault="00A2234E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pct"/>
            <w:shd w:val="clear" w:color="auto" w:fill="auto"/>
          </w:tcPr>
          <w:p w:rsidR="00A2234E" w:rsidRPr="00A2234E" w:rsidRDefault="00A2234E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A2234E" w:rsidRPr="00A2234E" w:rsidRDefault="00A2234E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A2234E" w:rsidRPr="00A2234E" w:rsidRDefault="00A2234E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A2234E" w:rsidRPr="00A2234E" w:rsidRDefault="00A2234E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A2234E" w:rsidRPr="00A2234E" w:rsidRDefault="00A2234E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920214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920214" w:rsidRDefault="00920214" w:rsidP="009202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Шкурина</w:t>
            </w:r>
            <w:proofErr w:type="spellEnd"/>
            <w:r>
              <w:rPr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710" w:type="pct"/>
            <w:shd w:val="clear" w:color="auto" w:fill="auto"/>
          </w:tcPr>
          <w:p w:rsidR="00920214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исполнения бюджета</w:t>
            </w:r>
          </w:p>
        </w:tc>
        <w:tc>
          <w:tcPr>
            <w:tcW w:w="709" w:type="pct"/>
            <w:shd w:val="clear" w:color="auto" w:fill="auto"/>
          </w:tcPr>
          <w:p w:rsidR="00920214" w:rsidRPr="008C1DBD" w:rsidRDefault="00BE59E0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589512,67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BE59E0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BE59E0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BE59E0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920214" w:rsidRPr="00BE59E0" w:rsidRDefault="00BE59E0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proofErr w:type="gramStart"/>
            <w:r>
              <w:rPr>
                <w:sz w:val="24"/>
                <w:szCs w:val="24"/>
              </w:rPr>
              <w:t>Т</w:t>
            </w:r>
            <w:proofErr w:type="gramEnd"/>
            <w:r>
              <w:rPr>
                <w:sz w:val="24"/>
                <w:szCs w:val="24"/>
                <w:lang w:val="en-US"/>
              </w:rPr>
              <w:t>OYOTA RAV 4</w:t>
            </w:r>
          </w:p>
        </w:tc>
      </w:tr>
      <w:tr w:rsidR="002817CD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2817CD" w:rsidRDefault="002817CD" w:rsidP="009202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710" w:type="pct"/>
            <w:shd w:val="clear" w:color="auto" w:fill="auto"/>
          </w:tcPr>
          <w:p w:rsidR="002817CD" w:rsidRDefault="002817CD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pct"/>
            <w:shd w:val="clear" w:color="auto" w:fill="auto"/>
          </w:tcPr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817CD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2817CD" w:rsidRDefault="002817CD" w:rsidP="009202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710" w:type="pct"/>
            <w:shd w:val="clear" w:color="auto" w:fill="auto"/>
          </w:tcPr>
          <w:p w:rsidR="002817CD" w:rsidRDefault="002817CD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pct"/>
            <w:shd w:val="clear" w:color="auto" w:fill="auto"/>
          </w:tcPr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129,6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3" w:type="pct"/>
            <w:gridSpan w:val="2"/>
            <w:shd w:val="clear" w:color="auto" w:fill="auto"/>
          </w:tcPr>
          <w:p w:rsidR="002817CD" w:rsidRDefault="002817CD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20214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920214" w:rsidRDefault="00920214" w:rsidP="009202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Цимбалова</w:t>
            </w:r>
            <w:proofErr w:type="spellEnd"/>
            <w:r>
              <w:rPr>
                <w:sz w:val="24"/>
                <w:szCs w:val="24"/>
              </w:rPr>
              <w:t xml:space="preserve"> Марина Алексеевна</w:t>
            </w:r>
          </w:p>
        </w:tc>
        <w:tc>
          <w:tcPr>
            <w:tcW w:w="710" w:type="pct"/>
            <w:shd w:val="clear" w:color="auto" w:fill="auto"/>
          </w:tcPr>
          <w:p w:rsidR="00920214" w:rsidRDefault="00920214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исполнения бюджета</w:t>
            </w:r>
          </w:p>
        </w:tc>
        <w:tc>
          <w:tcPr>
            <w:tcW w:w="709" w:type="pct"/>
            <w:shd w:val="clear" w:color="auto" w:fill="auto"/>
          </w:tcPr>
          <w:p w:rsidR="00920214" w:rsidRPr="008C1DBD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676182,55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 ½)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53,5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920214" w:rsidRPr="00664676" w:rsidRDefault="00920214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A91D01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A91D01" w:rsidRDefault="00A91D01" w:rsidP="009202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710" w:type="pct"/>
            <w:shd w:val="clear" w:color="auto" w:fill="auto"/>
          </w:tcPr>
          <w:p w:rsidR="00A91D01" w:rsidRDefault="00A91D01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pct"/>
            <w:shd w:val="clear" w:color="auto" w:fill="auto"/>
          </w:tcPr>
          <w:p w:rsidR="00A91D01" w:rsidRDefault="00A91D01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259638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A91D01" w:rsidRDefault="00A91D01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 ½)</w:t>
            </w:r>
          </w:p>
          <w:p w:rsidR="00A91D01" w:rsidRDefault="00A91D01" w:rsidP="00A91D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 xml:space="preserve">долевая 1/3) 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A91D01" w:rsidRDefault="00A91D01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53,5</w:t>
            </w:r>
          </w:p>
          <w:p w:rsidR="00A91D01" w:rsidRDefault="00A91D01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A91D01" w:rsidRDefault="00A91D01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A91D01" w:rsidRDefault="00A91D01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A91D01" w:rsidRDefault="00A91D01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1D01" w:rsidRDefault="00A91D01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A91D01" w:rsidRDefault="00A91D01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A91D01" w:rsidRDefault="00A91D01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A91D01" w:rsidRPr="00A91D01" w:rsidRDefault="00A91D01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Hyundai Getz</w:t>
            </w:r>
          </w:p>
        </w:tc>
      </w:tr>
      <w:tr w:rsidR="00A91D01" w:rsidRPr="00664676" w:rsidTr="003D14E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12" w:type="pct"/>
        </w:trPr>
        <w:tc>
          <w:tcPr>
            <w:tcW w:w="709" w:type="pct"/>
            <w:gridSpan w:val="2"/>
            <w:shd w:val="clear" w:color="auto" w:fill="auto"/>
          </w:tcPr>
          <w:p w:rsidR="00A91D01" w:rsidRPr="00A91D01" w:rsidRDefault="00A91D01" w:rsidP="009202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710" w:type="pct"/>
            <w:shd w:val="clear" w:color="auto" w:fill="auto"/>
          </w:tcPr>
          <w:p w:rsidR="00A91D01" w:rsidRDefault="00A91D01" w:rsidP="00C848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pct"/>
            <w:shd w:val="clear" w:color="auto" w:fill="auto"/>
          </w:tcPr>
          <w:p w:rsidR="00A91D01" w:rsidRDefault="00A91D01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A91D01" w:rsidRDefault="00A91D01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A91D01" w:rsidRDefault="00A91D01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A91D01" w:rsidRDefault="00A91D01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A91D01" w:rsidRDefault="00A91D01" w:rsidP="00F074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664676" w:rsidRDefault="00664676" w:rsidP="00742AC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64676" w:rsidRDefault="00664676" w:rsidP="00742AC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E27C8" w:rsidRPr="00664676" w:rsidRDefault="00BE27C8" w:rsidP="00664676">
      <w:pPr>
        <w:jc w:val="center"/>
      </w:pPr>
    </w:p>
    <w:sectPr w:rsidR="00BE27C8" w:rsidRPr="00664676" w:rsidSect="00664676"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doNotDisplayPageBoundaries/>
  <w:proofState w:spelling="clean" w:grammar="clean"/>
  <w:stylePaneFormatFilter w:val="3F01"/>
  <w:defaultTabStop w:val="708"/>
  <w:characterSpacingControl w:val="doNotCompress"/>
  <w:compat/>
  <w:rsids>
    <w:rsidRoot w:val="00742AC1"/>
    <w:rsid w:val="000130A8"/>
    <w:rsid w:val="0003131D"/>
    <w:rsid w:val="000455D5"/>
    <w:rsid w:val="0005693C"/>
    <w:rsid w:val="000613C3"/>
    <w:rsid w:val="00071AB1"/>
    <w:rsid w:val="000760E8"/>
    <w:rsid w:val="00085CB1"/>
    <w:rsid w:val="00090D69"/>
    <w:rsid w:val="00094638"/>
    <w:rsid w:val="00097B37"/>
    <w:rsid w:val="000A0C46"/>
    <w:rsid w:val="000A6E50"/>
    <w:rsid w:val="000B022E"/>
    <w:rsid w:val="000B4C9F"/>
    <w:rsid w:val="000C4206"/>
    <w:rsid w:val="00134F72"/>
    <w:rsid w:val="00155956"/>
    <w:rsid w:val="0015631C"/>
    <w:rsid w:val="00174A22"/>
    <w:rsid w:val="00187AAF"/>
    <w:rsid w:val="0019576E"/>
    <w:rsid w:val="001A6467"/>
    <w:rsid w:val="001D451A"/>
    <w:rsid w:val="001F4CAF"/>
    <w:rsid w:val="001F5DCC"/>
    <w:rsid w:val="00211313"/>
    <w:rsid w:val="00211401"/>
    <w:rsid w:val="00211D16"/>
    <w:rsid w:val="00214898"/>
    <w:rsid w:val="002373B6"/>
    <w:rsid w:val="00246583"/>
    <w:rsid w:val="00256C68"/>
    <w:rsid w:val="002733B7"/>
    <w:rsid w:val="002817CD"/>
    <w:rsid w:val="00284EC5"/>
    <w:rsid w:val="002C6F63"/>
    <w:rsid w:val="002D7BD0"/>
    <w:rsid w:val="002E1751"/>
    <w:rsid w:val="002E6007"/>
    <w:rsid w:val="002E675C"/>
    <w:rsid w:val="002F10F6"/>
    <w:rsid w:val="00307F4C"/>
    <w:rsid w:val="00313EE8"/>
    <w:rsid w:val="00325815"/>
    <w:rsid w:val="00330C3F"/>
    <w:rsid w:val="00342939"/>
    <w:rsid w:val="0035341A"/>
    <w:rsid w:val="00380C04"/>
    <w:rsid w:val="003952AE"/>
    <w:rsid w:val="003A058A"/>
    <w:rsid w:val="003A70B2"/>
    <w:rsid w:val="003B0559"/>
    <w:rsid w:val="003D14E6"/>
    <w:rsid w:val="00401A2A"/>
    <w:rsid w:val="00411BC1"/>
    <w:rsid w:val="00415D0B"/>
    <w:rsid w:val="00416EA8"/>
    <w:rsid w:val="00432009"/>
    <w:rsid w:val="00436BD8"/>
    <w:rsid w:val="0046103F"/>
    <w:rsid w:val="0046325E"/>
    <w:rsid w:val="00464F6F"/>
    <w:rsid w:val="004723CB"/>
    <w:rsid w:val="00481EFA"/>
    <w:rsid w:val="00490D0D"/>
    <w:rsid w:val="004A7445"/>
    <w:rsid w:val="004B1E77"/>
    <w:rsid w:val="004B344E"/>
    <w:rsid w:val="004B43F0"/>
    <w:rsid w:val="004B685F"/>
    <w:rsid w:val="004E2FCA"/>
    <w:rsid w:val="00507B3F"/>
    <w:rsid w:val="0051658F"/>
    <w:rsid w:val="00520262"/>
    <w:rsid w:val="005266CD"/>
    <w:rsid w:val="00546AEE"/>
    <w:rsid w:val="00551C49"/>
    <w:rsid w:val="005573DC"/>
    <w:rsid w:val="005630D2"/>
    <w:rsid w:val="00564738"/>
    <w:rsid w:val="00580FF1"/>
    <w:rsid w:val="00583E96"/>
    <w:rsid w:val="005A45D9"/>
    <w:rsid w:val="005A55FF"/>
    <w:rsid w:val="005D1B92"/>
    <w:rsid w:val="00605C1C"/>
    <w:rsid w:val="00621EE5"/>
    <w:rsid w:val="006363EE"/>
    <w:rsid w:val="006540F4"/>
    <w:rsid w:val="00664676"/>
    <w:rsid w:val="006700D3"/>
    <w:rsid w:val="006764FD"/>
    <w:rsid w:val="00676711"/>
    <w:rsid w:val="0068690C"/>
    <w:rsid w:val="0069473D"/>
    <w:rsid w:val="00695AD3"/>
    <w:rsid w:val="006A0C90"/>
    <w:rsid w:val="006C43D1"/>
    <w:rsid w:val="006C6CA5"/>
    <w:rsid w:val="006D1E69"/>
    <w:rsid w:val="006D4849"/>
    <w:rsid w:val="006F3522"/>
    <w:rsid w:val="006F60D1"/>
    <w:rsid w:val="007031C5"/>
    <w:rsid w:val="007278DF"/>
    <w:rsid w:val="00736E4D"/>
    <w:rsid w:val="00742AC1"/>
    <w:rsid w:val="007624EA"/>
    <w:rsid w:val="007758E2"/>
    <w:rsid w:val="007775F5"/>
    <w:rsid w:val="007A3A18"/>
    <w:rsid w:val="007B0DC8"/>
    <w:rsid w:val="007C3F33"/>
    <w:rsid w:val="007E042C"/>
    <w:rsid w:val="00800511"/>
    <w:rsid w:val="0080527B"/>
    <w:rsid w:val="00807801"/>
    <w:rsid w:val="008163C4"/>
    <w:rsid w:val="008332FA"/>
    <w:rsid w:val="0083437E"/>
    <w:rsid w:val="00863398"/>
    <w:rsid w:val="00876AC5"/>
    <w:rsid w:val="008923BA"/>
    <w:rsid w:val="008931C2"/>
    <w:rsid w:val="00895830"/>
    <w:rsid w:val="008B60A8"/>
    <w:rsid w:val="008C1DBD"/>
    <w:rsid w:val="008C31E1"/>
    <w:rsid w:val="008E1159"/>
    <w:rsid w:val="008E23E6"/>
    <w:rsid w:val="008E3315"/>
    <w:rsid w:val="008E360F"/>
    <w:rsid w:val="008E623B"/>
    <w:rsid w:val="008F2B01"/>
    <w:rsid w:val="00920214"/>
    <w:rsid w:val="00953191"/>
    <w:rsid w:val="00955278"/>
    <w:rsid w:val="00962BD8"/>
    <w:rsid w:val="00980F10"/>
    <w:rsid w:val="009822FA"/>
    <w:rsid w:val="009A5AF2"/>
    <w:rsid w:val="009B6EF4"/>
    <w:rsid w:val="009C28AC"/>
    <w:rsid w:val="009F15C0"/>
    <w:rsid w:val="00A025D5"/>
    <w:rsid w:val="00A07C47"/>
    <w:rsid w:val="00A16DC0"/>
    <w:rsid w:val="00A2234E"/>
    <w:rsid w:val="00A24B3E"/>
    <w:rsid w:val="00A323F5"/>
    <w:rsid w:val="00A43E23"/>
    <w:rsid w:val="00A4738F"/>
    <w:rsid w:val="00A51889"/>
    <w:rsid w:val="00A620AD"/>
    <w:rsid w:val="00A91552"/>
    <w:rsid w:val="00A91D01"/>
    <w:rsid w:val="00AA50ED"/>
    <w:rsid w:val="00AB18F0"/>
    <w:rsid w:val="00AB2EB7"/>
    <w:rsid w:val="00AC29EC"/>
    <w:rsid w:val="00AC7896"/>
    <w:rsid w:val="00AD16FD"/>
    <w:rsid w:val="00AE28BC"/>
    <w:rsid w:val="00AE57A8"/>
    <w:rsid w:val="00AE6B37"/>
    <w:rsid w:val="00AF48C6"/>
    <w:rsid w:val="00B365C6"/>
    <w:rsid w:val="00B623D3"/>
    <w:rsid w:val="00B6367B"/>
    <w:rsid w:val="00B64CE8"/>
    <w:rsid w:val="00B679AD"/>
    <w:rsid w:val="00B704B9"/>
    <w:rsid w:val="00B74B2F"/>
    <w:rsid w:val="00B857E4"/>
    <w:rsid w:val="00B97551"/>
    <w:rsid w:val="00BA1284"/>
    <w:rsid w:val="00BA193E"/>
    <w:rsid w:val="00BA6C8C"/>
    <w:rsid w:val="00BB2DAA"/>
    <w:rsid w:val="00BB7136"/>
    <w:rsid w:val="00BC15B7"/>
    <w:rsid w:val="00BC3149"/>
    <w:rsid w:val="00BD01E3"/>
    <w:rsid w:val="00BD07B7"/>
    <w:rsid w:val="00BD3434"/>
    <w:rsid w:val="00BE27C8"/>
    <w:rsid w:val="00BE59E0"/>
    <w:rsid w:val="00C323D8"/>
    <w:rsid w:val="00C46FA1"/>
    <w:rsid w:val="00C5665F"/>
    <w:rsid w:val="00C6643F"/>
    <w:rsid w:val="00C848FE"/>
    <w:rsid w:val="00C872A1"/>
    <w:rsid w:val="00C8777A"/>
    <w:rsid w:val="00C924BD"/>
    <w:rsid w:val="00C96A52"/>
    <w:rsid w:val="00CB1CDF"/>
    <w:rsid w:val="00CB2204"/>
    <w:rsid w:val="00CB7E6D"/>
    <w:rsid w:val="00CE5669"/>
    <w:rsid w:val="00CE5DAF"/>
    <w:rsid w:val="00D01727"/>
    <w:rsid w:val="00D55BB3"/>
    <w:rsid w:val="00D70A80"/>
    <w:rsid w:val="00D714D4"/>
    <w:rsid w:val="00D72FC8"/>
    <w:rsid w:val="00D7310D"/>
    <w:rsid w:val="00D73DB3"/>
    <w:rsid w:val="00D96619"/>
    <w:rsid w:val="00DA29C1"/>
    <w:rsid w:val="00DA7FCF"/>
    <w:rsid w:val="00DB7A2B"/>
    <w:rsid w:val="00DC2D43"/>
    <w:rsid w:val="00DD0A2E"/>
    <w:rsid w:val="00DD3B4F"/>
    <w:rsid w:val="00E24EBD"/>
    <w:rsid w:val="00E528B8"/>
    <w:rsid w:val="00E55BCB"/>
    <w:rsid w:val="00E61503"/>
    <w:rsid w:val="00E719A2"/>
    <w:rsid w:val="00E71D1C"/>
    <w:rsid w:val="00E83B86"/>
    <w:rsid w:val="00E878BF"/>
    <w:rsid w:val="00EA0F25"/>
    <w:rsid w:val="00EA4297"/>
    <w:rsid w:val="00EA737C"/>
    <w:rsid w:val="00EE38C1"/>
    <w:rsid w:val="00EF6994"/>
    <w:rsid w:val="00F0749E"/>
    <w:rsid w:val="00F263F7"/>
    <w:rsid w:val="00F44E6E"/>
    <w:rsid w:val="00F60BF8"/>
    <w:rsid w:val="00F64CF6"/>
    <w:rsid w:val="00F90758"/>
    <w:rsid w:val="00FB3FBA"/>
    <w:rsid w:val="00FD1A89"/>
    <w:rsid w:val="00FF2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42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C28A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4">
    <w:name w:val="Balloon Text"/>
    <w:basedOn w:val="a"/>
    <w:link w:val="a5"/>
    <w:rsid w:val="003D14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D14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B2CDA-6A23-48D8-87F0-8BB26B22D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EFU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Юрина</dc:creator>
  <cp:keywords/>
  <cp:lastModifiedBy>User</cp:lastModifiedBy>
  <cp:revision>3</cp:revision>
  <dcterms:created xsi:type="dcterms:W3CDTF">2014-05-14T08:07:00Z</dcterms:created>
  <dcterms:modified xsi:type="dcterms:W3CDTF">2014-05-14T08:11:00Z</dcterms:modified>
</cp:coreProperties>
</file>