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1843"/>
        <w:gridCol w:w="1418"/>
        <w:gridCol w:w="1134"/>
        <w:gridCol w:w="1559"/>
      </w:tblGrid>
      <w:tr w:rsidR="00233E99" w:rsidTr="00756777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756777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756777">
            <w:pPr>
              <w:pStyle w:val="a6"/>
              <w:snapToGrid w:val="0"/>
              <w:ind w:left="-55" w:righ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35B16" w:rsidTr="00756777">
        <w:trPr>
          <w:trHeight w:val="3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E40960" w:rsidRDefault="00756777" w:rsidP="00A91B90">
            <w:pPr>
              <w:jc w:val="center"/>
            </w:pPr>
            <w:r>
              <w:t>Полякова Наталия Владимировна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F40DC1" w:rsidRDefault="00756777" w:rsidP="00A91B90">
            <w:pPr>
              <w:jc w:val="center"/>
            </w:pPr>
            <w:r>
              <w:t>262 198,02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Квартира</w:t>
            </w:r>
            <w:r w:rsidR="00756777">
              <w:t>,1/4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756777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48,2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756777" w:rsidRDefault="00756777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Ниссан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ALMERA</w:t>
            </w:r>
            <w:r w:rsidRPr="0075677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LUXURY</w:t>
            </w:r>
            <w:r>
              <w:rPr>
                <w:rFonts w:ascii="Times New Roman CYR" w:eastAsia="Times New Roman CYR" w:hAnsi="Times New Roman CYR" w:cs="Times New Roman CYR"/>
              </w:rPr>
              <w:t xml:space="preserve">, 2006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756777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 w:rsidRPr="004A2F6B">
              <w:t>Россия</w:t>
            </w:r>
          </w:p>
        </w:tc>
      </w:tr>
      <w:tr w:rsidR="00F35B16" w:rsidTr="00756777">
        <w:trPr>
          <w:trHeight w:val="27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756777" w:rsidP="00811F5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756777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 w:rsidRPr="004A2F6B">
              <w:t>Россия</w:t>
            </w:r>
          </w:p>
        </w:tc>
      </w:tr>
      <w:tr w:rsidR="00756777" w:rsidTr="00756777">
        <w:trPr>
          <w:trHeight w:val="43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  <w:r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Pr="00052931" w:rsidRDefault="00756777" w:rsidP="00A91B90">
            <w:pPr>
              <w:jc w:val="center"/>
            </w:pPr>
            <w:r>
              <w:t>105 750,00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A91B90">
            <w:pPr>
              <w:jc w:val="center"/>
            </w:pPr>
            <w:r w:rsidRPr="00756777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Default="00756777" w:rsidP="008A7572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Pr="004A2F6B" w:rsidRDefault="00756777" w:rsidP="008A7572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6777" w:rsidRPr="004A2F6B" w:rsidRDefault="00756777" w:rsidP="008A7572">
            <w:pPr>
              <w:jc w:val="center"/>
            </w:pPr>
            <w:r>
              <w:t>Нет</w:t>
            </w:r>
          </w:p>
        </w:tc>
      </w:tr>
      <w:tr w:rsidR="00756777" w:rsidTr="00756777">
        <w:trPr>
          <w:trHeight w:val="442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756777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  <w:r w:rsidRPr="00756777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</w:p>
        </w:tc>
      </w:tr>
      <w:tr w:rsidR="00756777" w:rsidTr="003223A0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756777" w:rsidRDefault="00756777" w:rsidP="00811F5E">
            <w:pPr>
              <w:jc w:val="center"/>
            </w:pPr>
            <w:r w:rsidRPr="00756777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</w:p>
        </w:tc>
      </w:tr>
      <w:tr w:rsidR="00756777" w:rsidTr="00756777">
        <w:trPr>
          <w:trHeight w:val="31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756777" w:rsidRDefault="00756777" w:rsidP="00811F5E">
            <w:pPr>
              <w:jc w:val="center"/>
            </w:pPr>
            <w:r w:rsidRPr="00756777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</w:p>
        </w:tc>
      </w:tr>
      <w:tr w:rsidR="00756777" w:rsidTr="00756777">
        <w:trPr>
          <w:trHeight w:val="2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  <w: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95696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  <w:r w:rsidRPr="004A2F6B">
              <w:t>Россия</w:t>
            </w:r>
          </w:p>
        </w:tc>
      </w:tr>
      <w:tr w:rsidR="00756777" w:rsidTr="00756777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Default="00756777" w:rsidP="00811F5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77" w:rsidRPr="004A2F6B" w:rsidRDefault="00756777" w:rsidP="00811F5E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  <w:bookmarkStart w:id="0" w:name="_GoBack"/>
      <w:bookmarkEnd w:id="0"/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2F55EE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5040B"/>
    <w:rsid w:val="00756777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3443D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2021-05-11T09:00:00Z</cp:lastPrinted>
  <dcterms:created xsi:type="dcterms:W3CDTF">2021-05-11T08:24:00Z</dcterms:created>
  <dcterms:modified xsi:type="dcterms:W3CDTF">2021-05-11T09:01:00Z</dcterms:modified>
</cp:coreProperties>
</file>