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4D8" w:rsidRPr="00ED0ED5" w:rsidRDefault="000764D8" w:rsidP="000764D8">
      <w:pPr>
        <w:jc w:val="right"/>
        <w:rPr>
          <w:szCs w:val="20"/>
        </w:rPr>
      </w:pPr>
      <w:r w:rsidRPr="00ED0ED5">
        <w:rPr>
          <w:szCs w:val="20"/>
        </w:rPr>
        <w:t>Приложение к Порядку</w:t>
      </w:r>
    </w:p>
    <w:p w:rsidR="000764D8" w:rsidRDefault="000764D8" w:rsidP="000764D8">
      <w:pPr>
        <w:jc w:val="right"/>
        <w:rPr>
          <w:szCs w:val="20"/>
        </w:rPr>
      </w:pPr>
      <w:r w:rsidRPr="00ED0ED5">
        <w:rPr>
          <w:szCs w:val="20"/>
        </w:rPr>
        <w:t xml:space="preserve">размещения сведений о доходах, об имуществе и обязательствах </w:t>
      </w:r>
    </w:p>
    <w:p w:rsidR="000764D8" w:rsidRPr="00ED0ED5" w:rsidRDefault="000764D8" w:rsidP="000764D8">
      <w:pPr>
        <w:jc w:val="right"/>
        <w:rPr>
          <w:szCs w:val="20"/>
        </w:rPr>
      </w:pPr>
      <w:r w:rsidRPr="00ED0ED5">
        <w:rPr>
          <w:szCs w:val="20"/>
        </w:rPr>
        <w:t xml:space="preserve">имущественного характера лиц, замещающих должности </w:t>
      </w:r>
    </w:p>
    <w:p w:rsidR="000764D8" w:rsidRPr="00ED0ED5" w:rsidRDefault="000764D8" w:rsidP="000764D8">
      <w:pPr>
        <w:jc w:val="right"/>
        <w:rPr>
          <w:szCs w:val="20"/>
        </w:rPr>
      </w:pPr>
      <w:r w:rsidRPr="00ED0ED5">
        <w:rPr>
          <w:szCs w:val="20"/>
        </w:rPr>
        <w:t xml:space="preserve">руководителей муниципальных учреждений города Дивногорска, </w:t>
      </w:r>
    </w:p>
    <w:p w:rsidR="000764D8" w:rsidRPr="00ED0ED5" w:rsidRDefault="000764D8" w:rsidP="000764D8">
      <w:pPr>
        <w:jc w:val="right"/>
        <w:rPr>
          <w:szCs w:val="20"/>
        </w:rPr>
      </w:pPr>
      <w:r w:rsidRPr="00ED0ED5">
        <w:rPr>
          <w:szCs w:val="20"/>
        </w:rPr>
        <w:t>их супруга (супруги) и несовершеннолетних детей</w:t>
      </w:r>
    </w:p>
    <w:p w:rsidR="000764D8" w:rsidRPr="00ED0ED5" w:rsidRDefault="000764D8" w:rsidP="000764D8">
      <w:pPr>
        <w:jc w:val="right"/>
        <w:rPr>
          <w:szCs w:val="20"/>
        </w:rPr>
      </w:pPr>
      <w:r w:rsidRPr="00ED0ED5">
        <w:rPr>
          <w:szCs w:val="20"/>
        </w:rPr>
        <w:t>.</w:t>
      </w:r>
    </w:p>
    <w:p w:rsidR="000764D8" w:rsidRPr="00ED0ED5" w:rsidRDefault="000764D8" w:rsidP="000764D8">
      <w:pPr>
        <w:jc w:val="center"/>
        <w:rPr>
          <w:sz w:val="28"/>
          <w:szCs w:val="28"/>
        </w:rPr>
      </w:pPr>
    </w:p>
    <w:p w:rsidR="000764D8" w:rsidRPr="00ED0ED5" w:rsidRDefault="000764D8" w:rsidP="000764D8">
      <w:pPr>
        <w:jc w:val="center"/>
        <w:rPr>
          <w:sz w:val="28"/>
          <w:szCs w:val="28"/>
        </w:rPr>
      </w:pPr>
      <w:r w:rsidRPr="00ED0ED5">
        <w:rPr>
          <w:sz w:val="28"/>
          <w:szCs w:val="28"/>
        </w:rPr>
        <w:t xml:space="preserve">Сведения </w:t>
      </w:r>
    </w:p>
    <w:p w:rsidR="000764D8" w:rsidRDefault="000764D8" w:rsidP="000764D8">
      <w:pPr>
        <w:jc w:val="center"/>
        <w:rPr>
          <w:sz w:val="28"/>
          <w:szCs w:val="28"/>
        </w:rPr>
      </w:pPr>
      <w:r w:rsidRPr="00ED0ED5">
        <w:rPr>
          <w:sz w:val="28"/>
          <w:szCs w:val="28"/>
        </w:rPr>
        <w:t xml:space="preserve">о доходах, об имуществе и обязательствах имущественного характера лиц, </w:t>
      </w:r>
    </w:p>
    <w:p w:rsidR="000764D8" w:rsidRPr="00ED0ED5" w:rsidRDefault="000764D8" w:rsidP="000764D8">
      <w:pPr>
        <w:jc w:val="center"/>
        <w:rPr>
          <w:sz w:val="28"/>
          <w:szCs w:val="28"/>
        </w:rPr>
      </w:pPr>
      <w:r w:rsidRPr="00ED0ED5">
        <w:rPr>
          <w:sz w:val="28"/>
          <w:szCs w:val="28"/>
        </w:rPr>
        <w:t xml:space="preserve">замещающих должности руководителей муниципальных учреждений города Дивногорска, </w:t>
      </w:r>
    </w:p>
    <w:p w:rsidR="000764D8" w:rsidRPr="00ED0ED5" w:rsidRDefault="000764D8" w:rsidP="000764D8">
      <w:pPr>
        <w:jc w:val="center"/>
        <w:rPr>
          <w:sz w:val="28"/>
          <w:szCs w:val="28"/>
        </w:rPr>
      </w:pPr>
      <w:r w:rsidRPr="00ED0ED5">
        <w:rPr>
          <w:sz w:val="28"/>
          <w:szCs w:val="28"/>
        </w:rPr>
        <w:t>их супруга (супруги) и несовершеннолетних детей</w:t>
      </w:r>
      <w:r>
        <w:rPr>
          <w:sz w:val="28"/>
          <w:szCs w:val="28"/>
        </w:rPr>
        <w:t xml:space="preserve"> </w:t>
      </w:r>
      <w:r w:rsidRPr="00ED0ED5">
        <w:rPr>
          <w:sz w:val="28"/>
          <w:szCs w:val="28"/>
        </w:rPr>
        <w:t xml:space="preserve">за </w:t>
      </w:r>
      <w:r w:rsidRPr="005E22F4">
        <w:rPr>
          <w:sz w:val="28"/>
          <w:szCs w:val="28"/>
        </w:rPr>
        <w:t>1 января 2013</w:t>
      </w:r>
      <w:r>
        <w:rPr>
          <w:sz w:val="28"/>
          <w:szCs w:val="28"/>
        </w:rPr>
        <w:t xml:space="preserve"> </w:t>
      </w:r>
      <w:r w:rsidRPr="00ED0ED5">
        <w:rPr>
          <w:sz w:val="28"/>
          <w:szCs w:val="28"/>
        </w:rPr>
        <w:t xml:space="preserve"> год </w:t>
      </w:r>
    </w:p>
    <w:p w:rsidR="000764D8" w:rsidRPr="00ED0ED5" w:rsidRDefault="000764D8" w:rsidP="000764D8">
      <w:pPr>
        <w:jc w:val="center"/>
        <w:rPr>
          <w:sz w:val="28"/>
          <w:szCs w:val="28"/>
        </w:rPr>
      </w:pPr>
      <w:r w:rsidRPr="00ED0ED5">
        <w:rPr>
          <w:sz w:val="28"/>
          <w:szCs w:val="28"/>
        </w:rPr>
        <w:t xml:space="preserve">по состоянию на 31 </w:t>
      </w:r>
      <w:r w:rsidRPr="005E22F4">
        <w:rPr>
          <w:sz w:val="28"/>
          <w:szCs w:val="28"/>
        </w:rPr>
        <w:t>декабря 2013</w:t>
      </w:r>
      <w:r>
        <w:rPr>
          <w:sz w:val="28"/>
          <w:szCs w:val="28"/>
        </w:rPr>
        <w:t xml:space="preserve"> г</w:t>
      </w:r>
      <w:r w:rsidRPr="005E22F4">
        <w:rPr>
          <w:sz w:val="28"/>
          <w:szCs w:val="28"/>
        </w:rPr>
        <w:t>ода</w:t>
      </w:r>
    </w:p>
    <w:p w:rsidR="000764D8" w:rsidRPr="00ED0ED5" w:rsidRDefault="000764D8" w:rsidP="000764D8">
      <w:pPr>
        <w:jc w:val="center"/>
        <w:rPr>
          <w:sz w:val="28"/>
          <w:szCs w:val="28"/>
        </w:rPr>
      </w:pPr>
    </w:p>
    <w:tbl>
      <w:tblPr>
        <w:tblW w:w="15440" w:type="dxa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1"/>
        <w:gridCol w:w="2109"/>
        <w:gridCol w:w="2694"/>
        <w:gridCol w:w="1417"/>
        <w:gridCol w:w="2126"/>
        <w:gridCol w:w="1985"/>
        <w:gridCol w:w="992"/>
        <w:gridCol w:w="1985"/>
        <w:gridCol w:w="850"/>
        <w:gridCol w:w="851"/>
      </w:tblGrid>
      <w:tr w:rsidR="000764D8" w:rsidRPr="00ED0ED5" w:rsidTr="00F25612">
        <w:trPr>
          <w:trHeight w:val="761"/>
        </w:trPr>
        <w:tc>
          <w:tcPr>
            <w:tcW w:w="431" w:type="dxa"/>
            <w:vMerge w:val="restart"/>
            <w:shd w:val="clear" w:color="auto" w:fill="auto"/>
          </w:tcPr>
          <w:p w:rsidR="000764D8" w:rsidRPr="00ED0ED5" w:rsidRDefault="000764D8" w:rsidP="00F25612">
            <w:pPr>
              <w:jc w:val="both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№ пп</w:t>
            </w:r>
          </w:p>
        </w:tc>
        <w:tc>
          <w:tcPr>
            <w:tcW w:w="2109" w:type="dxa"/>
            <w:vMerge w:val="restart"/>
            <w:shd w:val="clear" w:color="auto" w:fill="auto"/>
          </w:tcPr>
          <w:p w:rsidR="000764D8" w:rsidRPr="00ED0ED5" w:rsidRDefault="000764D8" w:rsidP="00F25612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Ф.И.О.</w:t>
            </w:r>
          </w:p>
          <w:p w:rsidR="000764D8" w:rsidRPr="00ED0ED5" w:rsidRDefault="000764D8" w:rsidP="00F256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764D8" w:rsidRPr="00ED0ED5" w:rsidRDefault="000764D8" w:rsidP="00F25612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Наименование должности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764D8" w:rsidRPr="00ED0ED5" w:rsidRDefault="000764D8" w:rsidP="00F25612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Годовой доход</w:t>
            </w:r>
          </w:p>
          <w:p w:rsidR="000764D8" w:rsidRPr="00ED0ED5" w:rsidRDefault="000764D8" w:rsidP="00F25612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(в рублях)</w:t>
            </w:r>
          </w:p>
        </w:tc>
        <w:tc>
          <w:tcPr>
            <w:tcW w:w="7088" w:type="dxa"/>
            <w:gridSpan w:val="4"/>
            <w:shd w:val="clear" w:color="auto" w:fill="auto"/>
          </w:tcPr>
          <w:p w:rsidR="000764D8" w:rsidRPr="00ED0ED5" w:rsidRDefault="000764D8" w:rsidP="00F25612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Перечень объектов недвижимого имущества,</w:t>
            </w:r>
          </w:p>
          <w:p w:rsidR="000764D8" w:rsidRPr="00ED0ED5" w:rsidRDefault="000764D8" w:rsidP="00F25612">
            <w:pPr>
              <w:jc w:val="center"/>
              <w:rPr>
                <w:sz w:val="20"/>
                <w:szCs w:val="20"/>
              </w:rPr>
            </w:pPr>
            <w:proofErr w:type="gramStart"/>
            <w:r w:rsidRPr="00ED0ED5">
              <w:rPr>
                <w:sz w:val="20"/>
                <w:szCs w:val="20"/>
              </w:rPr>
              <w:t>находящихся</w:t>
            </w:r>
            <w:proofErr w:type="gramEnd"/>
            <w:r w:rsidRPr="00ED0ED5">
              <w:rPr>
                <w:sz w:val="20"/>
                <w:szCs w:val="20"/>
              </w:rPr>
              <w:t xml:space="preserve"> в собственности или в пользовании 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764D8" w:rsidRPr="00ED0ED5" w:rsidRDefault="000764D8" w:rsidP="00F25612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 xml:space="preserve">Перечень транспортных средств, принадлежащих на праве собственности </w:t>
            </w:r>
          </w:p>
        </w:tc>
      </w:tr>
      <w:tr w:rsidR="000764D8" w:rsidRPr="00ED0ED5" w:rsidTr="00F25612">
        <w:tc>
          <w:tcPr>
            <w:tcW w:w="431" w:type="dxa"/>
            <w:vMerge/>
            <w:shd w:val="clear" w:color="auto" w:fill="auto"/>
          </w:tcPr>
          <w:p w:rsidR="000764D8" w:rsidRPr="00ED0ED5" w:rsidRDefault="000764D8" w:rsidP="00F256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9" w:type="dxa"/>
            <w:vMerge/>
            <w:shd w:val="clear" w:color="auto" w:fill="auto"/>
          </w:tcPr>
          <w:p w:rsidR="000764D8" w:rsidRPr="00ED0ED5" w:rsidRDefault="000764D8" w:rsidP="00F256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764D8" w:rsidRPr="00ED0ED5" w:rsidRDefault="000764D8" w:rsidP="00F256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764D8" w:rsidRPr="00ED0ED5" w:rsidRDefault="000764D8" w:rsidP="00F256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:rsidR="000764D8" w:rsidRPr="00ED0ED5" w:rsidRDefault="000764D8" w:rsidP="00F25612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4D8" w:rsidRPr="00ED0ED5" w:rsidRDefault="000764D8" w:rsidP="00F25612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площадь (м</w:t>
            </w:r>
            <w:proofErr w:type="gramStart"/>
            <w:r w:rsidRPr="00ED0ED5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ED0ED5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4D8" w:rsidRPr="00ED0ED5" w:rsidRDefault="000764D8" w:rsidP="00F25612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страна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0764D8" w:rsidRPr="00ED0ED5" w:rsidRDefault="000764D8" w:rsidP="00F25612">
            <w:pPr>
              <w:jc w:val="center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вид права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0764D8" w:rsidRPr="00ED0ED5" w:rsidRDefault="000764D8" w:rsidP="00F25612">
            <w:pPr>
              <w:jc w:val="both"/>
              <w:rPr>
                <w:sz w:val="20"/>
                <w:szCs w:val="20"/>
              </w:rPr>
            </w:pPr>
            <w:r w:rsidRPr="00ED0ED5">
              <w:rPr>
                <w:sz w:val="20"/>
                <w:szCs w:val="20"/>
              </w:rPr>
              <w:t>вид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0764D8" w:rsidRPr="00ED0ED5" w:rsidRDefault="000764D8" w:rsidP="00F256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ED0ED5">
              <w:rPr>
                <w:sz w:val="20"/>
                <w:szCs w:val="20"/>
              </w:rPr>
              <w:t>арка</w:t>
            </w:r>
          </w:p>
        </w:tc>
      </w:tr>
      <w:tr w:rsidR="00175796" w:rsidRPr="00E97BF6" w:rsidTr="00175796">
        <w:trPr>
          <w:trHeight w:val="610"/>
        </w:trPr>
        <w:tc>
          <w:tcPr>
            <w:tcW w:w="431" w:type="dxa"/>
            <w:vMerge w:val="restart"/>
            <w:shd w:val="clear" w:color="auto" w:fill="auto"/>
          </w:tcPr>
          <w:p w:rsidR="00175796" w:rsidRPr="00E97BF6" w:rsidRDefault="001A60A7" w:rsidP="00F25612">
            <w:pPr>
              <w:jc w:val="both"/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1</w:t>
            </w:r>
          </w:p>
        </w:tc>
        <w:tc>
          <w:tcPr>
            <w:tcW w:w="2109" w:type="dxa"/>
            <w:vMerge w:val="restart"/>
            <w:shd w:val="clear" w:color="auto" w:fill="auto"/>
          </w:tcPr>
          <w:p w:rsidR="00175796" w:rsidRPr="00E97BF6" w:rsidRDefault="00175796" w:rsidP="00F25612">
            <w:pPr>
              <w:jc w:val="both"/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Вечеря Екатерина Владимировна</w:t>
            </w:r>
          </w:p>
        </w:tc>
        <w:tc>
          <w:tcPr>
            <w:tcW w:w="269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75796" w:rsidRPr="00E97BF6" w:rsidRDefault="00175796" w:rsidP="00F25612">
            <w:pPr>
              <w:jc w:val="both"/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 xml:space="preserve">Директор муниципального бюджетного учреждения культуры Городской Дворец культуры   «Энергетик» 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75796" w:rsidRPr="00E97BF6" w:rsidRDefault="00175796" w:rsidP="00F256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536375,39</w:t>
            </w:r>
          </w:p>
          <w:p w:rsidR="00175796" w:rsidRPr="00E97BF6" w:rsidRDefault="00175796" w:rsidP="00F256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:rsidR="00175796" w:rsidRPr="00E97BF6" w:rsidRDefault="004B3F8E" w:rsidP="00175796">
            <w:pPr>
              <w:jc w:val="center"/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з</w:t>
            </w:r>
            <w:r w:rsidR="00175796" w:rsidRPr="00E97BF6">
              <w:rPr>
                <w:sz w:val="20"/>
                <w:szCs w:val="20"/>
              </w:rPr>
              <w:t xml:space="preserve">емельный           </w:t>
            </w:r>
            <w:r w:rsidR="00175796" w:rsidRPr="00E97BF6">
              <w:rPr>
                <w:sz w:val="20"/>
                <w:szCs w:val="20"/>
              </w:rPr>
              <w:br/>
              <w:t>участок</w:t>
            </w:r>
            <w:r w:rsidR="00670989" w:rsidRPr="00E97BF6">
              <w:rPr>
                <w:sz w:val="20"/>
                <w:szCs w:val="20"/>
              </w:rPr>
              <w:t xml:space="preserve"> для ЛПХ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796" w:rsidRPr="00E97BF6" w:rsidRDefault="00175796" w:rsidP="00F25612">
            <w:pPr>
              <w:jc w:val="center"/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 xml:space="preserve">655 </w:t>
            </w:r>
          </w:p>
          <w:p w:rsidR="00175796" w:rsidRPr="00E97BF6" w:rsidRDefault="00175796" w:rsidP="00F256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796" w:rsidRPr="00E97BF6" w:rsidRDefault="00175796" w:rsidP="00F25612">
            <w:pPr>
              <w:jc w:val="center"/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175796" w:rsidRPr="00E97BF6" w:rsidRDefault="00175796" w:rsidP="00F256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Собственность</w:t>
            </w:r>
          </w:p>
          <w:p w:rsidR="00175796" w:rsidRPr="00E97BF6" w:rsidRDefault="00175796" w:rsidP="00F256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75796" w:rsidRPr="00E97BF6" w:rsidRDefault="00175796" w:rsidP="00F25612">
            <w:pPr>
              <w:jc w:val="both"/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75796" w:rsidRPr="00E97BF6" w:rsidRDefault="00175796" w:rsidP="00F25612">
            <w:pPr>
              <w:jc w:val="both"/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нет</w:t>
            </w:r>
          </w:p>
        </w:tc>
      </w:tr>
      <w:tr w:rsidR="00175796" w:rsidRPr="00E97BF6" w:rsidTr="00E97BF6">
        <w:trPr>
          <w:trHeight w:val="1050"/>
        </w:trPr>
        <w:tc>
          <w:tcPr>
            <w:tcW w:w="431" w:type="dxa"/>
            <w:vMerge/>
            <w:shd w:val="clear" w:color="auto" w:fill="auto"/>
          </w:tcPr>
          <w:p w:rsidR="00175796" w:rsidRPr="00E97BF6" w:rsidRDefault="00175796" w:rsidP="00F256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9" w:type="dxa"/>
            <w:vMerge/>
            <w:shd w:val="clear" w:color="auto" w:fill="auto"/>
          </w:tcPr>
          <w:p w:rsidR="00175796" w:rsidRPr="00E97BF6" w:rsidRDefault="00175796" w:rsidP="00F256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75796" w:rsidRPr="00E97BF6" w:rsidRDefault="00175796" w:rsidP="00F256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5796" w:rsidRPr="00E97BF6" w:rsidRDefault="00175796" w:rsidP="00F2561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:rsidR="00175796" w:rsidRPr="00E97BF6" w:rsidRDefault="004B3F8E" w:rsidP="001757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к</w:t>
            </w:r>
            <w:r w:rsidR="00175796" w:rsidRPr="00E97BF6">
              <w:rPr>
                <w:sz w:val="20"/>
                <w:szCs w:val="20"/>
              </w:rPr>
              <w:t xml:space="preserve">вартира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796" w:rsidRPr="00E97BF6" w:rsidRDefault="00175796" w:rsidP="00E97BF6">
            <w:pPr>
              <w:jc w:val="center"/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796" w:rsidRPr="00E97BF6" w:rsidRDefault="00175796" w:rsidP="00F25612">
            <w:pPr>
              <w:jc w:val="center"/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175796" w:rsidRPr="00E97BF6" w:rsidRDefault="00461FD0" w:rsidP="00F256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75796" w:rsidRPr="00E97BF6">
              <w:rPr>
                <w:sz w:val="20"/>
                <w:szCs w:val="20"/>
              </w:rPr>
              <w:t>олевая собственность</w:t>
            </w:r>
            <w:r>
              <w:rPr>
                <w:sz w:val="20"/>
                <w:szCs w:val="20"/>
              </w:rPr>
              <w:t>,</w:t>
            </w:r>
            <w:r w:rsidR="00175796" w:rsidRPr="00E97BF6">
              <w:rPr>
                <w:sz w:val="20"/>
                <w:szCs w:val="20"/>
              </w:rPr>
              <w:t xml:space="preserve"> 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75796" w:rsidRPr="00E97BF6" w:rsidRDefault="00175796" w:rsidP="00F256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5796" w:rsidRPr="00E97BF6" w:rsidRDefault="00175796" w:rsidP="00F25612">
            <w:pPr>
              <w:jc w:val="both"/>
              <w:rPr>
                <w:sz w:val="20"/>
                <w:szCs w:val="20"/>
              </w:rPr>
            </w:pPr>
          </w:p>
        </w:tc>
      </w:tr>
      <w:tr w:rsidR="000764D8" w:rsidRPr="00E97BF6" w:rsidTr="00F25612">
        <w:tc>
          <w:tcPr>
            <w:tcW w:w="431" w:type="dxa"/>
            <w:shd w:val="clear" w:color="auto" w:fill="auto"/>
          </w:tcPr>
          <w:p w:rsidR="000764D8" w:rsidRPr="00E97BF6" w:rsidRDefault="001A60A7" w:rsidP="00F25612">
            <w:pPr>
              <w:jc w:val="both"/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2</w:t>
            </w:r>
          </w:p>
        </w:tc>
        <w:tc>
          <w:tcPr>
            <w:tcW w:w="2109" w:type="dxa"/>
            <w:shd w:val="clear" w:color="auto" w:fill="auto"/>
          </w:tcPr>
          <w:p w:rsidR="000764D8" w:rsidRPr="00E97BF6" w:rsidRDefault="000764D8" w:rsidP="00F25612">
            <w:pPr>
              <w:jc w:val="both"/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супруга (супруги) *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0764D8" w:rsidRPr="00E97BF6" w:rsidRDefault="000764D8">
            <w:pPr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0764D8" w:rsidRPr="00E97BF6" w:rsidRDefault="000764D8">
            <w:pPr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:rsidR="000764D8" w:rsidRPr="00E97BF6" w:rsidRDefault="000764D8">
            <w:pPr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4D8" w:rsidRPr="00E97BF6" w:rsidRDefault="000764D8">
            <w:pPr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4D8" w:rsidRPr="00E97BF6" w:rsidRDefault="000764D8">
            <w:pPr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0764D8" w:rsidRPr="00E97BF6" w:rsidRDefault="000764D8">
            <w:pPr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0764D8" w:rsidRPr="00E97BF6" w:rsidRDefault="000764D8">
            <w:pPr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0764D8" w:rsidRPr="00E97BF6" w:rsidRDefault="000764D8">
            <w:pPr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нет</w:t>
            </w:r>
          </w:p>
        </w:tc>
      </w:tr>
      <w:tr w:rsidR="000764D8" w:rsidRPr="00E97BF6" w:rsidTr="00F25612">
        <w:tc>
          <w:tcPr>
            <w:tcW w:w="431" w:type="dxa"/>
            <w:shd w:val="clear" w:color="auto" w:fill="auto"/>
          </w:tcPr>
          <w:p w:rsidR="000764D8" w:rsidRPr="00E97BF6" w:rsidRDefault="001A60A7" w:rsidP="00F25612">
            <w:pPr>
              <w:jc w:val="both"/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3</w:t>
            </w:r>
          </w:p>
        </w:tc>
        <w:tc>
          <w:tcPr>
            <w:tcW w:w="2109" w:type="dxa"/>
            <w:shd w:val="clear" w:color="auto" w:fill="auto"/>
          </w:tcPr>
          <w:p w:rsidR="000764D8" w:rsidRPr="00E97BF6" w:rsidRDefault="000764D8" w:rsidP="00F25612">
            <w:pPr>
              <w:jc w:val="both"/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несовершеннолетних детей *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0764D8" w:rsidRPr="00E97BF6" w:rsidRDefault="000764D8">
            <w:pPr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0764D8" w:rsidRPr="00E97BF6" w:rsidRDefault="000764D8">
            <w:pPr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:rsidR="000764D8" w:rsidRPr="00E97BF6" w:rsidRDefault="000764D8">
            <w:pPr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4D8" w:rsidRPr="00E97BF6" w:rsidRDefault="000764D8">
            <w:pPr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4D8" w:rsidRPr="00E97BF6" w:rsidRDefault="000764D8">
            <w:pPr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:rsidR="000764D8" w:rsidRPr="00E97BF6" w:rsidRDefault="000764D8">
            <w:pPr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0764D8" w:rsidRPr="00E97BF6" w:rsidRDefault="000764D8">
            <w:pPr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0764D8" w:rsidRPr="00E97BF6" w:rsidRDefault="000764D8">
            <w:pPr>
              <w:rPr>
                <w:sz w:val="20"/>
                <w:szCs w:val="20"/>
              </w:rPr>
            </w:pPr>
            <w:r w:rsidRPr="00E97BF6">
              <w:rPr>
                <w:sz w:val="20"/>
                <w:szCs w:val="20"/>
              </w:rPr>
              <w:t>нет</w:t>
            </w:r>
          </w:p>
        </w:tc>
      </w:tr>
    </w:tbl>
    <w:p w:rsidR="000764D8" w:rsidRDefault="000764D8" w:rsidP="000764D8">
      <w:pPr>
        <w:ind w:firstLine="142"/>
        <w:jc w:val="both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A0250" w:rsidRDefault="00670989" w:rsidP="00670989">
      <w:pPr>
        <w:ind w:firstLine="284"/>
        <w:jc w:val="both"/>
      </w:pPr>
      <w:r w:rsidRPr="00ED0ED5">
        <w:rPr>
          <w:szCs w:val="20"/>
        </w:rPr>
        <w:t xml:space="preserve">* - Ф.И.О. супруга (супруги) и несовершеннолетних детей не указываются. </w:t>
      </w:r>
    </w:p>
    <w:sectPr w:rsidR="000A0250" w:rsidSect="004641F2">
      <w:pgSz w:w="16838" w:h="11906" w:orient="landscape"/>
      <w:pgMar w:top="1701" w:right="567" w:bottom="1134" w:left="568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64D8"/>
    <w:rsid w:val="00045DC1"/>
    <w:rsid w:val="00066D94"/>
    <w:rsid w:val="000764D8"/>
    <w:rsid w:val="000A0250"/>
    <w:rsid w:val="00175796"/>
    <w:rsid w:val="001A60A7"/>
    <w:rsid w:val="001F3644"/>
    <w:rsid w:val="00320F4B"/>
    <w:rsid w:val="00461FD0"/>
    <w:rsid w:val="004B3F8E"/>
    <w:rsid w:val="00670989"/>
    <w:rsid w:val="00814E2F"/>
    <w:rsid w:val="00AB4341"/>
    <w:rsid w:val="00DB15F3"/>
    <w:rsid w:val="00E03CDE"/>
    <w:rsid w:val="00E97BF6"/>
    <w:rsid w:val="00FA5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Юрист</cp:lastModifiedBy>
  <cp:revision>10</cp:revision>
  <cp:lastPrinted>2014-05-15T06:20:00Z</cp:lastPrinted>
  <dcterms:created xsi:type="dcterms:W3CDTF">2014-05-08T08:07:00Z</dcterms:created>
  <dcterms:modified xsi:type="dcterms:W3CDTF">2014-05-16T02:23:00Z</dcterms:modified>
</cp:coreProperties>
</file>