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CB3CE3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8613F7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521A63">
        <w:rPr>
          <w:b/>
          <w:bCs/>
        </w:rPr>
        <w:t>2</w:t>
      </w:r>
      <w:r w:rsidR="008613F7">
        <w:rPr>
          <w:b/>
          <w:bCs/>
        </w:rPr>
        <w:t>1</w:t>
      </w:r>
      <w:r w:rsidR="00233E99">
        <w:rPr>
          <w:b/>
          <w:bCs/>
        </w:rPr>
        <w:t xml:space="preserve"> года</w:t>
      </w:r>
    </w:p>
    <w:tbl>
      <w:tblPr>
        <w:tblW w:w="15310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19"/>
        <w:gridCol w:w="2018"/>
        <w:gridCol w:w="2551"/>
        <w:gridCol w:w="1134"/>
        <w:gridCol w:w="1560"/>
        <w:gridCol w:w="1701"/>
        <w:gridCol w:w="1134"/>
        <w:gridCol w:w="1134"/>
        <w:gridCol w:w="1559"/>
      </w:tblGrid>
      <w:tr w:rsidR="00233E99" w:rsidTr="0050114F"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9B4677">
            <w:pPr>
              <w:pStyle w:val="a5"/>
              <w:snapToGrid w:val="0"/>
              <w:spacing w:before="40" w:after="4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</w:pPr>
            <w:r>
              <w:t>Декларированный годовой доход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9B4677">
            <w:pPr>
              <w:pStyle w:val="a5"/>
              <w:snapToGrid w:val="0"/>
              <w:spacing w:before="40" w:after="4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233E99" w:rsidTr="0050114F"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</w:pPr>
            <w:r>
              <w:t>Страна расположения</w:t>
            </w:r>
          </w:p>
        </w:tc>
      </w:tr>
      <w:tr w:rsidR="00AE7DBF" w:rsidTr="0050114F">
        <w:trPr>
          <w:trHeight w:val="364"/>
        </w:trPr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Pr="00E40960" w:rsidRDefault="00AE7DBF" w:rsidP="009B4677">
            <w:pPr>
              <w:spacing w:before="40" w:after="40"/>
              <w:jc w:val="center"/>
            </w:pPr>
            <w:proofErr w:type="spellStart"/>
            <w:r>
              <w:t>Пониткин</w:t>
            </w:r>
            <w:proofErr w:type="spellEnd"/>
            <w:r>
              <w:br/>
              <w:t>Дмитрий Михайлович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Pr="00AD5090" w:rsidRDefault="00521A63" w:rsidP="008613F7">
            <w:pPr>
              <w:spacing w:before="40" w:after="40"/>
              <w:jc w:val="center"/>
              <w:rPr>
                <w:lang w:val="en-US"/>
              </w:rPr>
            </w:pPr>
            <w:r>
              <w:t xml:space="preserve">5 </w:t>
            </w:r>
            <w:r w:rsidR="008613F7">
              <w:t>546 641,00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Pr="00FF728D" w:rsidRDefault="00622141" w:rsidP="009B4677">
            <w:pPr>
              <w:spacing w:before="40" w:after="40"/>
              <w:jc w:val="center"/>
            </w:pPr>
            <w:r>
              <w:t>Приусадебный з</w:t>
            </w:r>
            <w:r w:rsidR="00AE7DBF">
              <w:t>емельный участок</w:t>
            </w:r>
            <w:r w:rsidR="0050114F">
              <w:t>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DBF" w:rsidRPr="00FF728D" w:rsidRDefault="00AE7DBF" w:rsidP="00622141">
            <w:pPr>
              <w:spacing w:before="40" w:after="40"/>
              <w:jc w:val="center"/>
            </w:pPr>
            <w:r>
              <w:t>1</w:t>
            </w:r>
            <w:r w:rsidR="0050114F">
              <w:t xml:space="preserve"> </w:t>
            </w:r>
            <w:r w:rsidR="00622141">
              <w:t>459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DBF" w:rsidRPr="00FF728D" w:rsidRDefault="00AE7DBF" w:rsidP="009B4677">
            <w:pPr>
              <w:spacing w:before="40" w:after="40"/>
              <w:jc w:val="center"/>
            </w:pPr>
            <w:r w:rsidRPr="004A2F6B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Pr="00915DA9" w:rsidRDefault="00562BAD" w:rsidP="009B4677">
            <w:pPr>
              <w:pStyle w:val="a5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Default="00AE7DBF" w:rsidP="009B4677">
            <w:pPr>
              <w:pStyle w:val="a5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Default="00AE7DBF" w:rsidP="009B4677">
            <w:pPr>
              <w:pStyle w:val="a5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Default="00AE7DBF" w:rsidP="009B4677">
            <w:pPr>
              <w:pStyle w:val="a5"/>
              <w:snapToGrid w:val="0"/>
              <w:spacing w:before="40" w:after="40"/>
              <w:jc w:val="center"/>
            </w:pPr>
            <w:r>
              <w:t>Нет</w:t>
            </w:r>
          </w:p>
        </w:tc>
      </w:tr>
      <w:tr w:rsidR="00622141" w:rsidTr="00622141">
        <w:trPr>
          <w:trHeight w:val="20"/>
        </w:trPr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spacing w:before="40" w:after="40"/>
              <w:jc w:val="center"/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spacing w:before="40" w:after="4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spacing w:before="40" w:after="40"/>
              <w:jc w:val="center"/>
            </w:pPr>
            <w: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622141">
            <w:pPr>
              <w:spacing w:before="40" w:after="40"/>
              <w:jc w:val="center"/>
            </w:pPr>
            <w:r>
              <w:t>77,8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Pr="004A2F6B" w:rsidRDefault="00622141" w:rsidP="009B4677">
            <w:pPr>
              <w:spacing w:before="40" w:after="4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pStyle w:val="a5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pStyle w:val="a5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pStyle w:val="a5"/>
              <w:snapToGrid w:val="0"/>
              <w:spacing w:before="40" w:after="4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pStyle w:val="a5"/>
              <w:snapToGrid w:val="0"/>
              <w:spacing w:before="40" w:after="40"/>
              <w:jc w:val="center"/>
            </w:pPr>
          </w:p>
        </w:tc>
      </w:tr>
      <w:tr w:rsidR="00AD5090" w:rsidTr="000701A4">
        <w:trPr>
          <w:trHeight w:val="95"/>
        </w:trPr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Супруга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925D5F" w:rsidP="008613F7">
            <w:pPr>
              <w:spacing w:before="40" w:after="40"/>
              <w:jc w:val="center"/>
            </w:pPr>
            <w:r>
              <w:t xml:space="preserve">3 </w:t>
            </w:r>
            <w:r w:rsidR="008613F7">
              <w:t>877 241,83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Приусадебный земельный участок,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622141">
            <w:pPr>
              <w:spacing w:before="40" w:after="40"/>
              <w:jc w:val="center"/>
            </w:pPr>
            <w:r>
              <w:t>1 459,0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 w:rsidRPr="00A2504F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pStyle w:val="a5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pStyle w:val="a5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pStyle w:val="a5"/>
              <w:snapToGrid w:val="0"/>
              <w:spacing w:before="40" w:after="40"/>
              <w:jc w:val="center"/>
            </w:pPr>
            <w:r>
              <w:t>Нет</w:t>
            </w:r>
          </w:p>
        </w:tc>
      </w:tr>
      <w:tr w:rsidR="00AD5090" w:rsidTr="000701A4">
        <w:trPr>
          <w:trHeight w:val="135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AB4F9B">
            <w:pPr>
              <w:jc w:val="center"/>
            </w:pPr>
          </w:p>
        </w:tc>
        <w:tc>
          <w:tcPr>
            <w:tcW w:w="20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786858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622141">
            <w:pPr>
              <w:spacing w:before="40" w:after="40"/>
              <w:jc w:val="center"/>
            </w:pPr>
            <w:r>
              <w:t>77,8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Pr="00A2504F" w:rsidRDefault="00AD5090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</w:tr>
      <w:tr w:rsidR="00AD5090" w:rsidTr="000701A4">
        <w:trPr>
          <w:trHeight w:val="345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AB4F9B">
            <w:pPr>
              <w:jc w:val="center"/>
            </w:pPr>
          </w:p>
        </w:tc>
        <w:tc>
          <w:tcPr>
            <w:tcW w:w="20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786858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622141">
            <w:pPr>
              <w:spacing w:before="40" w:after="40"/>
              <w:jc w:val="center"/>
            </w:pPr>
            <w:r>
              <w:t>65,4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Pr="00A2504F" w:rsidRDefault="00AD5090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</w:tr>
      <w:tr w:rsidR="00AD5090" w:rsidTr="000701A4">
        <w:trPr>
          <w:trHeight w:val="90"/>
        </w:trPr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AB4F9B">
            <w:pPr>
              <w:jc w:val="center"/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786858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622141">
            <w:pPr>
              <w:spacing w:before="40" w:after="40"/>
              <w:jc w:val="center"/>
            </w:pPr>
            <w:r>
              <w:t>41,5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Pr="00A2504F" w:rsidRDefault="00AD5090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</w:tr>
    </w:tbl>
    <w:p w:rsidR="00233E99" w:rsidRDefault="00233E99">
      <w:pPr>
        <w:jc w:val="center"/>
      </w:pPr>
    </w:p>
    <w:sectPr w:rsidR="00233E99" w:rsidSect="00E61565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E6616"/>
    <w:rsid w:val="000F2AF5"/>
    <w:rsid w:val="00131151"/>
    <w:rsid w:val="0020090E"/>
    <w:rsid w:val="00233E99"/>
    <w:rsid w:val="00277778"/>
    <w:rsid w:val="00316EA3"/>
    <w:rsid w:val="00337037"/>
    <w:rsid w:val="0037281D"/>
    <w:rsid w:val="00386892"/>
    <w:rsid w:val="00403734"/>
    <w:rsid w:val="00426E2D"/>
    <w:rsid w:val="004470DF"/>
    <w:rsid w:val="00456BAF"/>
    <w:rsid w:val="004B670F"/>
    <w:rsid w:val="0050114F"/>
    <w:rsid w:val="005022F0"/>
    <w:rsid w:val="00521A63"/>
    <w:rsid w:val="00562BAD"/>
    <w:rsid w:val="00622141"/>
    <w:rsid w:val="00692B1C"/>
    <w:rsid w:val="006A63CE"/>
    <w:rsid w:val="006E77DC"/>
    <w:rsid w:val="007234D8"/>
    <w:rsid w:val="0077611E"/>
    <w:rsid w:val="00786858"/>
    <w:rsid w:val="007E0E48"/>
    <w:rsid w:val="007F0D9F"/>
    <w:rsid w:val="008613F7"/>
    <w:rsid w:val="008656D4"/>
    <w:rsid w:val="008F0822"/>
    <w:rsid w:val="00915DA9"/>
    <w:rsid w:val="00925D5F"/>
    <w:rsid w:val="009535FF"/>
    <w:rsid w:val="009B4677"/>
    <w:rsid w:val="00A505C5"/>
    <w:rsid w:val="00AB4F9B"/>
    <w:rsid w:val="00AC44B8"/>
    <w:rsid w:val="00AD5090"/>
    <w:rsid w:val="00AE7DBF"/>
    <w:rsid w:val="00B0086B"/>
    <w:rsid w:val="00C954C7"/>
    <w:rsid w:val="00CB3CE3"/>
    <w:rsid w:val="00CF4805"/>
    <w:rsid w:val="00D74E83"/>
    <w:rsid w:val="00E35E37"/>
    <w:rsid w:val="00E61565"/>
    <w:rsid w:val="00E7674F"/>
    <w:rsid w:val="00EC5401"/>
    <w:rsid w:val="00ED019F"/>
    <w:rsid w:val="00F14AD6"/>
    <w:rsid w:val="00F40050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565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61565"/>
  </w:style>
  <w:style w:type="character" w:customStyle="1" w:styleId="WW-Absatz-Standardschriftart">
    <w:name w:val="WW-Absatz-Standardschriftart"/>
    <w:rsid w:val="00E61565"/>
  </w:style>
  <w:style w:type="character" w:customStyle="1" w:styleId="WW-Absatz-Standardschriftart1">
    <w:name w:val="WW-Absatz-Standardschriftart1"/>
    <w:rsid w:val="00E61565"/>
  </w:style>
  <w:style w:type="character" w:customStyle="1" w:styleId="WW-Absatz-Standardschriftart11">
    <w:name w:val="WW-Absatz-Standardschriftart11"/>
    <w:rsid w:val="00E61565"/>
  </w:style>
  <w:style w:type="character" w:customStyle="1" w:styleId="WW-Absatz-Standardschriftart111">
    <w:name w:val="WW-Absatz-Standardschriftart111"/>
    <w:rsid w:val="00E61565"/>
  </w:style>
  <w:style w:type="character" w:customStyle="1" w:styleId="WW-Absatz-Standardschriftart1111">
    <w:name w:val="WW-Absatz-Standardschriftart1111"/>
    <w:rsid w:val="00E61565"/>
  </w:style>
  <w:style w:type="character" w:customStyle="1" w:styleId="WW-Absatz-Standardschriftart11111">
    <w:name w:val="WW-Absatz-Standardschriftart11111"/>
    <w:rsid w:val="00E61565"/>
  </w:style>
  <w:style w:type="character" w:customStyle="1" w:styleId="WW-Absatz-Standardschriftart111111">
    <w:name w:val="WW-Absatz-Standardschriftart111111"/>
    <w:rsid w:val="00E61565"/>
  </w:style>
  <w:style w:type="character" w:customStyle="1" w:styleId="WW-Absatz-Standardschriftart1111111">
    <w:name w:val="WW-Absatz-Standardschriftart1111111"/>
    <w:rsid w:val="00E61565"/>
  </w:style>
  <w:style w:type="paragraph" w:customStyle="1" w:styleId="1">
    <w:name w:val="Заголовок1"/>
    <w:basedOn w:val="a"/>
    <w:next w:val="a3"/>
    <w:rsid w:val="00E6156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E61565"/>
    <w:pPr>
      <w:spacing w:after="120"/>
    </w:pPr>
  </w:style>
  <w:style w:type="paragraph" w:styleId="a4">
    <w:name w:val="List"/>
    <w:basedOn w:val="a3"/>
    <w:rsid w:val="00E61565"/>
    <w:rPr>
      <w:rFonts w:cs="Tahoma"/>
    </w:rPr>
  </w:style>
  <w:style w:type="paragraph" w:customStyle="1" w:styleId="10">
    <w:name w:val="Название1"/>
    <w:basedOn w:val="a"/>
    <w:rsid w:val="00E61565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61565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E61565"/>
    <w:pPr>
      <w:suppressLineNumbers/>
    </w:pPr>
  </w:style>
  <w:style w:type="paragraph" w:customStyle="1" w:styleId="a6">
    <w:name w:val="Заголовок таблицы"/>
    <w:basedOn w:val="a5"/>
    <w:rsid w:val="00E61565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565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61565"/>
  </w:style>
  <w:style w:type="character" w:customStyle="1" w:styleId="WW-Absatz-Standardschriftart">
    <w:name w:val="WW-Absatz-Standardschriftart"/>
    <w:rsid w:val="00E61565"/>
  </w:style>
  <w:style w:type="character" w:customStyle="1" w:styleId="WW-Absatz-Standardschriftart1">
    <w:name w:val="WW-Absatz-Standardschriftart1"/>
    <w:rsid w:val="00E61565"/>
  </w:style>
  <w:style w:type="character" w:customStyle="1" w:styleId="WW-Absatz-Standardschriftart11">
    <w:name w:val="WW-Absatz-Standardschriftart11"/>
    <w:rsid w:val="00E61565"/>
  </w:style>
  <w:style w:type="character" w:customStyle="1" w:styleId="WW-Absatz-Standardschriftart111">
    <w:name w:val="WW-Absatz-Standardschriftart111"/>
    <w:rsid w:val="00E61565"/>
  </w:style>
  <w:style w:type="character" w:customStyle="1" w:styleId="WW-Absatz-Standardschriftart1111">
    <w:name w:val="WW-Absatz-Standardschriftart1111"/>
    <w:rsid w:val="00E61565"/>
  </w:style>
  <w:style w:type="character" w:customStyle="1" w:styleId="WW-Absatz-Standardschriftart11111">
    <w:name w:val="WW-Absatz-Standardschriftart11111"/>
    <w:rsid w:val="00E61565"/>
  </w:style>
  <w:style w:type="character" w:customStyle="1" w:styleId="WW-Absatz-Standardschriftart111111">
    <w:name w:val="WW-Absatz-Standardschriftart111111"/>
    <w:rsid w:val="00E61565"/>
  </w:style>
  <w:style w:type="character" w:customStyle="1" w:styleId="WW-Absatz-Standardschriftart1111111">
    <w:name w:val="WW-Absatz-Standardschriftart1111111"/>
    <w:rsid w:val="00E61565"/>
  </w:style>
  <w:style w:type="paragraph" w:customStyle="1" w:styleId="1">
    <w:name w:val="Заголовок1"/>
    <w:basedOn w:val="a"/>
    <w:next w:val="a3"/>
    <w:rsid w:val="00E6156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E61565"/>
    <w:pPr>
      <w:spacing w:after="120"/>
    </w:pPr>
  </w:style>
  <w:style w:type="paragraph" w:styleId="a4">
    <w:name w:val="List"/>
    <w:basedOn w:val="a3"/>
    <w:rsid w:val="00E61565"/>
    <w:rPr>
      <w:rFonts w:cs="Tahoma"/>
    </w:rPr>
  </w:style>
  <w:style w:type="paragraph" w:customStyle="1" w:styleId="10">
    <w:name w:val="Название1"/>
    <w:basedOn w:val="a"/>
    <w:rsid w:val="00E61565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61565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E61565"/>
    <w:pPr>
      <w:suppressLineNumbers/>
    </w:pPr>
  </w:style>
  <w:style w:type="paragraph" w:customStyle="1" w:styleId="a6">
    <w:name w:val="Заголовок таблицы"/>
    <w:basedOn w:val="a5"/>
    <w:rsid w:val="00E61565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3</cp:revision>
  <cp:lastPrinted>2022-04-15T05:49:00Z</cp:lastPrinted>
  <dcterms:created xsi:type="dcterms:W3CDTF">2022-04-15T05:45:00Z</dcterms:created>
  <dcterms:modified xsi:type="dcterms:W3CDTF">2022-04-15T05:53:00Z</dcterms:modified>
</cp:coreProperties>
</file>