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863" w:rsidRDefault="00163863" w:rsidP="00163863">
      <w:pPr>
        <w:jc w:val="center"/>
      </w:pPr>
    </w:p>
    <w:p w:rsidR="00163863" w:rsidRDefault="00163863" w:rsidP="00163863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163863" w:rsidRDefault="00163863" w:rsidP="00163863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163863" w:rsidRDefault="00163863" w:rsidP="00F904F4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муниципальную должность (должность муниципальной службы) специалиста администрации МО Федоровский сельс</w:t>
      </w:r>
      <w:r w:rsidR="00F904F4">
        <w:rPr>
          <w:sz w:val="26"/>
          <w:szCs w:val="26"/>
        </w:rPr>
        <w:t>овет</w:t>
      </w:r>
      <w:r w:rsidR="00A92378">
        <w:rPr>
          <w:sz w:val="26"/>
          <w:szCs w:val="26"/>
        </w:rPr>
        <w:t xml:space="preserve"> </w:t>
      </w:r>
      <w:proofErr w:type="spellStart"/>
      <w:r w:rsidR="00A92378">
        <w:rPr>
          <w:sz w:val="26"/>
          <w:szCs w:val="26"/>
        </w:rPr>
        <w:t>Сорочинского</w:t>
      </w:r>
      <w:proofErr w:type="spellEnd"/>
      <w:r w:rsidR="00A92378">
        <w:rPr>
          <w:sz w:val="26"/>
          <w:szCs w:val="26"/>
        </w:rPr>
        <w:t xml:space="preserve"> района   и членов его </w:t>
      </w:r>
      <w:r>
        <w:rPr>
          <w:sz w:val="26"/>
          <w:szCs w:val="26"/>
        </w:rPr>
        <w:t xml:space="preserve">семьи </w:t>
      </w:r>
    </w:p>
    <w:p w:rsidR="00163863" w:rsidRDefault="00163863" w:rsidP="00163863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2011 года по 31 декабря 2011 года</w:t>
      </w:r>
    </w:p>
    <w:p w:rsidR="00163863" w:rsidRDefault="00163863" w:rsidP="00163863">
      <w:pPr>
        <w:jc w:val="center"/>
        <w:rPr>
          <w:sz w:val="28"/>
          <w:szCs w:val="28"/>
        </w:rPr>
      </w:pPr>
    </w:p>
    <w:p w:rsidR="00163863" w:rsidRDefault="00163863" w:rsidP="00163863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163863" w:rsidTr="00922FEF">
        <w:trPr>
          <w:trHeight w:val="600"/>
        </w:trPr>
        <w:tc>
          <w:tcPr>
            <w:tcW w:w="2628" w:type="dxa"/>
            <w:vMerge w:val="restart"/>
          </w:tcPr>
          <w:p w:rsidR="00163863" w:rsidRDefault="00163863" w:rsidP="00922FEF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163863" w:rsidRDefault="00163863" w:rsidP="00922FEF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247" w:type="dxa"/>
            <w:gridSpan w:val="4"/>
          </w:tcPr>
          <w:p w:rsidR="00163863" w:rsidRDefault="00163863" w:rsidP="00922FEF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</w:tcPr>
          <w:p w:rsidR="00163863" w:rsidRDefault="00163863" w:rsidP="00922FEF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163863" w:rsidTr="00922FEF">
        <w:trPr>
          <w:trHeight w:val="780"/>
        </w:trPr>
        <w:tc>
          <w:tcPr>
            <w:tcW w:w="2628" w:type="dxa"/>
            <w:vMerge/>
            <w:vAlign w:val="center"/>
          </w:tcPr>
          <w:p w:rsidR="00163863" w:rsidRDefault="00163863" w:rsidP="00922FEF"/>
        </w:tc>
        <w:tc>
          <w:tcPr>
            <w:tcW w:w="2160" w:type="dxa"/>
            <w:vMerge/>
            <w:vAlign w:val="center"/>
          </w:tcPr>
          <w:p w:rsidR="00163863" w:rsidRDefault="00163863" w:rsidP="00922FEF"/>
        </w:tc>
        <w:tc>
          <w:tcPr>
            <w:tcW w:w="1722" w:type="dxa"/>
          </w:tcPr>
          <w:p w:rsidR="00163863" w:rsidRDefault="00163863" w:rsidP="00922FE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163863" w:rsidRDefault="00163863" w:rsidP="00922FEF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8" w:type="dxa"/>
          </w:tcPr>
          <w:p w:rsidR="00163863" w:rsidRDefault="00163863" w:rsidP="00922FEF">
            <w:pPr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</w:tcPr>
          <w:p w:rsidR="00163863" w:rsidRDefault="00163863" w:rsidP="00922FEF">
            <w:pPr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</w:tcPr>
          <w:p w:rsidR="00163863" w:rsidRDefault="00163863" w:rsidP="00922FE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163863" w:rsidRDefault="00163863" w:rsidP="00922FEF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7" w:type="dxa"/>
          </w:tcPr>
          <w:p w:rsidR="00163863" w:rsidRDefault="00163863" w:rsidP="00922FEF">
            <w:pPr>
              <w:jc w:val="center"/>
            </w:pPr>
            <w:r>
              <w:t>Страна расположения</w:t>
            </w:r>
          </w:p>
        </w:tc>
      </w:tr>
      <w:tr w:rsidR="00163863" w:rsidTr="00922FEF">
        <w:tc>
          <w:tcPr>
            <w:tcW w:w="2628" w:type="dxa"/>
          </w:tcPr>
          <w:p w:rsidR="00163863" w:rsidRDefault="00163863" w:rsidP="00922FEF">
            <w:pPr>
              <w:jc w:val="center"/>
            </w:pPr>
            <w:r>
              <w:t>Махортова Елена Васильевна</w:t>
            </w:r>
          </w:p>
        </w:tc>
        <w:tc>
          <w:tcPr>
            <w:tcW w:w="2160" w:type="dxa"/>
          </w:tcPr>
          <w:p w:rsidR="00163863" w:rsidRDefault="00163863" w:rsidP="00922FEF">
            <w:pPr>
              <w:jc w:val="center"/>
            </w:pPr>
            <w:r>
              <w:t>79461</w:t>
            </w:r>
          </w:p>
        </w:tc>
        <w:tc>
          <w:tcPr>
            <w:tcW w:w="1722" w:type="dxa"/>
          </w:tcPr>
          <w:p w:rsidR="00163863" w:rsidRDefault="00163863" w:rsidP="00922FEF">
            <w:pPr>
              <w:jc w:val="center"/>
            </w:pPr>
            <w:r>
              <w:t>земельный участок</w:t>
            </w:r>
          </w:p>
          <w:p w:rsidR="00163863" w:rsidRDefault="00163863" w:rsidP="00922FEF">
            <w:pPr>
              <w:jc w:val="center"/>
            </w:pPr>
          </w:p>
          <w:p w:rsidR="00163863" w:rsidRDefault="00163863" w:rsidP="00922FEF">
            <w:pPr>
              <w:jc w:val="center"/>
            </w:pPr>
            <w:r>
              <w:t>квартира</w:t>
            </w:r>
          </w:p>
          <w:p w:rsidR="00163863" w:rsidRDefault="00163863" w:rsidP="00922FEF">
            <w:pPr>
              <w:jc w:val="center"/>
            </w:pPr>
          </w:p>
          <w:p w:rsidR="00163863" w:rsidRDefault="00163863" w:rsidP="00922FEF">
            <w:pPr>
              <w:jc w:val="center"/>
            </w:pPr>
            <w:r>
              <w:t>гараж</w:t>
            </w:r>
          </w:p>
        </w:tc>
        <w:tc>
          <w:tcPr>
            <w:tcW w:w="1152" w:type="dxa"/>
          </w:tcPr>
          <w:p w:rsidR="00163863" w:rsidRDefault="00163863" w:rsidP="00922FEF">
            <w:pPr>
              <w:jc w:val="center"/>
            </w:pPr>
            <w:smartTag w:uri="urn:schemas-microsoft-com:office:smarttags" w:element="metricconverter">
              <w:smartTagPr>
                <w:attr w:name="ProductID" w:val="0,16 га"/>
              </w:smartTagPr>
              <w:r>
                <w:t>0,16 га</w:t>
              </w:r>
            </w:smartTag>
          </w:p>
          <w:p w:rsidR="00163863" w:rsidRDefault="00163863" w:rsidP="00922FEF"/>
          <w:p w:rsidR="00163863" w:rsidRDefault="00163863" w:rsidP="00922FEF"/>
          <w:p w:rsidR="00163863" w:rsidRDefault="00163863" w:rsidP="00922FEF">
            <w:pPr>
              <w:jc w:val="center"/>
            </w:pPr>
            <w:r>
              <w:t>60,5</w:t>
            </w:r>
          </w:p>
          <w:p w:rsidR="00163863" w:rsidRDefault="00163863" w:rsidP="00922FEF">
            <w:pPr>
              <w:jc w:val="center"/>
            </w:pPr>
          </w:p>
          <w:p w:rsidR="00163863" w:rsidRDefault="00163863" w:rsidP="00922FEF">
            <w:pPr>
              <w:jc w:val="center"/>
            </w:pPr>
            <w:r>
              <w:t>32</w:t>
            </w:r>
          </w:p>
        </w:tc>
        <w:tc>
          <w:tcPr>
            <w:tcW w:w="1678" w:type="dxa"/>
          </w:tcPr>
          <w:p w:rsidR="00163863" w:rsidRDefault="00163863" w:rsidP="00922FEF">
            <w:pPr>
              <w:jc w:val="center"/>
            </w:pPr>
            <w:r>
              <w:t>Россия</w:t>
            </w:r>
          </w:p>
          <w:p w:rsidR="00163863" w:rsidRDefault="00163863" w:rsidP="00922FEF"/>
          <w:p w:rsidR="00163863" w:rsidRDefault="00163863" w:rsidP="00922FEF"/>
          <w:p w:rsidR="00163863" w:rsidRDefault="00163863" w:rsidP="00922FEF">
            <w:pPr>
              <w:jc w:val="center"/>
            </w:pPr>
            <w:r>
              <w:t>Россия</w:t>
            </w:r>
          </w:p>
          <w:p w:rsidR="00163863" w:rsidRDefault="00163863" w:rsidP="00922FEF">
            <w:pPr>
              <w:jc w:val="center"/>
            </w:pPr>
          </w:p>
          <w:p w:rsidR="00163863" w:rsidRDefault="00163863" w:rsidP="00922FEF">
            <w:pPr>
              <w:jc w:val="center"/>
            </w:pPr>
            <w:r>
              <w:t>Россия</w:t>
            </w:r>
          </w:p>
        </w:tc>
        <w:tc>
          <w:tcPr>
            <w:tcW w:w="1695" w:type="dxa"/>
          </w:tcPr>
          <w:p w:rsidR="00163863" w:rsidRDefault="00163863" w:rsidP="00922FEF">
            <w:pPr>
              <w:jc w:val="center"/>
            </w:pPr>
            <w:r>
              <w:t>легковой автомобиль</w:t>
            </w:r>
          </w:p>
          <w:p w:rsidR="00163863" w:rsidRDefault="00163863" w:rsidP="00922FEF">
            <w:pPr>
              <w:jc w:val="center"/>
            </w:pPr>
            <w:r>
              <w:t>ВАЗ-2115</w:t>
            </w:r>
          </w:p>
          <w:p w:rsidR="00163863" w:rsidRDefault="00163863" w:rsidP="00922FEF">
            <w:pPr>
              <w:jc w:val="center"/>
            </w:pPr>
          </w:p>
        </w:tc>
        <w:tc>
          <w:tcPr>
            <w:tcW w:w="1722" w:type="dxa"/>
          </w:tcPr>
          <w:p w:rsidR="00163863" w:rsidRDefault="00163863" w:rsidP="00922FEF">
            <w:pPr>
              <w:jc w:val="center"/>
            </w:pPr>
          </w:p>
        </w:tc>
        <w:tc>
          <w:tcPr>
            <w:tcW w:w="1291" w:type="dxa"/>
          </w:tcPr>
          <w:p w:rsidR="00163863" w:rsidRDefault="00163863" w:rsidP="00922FEF">
            <w:pPr>
              <w:jc w:val="center"/>
            </w:pPr>
          </w:p>
        </w:tc>
        <w:tc>
          <w:tcPr>
            <w:tcW w:w="1747" w:type="dxa"/>
          </w:tcPr>
          <w:p w:rsidR="00163863" w:rsidRDefault="00163863" w:rsidP="00922FEF">
            <w:pPr>
              <w:jc w:val="center"/>
            </w:pPr>
          </w:p>
        </w:tc>
      </w:tr>
      <w:tr w:rsidR="00163863" w:rsidTr="00922FEF">
        <w:tc>
          <w:tcPr>
            <w:tcW w:w="2628" w:type="dxa"/>
          </w:tcPr>
          <w:p w:rsidR="00163863" w:rsidRDefault="00163863" w:rsidP="00922FEF">
            <w:pPr>
              <w:jc w:val="center"/>
            </w:pPr>
            <w:r>
              <w:t>суп</w:t>
            </w:r>
            <w:r w:rsidR="00F904F4">
              <w:t>руг</w:t>
            </w:r>
          </w:p>
          <w:p w:rsidR="00163863" w:rsidRDefault="00163863" w:rsidP="00922FEF">
            <w:pPr>
              <w:jc w:val="center"/>
            </w:pPr>
          </w:p>
        </w:tc>
        <w:tc>
          <w:tcPr>
            <w:tcW w:w="2160" w:type="dxa"/>
          </w:tcPr>
          <w:p w:rsidR="00163863" w:rsidRDefault="00163863" w:rsidP="00922FEF">
            <w:pPr>
              <w:jc w:val="center"/>
            </w:pPr>
            <w:r>
              <w:t>50000</w:t>
            </w:r>
          </w:p>
        </w:tc>
        <w:tc>
          <w:tcPr>
            <w:tcW w:w="1722" w:type="dxa"/>
          </w:tcPr>
          <w:p w:rsidR="00163863" w:rsidRDefault="00163863" w:rsidP="00922FEF">
            <w:pPr>
              <w:jc w:val="center"/>
            </w:pPr>
            <w:r>
              <w:t>земельный участок</w:t>
            </w:r>
          </w:p>
          <w:p w:rsidR="00163863" w:rsidRDefault="00163863" w:rsidP="00922FEF">
            <w:pPr>
              <w:jc w:val="center"/>
            </w:pPr>
          </w:p>
          <w:p w:rsidR="00163863" w:rsidRDefault="00163863" w:rsidP="00922FEF">
            <w:pPr>
              <w:jc w:val="center"/>
            </w:pPr>
            <w:r>
              <w:t>квартира</w:t>
            </w:r>
          </w:p>
          <w:p w:rsidR="00163863" w:rsidRDefault="00163863" w:rsidP="00922FEF">
            <w:pPr>
              <w:jc w:val="center"/>
            </w:pPr>
          </w:p>
          <w:p w:rsidR="00163863" w:rsidRDefault="00163863" w:rsidP="00922FEF">
            <w:pPr>
              <w:jc w:val="center"/>
            </w:pPr>
            <w:r>
              <w:t>гараж</w:t>
            </w:r>
          </w:p>
        </w:tc>
        <w:tc>
          <w:tcPr>
            <w:tcW w:w="1152" w:type="dxa"/>
          </w:tcPr>
          <w:p w:rsidR="00163863" w:rsidRDefault="00163863" w:rsidP="00922FEF">
            <w:pPr>
              <w:jc w:val="center"/>
            </w:pPr>
            <w:smartTag w:uri="urn:schemas-microsoft-com:office:smarttags" w:element="metricconverter">
              <w:smartTagPr>
                <w:attr w:name="ProductID" w:val="0,16 га"/>
              </w:smartTagPr>
              <w:r>
                <w:t>0,16 га</w:t>
              </w:r>
            </w:smartTag>
          </w:p>
          <w:p w:rsidR="00163863" w:rsidRDefault="00163863" w:rsidP="00922FEF"/>
          <w:p w:rsidR="00163863" w:rsidRDefault="00163863" w:rsidP="00922FEF"/>
          <w:p w:rsidR="00163863" w:rsidRDefault="00163863" w:rsidP="00922FEF">
            <w:pPr>
              <w:jc w:val="center"/>
            </w:pPr>
            <w:r>
              <w:t>60,5</w:t>
            </w:r>
          </w:p>
          <w:p w:rsidR="00163863" w:rsidRDefault="00163863" w:rsidP="00922FEF">
            <w:pPr>
              <w:jc w:val="center"/>
            </w:pPr>
          </w:p>
          <w:p w:rsidR="00163863" w:rsidRDefault="00163863" w:rsidP="00922FEF">
            <w:pPr>
              <w:jc w:val="center"/>
            </w:pPr>
            <w:r>
              <w:t>32</w:t>
            </w:r>
          </w:p>
        </w:tc>
        <w:tc>
          <w:tcPr>
            <w:tcW w:w="1678" w:type="dxa"/>
          </w:tcPr>
          <w:p w:rsidR="00163863" w:rsidRDefault="00163863" w:rsidP="00922FEF">
            <w:pPr>
              <w:jc w:val="center"/>
            </w:pPr>
            <w:r>
              <w:t>Россия</w:t>
            </w:r>
          </w:p>
          <w:p w:rsidR="00163863" w:rsidRDefault="00163863" w:rsidP="00922FEF"/>
          <w:p w:rsidR="00163863" w:rsidRDefault="00163863" w:rsidP="00922FEF"/>
          <w:p w:rsidR="00163863" w:rsidRDefault="00163863" w:rsidP="00922FEF">
            <w:pPr>
              <w:jc w:val="center"/>
            </w:pPr>
            <w:r>
              <w:t>Россия</w:t>
            </w:r>
          </w:p>
          <w:p w:rsidR="00163863" w:rsidRDefault="00163863" w:rsidP="00922FEF">
            <w:pPr>
              <w:jc w:val="center"/>
            </w:pPr>
          </w:p>
          <w:p w:rsidR="00163863" w:rsidRDefault="00163863" w:rsidP="00922FEF">
            <w:pPr>
              <w:jc w:val="center"/>
            </w:pPr>
            <w:r>
              <w:t>Россия</w:t>
            </w:r>
          </w:p>
        </w:tc>
        <w:tc>
          <w:tcPr>
            <w:tcW w:w="1695" w:type="dxa"/>
          </w:tcPr>
          <w:p w:rsidR="00163863" w:rsidRDefault="00163863" w:rsidP="00922FEF">
            <w:pPr>
              <w:jc w:val="center"/>
            </w:pPr>
            <w:r>
              <w:t>легковой автомобиль</w:t>
            </w:r>
          </w:p>
          <w:p w:rsidR="00163863" w:rsidRDefault="00163863" w:rsidP="00922FEF">
            <w:pPr>
              <w:jc w:val="center"/>
            </w:pPr>
            <w:r>
              <w:t>ВАЗ-2115</w:t>
            </w:r>
          </w:p>
          <w:p w:rsidR="00163863" w:rsidRDefault="00163863" w:rsidP="00922FEF">
            <w:pPr>
              <w:jc w:val="center"/>
            </w:pPr>
          </w:p>
        </w:tc>
        <w:tc>
          <w:tcPr>
            <w:tcW w:w="1722" w:type="dxa"/>
          </w:tcPr>
          <w:p w:rsidR="00163863" w:rsidRDefault="00163863" w:rsidP="00922FEF">
            <w:pPr>
              <w:jc w:val="center"/>
            </w:pPr>
          </w:p>
        </w:tc>
        <w:tc>
          <w:tcPr>
            <w:tcW w:w="1291" w:type="dxa"/>
          </w:tcPr>
          <w:p w:rsidR="00163863" w:rsidRDefault="00163863" w:rsidP="00922FEF">
            <w:pPr>
              <w:jc w:val="center"/>
            </w:pPr>
          </w:p>
        </w:tc>
        <w:tc>
          <w:tcPr>
            <w:tcW w:w="1747" w:type="dxa"/>
          </w:tcPr>
          <w:p w:rsidR="00163863" w:rsidRDefault="00163863" w:rsidP="00922FEF">
            <w:pPr>
              <w:jc w:val="center"/>
            </w:pPr>
          </w:p>
        </w:tc>
      </w:tr>
      <w:tr w:rsidR="00163863" w:rsidTr="00922FEF">
        <w:tc>
          <w:tcPr>
            <w:tcW w:w="2628" w:type="dxa"/>
          </w:tcPr>
          <w:p w:rsidR="00163863" w:rsidRDefault="00163863" w:rsidP="00922FEF">
            <w:pPr>
              <w:jc w:val="center"/>
            </w:pPr>
            <w:r>
              <w:t>несовершеннолетний сын</w:t>
            </w:r>
          </w:p>
          <w:p w:rsidR="00163863" w:rsidRDefault="00163863" w:rsidP="00922FEF">
            <w:pPr>
              <w:jc w:val="center"/>
            </w:pPr>
          </w:p>
        </w:tc>
        <w:tc>
          <w:tcPr>
            <w:tcW w:w="2160" w:type="dxa"/>
          </w:tcPr>
          <w:p w:rsidR="00163863" w:rsidRDefault="00163863" w:rsidP="00922FEF">
            <w:pPr>
              <w:jc w:val="center"/>
            </w:pPr>
            <w:r>
              <w:t>нет</w:t>
            </w:r>
          </w:p>
        </w:tc>
        <w:tc>
          <w:tcPr>
            <w:tcW w:w="1722" w:type="dxa"/>
          </w:tcPr>
          <w:p w:rsidR="00163863" w:rsidRDefault="00163863" w:rsidP="00922FEF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163863" w:rsidRDefault="00163863" w:rsidP="00922FEF">
            <w:pPr>
              <w:jc w:val="center"/>
            </w:pPr>
          </w:p>
        </w:tc>
        <w:tc>
          <w:tcPr>
            <w:tcW w:w="1678" w:type="dxa"/>
          </w:tcPr>
          <w:p w:rsidR="00163863" w:rsidRDefault="00163863" w:rsidP="00922FEF">
            <w:pPr>
              <w:jc w:val="center"/>
            </w:pPr>
          </w:p>
        </w:tc>
        <w:tc>
          <w:tcPr>
            <w:tcW w:w="1695" w:type="dxa"/>
          </w:tcPr>
          <w:p w:rsidR="00163863" w:rsidRDefault="00163863" w:rsidP="00922FEF">
            <w:pPr>
              <w:jc w:val="center"/>
            </w:pPr>
            <w:r>
              <w:t>нет</w:t>
            </w:r>
          </w:p>
        </w:tc>
        <w:tc>
          <w:tcPr>
            <w:tcW w:w="1722" w:type="dxa"/>
          </w:tcPr>
          <w:p w:rsidR="00163863" w:rsidRDefault="00163863" w:rsidP="00922FEF">
            <w:pPr>
              <w:jc w:val="center"/>
            </w:pPr>
            <w:r>
              <w:t>квартира</w:t>
            </w:r>
          </w:p>
        </w:tc>
        <w:tc>
          <w:tcPr>
            <w:tcW w:w="1291" w:type="dxa"/>
          </w:tcPr>
          <w:p w:rsidR="00163863" w:rsidRDefault="00163863" w:rsidP="00922FEF">
            <w:pPr>
              <w:jc w:val="center"/>
            </w:pPr>
            <w:r>
              <w:t>60,5</w:t>
            </w:r>
          </w:p>
        </w:tc>
        <w:tc>
          <w:tcPr>
            <w:tcW w:w="1747" w:type="dxa"/>
          </w:tcPr>
          <w:p w:rsidR="00163863" w:rsidRDefault="00163863" w:rsidP="00922FEF">
            <w:pPr>
              <w:jc w:val="center"/>
            </w:pPr>
            <w:r>
              <w:t>Россия</w:t>
            </w:r>
          </w:p>
        </w:tc>
      </w:tr>
      <w:tr w:rsidR="00163863" w:rsidTr="00922FEF">
        <w:tc>
          <w:tcPr>
            <w:tcW w:w="2628" w:type="dxa"/>
          </w:tcPr>
          <w:p w:rsidR="00163863" w:rsidRDefault="00163863" w:rsidP="00922FEF">
            <w:pPr>
              <w:jc w:val="center"/>
            </w:pPr>
            <w:r>
              <w:t>несовершеннолетний сын</w:t>
            </w:r>
          </w:p>
          <w:p w:rsidR="00163863" w:rsidRDefault="00163863" w:rsidP="00922FEF">
            <w:pPr>
              <w:jc w:val="center"/>
            </w:pPr>
          </w:p>
        </w:tc>
        <w:tc>
          <w:tcPr>
            <w:tcW w:w="2160" w:type="dxa"/>
          </w:tcPr>
          <w:p w:rsidR="00163863" w:rsidRDefault="00163863" w:rsidP="00922FEF">
            <w:pPr>
              <w:jc w:val="center"/>
            </w:pPr>
            <w:r>
              <w:t>нет</w:t>
            </w:r>
          </w:p>
        </w:tc>
        <w:tc>
          <w:tcPr>
            <w:tcW w:w="1722" w:type="dxa"/>
          </w:tcPr>
          <w:p w:rsidR="00163863" w:rsidRDefault="00163863" w:rsidP="00922FEF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163863" w:rsidRDefault="00163863" w:rsidP="00922FEF">
            <w:pPr>
              <w:jc w:val="center"/>
            </w:pPr>
          </w:p>
        </w:tc>
        <w:tc>
          <w:tcPr>
            <w:tcW w:w="1678" w:type="dxa"/>
          </w:tcPr>
          <w:p w:rsidR="00163863" w:rsidRDefault="00163863" w:rsidP="00922FEF">
            <w:pPr>
              <w:jc w:val="center"/>
            </w:pPr>
          </w:p>
        </w:tc>
        <w:tc>
          <w:tcPr>
            <w:tcW w:w="1695" w:type="dxa"/>
          </w:tcPr>
          <w:p w:rsidR="00163863" w:rsidRDefault="00163863" w:rsidP="00922FEF">
            <w:pPr>
              <w:jc w:val="center"/>
            </w:pPr>
            <w:r>
              <w:t>нет</w:t>
            </w:r>
          </w:p>
        </w:tc>
        <w:tc>
          <w:tcPr>
            <w:tcW w:w="1722" w:type="dxa"/>
          </w:tcPr>
          <w:p w:rsidR="00163863" w:rsidRDefault="00163863" w:rsidP="00922FEF">
            <w:pPr>
              <w:jc w:val="center"/>
            </w:pPr>
            <w:r>
              <w:t>квартира</w:t>
            </w:r>
          </w:p>
        </w:tc>
        <w:tc>
          <w:tcPr>
            <w:tcW w:w="1291" w:type="dxa"/>
          </w:tcPr>
          <w:p w:rsidR="00163863" w:rsidRDefault="00163863" w:rsidP="00922FEF">
            <w:pPr>
              <w:jc w:val="center"/>
            </w:pPr>
            <w:r>
              <w:t>60,5</w:t>
            </w:r>
          </w:p>
        </w:tc>
        <w:tc>
          <w:tcPr>
            <w:tcW w:w="1747" w:type="dxa"/>
          </w:tcPr>
          <w:p w:rsidR="00163863" w:rsidRDefault="00163863" w:rsidP="00922FEF">
            <w:pPr>
              <w:jc w:val="center"/>
            </w:pPr>
            <w:r>
              <w:t>Россия</w:t>
            </w:r>
          </w:p>
        </w:tc>
      </w:tr>
    </w:tbl>
    <w:p w:rsidR="00143A1A" w:rsidRDefault="00143A1A"/>
    <w:sectPr w:rsidR="00143A1A" w:rsidSect="00193E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93E98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D60"/>
    <w:rsid w:val="00090F76"/>
    <w:rsid w:val="00093CA6"/>
    <w:rsid w:val="00097012"/>
    <w:rsid w:val="000A09F6"/>
    <w:rsid w:val="000A0B4A"/>
    <w:rsid w:val="000A144F"/>
    <w:rsid w:val="000A43AB"/>
    <w:rsid w:val="000B1268"/>
    <w:rsid w:val="000B17C6"/>
    <w:rsid w:val="000B4BD4"/>
    <w:rsid w:val="000B4C5C"/>
    <w:rsid w:val="000B6BC6"/>
    <w:rsid w:val="000B6E0C"/>
    <w:rsid w:val="000C3DED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4D1B"/>
    <w:rsid w:val="00157CA4"/>
    <w:rsid w:val="00163863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3E98"/>
    <w:rsid w:val="001947D9"/>
    <w:rsid w:val="00196C3A"/>
    <w:rsid w:val="001976FA"/>
    <w:rsid w:val="001A2D92"/>
    <w:rsid w:val="001A6812"/>
    <w:rsid w:val="001A7B51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207E"/>
    <w:rsid w:val="00326AD7"/>
    <w:rsid w:val="00327260"/>
    <w:rsid w:val="00327844"/>
    <w:rsid w:val="0033323D"/>
    <w:rsid w:val="003342AA"/>
    <w:rsid w:val="0033572C"/>
    <w:rsid w:val="00337999"/>
    <w:rsid w:val="003400B9"/>
    <w:rsid w:val="00340547"/>
    <w:rsid w:val="00341995"/>
    <w:rsid w:val="003434FE"/>
    <w:rsid w:val="00344487"/>
    <w:rsid w:val="0034480F"/>
    <w:rsid w:val="00345B2C"/>
    <w:rsid w:val="00347F7D"/>
    <w:rsid w:val="0035236C"/>
    <w:rsid w:val="00353F0E"/>
    <w:rsid w:val="00354245"/>
    <w:rsid w:val="00357EDB"/>
    <w:rsid w:val="00360857"/>
    <w:rsid w:val="003612BF"/>
    <w:rsid w:val="00361C82"/>
    <w:rsid w:val="003637E0"/>
    <w:rsid w:val="00363C65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4308"/>
    <w:rsid w:val="003A500B"/>
    <w:rsid w:val="003A5A3E"/>
    <w:rsid w:val="003A7972"/>
    <w:rsid w:val="003A7F5F"/>
    <w:rsid w:val="003B02F6"/>
    <w:rsid w:val="003B0941"/>
    <w:rsid w:val="003B09C3"/>
    <w:rsid w:val="003B104B"/>
    <w:rsid w:val="003B1B8A"/>
    <w:rsid w:val="003B3DE3"/>
    <w:rsid w:val="003B6EF1"/>
    <w:rsid w:val="003B7513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A95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705"/>
    <w:rsid w:val="00446276"/>
    <w:rsid w:val="004462D6"/>
    <w:rsid w:val="00447744"/>
    <w:rsid w:val="00457860"/>
    <w:rsid w:val="004607DE"/>
    <w:rsid w:val="00464AFD"/>
    <w:rsid w:val="00470DF0"/>
    <w:rsid w:val="004735C0"/>
    <w:rsid w:val="00474FF2"/>
    <w:rsid w:val="004803E9"/>
    <w:rsid w:val="004803FA"/>
    <w:rsid w:val="004843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3BE6"/>
    <w:rsid w:val="004F4A0E"/>
    <w:rsid w:val="004F5921"/>
    <w:rsid w:val="004F6233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250E"/>
    <w:rsid w:val="00552DFD"/>
    <w:rsid w:val="00557158"/>
    <w:rsid w:val="00557C2A"/>
    <w:rsid w:val="00557CF9"/>
    <w:rsid w:val="00561FC2"/>
    <w:rsid w:val="005700CA"/>
    <w:rsid w:val="005719A2"/>
    <w:rsid w:val="00571A8E"/>
    <w:rsid w:val="00573C26"/>
    <w:rsid w:val="005757CF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0ED4"/>
    <w:rsid w:val="00684CC8"/>
    <w:rsid w:val="00684E09"/>
    <w:rsid w:val="00687F63"/>
    <w:rsid w:val="006920BA"/>
    <w:rsid w:val="006940BD"/>
    <w:rsid w:val="006A10D6"/>
    <w:rsid w:val="006A4C03"/>
    <w:rsid w:val="006A7714"/>
    <w:rsid w:val="006B094F"/>
    <w:rsid w:val="006B3462"/>
    <w:rsid w:val="006B39DC"/>
    <w:rsid w:val="006B6834"/>
    <w:rsid w:val="006C2203"/>
    <w:rsid w:val="006C5FBD"/>
    <w:rsid w:val="006D0FAD"/>
    <w:rsid w:val="006D27FF"/>
    <w:rsid w:val="006D4B92"/>
    <w:rsid w:val="006D5328"/>
    <w:rsid w:val="006E3002"/>
    <w:rsid w:val="006E3F3E"/>
    <w:rsid w:val="006E4474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1776B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08F1"/>
    <w:rsid w:val="00785A2B"/>
    <w:rsid w:val="00790888"/>
    <w:rsid w:val="0079142B"/>
    <w:rsid w:val="00794B9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245A"/>
    <w:rsid w:val="0087380B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A59"/>
    <w:rsid w:val="00905265"/>
    <w:rsid w:val="0091175D"/>
    <w:rsid w:val="00913797"/>
    <w:rsid w:val="00913D76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7D9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67905"/>
    <w:rsid w:val="00A72E6B"/>
    <w:rsid w:val="00A75E20"/>
    <w:rsid w:val="00A80E52"/>
    <w:rsid w:val="00A81E07"/>
    <w:rsid w:val="00A826B3"/>
    <w:rsid w:val="00A92378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40F"/>
    <w:rsid w:val="00B053E0"/>
    <w:rsid w:val="00B05B77"/>
    <w:rsid w:val="00B10974"/>
    <w:rsid w:val="00B12962"/>
    <w:rsid w:val="00B13671"/>
    <w:rsid w:val="00B139DB"/>
    <w:rsid w:val="00B24E54"/>
    <w:rsid w:val="00B25FD9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360B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3567"/>
    <w:rsid w:val="00C93E0F"/>
    <w:rsid w:val="00C94E40"/>
    <w:rsid w:val="00C95382"/>
    <w:rsid w:val="00CA1D52"/>
    <w:rsid w:val="00CA2A6A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6D58"/>
    <w:rsid w:val="00CC729C"/>
    <w:rsid w:val="00CC7310"/>
    <w:rsid w:val="00CC7A05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5CB5"/>
    <w:rsid w:val="00D25EC7"/>
    <w:rsid w:val="00D2622D"/>
    <w:rsid w:val="00D267D5"/>
    <w:rsid w:val="00D26B11"/>
    <w:rsid w:val="00D32204"/>
    <w:rsid w:val="00D32AB0"/>
    <w:rsid w:val="00D34585"/>
    <w:rsid w:val="00D35933"/>
    <w:rsid w:val="00D375A9"/>
    <w:rsid w:val="00D3784A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2BF6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776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4A13"/>
    <w:rsid w:val="00F75849"/>
    <w:rsid w:val="00F76378"/>
    <w:rsid w:val="00F7658F"/>
    <w:rsid w:val="00F771AA"/>
    <w:rsid w:val="00F82CAE"/>
    <w:rsid w:val="00F830C9"/>
    <w:rsid w:val="00F86555"/>
    <w:rsid w:val="00F868F6"/>
    <w:rsid w:val="00F87D2B"/>
    <w:rsid w:val="00F904F4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D7416"/>
    <w:rsid w:val="00FE0D8A"/>
    <w:rsid w:val="00FE2593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8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912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5</cp:revision>
  <dcterms:created xsi:type="dcterms:W3CDTF">2012-05-03T05:02:00Z</dcterms:created>
  <dcterms:modified xsi:type="dcterms:W3CDTF">2012-05-10T11:19:00Z</dcterms:modified>
</cp:coreProperties>
</file>