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26" w:rsidRDefault="00284026" w:rsidP="00284026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284026" w:rsidRDefault="00284026" w:rsidP="00284026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284026" w:rsidRPr="002B735D" w:rsidRDefault="00284026" w:rsidP="00284026">
      <w:pPr>
        <w:rPr>
          <w:b/>
        </w:rPr>
      </w:pPr>
      <w:r>
        <w:rPr>
          <w:b/>
          <w:bCs/>
        </w:rPr>
        <w:t xml:space="preserve">                директора</w:t>
      </w:r>
      <w:r w:rsidRPr="00F11D31">
        <w:rPr>
          <w:b/>
          <w:bCs/>
        </w:rPr>
        <w:t xml:space="preserve"> </w:t>
      </w:r>
      <w:r w:rsidRPr="00F11D31">
        <w:rPr>
          <w:b/>
        </w:rPr>
        <w:t xml:space="preserve"> МБОУ ДОД</w:t>
      </w:r>
      <w:r>
        <w:rPr>
          <w:b/>
        </w:rPr>
        <w:t xml:space="preserve"> «</w:t>
      </w:r>
      <w:r w:rsidRPr="00F11D31">
        <w:rPr>
          <w:b/>
        </w:rPr>
        <w:t>Дом детского творчества</w:t>
      </w:r>
      <w:r w:rsidRPr="00F11D3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spellStart"/>
      <w:r w:rsidRPr="002B735D">
        <w:rPr>
          <w:b/>
        </w:rPr>
        <w:t>Залегощенского</w:t>
      </w:r>
      <w:proofErr w:type="spellEnd"/>
      <w:r w:rsidRPr="002B735D">
        <w:rPr>
          <w:b/>
        </w:rPr>
        <w:t xml:space="preserve"> района Орловской области</w:t>
      </w:r>
      <w:r>
        <w:rPr>
          <w:b/>
          <w:bCs/>
        </w:rPr>
        <w:t xml:space="preserve"> » и членов её  семьи </w:t>
      </w:r>
    </w:p>
    <w:p w:rsidR="00284026" w:rsidRDefault="00284026" w:rsidP="00284026">
      <w:pPr>
        <w:rPr>
          <w:b/>
          <w:bCs/>
        </w:rPr>
      </w:pPr>
      <w:r>
        <w:rPr>
          <w:b/>
          <w:bCs/>
        </w:rPr>
        <w:t xml:space="preserve">                                                       за период с 01 января 2013 года  по 31 декабря 2013 года </w:t>
      </w:r>
    </w:p>
    <w:p w:rsidR="00284026" w:rsidRDefault="00284026" w:rsidP="00284026"/>
    <w:p w:rsidR="00284026" w:rsidRDefault="00284026" w:rsidP="00284026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284026" w:rsidTr="00367AB0">
        <w:tc>
          <w:tcPr>
            <w:tcW w:w="2448" w:type="dxa"/>
            <w:vMerge w:val="restart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284026" w:rsidRDefault="00284026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284026" w:rsidTr="00367AB0">
        <w:tc>
          <w:tcPr>
            <w:tcW w:w="2448" w:type="dxa"/>
            <w:vMerge/>
            <w:shd w:val="clear" w:color="auto" w:fill="auto"/>
          </w:tcPr>
          <w:p w:rsidR="00284026" w:rsidRDefault="0028402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</w:p>
        </w:tc>
      </w:tr>
      <w:tr w:rsidR="00284026" w:rsidTr="00367AB0">
        <w:tc>
          <w:tcPr>
            <w:tcW w:w="2448" w:type="dxa"/>
            <w:shd w:val="clear" w:color="auto" w:fill="auto"/>
          </w:tcPr>
          <w:p w:rsidR="00284026" w:rsidRDefault="00284026" w:rsidP="00367AB0">
            <w:r>
              <w:t>Шевченко</w:t>
            </w:r>
          </w:p>
          <w:p w:rsidR="00284026" w:rsidRDefault="00284026" w:rsidP="00367AB0">
            <w:r>
              <w:t>Вера Алексеевна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/>
        </w:tc>
        <w:tc>
          <w:tcPr>
            <w:tcW w:w="2112" w:type="dxa"/>
            <w:shd w:val="clear" w:color="auto" w:fill="auto"/>
          </w:tcPr>
          <w:p w:rsidR="00284026" w:rsidRDefault="00284026" w:rsidP="00367AB0"/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/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260288,63</w:t>
            </w:r>
          </w:p>
        </w:tc>
      </w:tr>
      <w:tr w:rsidR="00284026" w:rsidTr="00367AB0">
        <w:tc>
          <w:tcPr>
            <w:tcW w:w="2448" w:type="dxa"/>
            <w:shd w:val="clear" w:color="auto" w:fill="auto"/>
          </w:tcPr>
          <w:p w:rsidR="00284026" w:rsidRDefault="00284026" w:rsidP="00367AB0">
            <w:r>
              <w:t xml:space="preserve">Супруг </w:t>
            </w:r>
          </w:p>
          <w:p w:rsidR="00284026" w:rsidRDefault="00284026" w:rsidP="00367AB0">
            <w:r>
              <w:t xml:space="preserve">Шевченко Сергей </w:t>
            </w:r>
          </w:p>
          <w:p w:rsidR="00284026" w:rsidRDefault="00284026" w:rsidP="00367AB0">
            <w:r>
              <w:t>Андреевич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r>
              <w:t>Жилой дом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r>
              <w:t xml:space="preserve">106 </w:t>
            </w:r>
            <w:proofErr w:type="spellStart"/>
            <w:r>
              <w:t>в.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  <w:p w:rsidR="00284026" w:rsidRDefault="00284026" w:rsidP="00367AB0"/>
        </w:tc>
        <w:tc>
          <w:tcPr>
            <w:tcW w:w="2112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84026" w:rsidRDefault="00284026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Лада 2110</w:t>
            </w:r>
          </w:p>
        </w:tc>
        <w:tc>
          <w:tcPr>
            <w:tcW w:w="2113" w:type="dxa"/>
            <w:shd w:val="clear" w:color="auto" w:fill="auto"/>
          </w:tcPr>
          <w:p w:rsidR="00284026" w:rsidRDefault="00284026" w:rsidP="00367AB0">
            <w:pPr>
              <w:jc w:val="center"/>
            </w:pPr>
            <w:r>
              <w:t>715321,87</w:t>
            </w:r>
          </w:p>
        </w:tc>
      </w:tr>
    </w:tbl>
    <w:p w:rsidR="00284026" w:rsidRDefault="00284026" w:rsidP="00284026"/>
    <w:p w:rsidR="004E5EE1" w:rsidRDefault="004E5EE1">
      <w:bookmarkStart w:id="0" w:name="_GoBack"/>
      <w:bookmarkEnd w:id="0"/>
    </w:p>
    <w:sectPr w:rsidR="004E5EE1" w:rsidSect="002840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26"/>
    <w:rsid w:val="00284026"/>
    <w:rsid w:val="004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2014-03-28T07:30:00Z</dcterms:created>
  <dcterms:modified xsi:type="dcterms:W3CDTF">2014-03-28T07:30:00Z</dcterms:modified>
</cp:coreProperties>
</file>